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ca43c66db470a" w:history="1">
              <w:r>
                <w:rPr>
                  <w:rStyle w:val="Hyperlink"/>
                </w:rPr>
                <w:t>2024-2030年全球与中国辣白菜市场现状调研及发展前景趋势分析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ca43c66db470a" w:history="1">
              <w:r>
                <w:rPr>
                  <w:rStyle w:val="Hyperlink"/>
                </w:rPr>
                <w:t>2024-2030年全球与中国辣白菜市场现状调研及发展前景趋势分析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ca43c66db470a" w:history="1">
                <w:r>
                  <w:rPr>
                    <w:rStyle w:val="Hyperlink"/>
                  </w:rPr>
                  <w:t>https://www.20087.com/8/60/LaBaiCaiHangYeQianJingQuShi.html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白菜是一种传统发酵食品，近年来在生产工艺、品质优化和环保属性方面取得长足进展。目前，辣白菜的技术发展主要围绕高效发酵技术应用、营养成分优化和可持续发展等重点领域。通过采用先进的低温发酵技术和微生物调控技术，显著提高了产品的口感和营养价值，同时增强了对复杂储存条件的适应能力。此外，绿色生产理念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辣白菜的发展将更加注重健康化和高附加值开发。随着消费者对健康食品需求的增长，企业可以通过调整发酵条件和加入特定功能性成分，开发适用于不同场景的产品，如低盐型辣白菜或富硒型辣白菜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ca43c66db470a" w:history="1">
        <w:r>
          <w:rPr>
            <w:rStyle w:val="Hyperlink"/>
          </w:rPr>
          <w:t>2024-2030年全球与中国辣白菜市场现状调研及发展前景趋势分析</w:t>
        </w:r>
      </w:hyperlink>
      <w:r>
        <w:rPr>
          <w:rFonts w:hint="eastAsia"/>
        </w:rPr>
        <w:t>》依据国家统计局、发改委及辣白菜相关协会等的数据资料，深入研究了辣白菜行业的现状，包括辣白菜市场需求、市场规模及产业链状况。辣白菜报告分析了辣白菜的价格波动、各细分市场的动态，以及重点企业的经营状况。同时，报告对辣白菜市场前景及发展趋势进行了科学预测，揭示了潜在的市场需求和投资机会，也指出了辣白菜行业内可能的风险。此外，辣白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辣白菜市场概述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按照不同味道，辣白菜主要可以分为如下几个类别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不同味道辣白菜销售额增长趋势2019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微辣</w:t>
      </w:r>
      <w:r>
        <w:rPr>
          <w:rFonts w:hint="eastAsia"/>
        </w:rPr>
        <w:br/>
      </w:r>
      <w:r>
        <w:rPr>
          <w:rFonts w:hint="eastAsia"/>
        </w:rPr>
        <w:t>　　　　1.2.3 特辣</w:t>
      </w:r>
      <w:r>
        <w:rPr>
          <w:rFonts w:hint="eastAsia"/>
        </w:rPr>
        <w:br/>
      </w:r>
      <w:r>
        <w:rPr>
          <w:rFonts w:hint="eastAsia"/>
        </w:rPr>
        <w:t>　　1.3 从不同应用，辣白菜主要包括如下几个方面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不同应用辣白菜销售额增长趋势2019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辣白菜行业背景、发展历史、现状及趋势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辣白菜行业目前现状分析</w:t>
      </w:r>
      <w:r>
        <w:rPr>
          <w:rFonts w:hint="eastAsia"/>
        </w:rPr>
        <w:br/>
      </w:r>
      <w:r>
        <w:rPr>
          <w:rFonts w:hint="eastAsia"/>
        </w:rPr>
        <w:t>　　　　1.4.2 辣白菜发展趋势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全球辣白菜总体规模分析</w:t>
      </w:r>
      <w:r>
        <w:rPr>
          <w:rFonts w:hint="eastAsia"/>
        </w:rPr>
        <w:br/>
      </w:r>
      <w:r>
        <w:rPr>
          <w:rFonts w:hint="eastAsia"/>
        </w:rPr>
        <w:t>　　2.1 全球辣白菜供需现状及预测（2019-2030）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全球辣白菜产能、产量、产能利用率及发展趋势（2019-2030）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全球辣白菜产量、需求量及发展趋势（2019-2030）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全球主要地区辣白菜产量及发展趋势（2019-2030）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中国辣白菜供需现状及预测（2019-2030）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中国辣白菜产能、产量、产能利用率及发展趋势（2019-2030）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中国辣白菜产量、市场需求量及发展趋势（2019-2030）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全球辣白菜销量及销售额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全球市场辣白菜销售额（2019-2030）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全球市场辣白菜销量（2019-2030）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全球市场辣白菜价格趋势（2019-2030）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全球市场主要厂商辣白菜产能市场份额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全球市场主要厂商辣白菜销量（2019-2024）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全球市场主要厂商辣白菜销量（2019-2024）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全球市场主要厂商辣白菜销售收入（2019-2024）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全球市场主要厂商辣白菜销售价格（2019-2024）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2024年全球主要生产商辣白菜收入排名</w:t>
      </w:r>
      <w:r>
        <w:rPr>
          <w:rFonts w:hint="eastAsia"/>
        </w:rPr>
        <w:br/>
      </w:r>
      <w:r>
        <w:rPr>
          <w:rFonts w:hint="eastAsia"/>
        </w:rPr>
        <w:t>　　3.3 中国市场主要厂商辣白菜销量（2019-2024）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中国市场主要厂商辣白菜销量（2019-2024）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中国市场主要厂商辣白菜销售收入（2019-2024）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中国市场主要厂商辣白菜销售价格（2019-2024）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2024年中国主要生产商辣白菜收入排名</w:t>
      </w:r>
      <w:r>
        <w:rPr>
          <w:rFonts w:hint="eastAsia"/>
        </w:rPr>
        <w:br/>
      </w:r>
      <w:r>
        <w:rPr>
          <w:rFonts w:hint="eastAsia"/>
        </w:rPr>
        <w:t>　　3.4 全球主要厂商辣白菜产地分布及商业化日期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全球主要厂商辣白菜产品类型列表</w:t>
      </w:r>
      <w:r>
        <w:rPr>
          <w:rFonts w:hint="eastAsia"/>
        </w:rPr>
        <w:br/>
      </w:r>
      <w:r>
        <w:rPr>
          <w:rFonts w:hint="eastAsia"/>
        </w:rPr>
        <w:t>　　3.6 辣白菜行业集中度、竞争程度分析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辣白菜行业集中度分析：2024全球Top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全球辣白菜第一梯队、第二梯队和第三梯队生产商（品牌）及市场份额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全球辣白菜主要地区分析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全球主要地区辣白菜市场规模分析：2019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全球主要地区辣白菜销售收入及市场份额（2019-2024年）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全球主要地区辣白菜销售收入预测（2024-2030年）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全球主要地区辣白菜销量分析：2019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全球主要地区辣白菜销量及市场份额（2019-2024年）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全球主要地区辣白菜销量及市场份额预测（2024-2030）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北美市场辣白菜销量、收入及增长率（2019-2030）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欧洲市场辣白菜销量、收入及增长率（2019-2030）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中国市场辣白菜销量、收入及增长率（2019-2030）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日本市场辣白菜销量、收入及增长率（2019-2030）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全球辣白菜主要生产商分析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重点企业（1）辣白菜销量、收入、价格及毛利率（2019-2024）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重点企业（2）辣白菜销量、收入、价格及毛利率（2019-2024）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重点企业（3）辣白菜销量、收入、价格及毛利率（2019-2024）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重点企业（4）辣白菜销量、收入、价格及毛利率（2019-2024）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重点企业（5）辣白菜销量、收入、价格及毛利率（2019-2024）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重点企业（6）辣白菜销量、收入、价格及毛利率（2019-2024）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重点企业（7）辣白菜销量、收入、价格及毛利率（2019-2024）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重点企业（8）辣白菜销量、收入、价格及毛利率（2019-2024）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重点企业（9）辣白菜销量、收入、价格及毛利率（2019-2024）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重点企业（10）辣白菜销量、收入、价格及毛利率（2019-2024）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重点企业（11）辣白菜销量、收入、价格及毛利率（2019-2024）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重点企业（12）辣白菜销量、收入、价格及毛利率（2019-2024）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重点企业（13）辣白菜销量、收入、价格及毛利率（2019-2024）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重点企业（14）辣白菜销量、收入、价格及毛利率（2019-2024）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重点企业（15）辣白菜销量、收入、价格及毛利率（2019-2024）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不同味道辣白菜分析</w:t>
      </w:r>
      <w:r>
        <w:rPr>
          <w:rFonts w:hint="eastAsia"/>
        </w:rPr>
        <w:br/>
      </w:r>
      <w:r>
        <w:rPr>
          <w:rFonts w:hint="eastAsia"/>
        </w:rPr>
        <w:t>　　6.1 全球不同味道辣白菜销量（2019-2030）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全球不同味道辣白菜销量及市场份额（2019-2024）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全球不同味道辣白菜销量预测（2024-2030）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全球不同味道辣白菜收入（2019-2030）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全球不同味道辣白菜收入及市场份额（2019-2024）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全球不同味道辣白菜收入预测（2024-2030）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全球不同味道辣白菜价格走势（2019-2030）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不同应用辣白菜分析</w:t>
      </w:r>
      <w:r>
        <w:rPr>
          <w:rFonts w:hint="eastAsia"/>
        </w:rPr>
        <w:br/>
      </w:r>
      <w:r>
        <w:rPr>
          <w:rFonts w:hint="eastAsia"/>
        </w:rPr>
        <w:t>　　7.1 全球不同应用辣白菜销量（2019-2030）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全球不同应用辣白菜销量及市场份额（2019-2024）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全球不同应用辣白菜销量预测（2024-2030）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全球不同应用辣白菜收入（2019-2030）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全球不同应用辣白菜收入及市场份额（2019-2024）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全球不同应用辣白菜收入预测（2024-2030）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全球不同应用辣白菜价格走势（2019-2030）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辣白菜产业链分析</w:t>
      </w:r>
      <w:r>
        <w:rPr>
          <w:rFonts w:hint="eastAsia"/>
        </w:rPr>
        <w:br/>
      </w:r>
      <w:r>
        <w:rPr>
          <w:rFonts w:hint="eastAsia"/>
        </w:rPr>
        <w:t>　　8.2 辣白菜产业上游供应分析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辣白菜下游典型客户</w:t>
      </w:r>
      <w:r>
        <w:rPr>
          <w:rFonts w:hint="eastAsia"/>
        </w:rPr>
        <w:br/>
      </w:r>
      <w:r>
        <w:rPr>
          <w:rFonts w:hint="eastAsia"/>
        </w:rPr>
        <w:t>　　8.4 辣白菜销售渠道分析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辣白菜行业发展机遇及主要驱动因素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辣白菜行业发展面临的风险</w:t>
      </w:r>
      <w:r>
        <w:rPr>
          <w:rFonts w:hint="eastAsia"/>
        </w:rPr>
        <w:br/>
      </w:r>
      <w:r>
        <w:rPr>
          <w:rFonts w:hint="eastAsia"/>
        </w:rPr>
        <w:t>　　9.3 辣白菜行业政策分析</w:t>
      </w:r>
      <w:r>
        <w:rPr>
          <w:rFonts w:hint="eastAsia"/>
        </w:rPr>
        <w:br/>
      </w:r>
      <w:r>
        <w:rPr>
          <w:rFonts w:hint="eastAsia"/>
        </w:rPr>
        <w:t>　　9.4 辣白菜中国企业SWOT分析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不同味道辣白菜增长趋势2019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辣白菜行业目前发展现状</w:t>
      </w:r>
      <w:r>
        <w:rPr>
          <w:rFonts w:hint="eastAsia"/>
        </w:rPr>
        <w:br/>
      </w:r>
      <w:r>
        <w:rPr>
          <w:rFonts w:hint="eastAsia"/>
        </w:rPr>
        <w:t>　　表4 辣白菜发展趋势</w:t>
      </w:r>
      <w:r>
        <w:rPr>
          <w:rFonts w:hint="eastAsia"/>
        </w:rPr>
        <w:br/>
      </w:r>
      <w:r>
        <w:rPr>
          <w:rFonts w:hint="eastAsia"/>
        </w:rPr>
        <w:t>　　表5 全球主要地区辣白菜产量（千克）：2019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全球主要地区辣白菜产量（2019-2024）&amp;（千克）</w:t>
      </w:r>
      <w:r>
        <w:rPr>
          <w:rFonts w:hint="eastAsia"/>
        </w:rPr>
        <w:br/>
      </w:r>
      <w:r>
        <w:rPr>
          <w:rFonts w:hint="eastAsia"/>
        </w:rPr>
        <w:t>　　表7 全球主要地区辣白菜产量市场份额（2019-2024）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全球主要地区辣白菜产量（2024-2030）&amp;（千克）</w:t>
      </w:r>
      <w:r>
        <w:rPr>
          <w:rFonts w:hint="eastAsia"/>
        </w:rPr>
        <w:br/>
      </w:r>
      <w:r>
        <w:rPr>
          <w:rFonts w:hint="eastAsia"/>
        </w:rPr>
        <w:t>　　表9 全球市场主要厂商辣白菜产能（2023-2024）&amp;（千克）</w:t>
      </w:r>
      <w:r>
        <w:rPr>
          <w:rFonts w:hint="eastAsia"/>
        </w:rPr>
        <w:br/>
      </w:r>
      <w:r>
        <w:rPr>
          <w:rFonts w:hint="eastAsia"/>
        </w:rPr>
        <w:t>　　表10 全球市场主要厂商辣白菜销量（2019-2024）&amp;（千克）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表11 全球市场主要厂商辣白菜销量市场份额（2019-2024）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全球市场主要厂商辣白菜销售收入（2019-2024）&amp;（百万美元）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全球市场主要厂商辣白菜销售收入市场份额（2019-2024）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全球市场主要厂商辣白菜销售价格（2019-2024）&amp;（美元\u002F千克）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表15 2024年全球主要生产商辣白菜收入排名（百万美元）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中国市场主要厂商辣白菜销量（2019-2024）&amp;（千克）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表17 中国市场主要厂商辣白菜销量市场份额（2019-2024）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中国市场主要厂商辣白菜销售收入（2019-2024）&amp;（百万美元）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中国市场主要厂商辣白菜销售收入市场份额（2019-2024）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中国市场主要厂商辣白菜销售价格（2019-2024）&amp;（美元\u002F千克）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表21 2024年中国主要生产商辣白菜收入排名（百万美元）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全球主要厂商辣白菜产地分布及商业化日期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全球主要厂商辣白菜产品类型列表</w:t>
      </w:r>
      <w:r>
        <w:rPr>
          <w:rFonts w:hint="eastAsia"/>
        </w:rPr>
        <w:br/>
      </w:r>
      <w:r>
        <w:rPr>
          <w:rFonts w:hint="eastAsia"/>
        </w:rPr>
        <w:t>　　表24 2024全球辣白菜主要厂商市场地位（第一梯队、第二梯队和第三梯队）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全球辣白菜市场投资、并购等现状分析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全球主要地区辣白菜销售收入（百万美元）：2019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全球主要地区辣白菜销售收入（2019-2024）&amp;（百万美元）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全球主要地区辣白菜销售收入市场份额（2019-2024）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全球主要地区辣白菜收入（2024-2030）&amp;（百万美元）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全球主要地区辣白菜收入市场份额（2024-2030）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全球主要地区辣白菜销量（千克）：2019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全球主要地区辣白菜销量（2019-2024）&amp;（千克）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表33 全球主要地区辣白菜销量市场份额（2019-2024）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全球主要地区辣白菜销量（2024-2030）&amp;（千克）</w:t>
      </w:r>
      <w:r>
        <w:rPr>
          <w:rFonts w:hint="eastAsia"/>
        </w:rPr>
        <w:br/>
      </w:r>
      <w:r>
        <w:rPr>
          <w:rFonts w:hint="eastAsia"/>
        </w:rPr>
        <w:t>　　表35 全球主要地区辣白菜销量份额（2024-2030）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重点企业（1）辣白菜销量（千克）、收入（百万美元）、价格（美元\u002F千克）及毛利率（2019-2024）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重点企业（2）辣白菜销量（千克）、收入（百万美元）、价格（美元\u002F千克）及毛利率（2019-2024）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重点企业（3）辣白菜销量（千克）、收入（百万美元）、价格（美元\u002F千克）及毛利率（2019-2024）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重点企业（4）辣白菜销量（千克）、收入（百万美元）、价格（美元\u002F千克）及毛利率（2019-2024）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重点企业（5）辣白菜销量（千克）、收入（百万美元）、价格（美元\u002F千克）及毛利率（2019-2024）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重点企业（6）辣白菜销量（千克）、收入（百万美元）、价格（美元\u002F千克）及毛利率（2019-2024）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重点企业（7）辣白菜销量（千克）、收入（百万美元）、价格（美元\u002F千克）及毛利率（2019-2024）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重点企业（8）辣白菜销量（千克）、收入（百万美元）、价格（美元\u002F千克）及毛利率（2019-2024）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重点企业（9）辣白菜销量（千克）、收入（百万美元）、价格（美元\u002F千克）及毛利率（2019-2024）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重点企业（10）辣白菜销量（千克）、收入（百万美元）、价格（美元\u002F千克）及毛利率（2019-2024）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重点企业（11）辣白菜销量（千克）、收入（百万美元）、价格（美元\u002F千克）及毛利率（2019-2024）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重点企业（12）辣白菜销量（千克）、收入（百万美元）、价格（美元\u002F千克）及毛利率（2019-2024）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重点企业（13）辣白菜销量（千克）、收入（百万美元）、价格（美元\u002F千克）及毛利率（2019-2024）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重点企业（14）辣白菜销量（千克）、收入（百万美元）、价格（美元\u002F千克）及毛利率（2019-2024）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重点企业（15）辣白菜生产基地、销售区域、竞争对手及市场地位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重点企业（15）辣白菜产品规格、参数及市场应用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重点企业（15）辣白菜销量（千克）、收入（百万美元）、价格（美元\u002F千克）及毛利率（2019-2024）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全球不同味道辣白菜销量（2019-2024）&amp;（千克）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表112 全球不同味道辣白菜销量市场份额（2019-2024）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全球不同味道辣白菜销量预测（2024-2030）&amp;（千克）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表114 全球不同味道辣白菜销量市场份额预测（2024-2030）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全球不同产品类型辣白菜收入（百万美元）&amp;（2019-2024）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表116 全球不同产品类型辣白菜收入市场份额（2019-2024）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全球不同产品类型辣白菜收入预测（百万美元）&amp;（2024-2030）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表118 全球不同类型辣白菜收入市场份额预测（2024-2030）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全球不同产品类型辣白菜价格走势（2019-2030）</w:t>
      </w:r>
      <w:r>
        <w:rPr>
          <w:rFonts w:hint="eastAsia"/>
        </w:rPr>
        <w:br/>
      </w:r>
      <w:r>
        <w:rPr>
          <w:rFonts w:hint="eastAsia"/>
        </w:rPr>
        <w:t>　　表120 全球不同应用辣白菜销量（2019-2024年）&amp;（千克）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表121 全球不同应用辣白菜销量市场份额（2019-2024）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全球不同应用辣白菜销量预测（2024-2030）&amp;（千克）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表123 全球不同应用辣白菜销量市场份额预测（2024-2030）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全球不同应用辣白菜收入（2019-2024年）&amp;（百万美元）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全球不同应用辣白菜收入市场份额（2019-2024）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全球不同应用辣白菜收入预测（2024-2030）&amp;（百万美元）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全球不同应用辣白菜收入市场份额预测（2024-2030）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全球不同应用辣白菜价格走势（2019-2030）</w:t>
      </w:r>
      <w:r>
        <w:rPr>
          <w:rFonts w:hint="eastAsia"/>
        </w:rPr>
        <w:br/>
      </w:r>
      <w:r>
        <w:rPr>
          <w:rFonts w:hint="eastAsia"/>
        </w:rPr>
        <w:t>　　表129 辣白菜上游原料供应商及联系方式列表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辣白菜典型客户列表</w:t>
      </w:r>
      <w:r>
        <w:rPr>
          <w:rFonts w:hint="eastAsia"/>
        </w:rPr>
        <w:br/>
      </w:r>
      <w:r>
        <w:rPr>
          <w:rFonts w:hint="eastAsia"/>
        </w:rPr>
        <w:t>　　表131 辣白菜主要销售模式及销售渠道</w:t>
      </w:r>
      <w:r>
        <w:rPr>
          <w:rFonts w:hint="eastAsia"/>
        </w:rPr>
        <w:br/>
      </w:r>
      <w:r>
        <w:rPr>
          <w:rFonts w:hint="eastAsia"/>
        </w:rPr>
        <w:t>　　表132 辣白菜行业发展机遇及主要驱动因素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辣白菜行业发展面临的风险</w:t>
      </w:r>
      <w:r>
        <w:rPr>
          <w:rFonts w:hint="eastAsia"/>
        </w:rPr>
        <w:br/>
      </w:r>
      <w:r>
        <w:rPr>
          <w:rFonts w:hint="eastAsia"/>
        </w:rPr>
        <w:t>　　表134 辣白菜行业政策分析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辣白菜产品图片</w:t>
      </w:r>
      <w:r>
        <w:rPr>
          <w:rFonts w:hint="eastAsia"/>
        </w:rPr>
        <w:br/>
      </w:r>
      <w:r>
        <w:rPr>
          <w:rFonts w:hint="eastAsia"/>
        </w:rPr>
        <w:t>　　图2 全球不同味道辣白菜产量市场份额 2023 &amp; 2024</w:t>
      </w:r>
      <w:r>
        <w:rPr>
          <w:rFonts w:hint="eastAsia"/>
        </w:rPr>
        <w:br/>
      </w:r>
      <w:r>
        <w:rPr>
          <w:rFonts w:hint="eastAsia"/>
        </w:rPr>
        <w:t>　　图3 微辣产品图片</w:t>
      </w:r>
      <w:r>
        <w:rPr>
          <w:rFonts w:hint="eastAsia"/>
        </w:rPr>
        <w:br/>
      </w:r>
      <w:r>
        <w:rPr>
          <w:rFonts w:hint="eastAsia"/>
        </w:rPr>
        <w:t>　　图4 特辣产品图片</w:t>
      </w:r>
      <w:r>
        <w:rPr>
          <w:rFonts w:hint="eastAsia"/>
        </w:rPr>
        <w:br/>
      </w:r>
      <w:r>
        <w:rPr>
          <w:rFonts w:hint="eastAsia"/>
        </w:rPr>
        <w:t>　　图5 全球不同应用辣白菜消费量市场份额2023 vs 2024</w:t>
      </w:r>
      <w:r>
        <w:rPr>
          <w:rFonts w:hint="eastAsia"/>
        </w:rPr>
        <w:br/>
      </w:r>
      <w:r>
        <w:rPr>
          <w:rFonts w:hint="eastAsia"/>
        </w:rPr>
        <w:t>　　图6 超市</w:t>
      </w:r>
      <w:r>
        <w:rPr>
          <w:rFonts w:hint="eastAsia"/>
        </w:rPr>
        <w:br/>
      </w:r>
      <w:r>
        <w:rPr>
          <w:rFonts w:hint="eastAsia"/>
        </w:rPr>
        <w:t>　　图7 便利店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全球辣白菜产能、产量、产能利用率及发展趋势（2019-2030）&amp;（千克）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图10 全球辣白菜产量、需求量及发展趋势（2019-2030）&amp;（千克）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图11 全球主要地区辣白菜产量市场份额（2019-2030）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中国辣白菜产能、产量、产能利用率及发展趋势（2019-2030）&amp;（千克）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图13 中国辣白菜产量、市场需求量及发展趋势（2019-2030）&amp;（千克）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图14 全球辣白菜市场销售额及增长率：（2019-2030）&amp;（百万美元）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全球市场辣白菜市场规模：2019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全球市场辣白菜销量及增长率（2019-2030）&amp;（千克）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图17 全球市场辣白菜价格趋势（2019-2030）&amp;（千克）&amp;（美元\u002F千克）</w:t>
      </w:r>
      <w:r>
        <w:rPr>
          <w:rFonts w:hint="eastAsia"/>
        </w:rPr>
        <w:br/>
      </w:r>
      <w:r>
        <w:rPr>
          <w:rFonts w:hint="eastAsia"/>
        </w:rPr>
        <w:t>　　图18 2024年全球市场主要厂商辣白菜销量市场份额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2024年全球市场主要厂商辣白菜收入市场份额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2024年中国市场主要厂商辣白菜销量市场份额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2024年中国市场主要厂商辣白菜收入市场份额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2024年全球前五大生产商辣白菜市场份额</w:t>
      </w:r>
      <w:r>
        <w:rPr>
          <w:rFonts w:hint="eastAsia"/>
        </w:rPr>
        <w:br/>
      </w:r>
      <w:r>
        <w:rPr>
          <w:rFonts w:hint="eastAsia"/>
        </w:rPr>
        <w:t>　　图23 2024全球辣白菜第一梯队、第二梯队和第三梯队生产商（品牌）及市场份额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全球主要地区辣白菜销售收入市场份额（2023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北美市场辣白菜销量及增长率（2019-2030） &amp;（千克）</w:t>
      </w:r>
      <w:r>
        <w:rPr>
          <w:rFonts w:hint="eastAsia"/>
        </w:rPr>
        <w:br/>
      </w:r>
      <w:r>
        <w:rPr>
          <w:rFonts w:hint="eastAsia"/>
        </w:rPr>
        <w:t>　　图26 北美市场辣白菜收入及增长率（2019-2030）&amp;（百万美元）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欧洲市场辣白菜销量及增长率（2019-2030） &amp;（千克）</w:t>
      </w:r>
      <w:r>
        <w:rPr>
          <w:rFonts w:hint="eastAsia"/>
        </w:rPr>
        <w:br/>
      </w:r>
      <w:r>
        <w:rPr>
          <w:rFonts w:hint="eastAsia"/>
        </w:rPr>
        <w:t>　　图28 欧洲市场辣白菜收入及增长率（2019-2030）&amp;（百万美元）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中国市场辣白菜销量及增长率（2019-2030）&amp; （千克）</w:t>
      </w:r>
      <w:r>
        <w:rPr>
          <w:rFonts w:hint="eastAsia"/>
        </w:rPr>
        <w:br/>
      </w:r>
      <w:r>
        <w:rPr>
          <w:rFonts w:hint="eastAsia"/>
        </w:rPr>
        <w:t>　　图30 中国市场辣白菜收入及增长率（2019-2030）&amp;（百万美元）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日本市场辣白菜销量及增长率（2019-2030）&amp; （千克）</w:t>
      </w:r>
      <w:r>
        <w:rPr>
          <w:rFonts w:hint="eastAsia"/>
        </w:rPr>
        <w:br/>
      </w:r>
      <w:r>
        <w:rPr>
          <w:rFonts w:hint="eastAsia"/>
        </w:rPr>
        <w:t>　　图32 日本市场辣白菜收入及增长率（2019-2030）&amp;（百万美元）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全球不同味道辣白菜价格走势（2019-2030）&amp;（美元\u002F千克）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图34 全球不同应用辣白菜价格走势（2019-2030）&amp;（美元\u002F千克）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图35 辣白菜产业链</w:t>
      </w:r>
      <w:r>
        <w:rPr>
          <w:rFonts w:hint="eastAsia"/>
        </w:rPr>
        <w:br/>
      </w:r>
      <w:r>
        <w:rPr>
          <w:rFonts w:hint="eastAsia"/>
        </w:rPr>
        <w:t>　　图36 辣白菜中国企业SWOT分析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ca43c66db470a" w:history="1">
        <w:r>
          <w:rPr>
            <w:rStyle w:val="Hyperlink"/>
          </w:rPr>
          <w:t>2024-2030年全球与中国辣白菜市场现状调研及发展前景趋势分析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ca43c66db470a" w:history="1">
        <w:r>
          <w:rPr>
            <w:rStyle w:val="Hyperlink"/>
          </w:rPr>
          <w:t>https://www.20087.com/8/60/LaBaiCaiHangYeQianJingQuShi.html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8185908444b96" w:history="1">
      <w:r>
        <w:rPr>
          <w:rStyle w:val="Hyperlink"/>
        </w:rPr>
        <w:t>2024-2030年全球与中国辣白菜市场现状调研及发展前景趋势分析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LaBaiCaiHangYeQianJingQuShi.html" TargetMode="External" Id="R098ca43c66db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LaBaiCaiHangYeQianJingQuShi.html" TargetMode="External" Id="Red1818590844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2024-03-01T03:18:00Z</dcterms:created>
  <dcterms:modified xsi:type="dcterms:W3CDTF">2024-03-01T04:18:00Z</dcterms:modified>
  <dc:subject>2024-2030年全球与中国辣白菜市场现状调研及发展前景趋势分析</dc:subject>
  <dc:title>2024-2030年全球与中国辣白菜市场现状调研及发展前景趋势分析</dc:title>
  <cp:keywords>2024-2030年全球与中国辣白菜市场现状调研及发展前景趋势分析</cp:keywords>
  <dc:description>2024-2030年全球与中国辣白菜市场现状调研及发展前景趋势分析</dc:description>
</cp:coreProperties>
</file>