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6366be0eb49c1" w:history="1">
              <w:r>
                <w:rPr>
                  <w:rStyle w:val="Hyperlink"/>
                </w:rPr>
                <w:t>2025-2031年中国食物罐头行业市场分析与发展前景预测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6366be0eb49c1" w:history="1">
              <w:r>
                <w:rPr>
                  <w:rStyle w:val="Hyperlink"/>
                </w:rPr>
                <w:t>2025-2031年中国食物罐头行业市场分析与发展前景预测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5207308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56366be0eb49c1" w:history="1">
                <w:r>
                  <w:rPr>
                    <w:rStyle w:val="Hyperlink"/>
                  </w:rPr>
                  <w:t>https://www.20087.com/8/30/ShiWuGuanTouFaZhanQianJing.html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物罐头是一种经过加工处理并密封于容器中的食品，以其便捷性和长保质期受到消费者欢迎。近年来，随着食品安全标准的提高和包装技术的进步，食物罐头在营养保留、口味改良及环保包装方面取得了长足进步。现代生产工艺不仅提高了食品的安全性和口感，还通过采用可回收材料减少了环境影响。然而，消费者对新鲜食品的偏好以及罐头食品形象的传统化是主要挑战。</w:t>
      </w:r>
      <w:r>
        <w:rPr>
          <w:rFonts w:hint="eastAsia"/>
        </w:rPr>
        <w:br/>
      </w:r>
      <w:r>
        <w:rPr>
          <w:rFonts w:hint="eastAsia"/>
        </w:rPr>
        <w:t>　　未来，食物罐头的发展将更加注重高品质与多功能化。一方面，通过采用更先进的杀菌技术和保鲜方法，进一步提升食品的质量和营养价值；另一方面，结合市场需求，开发支持多种应用场景的产品，如具备特定健康功能或方便携带的高级食物罐头，满足从基础款到高端定制的不同需求。此外，随着健康饮食观念的普及，研究如何将食物罐头与功能性食品相结合，提供全面的营养解决方案，将是未来发展的一个重要方向。同时，探索食物罐头与大数据分析的结合，也是未来研究的重要领域之一，旨在优化生产流程和提升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6366be0eb49c1" w:history="1">
        <w:r>
          <w:rPr>
            <w:rStyle w:val="Hyperlink"/>
          </w:rPr>
          <w:t>2025-2031年中国食物罐头行业市场分析与发展前景预测</w:t>
        </w:r>
      </w:hyperlink>
      <w:r>
        <w:rPr>
          <w:rFonts w:hint="eastAsia"/>
        </w:rPr>
        <w:t>》全面分析了食物罐头行业的现状，深入探讨了食物罐头市场需求、市场规模及价格波动。食物罐头报告探讨了产业链关键环节，并对食物罐头各细分市场进行了研究。同时，基于权威数据和专业分析，科学预测了食物罐头市场前景与发展趋势。此外，还评估了食物罐头重点企业的经营状况，包括品牌影响力、市场集中度以及竞争格局，并审慎剖析了潜在风险与机遇。食物罐头报告以其专业性、科学性和权威性，成为食物罐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食物罐头行业概述</w:t>
      </w:r>
      <w:r>
        <w:rPr>
          <w:rFonts w:hint="eastAsia"/>
        </w:rPr>
        <w:br/>
      </w:r>
      <w:r>
        <w:rPr>
          <w:rFonts w:hint="eastAsia"/>
        </w:rPr>
        <w:t>　　第一节 食物罐头定义与分类</w:t>
      </w:r>
      <w:r>
        <w:rPr>
          <w:rFonts w:hint="eastAsia"/>
        </w:rPr>
        <w:br/>
      </w:r>
      <w:r>
        <w:rPr>
          <w:rFonts w:hint="eastAsia"/>
        </w:rPr>
        <w:t>　　第二节 食物罐头应用领域</w:t>
      </w:r>
      <w:r>
        <w:rPr>
          <w:rFonts w:hint="eastAsia"/>
        </w:rPr>
        <w:br/>
      </w:r>
      <w:r>
        <w:rPr>
          <w:rFonts w:hint="eastAsia"/>
        </w:rPr>
        <w:t>　　第三节 食物罐头行业经济指标分析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食物罐头产业链及经营模式分析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三、食物罐头销售模式及销售渠道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全球食物罐头市场发展综述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2019-2024年全球食物罐头市场规模与趋势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主要国家与地区食物罐头市场分析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2025-2031年全球食物罐头行业发展趋势与前景预测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中国食物罐头行业市场分析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2024-2025年食物罐头产能与投资动态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一、国内食物罐头产能及利用情况</w:t>
      </w:r>
      <w:r>
        <w:rPr>
          <w:rFonts w:hint="eastAsia"/>
        </w:rPr>
        <w:br/>
      </w:r>
      <w:r>
        <w:rPr>
          <w:rFonts w:hint="eastAsia"/>
        </w:rPr>
        <w:t>　　　　二、食物罐头产能扩张与投资动态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2025-2031年食物罐头行业产量统计与趋势预测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一、2019-2024年食物罐头行业产量数据统计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1、2019-2024年食物罐头产量及增长趋势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2、2019-2024年食物罐头细分产品产量及份额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二、影响食物罐头产量的关键因素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三、2025-2031年食物罐头产量预测</w:t>
      </w:r>
      <w:r>
        <w:rPr>
          <w:rFonts w:hint="eastAsia"/>
        </w:rPr>
        <w:br/>
      </w:r>
      <w:r>
        <w:rPr>
          <w:rFonts w:hint="eastAsia"/>
        </w:rPr>
        <w:t>　　第三节 2025-2031年食物罐头市场需求与销售分析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一、2024-2025年食物罐头行业需求现状</w:t>
      </w:r>
      <w:r>
        <w:rPr>
          <w:rFonts w:hint="eastAsia"/>
        </w:rPr>
        <w:br/>
      </w:r>
      <w:r>
        <w:rPr>
          <w:rFonts w:hint="eastAsia"/>
        </w:rPr>
        <w:t>　　　　二、食物罐头客户群体与需求特点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三、2019-2024年食物罐头行业销售规模分析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四、2025-2031年食物罐头市场增长潜力与规模预测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中国食物罐头细分市场与下游应用领域分析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食物罐头细分市场分析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一、2024-2025年食物罐头主要细分产品市场现状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食物罐头下游应用与客户群体分析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一、2024-2025年食物罐头各应用领域市场现状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2024-2025年中国食物罐头技术发展研究</w:t>
      </w:r>
      <w:r>
        <w:rPr>
          <w:rFonts w:hint="eastAsia"/>
        </w:rPr>
        <w:br/>
      </w:r>
      <w:r>
        <w:rPr>
          <w:rFonts w:hint="eastAsia"/>
        </w:rPr>
        <w:t>　　第一节 当前食物罐头技术发展现状</w:t>
      </w:r>
      <w:r>
        <w:rPr>
          <w:rFonts w:hint="eastAsia"/>
        </w:rPr>
        <w:br/>
      </w:r>
      <w:r>
        <w:rPr>
          <w:rFonts w:hint="eastAsia"/>
        </w:rPr>
        <w:t>　　第二节 国内外食物罐头技术差异与原因</w:t>
      </w:r>
      <w:r>
        <w:rPr>
          <w:rFonts w:hint="eastAsia"/>
        </w:rPr>
        <w:br/>
      </w:r>
      <w:r>
        <w:rPr>
          <w:rFonts w:hint="eastAsia"/>
        </w:rPr>
        <w:t>　　第三节 食物罐头技术创新与发展趋势预测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技术进步对食物罐头行业的影响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食物罐头价格机制与竞争策略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一、2019-2024年食物罐头市场价格走势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食物罐头定价策略与方法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2025-2031年食物罐头价格竞争态势与趋势预测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中国食物罐头行业重点区域市场研究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2024-2025年重点区域食物罐头市场发展概况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二、2019-2024年食物罐头市场需求规模情况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三、2025-2031年食物罐头行业发展潜力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二、2019-2024年食物罐头市场需求规模情况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三、2025-2031年食物罐头行业发展潜力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二、2019-2024年食物罐头市场需求规模情况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三、2025-2031年食物罐头行业发展潜力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二、2019-2024年食物罐头市场需求规模情况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三、2025-2031年食物罐头行业发展潜力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二、2019-2024年食物罐头市场需求规模情况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三、2025-2031年食物罐头行业发展潜力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2019-2024年中国食物罐头行业进出口情况分析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食物罐头行业进口情况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一、2019-2024年食物罐头进口规模及增长情况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二、食物罐头主要进口来源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食物罐头行业出口情况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一、2019-2024年食物罐头出口规模及增长情况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二、食物罐头主要出口目的地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2019-2024年中国食物罐头行业总体发展与财务状况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2019-2024年中国食物罐头行业规模情况</w:t>
      </w:r>
      <w:r>
        <w:rPr>
          <w:rFonts w:hint="eastAsia"/>
        </w:rPr>
        <w:br/>
      </w:r>
      <w:r>
        <w:rPr>
          <w:rFonts w:hint="eastAsia"/>
        </w:rPr>
        <w:t>　　　　一、食物罐头行业企业数量规模</w:t>
      </w:r>
      <w:r>
        <w:rPr>
          <w:rFonts w:hint="eastAsia"/>
        </w:rPr>
        <w:br/>
      </w:r>
      <w:r>
        <w:rPr>
          <w:rFonts w:hint="eastAsia"/>
        </w:rPr>
        <w:t>　　　　二、食物罐头行业从业人员规模</w:t>
      </w:r>
      <w:r>
        <w:rPr>
          <w:rFonts w:hint="eastAsia"/>
        </w:rPr>
        <w:br/>
      </w:r>
      <w:r>
        <w:rPr>
          <w:rFonts w:hint="eastAsia"/>
        </w:rPr>
        <w:t>　　　　三、食物罐头行业市场敏感性分析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2019-2024年中国食物罐头行业财务能力分析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一、食物罐头行业盈利能力</w:t>
      </w:r>
      <w:r>
        <w:rPr>
          <w:rFonts w:hint="eastAsia"/>
        </w:rPr>
        <w:br/>
      </w:r>
      <w:r>
        <w:rPr>
          <w:rFonts w:hint="eastAsia"/>
        </w:rPr>
        <w:t>　　　　二、食物罐头行业偿债能力</w:t>
      </w:r>
      <w:r>
        <w:rPr>
          <w:rFonts w:hint="eastAsia"/>
        </w:rPr>
        <w:br/>
      </w:r>
      <w:r>
        <w:rPr>
          <w:rFonts w:hint="eastAsia"/>
        </w:rPr>
        <w:t>　　　　三、食物罐头行业营运能力</w:t>
      </w:r>
      <w:r>
        <w:rPr>
          <w:rFonts w:hint="eastAsia"/>
        </w:rPr>
        <w:br/>
      </w:r>
      <w:r>
        <w:rPr>
          <w:rFonts w:hint="eastAsia"/>
        </w:rPr>
        <w:t>　　　　四、食物罐头行业发展能力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食物罐头行业重点企业调研分析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二、企业食物罐头业务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二、企业食物罐头业务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二、企业食物罐头业务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二、企业食物罐头业务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二、企业食物罐头业务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二、企业食物罐头业务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中国食物罐头行业竞争格局分析</w:t>
      </w:r>
      <w:r>
        <w:rPr>
          <w:rFonts w:hint="eastAsia"/>
        </w:rPr>
        <w:br/>
      </w:r>
      <w:r>
        <w:rPr>
          <w:rFonts w:hint="eastAsia"/>
        </w:rPr>
        <w:t>　　第一节 食物罐头行业竞争格局总览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2024-2025年食物罐头行业竞争力分析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2019-2024年食物罐头行业企业并购活动分析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2024-2025年食物罐头行业会展与招投标活动分析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一、食物罐头行业会展活动及其市场影响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2025年中国食物罐头企业发展企业发展策略与建议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食物罐头销售模式与渠道策略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食物罐头品牌与市场推广策略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食物罐头研发投入与技术创新能力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食物罐头合作联盟与资源整合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中国食物罐头行业风险与对策</w:t>
      </w:r>
      <w:r>
        <w:rPr>
          <w:rFonts w:hint="eastAsia"/>
        </w:rPr>
        <w:br/>
      </w:r>
      <w:r>
        <w:rPr>
          <w:rFonts w:hint="eastAsia"/>
        </w:rPr>
        <w:t>　　第一节 食物罐头行业SWOT分析</w:t>
      </w:r>
      <w:r>
        <w:rPr>
          <w:rFonts w:hint="eastAsia"/>
        </w:rPr>
        <w:br/>
      </w:r>
      <w:r>
        <w:rPr>
          <w:rFonts w:hint="eastAsia"/>
        </w:rPr>
        <w:t>　　　　一、食物罐头行业优势</w:t>
      </w:r>
      <w:r>
        <w:rPr>
          <w:rFonts w:hint="eastAsia"/>
        </w:rPr>
        <w:br/>
      </w:r>
      <w:r>
        <w:rPr>
          <w:rFonts w:hint="eastAsia"/>
        </w:rPr>
        <w:t>　　　　二、食物罐头行业劣势</w:t>
      </w:r>
      <w:r>
        <w:rPr>
          <w:rFonts w:hint="eastAsia"/>
        </w:rPr>
        <w:br/>
      </w:r>
      <w:r>
        <w:rPr>
          <w:rFonts w:hint="eastAsia"/>
        </w:rPr>
        <w:t>　　　　三、食物罐头市场机会</w:t>
      </w:r>
      <w:r>
        <w:rPr>
          <w:rFonts w:hint="eastAsia"/>
        </w:rPr>
        <w:br/>
      </w:r>
      <w:r>
        <w:rPr>
          <w:rFonts w:hint="eastAsia"/>
        </w:rPr>
        <w:t>　　　　四、食物罐头市场威胁</w:t>
      </w:r>
      <w:r>
        <w:rPr>
          <w:rFonts w:hint="eastAsia"/>
        </w:rPr>
        <w:br/>
      </w:r>
      <w:r>
        <w:rPr>
          <w:rFonts w:hint="eastAsia"/>
        </w:rPr>
        <w:t>　　第二节 食物罐头行业风险及对策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2025-2031年中国食物罐头行业前景与发展趋势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2024-2025年食物罐头行业发展环境分析</w:t>
      </w:r>
      <w:r>
        <w:rPr>
          <w:rFonts w:hint="eastAsia"/>
        </w:rPr>
        <w:br/>
      </w:r>
      <w:r>
        <w:rPr>
          <w:rFonts w:hint="eastAsia"/>
        </w:rPr>
        <w:t>　　　　一、食物罐头行业主管部门与监管体制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二、食物罐头行业主要法律法规及政策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三、食物罐头行业标准与质量监管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2025-2031年食物罐头行业发展趋势与方向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2025-2031年食物罐头行业发展潜力与机遇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食物罐头行业研究结论与建议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食物罐头行业发展建议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食物罐头行业类别</w:t>
      </w:r>
      <w:r>
        <w:rPr>
          <w:rFonts w:hint="eastAsia"/>
        </w:rPr>
        <w:br/>
      </w:r>
      <w:r>
        <w:rPr>
          <w:rFonts w:hint="eastAsia"/>
        </w:rPr>
        <w:t>　　图表 食物罐头行业产业链调研</w:t>
      </w:r>
      <w:r>
        <w:rPr>
          <w:rFonts w:hint="eastAsia"/>
        </w:rPr>
        <w:br/>
      </w:r>
      <w:r>
        <w:rPr>
          <w:rFonts w:hint="eastAsia"/>
        </w:rPr>
        <w:t>　　图表 食物罐头行业现状</w:t>
      </w:r>
      <w:r>
        <w:rPr>
          <w:rFonts w:hint="eastAsia"/>
        </w:rPr>
        <w:br/>
      </w:r>
      <w:r>
        <w:rPr>
          <w:rFonts w:hint="eastAsia"/>
        </w:rPr>
        <w:t>　　图表 食物罐头行业标准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2019-2024年中国食物罐头市场规模</w:t>
      </w:r>
      <w:r>
        <w:rPr>
          <w:rFonts w:hint="eastAsia"/>
        </w:rPr>
        <w:br/>
      </w:r>
      <w:r>
        <w:rPr>
          <w:rFonts w:hint="eastAsia"/>
        </w:rPr>
        <w:t>　　图表 2025年中国食物罐头行业产能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2019-2024年中国食物罐头产量</w:t>
      </w:r>
      <w:r>
        <w:rPr>
          <w:rFonts w:hint="eastAsia"/>
        </w:rPr>
        <w:br/>
      </w:r>
      <w:r>
        <w:rPr>
          <w:rFonts w:hint="eastAsia"/>
        </w:rPr>
        <w:t>　　图表 食物罐头行业动态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2019-2024年中国食物罐头市场需求量</w:t>
      </w:r>
      <w:r>
        <w:rPr>
          <w:rFonts w:hint="eastAsia"/>
        </w:rPr>
        <w:br/>
      </w:r>
      <w:r>
        <w:rPr>
          <w:rFonts w:hint="eastAsia"/>
        </w:rPr>
        <w:t>　　图表 2025年中国食物罐头行业需求区域调研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2019-2024年中国食物罐头行情</w:t>
      </w:r>
      <w:r>
        <w:rPr>
          <w:rFonts w:hint="eastAsia"/>
        </w:rPr>
        <w:br/>
      </w:r>
      <w:r>
        <w:rPr>
          <w:rFonts w:hint="eastAsia"/>
        </w:rPr>
        <w:t>　　图表 2019-2024年中国食物罐头价格走势图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2019-2024年中国食物罐头行业销售收入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2019-2024年中国食物罐头行业盈利情况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2019-2024年中国食物罐头行业利润总额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2019-2024年中国食物罐头进口数据</w:t>
      </w:r>
      <w:r>
        <w:rPr>
          <w:rFonts w:hint="eastAsia"/>
        </w:rPr>
        <w:br/>
      </w:r>
      <w:r>
        <w:rPr>
          <w:rFonts w:hint="eastAsia"/>
        </w:rPr>
        <w:t>　　图表 2019-2024年中国食物罐头出口数据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2019-2024年中国食物罐头行业企业数量统计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**地区食物罐头市场规模</w:t>
      </w:r>
      <w:r>
        <w:rPr>
          <w:rFonts w:hint="eastAsia"/>
        </w:rPr>
        <w:br/>
      </w:r>
      <w:r>
        <w:rPr>
          <w:rFonts w:hint="eastAsia"/>
        </w:rPr>
        <w:t>　　图表 **地区食物罐头行业市场需求</w:t>
      </w:r>
      <w:r>
        <w:rPr>
          <w:rFonts w:hint="eastAsia"/>
        </w:rPr>
        <w:br/>
      </w:r>
      <w:r>
        <w:rPr>
          <w:rFonts w:hint="eastAsia"/>
        </w:rPr>
        <w:t>　　图表 **地区食物罐头市场调研</w:t>
      </w:r>
      <w:r>
        <w:rPr>
          <w:rFonts w:hint="eastAsia"/>
        </w:rPr>
        <w:br/>
      </w:r>
      <w:r>
        <w:rPr>
          <w:rFonts w:hint="eastAsia"/>
        </w:rPr>
        <w:t>　　图表 **地区食物罐头行业市场需求分析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**地区食物罐头市场规模</w:t>
      </w:r>
      <w:r>
        <w:rPr>
          <w:rFonts w:hint="eastAsia"/>
        </w:rPr>
        <w:br/>
      </w:r>
      <w:r>
        <w:rPr>
          <w:rFonts w:hint="eastAsia"/>
        </w:rPr>
        <w:t>　　图表 **地区食物罐头行业市场需求</w:t>
      </w:r>
      <w:r>
        <w:rPr>
          <w:rFonts w:hint="eastAsia"/>
        </w:rPr>
        <w:br/>
      </w:r>
      <w:r>
        <w:rPr>
          <w:rFonts w:hint="eastAsia"/>
        </w:rPr>
        <w:t>　　图表 **地区食物罐头市场调研</w:t>
      </w:r>
      <w:r>
        <w:rPr>
          <w:rFonts w:hint="eastAsia"/>
        </w:rPr>
        <w:br/>
      </w:r>
      <w:r>
        <w:rPr>
          <w:rFonts w:hint="eastAsia"/>
        </w:rPr>
        <w:t>　　图表 **地区食物罐头行业市场需求分析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食物罐头行业竞争对手分析</w:t>
      </w:r>
      <w:r>
        <w:rPr>
          <w:rFonts w:hint="eastAsia"/>
        </w:rPr>
        <w:br/>
      </w:r>
      <w:r>
        <w:rPr>
          <w:rFonts w:hint="eastAsia"/>
        </w:rPr>
        <w:t>　　图表 食物罐头重点企业（一）基本信息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食物罐头重点企业（一）经营情况分析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食物罐头重点企业（一）主要经济指标情况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食物罐头重点企业（一）盈利能力情况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食物罐头重点企业（一）偿债能力情况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食物罐头重点企业（一）运营能力情况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食物罐头重点企业（一）成长能力情况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食物罐头重点企业（二）基本信息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食物罐头重点企业（二）经营情况分析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食物罐头重点企业（二）主要经济指标情况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食物罐头重点企业（二）盈利能力情况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食物罐头重点企业（二）偿债能力情况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食物罐头重点企业（二）运营能力情况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食物罐头重点企业（二）成长能力情况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食物罐头重点企业（三）基本信息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食物罐头重点企业（三）经营情况分析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食物罐头重点企业（三）主要经济指标情况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食物罐头重点企业（三）盈利能力情况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食物罐头重点企业（三）偿债能力情况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食物罐头重点企业（三）运营能力情况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食物罐头重点企业（三）成长能力情况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2025-2031年中国食物罐头行业产能预测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2025-2031年中国食物罐头行业产量预测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2025-2031年中国食物罐头市场需求预测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2025-2031年中国食物罐头市场规模预测</w:t>
      </w:r>
      <w:r>
        <w:rPr>
          <w:rFonts w:hint="eastAsia"/>
        </w:rPr>
        <w:br/>
      </w:r>
      <w:r>
        <w:rPr>
          <w:rFonts w:hint="eastAsia"/>
        </w:rPr>
        <w:t>　　图表 食物罐头行业准入条件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2025-2031年中国食物罐头行业信息化</w:t>
      </w:r>
      <w:r>
        <w:rPr>
          <w:rFonts w:hint="eastAsia"/>
        </w:rPr>
        <w:br/>
      </w:r>
      <w:r>
        <w:rPr>
          <w:rFonts w:hint="eastAsia"/>
        </w:rPr>
        <w:t>　　图表 2025年中国食物罐头市场前景分析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2025-2031年中国食物罐头行业风险分析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2025-2031年中国食物罐头行业发展趋势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6366be0eb49c1" w:history="1">
        <w:r>
          <w:rPr>
            <w:rStyle w:val="Hyperlink"/>
          </w:rPr>
          <w:t>2025-2031年中国食物罐头行业市场分析与发展前景预测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5207308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56366be0eb49c1" w:history="1">
        <w:r>
          <w:rPr>
            <w:rStyle w:val="Hyperlink"/>
          </w:rPr>
          <w:t>https://www.20087.com/8/30/ShiWuGuanTouFaZhanQianJing.html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e0c3f7ca146ef" w:history="1">
      <w:r>
        <w:rPr>
          <w:rStyle w:val="Hyperlink"/>
        </w:rPr>
        <w:t>2025-2031年中国食物罐头行业市场分析与发展前景预测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ShiWuGuanTouFaZhanQianJing.html" TargetMode="External" Id="Re156366be0eb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ShiWuGuanTouFaZhanQianJing.html" TargetMode="External" Id="Rcd3e0c3f7ca1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2025-03-08T09:12:55Z</dcterms:created>
  <dcterms:modified xsi:type="dcterms:W3CDTF">2025-03-08T10:12:55Z</dcterms:modified>
  <dc:subject>2025-2031年中国食物罐头行业市场分析与发展前景预测</dc:subject>
  <dc:title>2025-2031年中国食物罐头行业市场分析与发展前景预测</dc:title>
  <cp:keywords>2025-2031年中国食物罐头行业市场分析与发展前景预测</cp:keywords>
  <dc:description>2025-2031年中国食物罐头行业市场分析与发展前景预测</dc:description>
</cp:coreProperties>
</file>