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22fc9ff004f56" w:history="1">
              <w:r>
                <w:rPr>
                  <w:rStyle w:val="Hyperlink"/>
                </w:rPr>
                <w:t>中国果脯蜜饯行业研究分析与前景趋势预测报告（2025-2031年）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22fc9ff004f56" w:history="1">
              <w:r>
                <w:rPr>
                  <w:rStyle w:val="Hyperlink"/>
                </w:rPr>
                <w:t>中国果脯蜜饯行业研究分析与前景趋势预测报告（2025-2031年）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22fc9ff004f56" w:history="1">
                <w:r>
                  <w:rPr>
                    <w:rStyle w:val="Hyperlink"/>
                  </w:rPr>
                  <w:t>https://www.20087.com/9/60/GuoFuMiJianHangYeFaZhanQianJing.html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蜜饯是中国传统特色食品之一，近年来受益于消费者健康意识的提升与休闲零食市场的繁荣，迎来了新的发展机遇。随着人们生活水平的提高，对食品品质与健康属性的需求日益增强，促使果脯蜜饯从传统工艺向现代化生产转型，采用更先进的加工技术与更健康的配方，如低糖、无添加等，以满足市场需求。同时，电商渠道的兴起为果脯蜜饯提供了更广阔的销售平台，使其能够快速触达全国乃至全球消费者。</w:t>
      </w:r>
      <w:r>
        <w:rPr>
          <w:rFonts w:hint="eastAsia"/>
        </w:rPr>
        <w:br/>
      </w:r>
      <w:r>
        <w:rPr>
          <w:rFonts w:hint="eastAsia"/>
        </w:rPr>
        <w:t>　　未来，果脯蜜饯行业的创新发展将围绕健康化、多样化与品牌化三个方向展开。首先，健康理念将持续深化，低糖、有机、功能性成分的加入将成为产品升级的重要方向。其次，为了吸引年轻消费群体，产品形态与口味将更加丰富多样，如水果干、果冻等创新形式。最后，品牌建设与文化营销将成为企业竞争的关键，通过挖掘产品背后的文化故事，提升品牌形象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22fc9ff004f56" w:history="1">
        <w:r>
          <w:rPr>
            <w:rStyle w:val="Hyperlink"/>
          </w:rPr>
          <w:t>中国果脯蜜饯行业研究分析与前景趋势预测报告（2025-2031年）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果脯蜜饯行业的现状、市场规模、需求变化、产业链动态及区域发展格局，同时聚焦果脯蜜饯竞争态势与重点企业表现。报告通过对果脯蜜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果脯蜜饯行业相关概述</w:t>
      </w:r>
      <w:r>
        <w:rPr>
          <w:rFonts w:hint="eastAsia"/>
        </w:rPr>
        <w:br/>
      </w:r>
      <w:r>
        <w:rPr>
          <w:rFonts w:hint="eastAsia"/>
        </w:rPr>
        <w:t>　　　　一、果脯蜜饯行业定义及特点</w:t>
      </w:r>
      <w:r>
        <w:rPr>
          <w:rFonts w:hint="eastAsia"/>
        </w:rPr>
        <w:br/>
      </w:r>
      <w:r>
        <w:rPr>
          <w:rFonts w:hint="eastAsia"/>
        </w:rPr>
        <w:t>　　　　　　1、果脯蜜饯行业定义</w:t>
      </w:r>
      <w:r>
        <w:rPr>
          <w:rFonts w:hint="eastAsia"/>
        </w:rPr>
        <w:br/>
      </w:r>
      <w:r>
        <w:rPr>
          <w:rFonts w:hint="eastAsia"/>
        </w:rPr>
        <w:t>　　　　　　2、果脯蜜饯行业特点</w:t>
      </w:r>
      <w:r>
        <w:rPr>
          <w:rFonts w:hint="eastAsia"/>
        </w:rPr>
        <w:br/>
      </w:r>
      <w:r>
        <w:rPr>
          <w:rFonts w:hint="eastAsia"/>
        </w:rPr>
        <w:t>　　　　二、果脯蜜饯行业经营模式分析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1、果脯蜜饯生产模式</w:t>
      </w:r>
      <w:r>
        <w:rPr>
          <w:rFonts w:hint="eastAsia"/>
        </w:rPr>
        <w:br/>
      </w:r>
      <w:r>
        <w:rPr>
          <w:rFonts w:hint="eastAsia"/>
        </w:rPr>
        <w:t>　　　　　　2、果脯蜜饯采购模式</w:t>
      </w:r>
      <w:r>
        <w:rPr>
          <w:rFonts w:hint="eastAsia"/>
        </w:rPr>
        <w:br/>
      </w:r>
      <w:r>
        <w:rPr>
          <w:rFonts w:hint="eastAsia"/>
        </w:rPr>
        <w:t>　　　　　　3、果脯蜜饯销售模式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2024-2025年全球果脯蜜饯行业市场运行形势分析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2024-2025年全球果脯蜜饯行业发展概况</w:t>
      </w:r>
      <w:r>
        <w:rPr>
          <w:rFonts w:hint="eastAsia"/>
        </w:rPr>
        <w:br/>
      </w:r>
      <w:r>
        <w:rPr>
          <w:rFonts w:hint="eastAsia"/>
        </w:rPr>
        <w:t>　　第二节 全球果脯蜜饯行业发展走势</w:t>
      </w:r>
      <w:r>
        <w:rPr>
          <w:rFonts w:hint="eastAsia"/>
        </w:rPr>
        <w:br/>
      </w:r>
      <w:r>
        <w:rPr>
          <w:rFonts w:hint="eastAsia"/>
        </w:rPr>
        <w:t>　　　　一、全球果脯蜜饯行业市场分布情况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二、全球果脯蜜饯行业发展趋势分析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全球果脯蜜饯行业重点国家和区域分析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2024-2025年中国果脯蜜饯行业发展环境分析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果脯蜜饯政策环境分析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果脯蜜饯技术环境分析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2024-2025年果脯蜜饯行业技术发展现状及趋势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当前我国果脯蜜饯技术发展现状</w:t>
      </w:r>
      <w:r>
        <w:rPr>
          <w:rFonts w:hint="eastAsia"/>
        </w:rPr>
        <w:br/>
      </w:r>
      <w:r>
        <w:rPr>
          <w:rFonts w:hint="eastAsia"/>
        </w:rPr>
        <w:t>　　第二节 中外果脯蜜饯技术差距及产生差距的主要原因分析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提高我国果脯蜜饯技术的对策</w:t>
      </w:r>
      <w:r>
        <w:rPr>
          <w:rFonts w:hint="eastAsia"/>
        </w:rPr>
        <w:br/>
      </w:r>
      <w:r>
        <w:rPr>
          <w:rFonts w:hint="eastAsia"/>
        </w:rPr>
        <w:t>　　第四节 我国果脯蜜饯研发、设计发展趋势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2024-2025年中国果脯蜜饯行业市场供需状况分析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中国果脯蜜饯行业市场规模情况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中国果脯蜜饯行业盈利情况分析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中国果脯蜜饯行业市场需求状况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一、2019-2024年果脯蜜饯行业市场需求情况</w:t>
      </w:r>
      <w:r>
        <w:rPr>
          <w:rFonts w:hint="eastAsia"/>
        </w:rPr>
        <w:br/>
      </w:r>
      <w:r>
        <w:rPr>
          <w:rFonts w:hint="eastAsia"/>
        </w:rPr>
        <w:t>　　　　二、果脯蜜饯行业市场需求特点分析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中国果脯蜜饯行业市场供给状况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一、2019-2024年果脯蜜饯行业市场供给情况</w:t>
      </w:r>
      <w:r>
        <w:rPr>
          <w:rFonts w:hint="eastAsia"/>
        </w:rPr>
        <w:br/>
      </w:r>
      <w:r>
        <w:rPr>
          <w:rFonts w:hint="eastAsia"/>
        </w:rPr>
        <w:t>　　　　二、果脯蜜饯行业市场供给特点分析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三、2025-2031年果脯蜜饯行业市场供给预测</w:t>
      </w:r>
      <w:r>
        <w:rPr>
          <w:rFonts w:hint="eastAsia"/>
        </w:rPr>
        <w:br/>
      </w:r>
      <w:r>
        <w:rPr>
          <w:rFonts w:hint="eastAsia"/>
        </w:rPr>
        <w:t>　　第五节 果脯蜜饯行业市场供需平衡状况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中国果脯蜜饯行业进出口情况分析预测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2019-2024年中国果脯蜜饯行业进出口情况分析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一、2019-2024年中国果脯蜜饯行业进口分析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二、2019-2024年中国果脯蜜饯行业出口分析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2025-2031年中国果脯蜜饯行业进出口情况预测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一、2025-2031年中国果脯蜜饯行业进口预测分析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二、2025-2031年中国果脯蜜饯行业出口预测分析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影响果脯蜜饯行业进出口变化的主要原因分析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2019-2024年中国果脯蜜饯行业重点地区调研分析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一、中国果脯蜜饯行业重点区域市场结构调研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二、**地区果脯蜜饯市场调研分析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三、**地区果脯蜜饯市场调研分析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四、**地区果脯蜜饯市场调研分析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五、**地区果脯蜜饯市场调研分析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六、**地区果脯蜜饯市场调研分析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果脯蜜饯行业细分产品市场调研分析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中国果脯蜜饯行业市场行情分析预测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果脯蜜饯价格影响因素分析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2019-2024年中国果脯蜜饯市场价格趋向分析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2025-2031年中国果脯蜜饯市场价格趋向预测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果脯蜜饯行业上、下游市场分析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果脯蜜饯行业上游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果脯蜜饯行业下游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果脯蜜饯行业竞争格局分析</w:t>
      </w:r>
      <w:r>
        <w:rPr>
          <w:rFonts w:hint="eastAsia"/>
        </w:rPr>
        <w:br/>
      </w:r>
      <w:r>
        <w:rPr>
          <w:rFonts w:hint="eastAsia"/>
        </w:rPr>
        <w:t>　　第一节 果脯蜜饯行业集中度分析</w:t>
      </w:r>
      <w:r>
        <w:rPr>
          <w:rFonts w:hint="eastAsia"/>
        </w:rPr>
        <w:br/>
      </w:r>
      <w:r>
        <w:rPr>
          <w:rFonts w:hint="eastAsia"/>
        </w:rPr>
        <w:t>　　　　一、果脯蜜饯市场集中度分析</w:t>
      </w:r>
      <w:r>
        <w:rPr>
          <w:rFonts w:hint="eastAsia"/>
        </w:rPr>
        <w:br/>
      </w:r>
      <w:r>
        <w:rPr>
          <w:rFonts w:hint="eastAsia"/>
        </w:rPr>
        <w:t>　　　　二、果脯蜜饯企业集中度分析</w:t>
      </w:r>
      <w:r>
        <w:rPr>
          <w:rFonts w:hint="eastAsia"/>
        </w:rPr>
        <w:br/>
      </w:r>
      <w:r>
        <w:rPr>
          <w:rFonts w:hint="eastAsia"/>
        </w:rPr>
        <w:t>　　　　三、果脯蜜饯区域集中度分析</w:t>
      </w:r>
      <w:r>
        <w:rPr>
          <w:rFonts w:hint="eastAsia"/>
        </w:rPr>
        <w:br/>
      </w:r>
      <w:r>
        <w:rPr>
          <w:rFonts w:hint="eastAsia"/>
        </w:rPr>
        <w:t>　　第二节 果脯蜜饯行业竞争格局分析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一、2025年果脯蜜饯行业竞争分析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二、2025年中外果脯蜜饯产品竞争分析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三、2019-2024年中国果脯蜜饯市场竞争分析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四、2025-2031年国内主要果脯蜜饯企业动向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果脯蜜饯行业重点企业发展调研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果脯蜜饯重点企业（一）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果脯蜜饯重点企业（二）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果脯蜜饯重点企业（三）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果脯蜜饯重点企业（四）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果脯蜜饯重点企业（五）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果脯蜜饯重点企业（六）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2024-2025年果脯蜜饯企业发展策略分析</w:t>
      </w:r>
      <w:r>
        <w:rPr>
          <w:rFonts w:hint="eastAsia"/>
        </w:rPr>
        <w:br/>
      </w:r>
      <w:r>
        <w:rPr>
          <w:rFonts w:hint="eastAsia"/>
        </w:rPr>
        <w:t>　　第一节 果脯蜜饯市场策略分析</w:t>
      </w:r>
      <w:r>
        <w:rPr>
          <w:rFonts w:hint="eastAsia"/>
        </w:rPr>
        <w:br/>
      </w:r>
      <w:r>
        <w:rPr>
          <w:rFonts w:hint="eastAsia"/>
        </w:rPr>
        <w:t>　　　　一、果脯蜜饯价格策略分析</w:t>
      </w:r>
      <w:r>
        <w:rPr>
          <w:rFonts w:hint="eastAsia"/>
        </w:rPr>
        <w:br/>
      </w:r>
      <w:r>
        <w:rPr>
          <w:rFonts w:hint="eastAsia"/>
        </w:rPr>
        <w:t>　　　　二、果脯蜜饯渠道策略分析</w:t>
      </w:r>
      <w:r>
        <w:rPr>
          <w:rFonts w:hint="eastAsia"/>
        </w:rPr>
        <w:br/>
      </w:r>
      <w:r>
        <w:rPr>
          <w:rFonts w:hint="eastAsia"/>
        </w:rPr>
        <w:t>　　第二节 果脯蜜饯销售策略分析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提高果脯蜜饯企业竞争力的策略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一、提高中国果脯蜜饯企业核心竞争力的对策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二、果脯蜜饯企业提升竞争力的主要方向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三、影响果脯蜜饯企业核心竞争力的因素及提升途径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四、提高果脯蜜饯企业竞争力的策略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对我国果脯蜜饯品牌的战略思考</w:t>
      </w:r>
      <w:r>
        <w:rPr>
          <w:rFonts w:hint="eastAsia"/>
        </w:rPr>
        <w:br/>
      </w:r>
      <w:r>
        <w:rPr>
          <w:rFonts w:hint="eastAsia"/>
        </w:rPr>
        <w:t>　　　　一、果脯蜜饯实施品牌战略的意义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二、果脯蜜饯企业品牌的现状分析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三、我国果脯蜜饯企业的品牌战略</w:t>
      </w:r>
      <w:r>
        <w:rPr>
          <w:rFonts w:hint="eastAsia"/>
        </w:rPr>
        <w:br/>
      </w:r>
      <w:r>
        <w:rPr>
          <w:rFonts w:hint="eastAsia"/>
        </w:rPr>
        <w:t>　　　　四、果脯蜜饯品牌战略管理的策略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2024-2025年中国果脯蜜饯行业营销策略分析</w:t>
      </w:r>
      <w:r>
        <w:rPr>
          <w:rFonts w:hint="eastAsia"/>
        </w:rPr>
        <w:br/>
      </w:r>
      <w:r>
        <w:rPr>
          <w:rFonts w:hint="eastAsia"/>
        </w:rPr>
        <w:t>　　第一节 果脯蜜饯市场推广策略研究分析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一、做好果脯蜜饯产品导入</w:t>
      </w:r>
      <w:r>
        <w:rPr>
          <w:rFonts w:hint="eastAsia"/>
        </w:rPr>
        <w:br/>
      </w:r>
      <w:r>
        <w:rPr>
          <w:rFonts w:hint="eastAsia"/>
        </w:rPr>
        <w:t>　　　　二、做好果脯蜜饯产品组合和产品线决策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三、果脯蜜饯行业城市市场推广策略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果脯蜜饯行业渠道营销研究分析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一、果脯蜜饯行业营销环境分析</w:t>
      </w:r>
      <w:r>
        <w:rPr>
          <w:rFonts w:hint="eastAsia"/>
        </w:rPr>
        <w:br/>
      </w:r>
      <w:r>
        <w:rPr>
          <w:rFonts w:hint="eastAsia"/>
        </w:rPr>
        <w:t>　　　　二、果脯蜜饯行业现存的营销渠道分析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三、果脯蜜饯行业终端市场营销管理策略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果脯蜜饯行业营销战略研究分析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一、中国果脯蜜饯行业有效整合营销策略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二、建立果脯蜜饯行业厂商的双嬴模式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2025-2031年中国果脯蜜饯行业前景与风险预测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2025年果脯蜜饯市场前景分析</w:t>
      </w:r>
      <w:r>
        <w:rPr>
          <w:rFonts w:hint="eastAsia"/>
        </w:rPr>
        <w:br/>
      </w:r>
      <w:r>
        <w:rPr>
          <w:rFonts w:hint="eastAsia"/>
        </w:rPr>
        <w:t>　　第二节 2025年果脯蜜饯发展趋势预测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2025-2031年中国果脯蜜饯行业投资特性分析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一、2025-2031年中国果脯蜜饯行业进入壁垒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二、2025-2031年中国果脯蜜饯行业盈利模式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三、2025-2031年中国果脯蜜饯行业盈利因素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2025-2031年中国果脯蜜饯行业投资机会分析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一、2025-2031年中国果脯蜜饯细分市场投资机会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二、2025-2031年中国果脯蜜饯行业区域市场投资潜力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2025-2031年中国果脯蜜饯行业投资风险分析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一、2025-2031年中国果脯蜜饯行业市场竞争风险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二、2025-2031年中国果脯蜜饯行业技术风险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三、2025-2031年中国果脯蜜饯行业政策风险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四、2025-2031年中国果脯蜜饯行业进入退出风险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2025-2031年中国果脯蜜饯行业盈利模式与投资策略分析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国外果脯蜜饯行业投资现状及经营模式分析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一、境外果脯蜜饯行业成长情况调查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中国果脯蜜饯行业商业模式探讨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中国果脯蜜饯行业投资国际化发展战略分析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中国果脯蜜饯行业投资策略分析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中国果脯蜜饯行业资本运作战略选择方案研究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中.智.林.中国果脯蜜饯行业多元化经营战略的可行性分析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果脯蜜饯行业类别</w:t>
      </w:r>
      <w:r>
        <w:rPr>
          <w:rFonts w:hint="eastAsia"/>
        </w:rPr>
        <w:br/>
      </w:r>
      <w:r>
        <w:rPr>
          <w:rFonts w:hint="eastAsia"/>
        </w:rPr>
        <w:t>　　图表 果脯蜜饯行业产业链调研</w:t>
      </w:r>
      <w:r>
        <w:rPr>
          <w:rFonts w:hint="eastAsia"/>
        </w:rPr>
        <w:br/>
      </w:r>
      <w:r>
        <w:rPr>
          <w:rFonts w:hint="eastAsia"/>
        </w:rPr>
        <w:t>　　图表 果脯蜜饯行业现状</w:t>
      </w:r>
      <w:r>
        <w:rPr>
          <w:rFonts w:hint="eastAsia"/>
        </w:rPr>
        <w:br/>
      </w:r>
      <w:r>
        <w:rPr>
          <w:rFonts w:hint="eastAsia"/>
        </w:rPr>
        <w:t>　　图表 果脯蜜饯行业标准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2019-2024年中国果脯蜜饯行业市场规模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2024年中国果脯蜜饯行业产能</w:t>
      </w:r>
      <w:r>
        <w:rPr>
          <w:rFonts w:hint="eastAsia"/>
        </w:rPr>
        <w:br/>
      </w:r>
      <w:r>
        <w:rPr>
          <w:rFonts w:hint="eastAsia"/>
        </w:rPr>
        <w:t>　　图表 2019-2024年中国果脯蜜饯行业产量统计</w:t>
      </w:r>
      <w:r>
        <w:rPr>
          <w:rFonts w:hint="eastAsia"/>
        </w:rPr>
        <w:br/>
      </w:r>
      <w:r>
        <w:rPr>
          <w:rFonts w:hint="eastAsia"/>
        </w:rPr>
        <w:t>　　图表 果脯蜜饯行业动态</w:t>
      </w:r>
      <w:r>
        <w:rPr>
          <w:rFonts w:hint="eastAsia"/>
        </w:rPr>
        <w:br/>
      </w:r>
      <w:r>
        <w:rPr>
          <w:rFonts w:hint="eastAsia"/>
        </w:rPr>
        <w:t>　　图表 2019-2024年中国果脯蜜饯市场需求量</w:t>
      </w:r>
      <w:r>
        <w:rPr>
          <w:rFonts w:hint="eastAsia"/>
        </w:rPr>
        <w:br/>
      </w:r>
      <w:r>
        <w:rPr>
          <w:rFonts w:hint="eastAsia"/>
        </w:rPr>
        <w:t>　　图表 2025年中国果脯蜜饯行业需求区域调研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2019-2024年中国果脯蜜饯行情</w:t>
      </w:r>
      <w:r>
        <w:rPr>
          <w:rFonts w:hint="eastAsia"/>
        </w:rPr>
        <w:br/>
      </w:r>
      <w:r>
        <w:rPr>
          <w:rFonts w:hint="eastAsia"/>
        </w:rPr>
        <w:t>　　图表 2019-2024年中国果脯蜜饯价格走势图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2019-2024年中国果脯蜜饯行业销售收入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2019-2024年中国果脯蜜饯行业盈利情况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2019-2024年中国果脯蜜饯行业利润总额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2019-2024年中国果脯蜜饯进口统计</w:t>
      </w:r>
      <w:r>
        <w:rPr>
          <w:rFonts w:hint="eastAsia"/>
        </w:rPr>
        <w:br/>
      </w:r>
      <w:r>
        <w:rPr>
          <w:rFonts w:hint="eastAsia"/>
        </w:rPr>
        <w:t>　　图表 2019-2024年中国果脯蜜饯出口统计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2019-2024年中国果脯蜜饯行业企业数量统计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**地区果脯蜜饯市场规模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</w:t>
      </w:r>
      <w:r>
        <w:rPr>
          <w:rFonts w:hint="eastAsia"/>
        </w:rPr>
        <w:br/>
      </w:r>
      <w:r>
        <w:rPr>
          <w:rFonts w:hint="eastAsia"/>
        </w:rPr>
        <w:t>　　图表 **地区果脯蜜饯市场调研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**地区果脯蜜饯市场规模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</w:t>
      </w:r>
      <w:r>
        <w:rPr>
          <w:rFonts w:hint="eastAsia"/>
        </w:rPr>
        <w:br/>
      </w:r>
      <w:r>
        <w:rPr>
          <w:rFonts w:hint="eastAsia"/>
        </w:rPr>
        <w:t>　　图表 **地区果脯蜜饯市场调研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果脯蜜饯行业竞争对手分析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2025-2031年中国果脯蜜饯市场需求预测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2025-2031年中国果脯蜜饯行业市场规模预测</w:t>
      </w:r>
      <w:r>
        <w:rPr>
          <w:rFonts w:hint="eastAsia"/>
        </w:rPr>
        <w:br/>
      </w:r>
      <w:r>
        <w:rPr>
          <w:rFonts w:hint="eastAsia"/>
        </w:rPr>
        <w:t>　　图表 果脯蜜饯行业准入条件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2025-2031年中国果脯蜜饯市场前景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22fc9ff004f56" w:history="1">
        <w:r>
          <w:rPr>
            <w:rStyle w:val="Hyperlink"/>
          </w:rPr>
          <w:t>中国果脯蜜饯行业研究分析与前景趋势预测报告（2025-2031年）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22fc9ff004f56" w:history="1">
        <w:r>
          <w:rPr>
            <w:rStyle w:val="Hyperlink"/>
          </w:rPr>
          <w:t>https://www.20087.com/9/60/GuoFuMiJianHangYeFaZhanQianJing.html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热点：果脯和蜜饯有什么区别、果脯蜜饯含糖量一般是多少、干果果脯蜜饯大全名称、果脯蜜饯有哪些、果脯的功效与作用、果脯蜜饯的制作方法有哪些、干果蜜饯有哪些、如何做果脯蜜饯、果脯有哪些种类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f6771142412a" w:history="1">
      <w:r>
        <w:rPr>
          <w:rStyle w:val="Hyperlink"/>
        </w:rPr>
        <w:t>中国果脯蜜饯行业研究分析与前景趋势预测报告（2025-2031年）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oFuMiJianHangYeFaZhanQianJing.html" TargetMode="External" Id="R20522fc9ff00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oFuMiJianHangYeFaZhanQianJing.html" TargetMode="External" Id="Rd05df6771142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2024-12-28T00:47:00Z</dcterms:created>
  <dcterms:modified xsi:type="dcterms:W3CDTF">2024-12-28T01:47:00Z</dcterms:modified>
  <dc:subject>中国果脯蜜饯行业研究分析与前景趋势预测报告（2025-2031年）</dc:subject>
  <dc:title>中国果脯蜜饯行业研究分析与前景趋势预测报告（2025-2031年）</dc:title>
  <cp:keywords>中国果脯蜜饯行业研究分析与前景趋势预测报告（2025-2031年）</cp:keywords>
  <dc:description>中国果脯蜜饯行业研究分析与前景趋势预测报告（2025-2031年）</dc:description>
</cp:coreProperties>
</file>