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9529b579b45ce" w:history="1">
              <w:r>
                <w:rPr>
                  <w:rStyle w:val="Hyperlink"/>
                </w:rPr>
                <w:t>2026-2032年全球与中国即食鹅肝行业现状及市场前景预测报告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9529b579b45ce" w:history="1">
              <w:r>
                <w:rPr>
                  <w:rStyle w:val="Hyperlink"/>
                </w:rPr>
                <w:t>2026-2032年全球与中国即食鹅肝行业现状及市场前景预测报告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9529b579b45ce" w:history="1">
                <w:r>
                  <w:rPr>
                    <w:rStyle w:val="Hyperlink"/>
                  </w:rPr>
                  <w:t>https://www.20087.com/9/10/JiShiEGanDeXianZhuangYuFaZhanQianJing.html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鹅肝是以鹅肝为主要原料，经过腌制、蒸煮、切片、真空包装等工艺加工而成的便捷食品，因其口感细腻、营养丰富而受到高端餐饮与家庭消费者的青睐。目前市场上主流产品形式包括罐装鹅肝酱、独立切片鹅肝、冷冻调理鹅肝等，部分品牌推出低脂、低盐、有机认证等细分品类以满足健康饮食趋势。该类产品广泛应用于法式料理、冷餐拼盘、三明治搭配等场景，同时也被用于礼品市场。行业在原料来源、保鲜技术、风味调配等方面不断优化，但因鹅肝生产周期长、成本较高，导致价格普遍偏高，限制了大众市场的普及。</w:t>
      </w:r>
      <w:r>
        <w:rPr>
          <w:rFonts w:hint="eastAsia"/>
        </w:rPr>
        <w:br/>
      </w:r>
      <w:r>
        <w:rPr>
          <w:rFonts w:hint="eastAsia"/>
        </w:rPr>
        <w:t>　　未来，即食鹅肝将朝着功能性强化、植物替代品开发与品牌文化塑造方向发展。市场调研网指出，随着消费者对蛋白质摄入结构的关注提升，企业或将推出添加膳食纤维、维生素A、铁元素等功能成分的营养强化型产品。同时，植物基“鹅肝”仿生食品的研发将成为新热点，借助细胞培养技术或植物蛋白重组手段，打造环保、伦理友好型替代品。此外，结合地域美食文化与高端生活方式的品牌营销策略，将有助于即食鹅肝从奢侈食材走向中高端食品市场。整体来看，即食鹅肝将在产品创新、消费教育与价值传播之间协同发展，拓宽其在现代食品体系中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e9529b579b45ce" w:history="1">
        <w:r>
          <w:rPr>
            <w:rStyle w:val="Hyperlink"/>
          </w:rPr>
          <w:t>2026-2032年全球与中国即食鹅肝行业现状及市场前景预测报告</w:t>
        </w:r>
      </w:hyperlink>
      <w:r>
        <w:rPr>
          <w:rFonts w:hint="eastAsia"/>
        </w:rPr>
        <w:t>》，2025年即食鹅肝行业市场规模达 亿元，预计2032年市场规模将达 亿元，期间年均复合增长率（CAGR）达 %。报告基于详实数据，从市场规模、需求变化及价格动态等维度，全面解析了即食鹅肝行业的现状与发展趋势，并对即食鹅肝产业链各环节进行了系统性探讨。报告科学预测了即食鹅肝行业未来发展方向，重点分析了即食鹅肝技术现状及创新路径，同时聚焦即食鹅肝重点企业的经营表现，评估了市场竞争格局、品牌影响力及市场集中度。通过对细分市场的深入研究及SWOT分析，报告揭示了即食鹅肝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按产品类型细分，全球即食鹅肝市场规模2021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鹅肥肝</w:t>
      </w:r>
      <w:r>
        <w:rPr>
          <w:rFonts w:hint="eastAsia"/>
        </w:rPr>
        <w:br/>
      </w:r>
      <w:r>
        <w:rPr>
          <w:rFonts w:hint="eastAsia"/>
        </w:rPr>
        <w:t>　　　　1.3.3 鸭肥肝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按应用细分，全球即食鹅肝市场规模2021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即食鹅肝行业发展总体概况</w:t>
      </w:r>
      <w:r>
        <w:rPr>
          <w:rFonts w:hint="eastAsia"/>
        </w:rPr>
        <w:br/>
      </w:r>
      <w:r>
        <w:rPr>
          <w:rFonts w:hint="eastAsia"/>
        </w:rPr>
        <w:t>　　　　1.5.2 即食鹅肝行业发展主要特点</w:t>
      </w:r>
      <w:r>
        <w:rPr>
          <w:rFonts w:hint="eastAsia"/>
        </w:rPr>
        <w:br/>
      </w:r>
      <w:r>
        <w:rPr>
          <w:rFonts w:hint="eastAsia"/>
        </w:rPr>
        <w:t>　　　　1.5.3 即食鹅肝行业发展影响因素</w:t>
      </w:r>
      <w:r>
        <w:rPr>
          <w:rFonts w:hint="eastAsia"/>
        </w:rPr>
        <w:br/>
      </w:r>
      <w:r>
        <w:rPr>
          <w:rFonts w:hint="eastAsia"/>
        </w:rPr>
        <w:t>　　　　1.5.3 .1 即食鹅肝有利因素</w:t>
      </w:r>
      <w:r>
        <w:rPr>
          <w:rFonts w:hint="eastAsia"/>
        </w:rPr>
        <w:br/>
      </w:r>
      <w:r>
        <w:rPr>
          <w:rFonts w:hint="eastAsia"/>
        </w:rPr>
        <w:t>　　　　1.5.3 .2 即食鹅肝不利因素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全球市场，近三年即食鹅肝主要企业占有率及排名（按销量）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即食鹅肝主要企业在国际市场占有率（按销量，2023-2026）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2025年即食鹅肝主要企业在国际市场排名（按销量）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全球市场主要企业即食鹅肝销量（2023-2026）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全球市场，近三年即食鹅肝主要企业占有率及排名（按收入）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即食鹅肝主要企业在国际市场占有率（按收入，2023-2026）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2025年即食鹅肝主要企业在国际市场排名（按收入）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全球市场主要企业即食鹅肝销售收入（2023-2026）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全球市场主要企业即食鹅肝销售价格（2023-2026）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中国市场，近三年即食鹅肝主要企业占有率及排名（按销量）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即食鹅肝主要企业在中国市场占有率（按销量，2023-2026）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2025年即食鹅肝主要企业在中国市场排名（按销量）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中国市场主要企业即食鹅肝销量（2023-2026）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中国市场，近三年即食鹅肝主要企业占有率及排名（按收入）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即食鹅肝主要企业在中国市场占有率（按收入，2023-2026）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2025年即食鹅肝主要企业在中国市场排名（按收入）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中国市场主要企业即食鹅肝销售收入（2023-2026）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全球主要厂商即食鹅肝总部及产地分布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全球主要厂商成立时间及即食鹅肝商业化日期</w:t>
      </w:r>
      <w:r>
        <w:rPr>
          <w:rFonts w:hint="eastAsia"/>
        </w:rPr>
        <w:br/>
      </w:r>
      <w:r>
        <w:rPr>
          <w:rFonts w:hint="eastAsia"/>
        </w:rPr>
        <w:t>　　2.8 全球主要厂商即食鹅肝产品类型及应用</w:t>
      </w:r>
      <w:r>
        <w:rPr>
          <w:rFonts w:hint="eastAsia"/>
        </w:rPr>
        <w:br/>
      </w:r>
      <w:r>
        <w:rPr>
          <w:rFonts w:hint="eastAsia"/>
        </w:rPr>
        <w:t>　　2.9 即食鹅肝行业集中度、竞争程度分析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即食鹅肝行业集中度分析：2025年全球Top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全球即食鹅肝第一梯队、第二梯队和第三梯队生产商（品牌）及市场份额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全球即食鹅肝总体规模分析</w:t>
      </w:r>
      <w:r>
        <w:rPr>
          <w:rFonts w:hint="eastAsia"/>
        </w:rPr>
        <w:br/>
      </w:r>
      <w:r>
        <w:rPr>
          <w:rFonts w:hint="eastAsia"/>
        </w:rPr>
        <w:t>　　3.1 全球即食鹅肝供需现状及预测（2021-2032）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全球即食鹅肝产能、产量、产能利用率及发展趋势（2021-2032）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全球即食鹅肝产量、需求量及发展趋势（2021-2032）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全球主要地区即食鹅肝产量及发展趋势（2021-2032）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全球主要地区即食鹅肝产量（2021-2026）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全球主要地区即食鹅肝产量（2027-2032）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全球主要地区即食鹅肝产量市场份额（2021-2032）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中国即食鹅肝供需现状及预测（2021-2032）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中国即食鹅肝产能、产量、产能利用率及发展趋势（2021-2032）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中国即食鹅肝产量、市场需求量及发展趋势（2021-2032）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中国市场即食鹅肝进出口（2021-2032）</w:t>
      </w:r>
      <w:r>
        <w:rPr>
          <w:rFonts w:hint="eastAsia"/>
        </w:rPr>
        <w:br/>
      </w:r>
      <w:r>
        <w:rPr>
          <w:rFonts w:hint="eastAsia"/>
        </w:rPr>
        <w:t>　　3.4 全球即食鹅肝销量及销售额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全球市场即食鹅肝销售额（2021-2032）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全球市场即食鹅肝销量（2021-2032）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全球市场即食鹅肝价格趋势（2021-2032）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全球即食鹅肝主要地区分析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全球主要地区即食鹅肝市场规模分析：2021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全球主要地区即食鹅肝销售收入及市场份额（2021-2026）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全球主要地区即食鹅肝销售收入预测（2027-2032）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全球主要地区即食鹅肝销量分析：2021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全球主要地区即食鹅肝销量及市场份额（2021-2026）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全球主要地区即食鹅肝销量及市场份额预测（2027-2032）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北美市场即食鹅肝销量、收入及增长率（2021-2032）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欧洲市场即食鹅肝销量、收入及增长率（2021-2032）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中国市场即食鹅肝销量、收入及增长率（2021-2032）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日本市场即食鹅肝销量、收入及增长率（2021-2032）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东南亚市场即食鹅肝销量、收入及增长率（2021-2032）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印度市场即食鹅肝销量、收入及增长率（2021-2032）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南美市场即食鹅肝销量、收入及增长率（2021-2032）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中东市场即食鹅肝销量、收入及增长率（2021-2032）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不同产品类型即食鹅肝分析</w:t>
      </w:r>
      <w:r>
        <w:rPr>
          <w:rFonts w:hint="eastAsia"/>
        </w:rPr>
        <w:br/>
      </w:r>
      <w:r>
        <w:rPr>
          <w:rFonts w:hint="eastAsia"/>
        </w:rPr>
        <w:t>　　6.1 全球不同产品类型即食鹅肝销量（2021-2032）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全球不同产品类型即食鹅肝销量及市场份额（2021-2026）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全球不同产品类型即食鹅肝销量预测（2027-2032）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全球不同产品类型即食鹅肝收入（2021-2032）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全球不同产品类型即食鹅肝收入及市场份额（2021-2026）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全球不同产品类型即食鹅肝收入预测（2027-2032）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全球不同产品类型即食鹅肝价格走势（2021-2032）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中国不同产品类型即食鹅肝销量（2021-2032）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中国不同产品类型即食鹅肝销量及市场份额（2021-2026）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中国不同产品类型即食鹅肝销量预测（2027-2032）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中国不同产品类型即食鹅肝收入（2021-2032）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中国不同产品类型即食鹅肝收入及市场份额（2021-2026）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中国不同产品类型即食鹅肝收入预测（2027-2032）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不同应用即食鹅肝分析</w:t>
      </w:r>
      <w:r>
        <w:rPr>
          <w:rFonts w:hint="eastAsia"/>
        </w:rPr>
        <w:br/>
      </w:r>
      <w:r>
        <w:rPr>
          <w:rFonts w:hint="eastAsia"/>
        </w:rPr>
        <w:t>　　7.1 全球不同应用即食鹅肝销量（2021-2032）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全球不同应用即食鹅肝销量及市场份额（2021-2026）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全球不同应用即食鹅肝销量预测（2027-2032）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全球不同应用即食鹅肝收入（2021-2032）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全球不同应用即食鹅肝收入及市场份额（2021-2026）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全球不同应用即食鹅肝收入预测（2027-2032）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全球不同应用即食鹅肝价格走势（2021-2032）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中国不同应用即食鹅肝销量（2021-2032）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中国不同应用即食鹅肝销量及市场份额（2021-2026）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中国不同应用即食鹅肝销量预测（2027-2032）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中国不同应用即食鹅肝收入（2021-2032）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中国不同应用即食鹅肝收入及市场份额（2021-2026）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中国不同应用即食鹅肝收入预测（2027-2032）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即食鹅肝行业发展趋势</w:t>
      </w:r>
      <w:r>
        <w:rPr>
          <w:rFonts w:hint="eastAsia"/>
        </w:rPr>
        <w:br/>
      </w:r>
      <w:r>
        <w:rPr>
          <w:rFonts w:hint="eastAsia"/>
        </w:rPr>
        <w:t>　　8.2 即食鹅肝行业主要驱动因素</w:t>
      </w:r>
      <w:r>
        <w:rPr>
          <w:rFonts w:hint="eastAsia"/>
        </w:rPr>
        <w:br/>
      </w:r>
      <w:r>
        <w:rPr>
          <w:rFonts w:hint="eastAsia"/>
        </w:rPr>
        <w:t>　　8.3 即食鹅肝中国企业SWOT分析</w:t>
      </w:r>
      <w:r>
        <w:rPr>
          <w:rFonts w:hint="eastAsia"/>
        </w:rPr>
        <w:br/>
      </w:r>
      <w:r>
        <w:rPr>
          <w:rFonts w:hint="eastAsia"/>
        </w:rPr>
        <w:t>　　8.4 中国即食鹅肝行业政策环境分析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即食鹅肝行业产业链简介</w:t>
      </w:r>
      <w:r>
        <w:rPr>
          <w:rFonts w:hint="eastAsia"/>
        </w:rPr>
        <w:br/>
      </w:r>
      <w:r>
        <w:rPr>
          <w:rFonts w:hint="eastAsia"/>
        </w:rPr>
        <w:t>　　　　9.1.1 即食鹅肝行业供应链分析</w:t>
      </w:r>
      <w:r>
        <w:rPr>
          <w:rFonts w:hint="eastAsia"/>
        </w:rPr>
        <w:br/>
      </w:r>
      <w:r>
        <w:rPr>
          <w:rFonts w:hint="eastAsia"/>
        </w:rPr>
        <w:t>　　　　9.1.2 即食鹅肝主要原料及供应情况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即食鹅肝行业采购模式</w:t>
      </w:r>
      <w:r>
        <w:rPr>
          <w:rFonts w:hint="eastAsia"/>
        </w:rPr>
        <w:br/>
      </w:r>
      <w:r>
        <w:rPr>
          <w:rFonts w:hint="eastAsia"/>
        </w:rPr>
        <w:t>　　9.3 即食鹅肝行业生产模式</w:t>
      </w:r>
      <w:r>
        <w:rPr>
          <w:rFonts w:hint="eastAsia"/>
        </w:rPr>
        <w:br/>
      </w:r>
      <w:r>
        <w:rPr>
          <w:rFonts w:hint="eastAsia"/>
        </w:rPr>
        <w:t>　　9.4 即食鹅肝行业销售模式及销售渠道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按产品类型细分，全球即食鹅肝市场规模2021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按应用细分，全球即食鹅肝市场规模（CAGR）2021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即食鹅肝行业发展主要特点</w:t>
      </w:r>
      <w:r>
        <w:rPr>
          <w:rFonts w:hint="eastAsia"/>
        </w:rPr>
        <w:br/>
      </w:r>
      <w:r>
        <w:rPr>
          <w:rFonts w:hint="eastAsia"/>
        </w:rPr>
        <w:t>　　表 4： 即食鹅肝行业发展有利因素分析</w:t>
      </w:r>
      <w:r>
        <w:rPr>
          <w:rFonts w:hint="eastAsia"/>
        </w:rPr>
        <w:br/>
      </w:r>
      <w:r>
        <w:rPr>
          <w:rFonts w:hint="eastAsia"/>
        </w:rPr>
        <w:t>　　表 5： 即食鹅肝行业发展不利因素分析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进入即食鹅肝行业壁垒</w:t>
      </w:r>
      <w:r>
        <w:rPr>
          <w:rFonts w:hint="eastAsia"/>
        </w:rPr>
        <w:br/>
      </w:r>
      <w:r>
        <w:rPr>
          <w:rFonts w:hint="eastAsia"/>
        </w:rPr>
        <w:t>　　表 7： 即食鹅肝主要企业在国际市场占有率（按销量，2023-2026）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2025年即食鹅肝主要企业在国际市场排名（按销量）&amp;（千件）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全球市场主要企业即食鹅肝销量（2023-2026）&amp;（千件）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即食鹅肝主要企业在国际市场占有率（按收入，2023-2026）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2025年即食鹅肝主要企业在国际市场排名（按收入）&amp;（万元）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全球市场主要企业即食鹅肝销售收入（2023-2026）&amp;（万元）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全球市场主要企业即食鹅肝销售价格（2023-2026）&amp;（元/件）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即食鹅肝主要企业在中国市场占有率（按销量，2023-2026）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2025年即食鹅肝主要企业在中国市场排名（按销量）&amp;（千件）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中国市场主要企业即食鹅肝销量（2023-2026）&amp;（千件）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即食鹅肝主要企业在中国市场占有率（按收入，2023-2026）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2025年即食鹅肝主要企业在中国市场排名（按收入）&amp;（万元）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中国市场主要企业即食鹅肝销售收入（2023-2026）&amp;（万元）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全球主要厂商即食鹅肝总部及产地分布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全球主要厂商成立时间及即食鹅肝商业化日期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全球主要厂商即食鹅肝产品类型及应用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2025年全球即食鹅肝主要厂商市场地位（第一梯队、第二梯队和第三梯队）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全球即食鹅肝市场投资、并购等现状分析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全球主要地区即食鹅肝产量增速（CAGR）：（2021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全球主要地区即食鹅肝产量（2021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全球主要地区即食鹅肝产量（2021-2026）&amp;（千件）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全球主要地区即食鹅肝产量（2027-2032）&amp;（千件）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全球主要地区即食鹅肝产量市场份额（2021-2026）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全球主要地区即食鹅肝产量市场份额（2027-2032）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中国市场即食鹅肝产量、销量、进出口（2021-2026）&amp;（千件）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中国市场即食鹅肝产量、销量、进出口预测（2027-2032）&amp;（千件）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全球主要地区即食鹅肝销售收入增速：（2021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全球主要地区即食鹅肝销售收入（2021-2026）&amp;（万元）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全球主要地区即食鹅肝销售收入市场份额（2021-2026）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全球主要地区即食鹅肝收入（2027-2032）&amp;（万元）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全球主要地区即食鹅肝收入市场份额（2027-2032）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全球主要地区即食鹅肝销量（千件）：2021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全球主要地区即食鹅肝销量（2021-2026）&amp;（千件）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全球主要地区即食鹅肝销量市场份额（2021-2026）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全球主要地区即食鹅肝销量（2027-2032）&amp;（千件）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全球主要地区即食鹅肝销量份额（2027-2032）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全球不同产品类型即食鹅肝销量（2021-2026）&amp;（千件）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全球不同产品类型即食鹅肝销量市场份额（2021-2026）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全球不同产品类型即食鹅肝销量预测（2027-2032）&amp;（千件）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全球市场不同产品类型即食鹅肝销量市场份额预测（2027-2032）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全球不同产品类型即食鹅肝收入（2021-2026）&amp;（万元）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全球不同产品类型即食鹅肝收入市场份额（2021-2026）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全球不同产品类型即食鹅肝收入预测（2027-2032）&amp;（万元）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全球不同产品类型即食鹅肝收入市场份额预测（2027-2032）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中国不同产品类型即食鹅肝销量（2021-2026）&amp;（千件）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中国不同产品类型即食鹅肝销量市场份额（2021-2026）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中国不同产品类型即食鹅肝销量预测（2027-2032）&amp;（千件）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全球市场不同产品类型即食鹅肝销量市场份额预测（2027-2032）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中国不同产品类型即食鹅肝收入（2021-2026）&amp;（万元）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中国不同产品类型即食鹅肝收入市场份额（2021-2026）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中国不同产品类型即食鹅肝收入预测（2027-2032）&amp;（万元）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中国不同产品类型即食鹅肝收入市场份额预测（2027-2032）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全球不同应用即食鹅肝销量（2021-2026）&amp;（千件）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全球不同应用即食鹅肝销量市场份额（2021-2026）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全球不同应用即食鹅肝销量预测（2027-2032）&amp;（千件）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全球市场不同应用即食鹅肝销量市场份额预测（2027-2032）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全球不同应用即食鹅肝收入（2021-2026）&amp;（万元）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全球不同应用即食鹅肝收入市场份额（2021-2026）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全球不同应用即食鹅肝收入预测（2027-2032）&amp;（万元）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全球不同应用即食鹅肝收入市场份额预测（2027-2032）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中国不同应用即食鹅肝销量（2021-2026）&amp;（千件）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中国不同应用即食鹅肝销量市场份额（2021-2026）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中国不同应用即食鹅肝销量预测（2027-2032）&amp;（千件）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中国市场不同应用即食鹅肝销量市场份额预测（2027-2032）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中国不同应用即食鹅肝收入（2021-2026）&amp;（万元）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中国不同应用即食鹅肝收入市场份额（2021-2026）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中国不同应用即食鹅肝收入预测（2027-2032）&amp;（万元）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中国不同应用即食鹅肝收入市场份额预测（2027-2032）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即食鹅肝行业发展趋势</w:t>
      </w:r>
      <w:r>
        <w:rPr>
          <w:rFonts w:hint="eastAsia"/>
        </w:rPr>
        <w:br/>
      </w:r>
      <w:r>
        <w:rPr>
          <w:rFonts w:hint="eastAsia"/>
        </w:rPr>
        <w:t>　　表 121： 即食鹅肝行业主要驱动因素</w:t>
      </w:r>
      <w:r>
        <w:rPr>
          <w:rFonts w:hint="eastAsia"/>
        </w:rPr>
        <w:br/>
      </w:r>
      <w:r>
        <w:rPr>
          <w:rFonts w:hint="eastAsia"/>
        </w:rPr>
        <w:t>　　表 122： 即食鹅肝行业供应链分析</w:t>
      </w:r>
      <w:r>
        <w:rPr>
          <w:rFonts w:hint="eastAsia"/>
        </w:rPr>
        <w:br/>
      </w:r>
      <w:r>
        <w:rPr>
          <w:rFonts w:hint="eastAsia"/>
        </w:rPr>
        <w:t>　　表 123： 即食鹅肝上游原料供应商</w:t>
      </w:r>
      <w:r>
        <w:rPr>
          <w:rFonts w:hint="eastAsia"/>
        </w:rPr>
        <w:br/>
      </w:r>
      <w:r>
        <w:rPr>
          <w:rFonts w:hint="eastAsia"/>
        </w:rPr>
        <w:t>　　表 124： 即食鹅肝主要地区不同应用客户分析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即食鹅肝典型经销商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即食鹅肝产品图片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全球不同产品类型即食鹅肝销售额2021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全球不同产品类型即食鹅肝市场份额2025 &amp; 2032</w:t>
      </w:r>
      <w:r>
        <w:rPr>
          <w:rFonts w:hint="eastAsia"/>
        </w:rPr>
        <w:br/>
      </w:r>
      <w:r>
        <w:rPr>
          <w:rFonts w:hint="eastAsia"/>
        </w:rPr>
        <w:t>　　图 4： 鹅肥肝产品图片</w:t>
      </w:r>
      <w:r>
        <w:rPr>
          <w:rFonts w:hint="eastAsia"/>
        </w:rPr>
        <w:br/>
      </w:r>
      <w:r>
        <w:rPr>
          <w:rFonts w:hint="eastAsia"/>
        </w:rPr>
        <w:t>　　图 5： 鸭肥肝产品图片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全球不同应用即食鹅肝市场份额2025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2025年全球前五大生产商即食鹅肝市场份额</w:t>
      </w:r>
      <w:r>
        <w:rPr>
          <w:rFonts w:hint="eastAsia"/>
        </w:rPr>
        <w:br/>
      </w:r>
      <w:r>
        <w:rPr>
          <w:rFonts w:hint="eastAsia"/>
        </w:rPr>
        <w:t>　　图 11： 2025年全球即食鹅肝第一梯队、第二梯队和第三梯队厂商及市场份额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全球即食鹅肝产能、产量、产能利用率及发展趋势（2021-2032）&amp;（千件）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全球即食鹅肝产量、需求量及发展趋势（2021-2032）&amp;（千件）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全球主要地区即食鹅肝产量市场份额（2021-2032）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中国即食鹅肝产能、产量、产能利用率及发展趋势（2021-2032）&amp;（千件）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中国即食鹅肝产量、市场需求量及发展趋势（2021-2032）&amp;（千件）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全球即食鹅肝市场销售额及增长率：（2021-2032）&amp;（万元）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全球市场即食鹅肝市场规模：2021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全球市场即食鹅肝销量及增长率（2021-2032）&amp;（千件）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全球市场即食鹅肝价格趋势（2021-2032）&amp;（元/件）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全球主要地区即食鹅肝销售收入（2021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全球主要地区即食鹅肝销售收入市场份额（2021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北美市场即食鹅肝销量及增长率（2021-2032）&amp;（千件）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北美市场即食鹅肝收入及增长率（2021-2032）&amp;（万元）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欧洲市场即食鹅肝销量及增长率（2021-2032）&amp;（千件）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欧洲市场即食鹅肝收入及增长率（2021-2032）&amp;（万元）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中国市场即食鹅肝销量及增长率（2021-2032）&amp;（千件）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中国市场即食鹅肝收入及增长率（2021-2032）&amp;（万元）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日本市场即食鹅肝销量及增长率（2021-2032）&amp;（千件）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日本市场即食鹅肝收入及增长率（2021-2032）&amp;（万元）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东南亚市场即食鹅肝销量及增长率（2021-2032）&amp;（千件）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东南亚市场即食鹅肝收入及增长率（2021-2032）&amp;（万元）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印度市场即食鹅肝销量及增长率（2021-2032）&amp;（千件）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印度市场即食鹅肝收入及增长率（2021-2032）&amp;（万元）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南美市场即食鹅肝销量及增长率（2021-2032）&amp;（千件）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南美市场即食鹅肝收入及增长率（2021-2032）&amp;（万元）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中东市场即食鹅肝销量及增长率（2021-2032）&amp;（千件）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中东市场即食鹅肝收入及增长率（2021-2032）&amp;（万元）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全球不同产品类型即食鹅肝价格走势（2021-2032）&amp;（元/件）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全球不同应用即食鹅肝价格走势（2021-2032）&amp;（元/件）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即食鹅肝中国企业SWOT分析</w:t>
      </w:r>
      <w:r>
        <w:rPr>
          <w:rFonts w:hint="eastAsia"/>
        </w:rPr>
        <w:br/>
      </w:r>
      <w:r>
        <w:rPr>
          <w:rFonts w:hint="eastAsia"/>
        </w:rPr>
        <w:t>　　图 42： 即食鹅肝产业链</w:t>
      </w:r>
      <w:r>
        <w:rPr>
          <w:rFonts w:hint="eastAsia"/>
        </w:rPr>
        <w:br/>
      </w:r>
      <w:r>
        <w:rPr>
          <w:rFonts w:hint="eastAsia"/>
        </w:rPr>
        <w:t>　　图 43： 即食鹅肝行业采购模式分析</w:t>
      </w:r>
      <w:r>
        <w:rPr>
          <w:rFonts w:hint="eastAsia"/>
        </w:rPr>
        <w:br/>
      </w:r>
      <w:r>
        <w:rPr>
          <w:rFonts w:hint="eastAsia"/>
        </w:rPr>
        <w:t>　　图 44： 即食鹅肝行业生产模式</w:t>
      </w:r>
      <w:r>
        <w:rPr>
          <w:rFonts w:hint="eastAsia"/>
        </w:rPr>
        <w:br/>
      </w:r>
      <w:r>
        <w:rPr>
          <w:rFonts w:hint="eastAsia"/>
        </w:rPr>
        <w:t>　　图 45： 即食鹅肝行业销售模式分析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9529b579b45ce" w:history="1">
        <w:r>
          <w:rPr>
            <w:rStyle w:val="Hyperlink"/>
          </w:rPr>
          <w:t>2026-2032年全球与中国即食鹅肝行业现状及市场前景预测报告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9529b579b45ce" w:history="1">
        <w:r>
          <w:rPr>
            <w:rStyle w:val="Hyperlink"/>
          </w:rPr>
          <w:t>https://www.20087.com/9/10/JiShiEGanDeXianZhuangYuFaZhanQianJing.html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热点：即食鹅肝怎么做、即食鹅肝怎么吃、即食鹅肝可以煎吗、即食鹅肝是真正的鹅肝吗图片、即食鹅肝卫生吗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57130ab3d4a11" w:history="1">
      <w:r>
        <w:rPr>
          <w:rStyle w:val="Hyperlink"/>
        </w:rPr>
        <w:t>2026-2032年全球与中国即食鹅肝行业现状及市场前景预测报告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iShiEGanDeXianZhuangYuFaZhanQianJing.html" TargetMode="External" Id="R07e9529b579b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iShiEGanDeXianZhuangYuFaZhanQianJing.html" TargetMode="External" Id="R9f757130ab3d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2026-02-08T01:39:17Z</dcterms:created>
  <dcterms:modified xsi:type="dcterms:W3CDTF">2026-02-08T02:39:17Z</dcterms:modified>
  <dc:subject>2026-2032年全球与中国即食鹅肝行业现状及市场前景预测报告</dc:subject>
  <dc:title>2026-2032年全球与中国即食鹅肝行业现状及市场前景预测报告</dc:title>
  <cp:keywords>2026-2032年全球与中国即食鹅肝行业现状及市场前景预测报告</cp:keywords>
  <dc:description>2026-2032年全球与中国即食鹅肝行业现状及市场前景预测报告</dc:description>
</cp:coreProperties>
</file>