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7b64321f8fd48c4" w:history="1">
              <w:r>
                <w:rPr>
                  <w:rStyle w:val="Hyperlink"/>
                </w:rPr>
                <w:t>全球与中国斑豆市场现状分析及前景趋势报告（2026-2032年）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7b64321f8fd48c4" w:history="1">
              <w:r>
                <w:rPr>
                  <w:rStyle w:val="Hyperlink"/>
                </w:rPr>
                <w:t>全球与中国斑豆市场现状分析及前景趋势报告（2026-2032年）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5953812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7b64321f8fd48c4" w:history="1">
                <w:r>
                  <w:rPr>
                    <w:rStyle w:val="Hyperlink"/>
                  </w:rPr>
                  <w:t>https://www.20087.com/2/81/BanDouShiChangQianJing.html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斑豆（Pinto Bean）是一种表皮带有浅褐色斑纹的中粒菜豆，富含植物蛋白、膳食纤维及铁元素，是美洲地区传统主食，在墨西哥、美国西南部及中美洲饮食文化中占据核心地位。当前斑豆种植以机械化大田作业为主，品种选育聚焦抗旱性、耐储性及烹饪品质（如煮后不破皮、口感绵软）。全球贸易中，斑豆作为干豆类大宗商品，通过海运集装箱批量流通，但易受仓储害虫与霉变影响，需严格控制水分含量。尽管营养价值获广泛认可，斑豆在亚洲、非洲等非传统消费区仍面临认知度低、烹饪方式陌生等市场渗透障碍。</w:t>
      </w:r>
      <w:r>
        <w:rPr>
          <w:rFonts w:hint="eastAsia"/>
        </w:rPr>
        <w:br/>
      </w:r>
      <w:r>
        <w:rPr>
          <w:rFonts w:hint="eastAsia"/>
        </w:rPr>
        <w:t>　　未来，斑豆将向功能性食品原料、可持续农业与跨文化融合方向拓展。市场调研网认为，高蛋白、低胀气因子（如α-半乳糖苷酶处理）的改良品种将适配植物基肉制品与代餐粉需求；轮作种植模式可提升土壤固氮能力，助力低碳农业。在消费端，即食斑豆泥、冷冻预煮豆及风味调味豆产品将降低烹饪门槛，吸引年轻群体。此外，随着全球对豆类“国际豆类年”倡议的响应，斑豆有望通过美食外交与营养教育进入更多元饮食体系。长远看，斑豆将从区域性主粮升级为全球植物蛋白战略资源，在粮食安全与健康膳食转型中扮演重要角色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7b64321f8fd48c4" w:history="1">
        <w:r>
          <w:rPr>
            <w:rStyle w:val="Hyperlink"/>
          </w:rPr>
          <w:t>全球与中国斑豆市场现状分析及前景趋势报告（2026-2032年）</w:t>
        </w:r>
      </w:hyperlink>
      <w:r>
        <w:rPr>
          <w:rFonts w:hint="eastAsia"/>
        </w:rPr>
        <w:t>》，2025年斑豆行业市场规模达 亿元，预计2032年市场规模将达 亿元，期间年均复合增长率（CAGR）达 %。报告系统分析了斑豆行业的市场规模、供需动态及竞争格局，重点评估了主要斑豆企业的经营表现，并对斑豆行业未来发展趋势进行了科学预测。报告结合斑豆技术现状与SWOT分析，揭示了市场机遇与潜在风险。市场调研网发布的《</w:t>
      </w:r>
      <w:hyperlink r:id="R57b64321f8fd48c4" w:history="1">
        <w:r>
          <w:rPr>
            <w:rStyle w:val="Hyperlink"/>
          </w:rPr>
          <w:t>全球与中国斑豆市场现状分析及前景趋势报告（2026-2032年）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按产品类型细分，全球斑豆市场规模2021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自然</w:t>
      </w:r>
      <w:r>
        <w:rPr>
          <w:rFonts w:hint="eastAsia"/>
        </w:rPr>
        <w:br/>
      </w:r>
      <w:r>
        <w:rPr>
          <w:rFonts w:hint="eastAsia"/>
        </w:rPr>
        <w:t>　　　　1.3.3 有机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按应用细分，全球斑豆市场规模2021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家庭烹制</w:t>
      </w:r>
      <w:r>
        <w:rPr>
          <w:rFonts w:hint="eastAsia"/>
        </w:rPr>
        <w:br/>
      </w:r>
      <w:r>
        <w:rPr>
          <w:rFonts w:hint="eastAsia"/>
        </w:rPr>
        <w:t>　　　　1.4.3 食品生产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斑豆行业发展总体概况</w:t>
      </w:r>
      <w:r>
        <w:rPr>
          <w:rFonts w:hint="eastAsia"/>
        </w:rPr>
        <w:br/>
      </w:r>
      <w:r>
        <w:rPr>
          <w:rFonts w:hint="eastAsia"/>
        </w:rPr>
        <w:t>　　　　1.5.2 斑豆行业发展主要特点</w:t>
      </w:r>
      <w:r>
        <w:rPr>
          <w:rFonts w:hint="eastAsia"/>
        </w:rPr>
        <w:br/>
      </w:r>
      <w:r>
        <w:rPr>
          <w:rFonts w:hint="eastAsia"/>
        </w:rPr>
        <w:t>　　　　1.5.3 斑豆行业发展影响因素</w:t>
      </w:r>
      <w:r>
        <w:rPr>
          <w:rFonts w:hint="eastAsia"/>
        </w:rPr>
        <w:br/>
      </w:r>
      <w:r>
        <w:rPr>
          <w:rFonts w:hint="eastAsia"/>
        </w:rPr>
        <w:t>　　　　1.5.3 .1 斑豆有利因素</w:t>
      </w:r>
      <w:r>
        <w:rPr>
          <w:rFonts w:hint="eastAsia"/>
        </w:rPr>
        <w:br/>
      </w:r>
      <w:r>
        <w:rPr>
          <w:rFonts w:hint="eastAsia"/>
        </w:rPr>
        <w:t>　　　　1.5.3 .2 斑豆不利因素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全球市场，近三年斑豆主要企业占有率及排名（按销量）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斑豆主要企业在国际市场占有率（按销量，2023-2026）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2025年斑豆主要企业在国际市场排名（按销量）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全球市场主要企业斑豆销量（2023-2026）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全球市场，近三年斑豆主要企业占有率及排名（按收入）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斑豆主要企业在国际市场占有率（按收入，2023-2026）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2025年斑豆主要企业在国际市场排名（按收入）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全球市场主要企业斑豆销售收入（2023-2026）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全球市场主要企业斑豆销售价格（2023-2026）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中国市场，近三年斑豆主要企业占有率及排名（按销量）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斑豆主要企业在中国市场占有率（按销量，2023-2026）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2025年斑豆主要企业在中国市场排名（按销量）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中国市场主要企业斑豆销量（2023-2026）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中国市场，近三年斑豆主要企业占有率及排名（按收入）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斑豆主要企业在中国市场占有率（按收入，2023-2026）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2025年斑豆主要企业在中国市场排名（按收入）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中国市场主要企业斑豆销售收入（2023-2026）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全球主要厂商斑豆总部及产地分布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全球主要厂商成立时间及斑豆商业化日期</w:t>
      </w:r>
      <w:r>
        <w:rPr>
          <w:rFonts w:hint="eastAsia"/>
        </w:rPr>
        <w:br/>
      </w:r>
      <w:r>
        <w:rPr>
          <w:rFonts w:hint="eastAsia"/>
        </w:rPr>
        <w:t>　　2.8 全球主要厂商斑豆产品类型及应用</w:t>
      </w:r>
      <w:r>
        <w:rPr>
          <w:rFonts w:hint="eastAsia"/>
        </w:rPr>
        <w:br/>
      </w:r>
      <w:r>
        <w:rPr>
          <w:rFonts w:hint="eastAsia"/>
        </w:rPr>
        <w:t>　　2.9 斑豆行业集中度、竞争程度分析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斑豆行业集中度分析：2025年全球Top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全球斑豆第一梯队、第二梯队和第三梯队生产商（品牌）及市场份额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全球斑豆总体规模分析</w:t>
      </w:r>
      <w:r>
        <w:rPr>
          <w:rFonts w:hint="eastAsia"/>
        </w:rPr>
        <w:br/>
      </w:r>
      <w:r>
        <w:rPr>
          <w:rFonts w:hint="eastAsia"/>
        </w:rPr>
        <w:t>　　3.1 全球斑豆供需现状及预测（2021-2032）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全球斑豆产能、产量、产能利用率及发展趋势（2021-2032）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全球斑豆产量、需求量及发展趋势（2021-2032）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全球主要地区斑豆产量及发展趋势（2021-2032）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全球主要地区斑豆产量（2021-2026）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全球主要地区斑豆产量（2027-2032）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全球主要地区斑豆产量市场份额（2021-2032）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中国斑豆供需现状及预测（2021-2032）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中国斑豆产能、产量、产能利用率及发展趋势（2021-2032）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中国斑豆产量、市场需求量及发展趋势（2021-2032）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中国市场斑豆进出口（2021-2032）</w:t>
      </w:r>
      <w:r>
        <w:rPr>
          <w:rFonts w:hint="eastAsia"/>
        </w:rPr>
        <w:br/>
      </w:r>
      <w:r>
        <w:rPr>
          <w:rFonts w:hint="eastAsia"/>
        </w:rPr>
        <w:t>　　3.4 全球斑豆销量及销售额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全球市场斑豆销售额（2021-2032）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全球市场斑豆销量（2021-2032）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全球市场斑豆价格趋势（2021-2032）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全球斑豆主要地区分析</w:t>
      </w:r>
      <w:r>
        <w:rPr>
          <w:rFonts w:hint="eastAsia"/>
        </w:rPr>
        <w:br/>
      </w:r>
      <w:r>
        <w:rPr>
          <w:rFonts w:hint="eastAsia"/>
        </w:rPr>
        <w:t>　　4.1 全球主要地区斑豆市场规模分析：2021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全球主要地区斑豆销售收入及市场份额（2021-2026）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全球主要地区斑豆销售收入预测（2027-2032）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全球主要地区斑豆销量分析：2021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全球主要地区斑豆销量及市场份额（2021-2026）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全球主要地区斑豆销量及市场份额预测（2027-2032）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北美市场斑豆销量、收入及增长率（2021-2032）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欧洲市场斑豆销量、收入及增长率（2021-2032）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中国市场斑豆销量、收入及增长率（2021-2032）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日本市场斑豆销量、收入及增长率（2021-2032）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东南亚市场斑豆销量、收入及增长率（2021-2032）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印度市场斑豆销量、收入及增长率（2021-2032）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南美市场斑豆销量、收入及增长率（2021-2032）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中东市场斑豆销量、收入及增长率（2021-2032）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重点企业（1）基本信息、斑豆生产基地、销售区域、竞争对手及市场地位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斑豆产品规格、参数及市场应用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斑豆销量、收入、价格及毛利率（2021-2026）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重点企业（2）基本信息、斑豆生产基地、销售区域、竞争对手及市场地位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斑豆产品规格、参数及市场应用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斑豆销量、收入、价格及毛利率（2021-2026）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重点企业（3）基本信息、斑豆生产基地、销售区域、竞争对手及市场地位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斑豆产品规格、参数及市场应用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斑豆销量、收入、价格及毛利率（2021-2026）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不同产品类型斑豆分析</w:t>
      </w:r>
      <w:r>
        <w:rPr>
          <w:rFonts w:hint="eastAsia"/>
        </w:rPr>
        <w:br/>
      </w:r>
      <w:r>
        <w:rPr>
          <w:rFonts w:hint="eastAsia"/>
        </w:rPr>
        <w:t>　　6.1 全球不同产品类型斑豆销量（2021-2032）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全球不同产品类型斑豆销量及市场份额（2021-2026）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全球不同产品类型斑豆销量预测（2027-2032）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全球不同产品类型斑豆收入（2021-2032）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全球不同产品类型斑豆收入及市场份额（2021-2026）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全球不同产品类型斑豆收入预测（2027-2032）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全球不同产品类型斑豆价格走势（2021-2032）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中国不同产品类型斑豆销量（2021-2032）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中国不同产品类型斑豆销量及市场份额（2021-2026）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中国不同产品类型斑豆销量预测（2027-2032）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中国不同产品类型斑豆收入（2021-2032）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中国不同产品类型斑豆收入及市场份额（2021-2026）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中国不同产品类型斑豆收入预测（2027-2032）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不同应用斑豆分析</w:t>
      </w:r>
      <w:r>
        <w:rPr>
          <w:rFonts w:hint="eastAsia"/>
        </w:rPr>
        <w:br/>
      </w:r>
      <w:r>
        <w:rPr>
          <w:rFonts w:hint="eastAsia"/>
        </w:rPr>
        <w:t>　　7.1 全球不同应用斑豆销量（2021-2032）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全球不同应用斑豆销量及市场份额（2021-2026）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全球不同应用斑豆销量预测（2027-2032）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全球不同应用斑豆收入（2021-2032）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全球不同应用斑豆收入及市场份额（2021-2026）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全球不同应用斑豆收入预测（2027-2032）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全球不同应用斑豆价格走势（2021-2032）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中国不同应用斑豆销量（2021-2032）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中国不同应用斑豆销量及市场份额（2021-2026）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中国不同应用斑豆销量预测（2027-2032）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中国不同应用斑豆收入（2021-2032）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中国不同应用斑豆收入及市场份额（2021-2026）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中国不同应用斑豆收入预测（2027-2032）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斑豆行业发展趋势</w:t>
      </w:r>
      <w:r>
        <w:rPr>
          <w:rFonts w:hint="eastAsia"/>
        </w:rPr>
        <w:br/>
      </w:r>
      <w:r>
        <w:rPr>
          <w:rFonts w:hint="eastAsia"/>
        </w:rPr>
        <w:t>　　8.2 斑豆行业主要驱动因素</w:t>
      </w:r>
      <w:r>
        <w:rPr>
          <w:rFonts w:hint="eastAsia"/>
        </w:rPr>
        <w:br/>
      </w:r>
      <w:r>
        <w:rPr>
          <w:rFonts w:hint="eastAsia"/>
        </w:rPr>
        <w:t>　　8.3 斑豆中国企业SWOT分析</w:t>
      </w:r>
      <w:r>
        <w:rPr>
          <w:rFonts w:hint="eastAsia"/>
        </w:rPr>
        <w:br/>
      </w:r>
      <w:r>
        <w:rPr>
          <w:rFonts w:hint="eastAsia"/>
        </w:rPr>
        <w:t>　　8.4 中国斑豆行业政策环境分析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斑豆行业产业链简介</w:t>
      </w:r>
      <w:r>
        <w:rPr>
          <w:rFonts w:hint="eastAsia"/>
        </w:rPr>
        <w:br/>
      </w:r>
      <w:r>
        <w:rPr>
          <w:rFonts w:hint="eastAsia"/>
        </w:rPr>
        <w:t>　　　　9.1.1 斑豆行业供应链分析</w:t>
      </w:r>
      <w:r>
        <w:rPr>
          <w:rFonts w:hint="eastAsia"/>
        </w:rPr>
        <w:br/>
      </w:r>
      <w:r>
        <w:rPr>
          <w:rFonts w:hint="eastAsia"/>
        </w:rPr>
        <w:t>　　　　9.1.2 斑豆主要原料及供应情况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斑豆行业采购模式</w:t>
      </w:r>
      <w:r>
        <w:rPr>
          <w:rFonts w:hint="eastAsia"/>
        </w:rPr>
        <w:br/>
      </w:r>
      <w:r>
        <w:rPr>
          <w:rFonts w:hint="eastAsia"/>
        </w:rPr>
        <w:t>　　9.3 斑豆行业生产模式</w:t>
      </w:r>
      <w:r>
        <w:rPr>
          <w:rFonts w:hint="eastAsia"/>
        </w:rPr>
        <w:br/>
      </w:r>
      <w:r>
        <w:rPr>
          <w:rFonts w:hint="eastAsia"/>
        </w:rPr>
        <w:t>　　9.4 斑豆行业销售模式及销售渠道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按产品类型细分，全球斑豆市场规模2021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按应用细分，全球斑豆市场规模（CAGR）2021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斑豆行业发展主要特点</w:t>
      </w:r>
      <w:r>
        <w:rPr>
          <w:rFonts w:hint="eastAsia"/>
        </w:rPr>
        <w:br/>
      </w:r>
      <w:r>
        <w:rPr>
          <w:rFonts w:hint="eastAsia"/>
        </w:rPr>
        <w:t>　　表 4： 斑豆行业发展有利因素分析</w:t>
      </w:r>
      <w:r>
        <w:rPr>
          <w:rFonts w:hint="eastAsia"/>
        </w:rPr>
        <w:br/>
      </w:r>
      <w:r>
        <w:rPr>
          <w:rFonts w:hint="eastAsia"/>
        </w:rPr>
        <w:t>　　表 5： 斑豆行业发展不利因素分析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进入斑豆行业壁垒</w:t>
      </w:r>
      <w:r>
        <w:rPr>
          <w:rFonts w:hint="eastAsia"/>
        </w:rPr>
        <w:br/>
      </w:r>
      <w:r>
        <w:rPr>
          <w:rFonts w:hint="eastAsia"/>
        </w:rPr>
        <w:t>　　表 7： 斑豆主要企业在国际市场占有率（按销量，2023-2026）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2025年斑豆主要企业在国际市场排名（按销量）&amp;（千吨）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9： 全球市场主要企业斑豆销量（2023-2026）&amp;（千吨）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10： 斑豆主要企业在国际市场占有率（按收入，2023-2026）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2025年斑豆主要企业在国际市场排名（按收入）&amp;（万元）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全球市场主要企业斑豆销售收入（2023-2026）&amp;（万元）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全球市场主要企业斑豆销售价格（2023-2026）&amp;（元/吨）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斑豆主要企业在中国市场占有率（按销量，2023-2026）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2025年斑豆主要企业在中国市场排名（按销量）&amp;（千吨）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16： 中国市场主要企业斑豆销量（2023-2026）&amp;（千吨）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17： 斑豆主要企业在中国市场占有率（按收入，2023-2026）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2025年斑豆主要企业在中国市场排名（按收入）&amp;（万元）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中国市场主要企业斑豆销售收入（2023-2026）&amp;（万元）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全球主要厂商斑豆总部及产地分布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全球主要厂商成立时间及斑豆商业化日期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全球主要厂商斑豆产品类型及应用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2025年全球斑豆主要厂商市场地位（第一梯队、第二梯队和第三梯队）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全球斑豆市场投资、并购等现状分析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全球主要地区斑豆产量增速（CAGR）：（2021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26： 全球主要地区斑豆产量（2021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27： 全球主要地区斑豆产量（2021-2026）&amp;（千吨）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全球主要地区斑豆产量（2027-2032）&amp;（千吨）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全球主要地区斑豆产量市场份额（2021-2026）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全球主要地区斑豆产量市场份额（2027-2032）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中国市场斑豆产量、销量、进出口（2021-2026）&amp;（千吨）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32： 中国市场斑豆产量、销量、进出口预测（2027-2032）&amp;（千吨）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33： 全球主要地区斑豆销售收入增速：（2021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全球主要地区斑豆销售收入（2021-2026）&amp;（万元）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全球主要地区斑豆销售收入市场份额（2021-2026）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全球主要地区斑豆收入（2027-2032）&amp;（万元）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全球主要地区斑豆收入市场份额（2027-2032）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全球主要地区斑豆销量（千吨）：2021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全球主要地区斑豆销量（2021-2026）&amp;（千吨）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40： 全球主要地区斑豆销量市场份额（2021-2026）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全球主要地区斑豆销量（2027-2032）&amp;（千吨）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全球主要地区斑豆销量份额（2027-2032）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斑豆生产基地、销售区域、竞争对手及市场地位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斑豆产品规格、参数及市场应用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斑豆销量（千吨）、收入（万元）、价格（元/吨）及毛利率（2021-2026）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斑豆生产基地、销售区域、竞争对手及市场地位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斑豆产品规格、参数及市场应用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斑豆销量（千吨）、收入（万元）、价格（元/吨）及毛利率（2021-2026）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斑豆生产基地、销售区域、竞争对手及市场地位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斑豆产品规格、参数及市场应用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斑豆销量（千吨）、收入（万元）、价格（元/吨）及毛利率（2021-2026）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全球不同产品类型斑豆销量（2021-2026）&amp;（千吨）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59： 全球不同产品类型斑豆销量市场份额（2021-2026）</w:t>
      </w:r>
      <w:r>
        <w:rPr>
          <w:rFonts w:hint="eastAsia"/>
        </w:rPr>
        <w:br/>
      </w:r>
      <w:r>
        <w:rPr>
          <w:rFonts w:hint="eastAsia"/>
        </w:rPr>
        <w:t>　　表 60： 全球不同产品类型斑豆销量预测（2027-2032）&amp;（千吨）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61： 全球市场不同产品类型斑豆销量市场份额预测（2027-2032）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62： 全球不同产品类型斑豆收入（2021-2026）&amp;（万元）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63： 全球不同产品类型斑豆收入市场份额（2021-2026）</w:t>
      </w:r>
      <w:r>
        <w:rPr>
          <w:rFonts w:hint="eastAsia"/>
        </w:rPr>
        <w:br/>
      </w:r>
      <w:r>
        <w:rPr>
          <w:rFonts w:hint="eastAsia"/>
        </w:rPr>
        <w:t>　　表 64： 全球不同产品类型斑豆收入预测（2027-2032）&amp;（万元）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65： 全球不同产品类型斑豆收入市场份额预测（2027-2032）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66： 中国不同产品类型斑豆销量（2021-2026）&amp;（千吨）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67： 中国不同产品类型斑豆销量市场份额（2021-2026）</w:t>
      </w:r>
      <w:r>
        <w:rPr>
          <w:rFonts w:hint="eastAsia"/>
        </w:rPr>
        <w:br/>
      </w:r>
      <w:r>
        <w:rPr>
          <w:rFonts w:hint="eastAsia"/>
        </w:rPr>
        <w:t>　　表 68： 中国不同产品类型斑豆销量预测（2027-2032）&amp;（千吨）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69： 全球市场不同产品类型斑豆销量市场份额预测（2027-2032）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70： 中国不同产品类型斑豆收入（2021-2026）&amp;（万元）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71： 中国不同产品类型斑豆收入市场份额（2021-2026）</w:t>
      </w:r>
      <w:r>
        <w:rPr>
          <w:rFonts w:hint="eastAsia"/>
        </w:rPr>
        <w:br/>
      </w:r>
      <w:r>
        <w:rPr>
          <w:rFonts w:hint="eastAsia"/>
        </w:rPr>
        <w:t>　　表 72： 中国不同产品类型斑豆收入预测（2027-2032）&amp;（万元）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73： 中国不同产品类型斑豆收入市场份额预测（2027-2032）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74： 全球不同应用斑豆销量（2021-2026）&amp;（千吨）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75： 全球不同应用斑豆销量市场份额（2021-2026）</w:t>
      </w:r>
      <w:r>
        <w:rPr>
          <w:rFonts w:hint="eastAsia"/>
        </w:rPr>
        <w:br/>
      </w:r>
      <w:r>
        <w:rPr>
          <w:rFonts w:hint="eastAsia"/>
        </w:rPr>
        <w:t>　　表 76： 全球不同应用斑豆销量预测（2027-2032）&amp;（千吨）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77： 全球市场不同应用斑豆销量市场份额预测（2027-2032）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78： 全球不同应用斑豆收入（2021-2026）&amp;（万元）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全球不同应用斑豆收入市场份额（2021-2026）</w:t>
      </w:r>
      <w:r>
        <w:rPr>
          <w:rFonts w:hint="eastAsia"/>
        </w:rPr>
        <w:br/>
      </w:r>
      <w:r>
        <w:rPr>
          <w:rFonts w:hint="eastAsia"/>
        </w:rPr>
        <w:t>　　表 80： 全球不同应用斑豆收入预测（2027-2032）&amp;（万元）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81： 全球不同应用斑豆收入市场份额预测（2027-2032）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中国不同应用斑豆销量（2021-2026）&amp;（千吨）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83： 中国不同应用斑豆销量市场份额（2021-2026）</w:t>
      </w:r>
      <w:r>
        <w:rPr>
          <w:rFonts w:hint="eastAsia"/>
        </w:rPr>
        <w:br/>
      </w:r>
      <w:r>
        <w:rPr>
          <w:rFonts w:hint="eastAsia"/>
        </w:rPr>
        <w:t>　　表 84： 中国不同应用斑豆销量预测（2027-2032）&amp;（千吨）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85： 中国市场不同应用斑豆销量市场份额预测（2027-2032）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86： 中国不同应用斑豆收入（2021-2026）&amp;（万元）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87： 中国不同应用斑豆收入市场份额（2021-2026）</w:t>
      </w:r>
      <w:r>
        <w:rPr>
          <w:rFonts w:hint="eastAsia"/>
        </w:rPr>
        <w:br/>
      </w:r>
      <w:r>
        <w:rPr>
          <w:rFonts w:hint="eastAsia"/>
        </w:rPr>
        <w:t>　　表 88： 中国不同应用斑豆收入预测（2027-2032）&amp;（万元）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89： 中国不同应用斑豆收入市场份额预测（2027-2032）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斑豆行业发展趋势</w:t>
      </w:r>
      <w:r>
        <w:rPr>
          <w:rFonts w:hint="eastAsia"/>
        </w:rPr>
        <w:br/>
      </w:r>
      <w:r>
        <w:rPr>
          <w:rFonts w:hint="eastAsia"/>
        </w:rPr>
        <w:t>　　表 91： 斑豆行业主要驱动因素</w:t>
      </w:r>
      <w:r>
        <w:rPr>
          <w:rFonts w:hint="eastAsia"/>
        </w:rPr>
        <w:br/>
      </w:r>
      <w:r>
        <w:rPr>
          <w:rFonts w:hint="eastAsia"/>
        </w:rPr>
        <w:t>　　表 92： 斑豆行业供应链分析</w:t>
      </w:r>
      <w:r>
        <w:rPr>
          <w:rFonts w:hint="eastAsia"/>
        </w:rPr>
        <w:br/>
      </w:r>
      <w:r>
        <w:rPr>
          <w:rFonts w:hint="eastAsia"/>
        </w:rPr>
        <w:t>　　表 93： 斑豆上游原料供应商</w:t>
      </w:r>
      <w:r>
        <w:rPr>
          <w:rFonts w:hint="eastAsia"/>
        </w:rPr>
        <w:br/>
      </w:r>
      <w:r>
        <w:rPr>
          <w:rFonts w:hint="eastAsia"/>
        </w:rPr>
        <w:t>　　表 94： 斑豆主要地区不同应用客户分析</w:t>
      </w:r>
      <w:r>
        <w:rPr>
          <w:rFonts w:hint="eastAsia"/>
        </w:rPr>
        <w:br/>
      </w:r>
      <w:r>
        <w:rPr>
          <w:rFonts w:hint="eastAsia"/>
        </w:rPr>
        <w:t>　　表 95： 斑豆典型经销商</w:t>
      </w:r>
      <w:r>
        <w:rPr>
          <w:rFonts w:hint="eastAsia"/>
        </w:rPr>
        <w:br/>
      </w:r>
      <w:r>
        <w:rPr>
          <w:rFonts w:hint="eastAsia"/>
        </w:rPr>
        <w:t>　　表 96： 研究范围</w:t>
      </w:r>
      <w:r>
        <w:rPr>
          <w:rFonts w:hint="eastAsia"/>
        </w:rPr>
        <w:br/>
      </w:r>
      <w:r>
        <w:rPr>
          <w:rFonts w:hint="eastAsia"/>
        </w:rPr>
        <w:t>　　表 97：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斑豆产品图片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全球不同产品类型斑豆销售额2021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全球不同产品类型斑豆市场份额2025 &amp; 2032</w:t>
      </w:r>
      <w:r>
        <w:rPr>
          <w:rFonts w:hint="eastAsia"/>
        </w:rPr>
        <w:br/>
      </w:r>
      <w:r>
        <w:rPr>
          <w:rFonts w:hint="eastAsia"/>
        </w:rPr>
        <w:t>　　图 4： 自然产品图片</w:t>
      </w:r>
      <w:r>
        <w:rPr>
          <w:rFonts w:hint="eastAsia"/>
        </w:rPr>
        <w:br/>
      </w:r>
      <w:r>
        <w:rPr>
          <w:rFonts w:hint="eastAsia"/>
        </w:rPr>
        <w:t>　　图 5： 有机产品图片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全球不同应用斑豆市场份额2025 &amp; 2032</w:t>
      </w:r>
      <w:r>
        <w:rPr>
          <w:rFonts w:hint="eastAsia"/>
        </w:rPr>
        <w:br/>
      </w:r>
      <w:r>
        <w:rPr>
          <w:rFonts w:hint="eastAsia"/>
        </w:rPr>
        <w:t>　　图 8： 家庭烹制</w:t>
      </w:r>
      <w:r>
        <w:rPr>
          <w:rFonts w:hint="eastAsia"/>
        </w:rPr>
        <w:br/>
      </w:r>
      <w:r>
        <w:rPr>
          <w:rFonts w:hint="eastAsia"/>
        </w:rPr>
        <w:t>　　图 9： 食品生产</w:t>
      </w:r>
      <w:r>
        <w:rPr>
          <w:rFonts w:hint="eastAsia"/>
        </w:rPr>
        <w:br/>
      </w:r>
      <w:r>
        <w:rPr>
          <w:rFonts w:hint="eastAsia"/>
        </w:rPr>
        <w:t>　　图 10： 其他</w:t>
      </w:r>
      <w:r>
        <w:rPr>
          <w:rFonts w:hint="eastAsia"/>
        </w:rPr>
        <w:br/>
      </w:r>
      <w:r>
        <w:rPr>
          <w:rFonts w:hint="eastAsia"/>
        </w:rPr>
        <w:t>　　图 11： 2025年全球前五大生产商斑豆市场份额</w:t>
      </w:r>
      <w:r>
        <w:rPr>
          <w:rFonts w:hint="eastAsia"/>
        </w:rPr>
        <w:br/>
      </w:r>
      <w:r>
        <w:rPr>
          <w:rFonts w:hint="eastAsia"/>
        </w:rPr>
        <w:t>　　图 12： 2025年全球斑豆第一梯队、第二梯队和第三梯队厂商及市场份额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全球斑豆产能、产量、产能利用率及发展趋势（2021-2032）&amp;（千吨）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14： 全球斑豆产量、需求量及发展趋势（2021-2032）&amp;（千吨）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15： 全球主要地区斑豆产量市场份额（2021-2032）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中国斑豆产能、产量、产能利用率及发展趋势（2021-2032）&amp;（千吨）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17： 中国斑豆产量、市场需求量及发展趋势（2021-2032）&amp;（千吨）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18： 全球斑豆市场销售额及增长率：（2021-2032）&amp;（万元）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全球市场斑豆市场规模：2021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全球市场斑豆销量及增长率（2021-2032）&amp;（千吨）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21： 全球市场斑豆价格趋势（2021-2032）&amp;（元/吨）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22： 全球主要地区斑豆销售收入（2021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全球主要地区斑豆销售收入市场份额（2021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北美市场斑豆销量及增长率（2021-2032）&amp;（千吨）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25： 北美市场斑豆收入及增长率（2021-2032）&amp;（万元）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欧洲市场斑豆销量及增长率（2021-2032）&amp;（千吨）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27： 欧洲市场斑豆收入及增长率（2021-2032）&amp;（万元）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中国市场斑豆销量及增长率（2021-2032）&amp;（千吨）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29： 中国市场斑豆收入及增长率（2021-2032）&amp;（万元）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日本市场斑豆销量及增长率（2021-2032）&amp;（千吨）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31： 日本市场斑豆收入及增长率（2021-2032）&amp;（万元）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东南亚市场斑豆销量及增长率（2021-2032）&amp;（千吨）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东南亚市场斑豆收入及增长率（2021-2032）&amp;（万元）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印度市场斑豆销量及增长率（2021-2032）&amp;（千吨）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35： 印度市场斑豆收入及增长率（2021-2032）&amp;（万元）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南美市场斑豆销量及增长率（2021-2032）&amp;（千吨）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37： 南美市场斑豆收入及增长率（2021-2032）&amp;（万元）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中东市场斑豆销量及增长率（2021-2032）&amp;（千吨）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39： 中东市场斑豆收入及增长率（2021-2032）&amp;（万元）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全球不同产品类型斑豆价格走势（2021-2032）&amp;（元/吨）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41： 全球不同应用斑豆价格走势（2021-2032）&amp;（元/吨）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42： 斑豆中国企业SWOT分析</w:t>
      </w:r>
      <w:r>
        <w:rPr>
          <w:rFonts w:hint="eastAsia"/>
        </w:rPr>
        <w:br/>
      </w:r>
      <w:r>
        <w:rPr>
          <w:rFonts w:hint="eastAsia"/>
        </w:rPr>
        <w:t>　　图 43： 斑豆产业链</w:t>
      </w:r>
      <w:r>
        <w:rPr>
          <w:rFonts w:hint="eastAsia"/>
        </w:rPr>
        <w:br/>
      </w:r>
      <w:r>
        <w:rPr>
          <w:rFonts w:hint="eastAsia"/>
        </w:rPr>
        <w:t>　　图 44： 斑豆行业采购模式分析</w:t>
      </w:r>
      <w:r>
        <w:rPr>
          <w:rFonts w:hint="eastAsia"/>
        </w:rPr>
        <w:br/>
      </w:r>
      <w:r>
        <w:rPr>
          <w:rFonts w:hint="eastAsia"/>
        </w:rPr>
        <w:t>　　图 45： 斑豆行业生产模式</w:t>
      </w:r>
      <w:r>
        <w:rPr>
          <w:rFonts w:hint="eastAsia"/>
        </w:rPr>
        <w:br/>
      </w:r>
      <w:r>
        <w:rPr>
          <w:rFonts w:hint="eastAsia"/>
        </w:rPr>
        <w:t>　　图 46： 斑豆行业销售模式分析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7b64321f8fd48c4" w:history="1">
        <w:r>
          <w:rPr>
            <w:rStyle w:val="Hyperlink"/>
          </w:rPr>
          <w:t>全球与中国斑豆市场现状分析及前景趋势报告（2026-2032年）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5953812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7b64321f8fd48c4" w:history="1">
        <w:r>
          <w:rPr>
            <w:rStyle w:val="Hyperlink"/>
          </w:rPr>
          <w:t>https://www.20087.com/2/81/BanDouShiChangQianJing.html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热点：斑豆图片、斑豆是什么豆、斑豆秘笈祛斑有用吗、斑豆怎么做好吃、斑豆最佳吃法大全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ebad72c71ae43e1" w:history="1">
      <w:r>
        <w:rPr>
          <w:rStyle w:val="Hyperlink"/>
        </w:rPr>
        <w:t>全球与中国斑豆市场现状分析及前景趋势报告（2026-2032年）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1/BanDouShiChangQianJing.html" TargetMode="External" Id="R57b64321f8fd48c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1/BanDouShiChangQianJing.html" TargetMode="External" Id="Rbebad72c71ae43e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2026-08-26T01:45:24Z</dcterms:created>
  <dcterms:modified xsi:type="dcterms:W3CDTF">2026-08-26T02:45:24Z</dcterms:modified>
  <dc:subject>全球与中国斑豆市场现状分析及前景趋势报告（2026-2032年）</dc:subject>
  <dc:title>全球与中国斑豆市场现状分析及前景趋势报告（2026-2032年）</dc:title>
  <cp:keywords>全球与中国斑豆市场现状分析及前景趋势报告（2026-2032年）</cp:keywords>
  <dc:description>全球与中国斑豆市场现状分析及前景趋势报告（2026-2032年）</dc:description>
</cp:coreProperties>
</file>