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0121e194f46f4" w:history="1">
              <w:r>
                <w:rPr>
                  <w:rStyle w:val="Hyperlink"/>
                </w:rPr>
                <w:t>2025-2031年全球与中国香肠肠衣行业研究及前景趋势预测报告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0121e194f46f4" w:history="1">
              <w:r>
                <w:rPr>
                  <w:rStyle w:val="Hyperlink"/>
                </w:rPr>
                <w:t>2025-2031年全球与中国香肠肠衣行业研究及前景趋势预测报告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0121e194f46f4" w:history="1">
                <w:r>
                  <w:rPr>
                    <w:rStyle w:val="Hyperlink"/>
                  </w:rPr>
                  <w:t>https://www.20087.com/2/71/XiangChangChangYiDeQianJing.html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肠衣是肉类加工行业的关键组件，其发展与全球肉类消费趋势紧密相连。随着消费者对食品安全、健康饮食以及环境保护意识的增强，天然肠衣和合成肠衣市场正经历着技术革新和服务升级。天然肠衣以其传统风味和质感受到高端市场的青睐，而合成肠衣则因其成本效益、一致性和可定制性在大规模生产中占有优势。近年来，生物降解材料的研发为环保型肠衣提供了新的发展方向，既满足了食品包装的安全要求，又响应了减少塑料污染的号召。此外，随着自动化技术和智能生产设备的应用，肠衣制造效率得到了显著提升，从而提高了产品的稳定性和质量。</w:t>
      </w:r>
      <w:r>
        <w:rPr>
          <w:rFonts w:hint="eastAsia"/>
        </w:rPr>
        <w:br/>
      </w:r>
      <w:r>
        <w:rPr>
          <w:rFonts w:hint="eastAsia"/>
        </w:rPr>
        <w:t>　　未来，香肠肠衣行业将更加注重产品的功能性开发和个性化服务。例如，抗菌肠衣可以延长产品保质期，提高食品安全性；透明肠衣能够展示香肠内部色泽，吸引消费者购买欲望。同时，面对日益严格的食品安全法规，企业需要不断优化生产工艺，确保产品符合国际标准。预计肠衣制造商将进一步加强与科研院所的合作，加速创新成果的转化，推动行业向绿色、智能方向转型。此外，随着电商渠道的发展，直接面向消费者的销售模式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0121e194f46f4" w:history="1">
        <w:r>
          <w:rPr>
            <w:rStyle w:val="Hyperlink"/>
          </w:rPr>
          <w:t>2025-2031年全球与中国香肠肠衣行业研究及前景趋势预测报告</w:t>
        </w:r>
      </w:hyperlink>
      <w:r>
        <w:rPr>
          <w:rFonts w:hint="eastAsia"/>
        </w:rPr>
        <w:t>》全面分析了香肠肠衣行业的现状，深入探讨了香肠肠衣市场需求、市场规模及价格波动。香肠肠衣报告探讨了产业链关键环节，并对香肠肠衣各细分市场进行了研究。同时，基于权威数据和专业分析，科学预测了香肠肠衣市场前景与发展趋势。此外，还评估了香肠肠衣重点企业的经营状况，包括品牌影响力、市场集中度以及竞争格局，并审慎剖析了潜在风险与机遇。香肠肠衣报告以其专业性、科学性和权威性，成为香肠肠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香肠肠衣市场概述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按照不同产品类型，香肠肠衣主要可以分为如下几个类别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全球不同产品类型香肠肠衣销售额增长趋势2020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天然型香肠肠衣</w:t>
      </w:r>
      <w:r>
        <w:rPr>
          <w:rFonts w:hint="eastAsia"/>
        </w:rPr>
        <w:br/>
      </w:r>
      <w:r>
        <w:rPr>
          <w:rFonts w:hint="eastAsia"/>
        </w:rPr>
        <w:t>　　　　1.2.3 人造型香肠肠衣</w:t>
      </w:r>
      <w:r>
        <w:rPr>
          <w:rFonts w:hint="eastAsia"/>
        </w:rPr>
        <w:br/>
      </w:r>
      <w:r>
        <w:rPr>
          <w:rFonts w:hint="eastAsia"/>
        </w:rPr>
        <w:t>　　1.3 从不同应用，香肠肠衣主要包括如下几个方面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全球不同应用香肠肠衣销售额增长趋势2020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肉类加工</w:t>
      </w:r>
      <w:r>
        <w:rPr>
          <w:rFonts w:hint="eastAsia"/>
        </w:rPr>
        <w:br/>
      </w:r>
      <w:r>
        <w:rPr>
          <w:rFonts w:hint="eastAsia"/>
        </w:rPr>
        <w:t>　　　　1.3.3 海鲜加工</w:t>
      </w:r>
      <w:r>
        <w:rPr>
          <w:rFonts w:hint="eastAsia"/>
        </w:rPr>
        <w:br/>
      </w:r>
      <w:r>
        <w:rPr>
          <w:rFonts w:hint="eastAsia"/>
        </w:rPr>
        <w:t>　　1.4 香肠肠衣行业背景、发展历史、现状及趋势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香肠肠衣行业目前现状分析</w:t>
      </w:r>
      <w:r>
        <w:rPr>
          <w:rFonts w:hint="eastAsia"/>
        </w:rPr>
        <w:br/>
      </w:r>
      <w:r>
        <w:rPr>
          <w:rFonts w:hint="eastAsia"/>
        </w:rPr>
        <w:t>　　　　1.4.2 香肠肠衣发展趋势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全球香肠肠衣总体规模分析</w:t>
      </w:r>
      <w:r>
        <w:rPr>
          <w:rFonts w:hint="eastAsia"/>
        </w:rPr>
        <w:br/>
      </w:r>
      <w:r>
        <w:rPr>
          <w:rFonts w:hint="eastAsia"/>
        </w:rPr>
        <w:t>　　2.1 全球香肠肠衣供需现状及预测（2020-2031）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全球香肠肠衣产能、产量、产能利用率及发展趋势（2020-2031）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全球香肠肠衣产量、需求量及发展趋势（2020-2031）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全球主要地区香肠肠衣产量及发展趋势（2020-2031）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全球主要地区香肠肠衣产量（2020-2025）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全球主要地区香肠肠衣产量（2026-2031）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全球主要地区香肠肠衣产量市场份额（2020-2031）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中国香肠肠衣供需现状及预测（2020-2031）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中国香肠肠衣产能、产量、产能利用率及发展趋势（2020-2031）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中国香肠肠衣产量、市场需求量及发展趋势（2020-2031）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全球香肠肠衣销量及销售额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全球市场香肠肠衣销售额（2020-2031）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全球市场香肠肠衣销量（2020-2031）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全球市场香肠肠衣价格趋势（2020-2031）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全球香肠肠衣主要地区分析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全球主要地区香肠肠衣市场规模分析：2020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全球主要地区香肠肠衣销售收入及市场份额（2020-2025年）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全球主要地区香肠肠衣销售收入预测（2026-2031年）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全球主要地区香肠肠衣销量分析：2020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全球主要地区香肠肠衣销量及市场份额（2020-2025年）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全球主要地区香肠肠衣销量及市场份额预测（2026-2031）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北美市场香肠肠衣销量、收入及增长率（2020-2031）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欧洲市场香肠肠衣销量、收入及增长率（2020-2031）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中国市场香肠肠衣销量、收入及增长率（2020-2031）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日本市场香肠肠衣销量、收入及增长率（2020-2031）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东南亚市场香肠肠衣销量、收入及增长率（2020-2031）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印度市场香肠肠衣销量、收入及增长率（2020-2031）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全球市场主要厂商香肠肠衣产能市场份额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全球市场主要厂商香肠肠衣销量（2020-2025）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全球市场主要厂商香肠肠衣销量（2020-2025）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全球市场主要厂商香肠肠衣销售收入（2020-2025）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全球市场主要厂商香肠肠衣销售价格（2020-2025）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2024年全球主要生产商香肠肠衣收入排名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中国市场主要厂商香肠肠衣销量（2020-2025）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中国市场主要厂商香肠肠衣销量（2020-2025）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中国市场主要厂商香肠肠衣销售收入（2020-2025）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2024年中国主要生产商香肠肠衣收入排名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中国市场主要厂商香肠肠衣销售价格（2020-2025）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全球主要厂商香肠肠衣总部及产地分布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全球主要厂商成立时间及香肠肠衣商业化日期</w:t>
      </w:r>
      <w:r>
        <w:rPr>
          <w:rFonts w:hint="eastAsia"/>
        </w:rPr>
        <w:br/>
      </w:r>
      <w:r>
        <w:rPr>
          <w:rFonts w:hint="eastAsia"/>
        </w:rPr>
        <w:t>　　4.6 全球主要厂商香肠肠衣产品类型及应用</w:t>
      </w:r>
      <w:r>
        <w:rPr>
          <w:rFonts w:hint="eastAsia"/>
        </w:rPr>
        <w:br/>
      </w:r>
      <w:r>
        <w:rPr>
          <w:rFonts w:hint="eastAsia"/>
        </w:rPr>
        <w:t>　　4.7 香肠肠衣行业集中度、竞争程度分析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香肠肠衣行业集中度分析：2024年全球Top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全球香肠肠衣第一梯队、第二梯队和第三梯队生产商（品牌）及市场份额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香肠肠衣销量、收入、价格及毛利率（2020-2025）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不同产品类型香肠肠衣分析</w:t>
      </w:r>
      <w:r>
        <w:rPr>
          <w:rFonts w:hint="eastAsia"/>
        </w:rPr>
        <w:br/>
      </w:r>
      <w:r>
        <w:rPr>
          <w:rFonts w:hint="eastAsia"/>
        </w:rPr>
        <w:t>　　6.1 全球不同产品类型香肠肠衣销量（2020-2031）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全球不同产品类型香肠肠衣销量及市场份额（2020-2025）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全球不同产品类型香肠肠衣销量预测（2026-2031）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全球不同产品类型香肠肠衣收入（2020-2031）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全球不同产品类型香肠肠衣收入及市场份额（2020-2025）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全球不同产品类型香肠肠衣收入预测（2026-2031）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全球不同产品类型香肠肠衣价格走势（2020-2031）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不同应用香肠肠衣分析</w:t>
      </w:r>
      <w:r>
        <w:rPr>
          <w:rFonts w:hint="eastAsia"/>
        </w:rPr>
        <w:br/>
      </w:r>
      <w:r>
        <w:rPr>
          <w:rFonts w:hint="eastAsia"/>
        </w:rPr>
        <w:t>　　7.1 全球不同应用香肠肠衣销量（2020-2031）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全球不同应用香肠肠衣销量及市场份额（2020-2025）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全球不同应用香肠肠衣销量预测（2026-2031）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全球不同应用香肠肠衣收入（2020-2031）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全球不同应用香肠肠衣收入及市场份额（2020-2025）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全球不同应用香肠肠衣收入预测（2026-2031）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全球不同应用香肠肠衣价格走势（2020-2031）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香肠肠衣产业链分析</w:t>
      </w:r>
      <w:r>
        <w:rPr>
          <w:rFonts w:hint="eastAsia"/>
        </w:rPr>
        <w:br/>
      </w:r>
      <w:r>
        <w:rPr>
          <w:rFonts w:hint="eastAsia"/>
        </w:rPr>
        <w:t>　　8.2 香肠肠衣工艺制造技术分析</w:t>
      </w:r>
      <w:r>
        <w:rPr>
          <w:rFonts w:hint="eastAsia"/>
        </w:rPr>
        <w:br/>
      </w:r>
      <w:r>
        <w:rPr>
          <w:rFonts w:hint="eastAsia"/>
        </w:rPr>
        <w:t>　　8.3 香肠肠衣产业上游供应分析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香肠肠衣下游客户分析</w:t>
      </w:r>
      <w:r>
        <w:rPr>
          <w:rFonts w:hint="eastAsia"/>
        </w:rPr>
        <w:br/>
      </w:r>
      <w:r>
        <w:rPr>
          <w:rFonts w:hint="eastAsia"/>
        </w:rPr>
        <w:t>　　8.5 香肠肠衣销售渠道分析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香肠肠衣行业发展机遇及主要驱动因素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香肠肠衣行业发展面临的风险</w:t>
      </w:r>
      <w:r>
        <w:rPr>
          <w:rFonts w:hint="eastAsia"/>
        </w:rPr>
        <w:br/>
      </w:r>
      <w:r>
        <w:rPr>
          <w:rFonts w:hint="eastAsia"/>
        </w:rPr>
        <w:t>　　9.3 香肠肠衣行业政策分析</w:t>
      </w:r>
      <w:r>
        <w:rPr>
          <w:rFonts w:hint="eastAsia"/>
        </w:rPr>
        <w:br/>
      </w:r>
      <w:r>
        <w:rPr>
          <w:rFonts w:hint="eastAsia"/>
        </w:rPr>
        <w:t>　　9.4 香肠肠衣中国企业SWOT分析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全球不同产品类型香肠肠衣销售额增长（CAGR）趋势2020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香肠肠衣行业目前发展现状</w:t>
      </w:r>
      <w:r>
        <w:rPr>
          <w:rFonts w:hint="eastAsia"/>
        </w:rPr>
        <w:br/>
      </w:r>
      <w:r>
        <w:rPr>
          <w:rFonts w:hint="eastAsia"/>
        </w:rPr>
        <w:t>　　表 4： 香肠肠衣发展趋势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全球主要地区香肠肠衣产量增速（CAGR）：（2020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全球主要地区香肠肠衣产量（2020-2025）&amp;（万吨）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全球主要地区香肠肠衣产量（2026-2031）&amp;（万吨）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全球主要地区香肠肠衣产量市场份额（2020-2025）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全球主要地区香肠肠衣产量（2026-2031）&amp;（万吨）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全球主要地区香肠肠衣销售收入增速：（2020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全球主要地区香肠肠衣销售收入（2020-2025）&amp;（百万美元）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全球主要地区香肠肠衣销售收入市场份额（2020-2025）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全球主要地区香肠肠衣收入（2026-2031）&amp;（百万美元）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全球主要地区香肠肠衣收入市场份额（2026-2031）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全球主要地区香肠肠衣销量（万吨）：2020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全球主要地区香肠肠衣销量（2020-2025）&amp;（万吨）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全球主要地区香肠肠衣销量市场份额（2020-2025）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全球主要地区香肠肠衣销量（2026-2031）&amp;（万吨）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全球主要地区香肠肠衣销量份额（2026-2031）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全球市场主要厂商香肠肠衣产能（2024-2025）&amp;（万吨）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全球市场主要厂商香肠肠衣销量（2020-2025）&amp;（万吨）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全球市场主要厂商香肠肠衣销量市场份额（2020-2025）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全球市场主要厂商香肠肠衣销售收入（2020-2025）&amp;（百万美元）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全球市场主要厂商香肠肠衣销售收入市场份额（2020-2025）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全球市场主要厂商香肠肠衣销售价格（2020-2025）&amp;（美元/吨）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2024年全球主要生产商香肠肠衣收入排名（百万美元）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中国市场主要厂商香肠肠衣销量（2020-2025）&amp;（万吨）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中国市场主要厂商香肠肠衣销量市场份额（2020-2025）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中国市场主要厂商香肠肠衣销售收入（2020-2025）&amp;（百万美元）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中国市场主要厂商香肠肠衣销售收入市场份额（2020-2025）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2024年中国主要生产商香肠肠衣收入排名（百万美元）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中国市场主要厂商香肠肠衣销售价格（2020-2025）&amp;（美元/吨）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全球主要厂商香肠肠衣总部及产地分布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全球主要厂商成立时间及香肠肠衣商业化日期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全球主要厂商香肠肠衣产品类型及应用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2024年全球香肠肠衣主要厂商市场地位（第一梯队、第二梯队和第三梯队）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全球香肠肠衣市场投资、并购等现状分析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香肠肠衣生产基地、销售区域、竞争对手及市场地位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香肠肠衣产品规格、参数及市场应用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香肠肠衣销量（万吨）、收入（百万美元）、价格（美元/吨）及毛利率（2020-2025）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全球不同产品类型香肠肠衣销量（2020-2025年）&amp;（万吨）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149： 全球不同产品类型香肠肠衣销量市场份额（2020-2025）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全球不同产品类型香肠肠衣销量预测（2026-2031）&amp;（万吨）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全球市场不同产品类型香肠肠衣销量市场份额预测（2026-2031）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全球不同产品类型香肠肠衣收入（2020-2025年）&amp;（百万美元）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全球不同产品类型香肠肠衣收入市场份额（2020-2025）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全球不同产品类型香肠肠衣收入预测（2026-2031）&amp;（百万美元）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全球不同产品类型香肠肠衣收入市场份额预测（2026-2031）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全球不同应用香肠肠衣销量（2020-2025年）&amp;（万吨）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157： 全球不同应用香肠肠衣销量市场份额（2020-2025）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全球不同应用香肠肠衣销量预测（2026-2031）&amp;（万吨）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159： 全球市场不同应用香肠肠衣销量市场份额预测（2026-2031）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全球不同应用香肠肠衣收入（2020-2025年）&amp;（百万美元）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全球不同应用香肠肠衣收入市场份额（2020-2025）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全球不同应用香肠肠衣收入预测（2026-2031）&amp;（百万美元）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全球不同应用香肠肠衣收入市场份额预测（2026-2031）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香肠肠衣上游原料供应商及联系方式列表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香肠肠衣典型客户列表</w:t>
      </w:r>
      <w:r>
        <w:rPr>
          <w:rFonts w:hint="eastAsia"/>
        </w:rPr>
        <w:br/>
      </w:r>
      <w:r>
        <w:rPr>
          <w:rFonts w:hint="eastAsia"/>
        </w:rPr>
        <w:t>　　表 166： 香肠肠衣主要销售模式及销售渠道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香肠肠衣行业发展机遇及主要驱动因素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香肠肠衣行业发展面临的风险</w:t>
      </w:r>
      <w:r>
        <w:rPr>
          <w:rFonts w:hint="eastAsia"/>
        </w:rPr>
        <w:br/>
      </w:r>
      <w:r>
        <w:rPr>
          <w:rFonts w:hint="eastAsia"/>
        </w:rPr>
        <w:t>　　表 169： 香肠肠衣行业政策分析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香肠肠衣产品图片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全球不同产品类型香肠肠衣销售额2020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全球不同产品类型香肠肠衣市场份额2024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天然型香肠肠衣产品图片</w:t>
      </w:r>
      <w:r>
        <w:rPr>
          <w:rFonts w:hint="eastAsia"/>
        </w:rPr>
        <w:br/>
      </w:r>
      <w:r>
        <w:rPr>
          <w:rFonts w:hint="eastAsia"/>
        </w:rPr>
        <w:t>　　图 5： 人造型香肠肠衣产品图片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全球不同应用香肠肠衣市场份额2024 &amp; 2031</w:t>
      </w:r>
      <w:r>
        <w:rPr>
          <w:rFonts w:hint="eastAsia"/>
        </w:rPr>
        <w:br/>
      </w:r>
      <w:r>
        <w:rPr>
          <w:rFonts w:hint="eastAsia"/>
        </w:rPr>
        <w:t>　　图 8： 肉类加工</w:t>
      </w:r>
      <w:r>
        <w:rPr>
          <w:rFonts w:hint="eastAsia"/>
        </w:rPr>
        <w:br/>
      </w:r>
      <w:r>
        <w:rPr>
          <w:rFonts w:hint="eastAsia"/>
        </w:rPr>
        <w:t>　　图 9： 海鲜加工</w:t>
      </w:r>
      <w:r>
        <w:rPr>
          <w:rFonts w:hint="eastAsia"/>
        </w:rPr>
        <w:br/>
      </w:r>
      <w:r>
        <w:rPr>
          <w:rFonts w:hint="eastAsia"/>
        </w:rPr>
        <w:t>　　图 10： 全球香肠肠衣产能、产量、产能利用率及发展趋势（2020-2031）&amp;（万吨）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全球香肠肠衣产量、需求量及发展趋势（2020-2031）&amp;（万吨）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全球主要地区香肠肠衣产量（2020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全球主要地区香肠肠衣产量市场份额（2020-2031）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中国香肠肠衣产能、产量、产能利用率及发展趋势（2020-2031）&amp;（万吨）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中国香肠肠衣产量、市场需求量及发展趋势（2020-2031）&amp;（万吨）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全球香肠肠衣市场销售额及增长率：（2020-2031）&amp;（百万美元）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全球市场香肠肠衣市场规模：2020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全球市场香肠肠衣销量及增长率（2020-2031）&amp;（万吨）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全球市场香肠肠衣价格趋势（2020-2031）&amp;（美元/吨）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全球主要地区香肠肠衣销售收入（2020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全球主要地区香肠肠衣销售收入市场份额（2020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北美市场香肠肠衣销量及增长率（2020-2031）&amp;（万吨）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北美市场香肠肠衣收入及增长率（2020-2031）&amp;（百万美元）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欧洲市场香肠肠衣销量及增长率（2020-2031）&amp;（万吨）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欧洲市场香肠肠衣收入及增长率（2020-2031）&amp;（百万美元）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中国市场香肠肠衣销量及增长率（2020-2031）&amp;（万吨）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中国市场香肠肠衣收入及增长率（2020-2031）&amp;（百万美元）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日本市场香肠肠衣销量及增长率（2020-2031）&amp;（万吨）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日本市场香肠肠衣收入及增长率（2020-2031）&amp;（百万美元）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东南亚市场香肠肠衣销量及增长率（2020-2031）&amp;（万吨）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东南亚市场香肠肠衣收入及增长率（2020-2031）&amp;（百万美元）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印度市场香肠肠衣销量及增长率（2020-2031）&amp;（万吨）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印度市场香肠肠衣收入及增长率（2020-2031）&amp;（百万美元）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2024年全球市场主要厂商香肠肠衣销量市场份额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2024年全球市场主要厂商香肠肠衣收入市场份额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2024年中国市场主要厂商香肠肠衣销量市场份额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2024年中国市场主要厂商香肠肠衣收入市场份额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2024年全球前五大生产商香肠肠衣市场份额</w:t>
      </w:r>
      <w:r>
        <w:rPr>
          <w:rFonts w:hint="eastAsia"/>
        </w:rPr>
        <w:br/>
      </w:r>
      <w:r>
        <w:rPr>
          <w:rFonts w:hint="eastAsia"/>
        </w:rPr>
        <w:t>　　图 39： 2024年全球香肠肠衣第一梯队、第二梯队和第三梯队厂商及市场份额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全球不同产品类型香肠肠衣价格走势（2020-2031）&amp;（美元/吨）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全球不同应用香肠肠衣价格走势（2020-2031）&amp;（美元/吨）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香肠肠衣产业链</w:t>
      </w:r>
      <w:r>
        <w:rPr>
          <w:rFonts w:hint="eastAsia"/>
        </w:rPr>
        <w:br/>
      </w:r>
      <w:r>
        <w:rPr>
          <w:rFonts w:hint="eastAsia"/>
        </w:rPr>
        <w:t>　　图 43： 香肠肠衣中国企业SWOT分析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0121e194f46f4" w:history="1">
        <w:r>
          <w:rPr>
            <w:rStyle w:val="Hyperlink"/>
          </w:rPr>
          <w:t>2025-2031年全球与中国香肠肠衣行业研究及前景趋势预测报告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0121e194f46f4" w:history="1">
        <w:r>
          <w:rPr>
            <w:rStyle w:val="Hyperlink"/>
          </w:rPr>
          <w:t>https://www.20087.com/2/71/XiangChangChangYiDeQianJing.html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64f351874de6" w:history="1">
      <w:r>
        <w:rPr>
          <w:rStyle w:val="Hyperlink"/>
        </w:rPr>
        <w:t>2025-2031年全球与中国香肠肠衣行业研究及前景趋势预测报告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ngChangChangYiDeQianJing.html" TargetMode="External" Id="R6340121e194f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ngChangChangYiDeQianJing.html" TargetMode="External" Id="R38c164f3518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2024-12-21T23:57:33Z</dcterms:created>
  <dcterms:modified xsi:type="dcterms:W3CDTF">2024-12-22T00:57:33Z</dcterms:modified>
  <dc:subject>2025-2031年全球与中国香肠肠衣行业研究及前景趋势预测报告</dc:subject>
  <dc:title>2025-2031年全球与中国香肠肠衣行业研究及前景趋势预测报告</dc:title>
  <cp:keywords>2025-2031年全球与中国香肠肠衣行业研究及前景趋势预测报告</cp:keywords>
  <dc:description>2025-2031年全球与中国香肠肠衣行业研究及前景趋势预测报告</dc:description>
</cp:coreProperties>
</file>