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f17261fe04460" w:history="1">
              <w:r>
                <w:rPr>
                  <w:rStyle w:val="Hyperlink"/>
                </w:rPr>
                <w:t>2025-2031年全球与中国酵素咖啡市场现状及前景分析报告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f17261fe04460" w:history="1">
              <w:r>
                <w:rPr>
                  <w:rStyle w:val="Hyperlink"/>
                </w:rPr>
                <w:t>2025-2031年全球与中国酵素咖啡市场现状及前景分析报告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f17261fe04460" w:history="1">
                <w:r>
                  <w:rPr>
                    <w:rStyle w:val="Hyperlink"/>
                  </w:rPr>
                  <w:t>https://www.20087.com/6/21/JiaoSuKaFeiDeQianJingQuShi.html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咖啡是一种用于饮品市场的创新产品，在健康饮品、生活方式等多个领域有着重要的应用。目前，酵素咖啡已经具备较好的口感和功能性，能够满足大部分应用场景的需求。然而，随着技术进步和用户对口感要求的提高，如何进一步提升酵素咖啡的口感与健康功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酵素咖啡的发展将更加注重高口感与健康功能。通过优化发酵技术和配方设计，提高酵素咖啡的口感和稳定性。同时，引入先进的健康功能评估技术和质量控制手段，提高产品的健康功能和一致性，并开发使用高效发酵技术和配方设计的高效酵素咖啡，以满足健康饮品和生活方式的更高需求。此外，随着饮品市场技术的发展，开发使用高效发酵技术和配方设计的高效酵素咖啡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f17261fe04460" w:history="1">
        <w:r>
          <w:rPr>
            <w:rStyle w:val="Hyperlink"/>
          </w:rPr>
          <w:t>2025-2031年全球与中国酵素咖啡市场现状及前景分析报告</w:t>
        </w:r>
      </w:hyperlink>
      <w:r>
        <w:rPr>
          <w:rFonts w:hint="eastAsia"/>
        </w:rPr>
        <w:t>》基于统计局、相关协会及科研机构的详实数据，采用科学分析方法，系统研究了酵素咖啡市场发展状况。报告从酵素咖啡市场规模、竞争格局、技术路线等维度，分析了酵素咖啡行业现状及主要企业经营情况，评估了酵素咖啡不同细分领域的增长潜力与风险。结合政策环境与技术创新方向，客观预测了酵素咖啡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美国关税政策演进与酵素咖啡产业冲击</w:t>
      </w:r>
      <w:r>
        <w:rPr>
          <w:rFonts w:hint="eastAsia"/>
        </w:rPr>
        <w:br/>
      </w:r>
      <w:r>
        <w:rPr>
          <w:rFonts w:hint="eastAsia"/>
        </w:rPr>
        <w:t>　　1.1 酵素咖啡产品定义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中国酵素咖啡企业国际化的紧迫性：国内市场竞争饱和与全球化机遇并存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美国关税政策背景下，未来几年全球酵素咖啡行业规模趋势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乐观情形-全球酵素咖啡发展形式及未来趋势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保守情形-全球酵素咖啡发展形式及未来趋势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悲观情形-全球酵素咖啡发展形式及未来趋势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关税政策对中国酵素咖啡企业的直接影响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近三年全球市场酵素咖啡主要企业占有率及排名（按收入）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酵素咖啡主要企业在国际市场占有率（按收入，2022-2025），其中2025为当下预测值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2024年酵素咖啡主要企业在国际市场排名（按收入）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全球市场主要企业酵素咖啡销售收入（2022-2025），其中2025为当下预测值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全球市场，近三年酵素咖啡主要企业占有率及排名（按销量）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酵素咖啡主要企业在国际市场占有率（按销量，2022-2025），其中2025为当下预测值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2024年酵素咖啡主要企业在国际市场排名（按销量）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全球市场主要企业酵素咖啡销量（2022-2025）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全球市场主要企业酵素咖啡销售价格（2022-2025），其中2025为当下预测值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全球主要厂商酵素咖啡总部及产地分布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全球主要厂商成立时间及酵素咖啡商业化日期</w:t>
      </w:r>
      <w:r>
        <w:rPr>
          <w:rFonts w:hint="eastAsia"/>
        </w:rPr>
        <w:br/>
      </w:r>
      <w:r>
        <w:rPr>
          <w:rFonts w:hint="eastAsia"/>
        </w:rPr>
        <w:t>　　3.6 全球主要厂商酵素咖啡产品类型及应用</w:t>
      </w:r>
      <w:r>
        <w:rPr>
          <w:rFonts w:hint="eastAsia"/>
        </w:rPr>
        <w:br/>
      </w:r>
      <w:r>
        <w:rPr>
          <w:rFonts w:hint="eastAsia"/>
        </w:rPr>
        <w:t>　　3.7 酵素咖啡行业集中度、竞争程度分析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酵素咖啡行业集中度分析：2024年全球Top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全球酵素咖啡第一梯队、第二梯队和第三梯队生产商（品牌）及市场份额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全球酵素咖啡供需现状及预测（2020-2031）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全球酵素咖啡产能、产量、产能利用率及发展趋势（2020-2031）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全球酵素咖啡产量、需求量及发展趋势（2020-2031）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全球主要地区酵素咖啡产量及发展趋势（2020-2031）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全球主要地区酵素咖啡产量（2020-2025）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全球主要地区酵素咖啡产量（2026-2031）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全球主要地区酵素咖啡产量市场份额（2020-2031）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全球酵素咖啡销量及销售额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全球市场酵素咖啡销售额（2020-2031）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全球市场酵素咖啡销量（2020-2031）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全球市场酵素咖啡价格趋势（2020-2031）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全球主要地区酵素咖啡市场规模分析：2020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全球主要地区酵素咖啡销售收入及市场份额（2020-2025年）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全球主要地区酵素咖啡销售收入预测（2026-2031年）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全球主要地区酵素咖啡销量分析：2020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全球主要地区酵素咖啡销量及市场份额（2020-2025年）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全球主要地区酵素咖啡销量及市场份额预测（2026-2031）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It Works！</w:t>
      </w:r>
      <w:r>
        <w:rPr>
          <w:rFonts w:hint="eastAsia"/>
        </w:rPr>
        <w:br/>
      </w:r>
      <w:r>
        <w:rPr>
          <w:rFonts w:hint="eastAsia"/>
        </w:rPr>
        <w:t>　　　　8.1.1 It Works！基本信息、酵素咖啡生产基地、销售区域、竞争对手及市场地位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It Works！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It Works！ 酵素咖啡销量、收入、价格及毛利率（2020-2025）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It Works！公司简介及主要业务</w:t>
      </w:r>
      <w:r>
        <w:rPr>
          <w:rFonts w:hint="eastAsia"/>
        </w:rPr>
        <w:br/>
      </w:r>
      <w:r>
        <w:rPr>
          <w:rFonts w:hint="eastAsia"/>
        </w:rPr>
        <w:t>　　　　8.1.5 It Works！企业最新动态</w:t>
      </w:r>
      <w:r>
        <w:rPr>
          <w:rFonts w:hint="eastAsia"/>
        </w:rPr>
        <w:br/>
      </w:r>
      <w:r>
        <w:rPr>
          <w:rFonts w:hint="eastAsia"/>
        </w:rPr>
        <w:t>　　8.2 Nature Gift</w:t>
      </w:r>
      <w:r>
        <w:rPr>
          <w:rFonts w:hint="eastAsia"/>
        </w:rPr>
        <w:br/>
      </w:r>
      <w:r>
        <w:rPr>
          <w:rFonts w:hint="eastAsia"/>
        </w:rPr>
        <w:t>　　　　8.2.1 Nature Gift基本信息、酵素咖啡生产基地、销售区域、竞争对手及市场地位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Nature Gift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Nature Gift 酵素咖啡销量、收入、价格及毛利率（2020-2025）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Nature Gift公司简介及主要业务</w:t>
      </w:r>
      <w:r>
        <w:rPr>
          <w:rFonts w:hint="eastAsia"/>
        </w:rPr>
        <w:br/>
      </w:r>
      <w:r>
        <w:rPr>
          <w:rFonts w:hint="eastAsia"/>
        </w:rPr>
        <w:t>　　　　8.2.5 Nature Gift企业最新动态</w:t>
      </w:r>
      <w:r>
        <w:rPr>
          <w:rFonts w:hint="eastAsia"/>
        </w:rPr>
        <w:br/>
      </w:r>
      <w:r>
        <w:rPr>
          <w:rFonts w:hint="eastAsia"/>
        </w:rPr>
        <w:t>　　8.3 VitaCup</w:t>
      </w:r>
      <w:r>
        <w:rPr>
          <w:rFonts w:hint="eastAsia"/>
        </w:rPr>
        <w:br/>
      </w:r>
      <w:r>
        <w:rPr>
          <w:rFonts w:hint="eastAsia"/>
        </w:rPr>
        <w:t>　　　　8.3.1 VitaCup基本信息、酵素咖啡生产基地、销售区域、竞争对手及市场地位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VitaCup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VitaCup 酵素咖啡销量、收入、价格及毛利率（2020-2025）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VitaCup公司简介及主要业务</w:t>
      </w:r>
      <w:r>
        <w:rPr>
          <w:rFonts w:hint="eastAsia"/>
        </w:rPr>
        <w:br/>
      </w:r>
      <w:r>
        <w:rPr>
          <w:rFonts w:hint="eastAsia"/>
        </w:rPr>
        <w:t>　　　　8.3.5 VitaCup企业最新动态</w:t>
      </w:r>
      <w:r>
        <w:rPr>
          <w:rFonts w:hint="eastAsia"/>
        </w:rPr>
        <w:br/>
      </w:r>
      <w:r>
        <w:rPr>
          <w:rFonts w:hint="eastAsia"/>
        </w:rPr>
        <w:t>　　8.4 Muscle Chef</w:t>
      </w:r>
      <w:r>
        <w:rPr>
          <w:rFonts w:hint="eastAsia"/>
        </w:rPr>
        <w:br/>
      </w:r>
      <w:r>
        <w:rPr>
          <w:rFonts w:hint="eastAsia"/>
        </w:rPr>
        <w:t>　　　　8.4.1 Muscle Chef基本信息、酵素咖啡生产基地、销售区域、竞争对手及市场地位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Muscle Chef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Muscle Chef 酵素咖啡销量、收入、价格及毛利率（2020-2025）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Muscle Chef公司简介及主要业务</w:t>
      </w:r>
      <w:r>
        <w:rPr>
          <w:rFonts w:hint="eastAsia"/>
        </w:rPr>
        <w:br/>
      </w:r>
      <w:r>
        <w:rPr>
          <w:rFonts w:hint="eastAsia"/>
        </w:rPr>
        <w:t>　　　　8.4.5 Muscle Chef企业最新动态</w:t>
      </w:r>
      <w:r>
        <w:rPr>
          <w:rFonts w:hint="eastAsia"/>
        </w:rPr>
        <w:br/>
      </w:r>
      <w:r>
        <w:rPr>
          <w:rFonts w:hint="eastAsia"/>
        </w:rPr>
        <w:t>　　8.5 New Concept Product</w:t>
      </w:r>
      <w:r>
        <w:rPr>
          <w:rFonts w:hint="eastAsia"/>
        </w:rPr>
        <w:br/>
      </w:r>
      <w:r>
        <w:rPr>
          <w:rFonts w:hint="eastAsia"/>
        </w:rPr>
        <w:t>　　　　8.5.1 New Concept Product基本信息、酵素咖啡生产基地、销售区域、竞争对手及市场地位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New Concept Product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New Concept Product 酵素咖啡销量、收入、价格及毛利率（2020-2025）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New Concept Product公司简介及主要业务</w:t>
      </w:r>
      <w:r>
        <w:rPr>
          <w:rFonts w:hint="eastAsia"/>
        </w:rPr>
        <w:br/>
      </w:r>
      <w:r>
        <w:rPr>
          <w:rFonts w:hint="eastAsia"/>
        </w:rPr>
        <w:t>　　　　8.5.5 New Concept Product企业最新动态</w:t>
      </w:r>
      <w:r>
        <w:rPr>
          <w:rFonts w:hint="eastAsia"/>
        </w:rPr>
        <w:br/>
      </w:r>
      <w:r>
        <w:rPr>
          <w:rFonts w:hint="eastAsia"/>
        </w:rPr>
        <w:t>　　8.6 山东康美药业有限公司</w:t>
      </w:r>
      <w:r>
        <w:rPr>
          <w:rFonts w:hint="eastAsia"/>
        </w:rPr>
        <w:br/>
      </w:r>
      <w:r>
        <w:rPr>
          <w:rFonts w:hint="eastAsia"/>
        </w:rPr>
        <w:t>　　　　8.6.1 山东康美药业有限公司基本信息、酵素咖啡生产基地、销售区域、竞争对手及市场地位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山东康美药业有限公司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山东康美药业有限公司 酵素咖啡销量、收入、价格及毛利率（2020-2025）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山东康美药业有限公司公司简介及主要业务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8.6.5 山东康美药业有限公司企业最新动态</w:t>
      </w:r>
      <w:r>
        <w:rPr>
          <w:rFonts w:hint="eastAsia"/>
        </w:rPr>
        <w:br/>
      </w:r>
      <w:r>
        <w:rPr>
          <w:rFonts w:hint="eastAsia"/>
        </w:rPr>
        <w:t>　　8.7 东营广元生物科技股份有限公司</w:t>
      </w:r>
      <w:r>
        <w:rPr>
          <w:rFonts w:hint="eastAsia"/>
        </w:rPr>
        <w:br/>
      </w:r>
      <w:r>
        <w:rPr>
          <w:rFonts w:hint="eastAsia"/>
        </w:rPr>
        <w:t>　　　　8.7.1 东营广元生物科技股份有限公司基本信息、酵素咖啡生产基地、销售区域、竞争对手及市场地位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东营广元生物科技股份有限公司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东营广元生物科技股份有限公司 酵素咖啡销量、收入、价格及毛利率（2020-2025）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东营广元生物科技股份有限公司公司简介及主要业务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东营广元生物科技股份有限公司企业最新动态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含糖酵素咖啡</w:t>
      </w:r>
      <w:r>
        <w:rPr>
          <w:rFonts w:hint="eastAsia"/>
        </w:rPr>
        <w:br/>
      </w:r>
      <w:r>
        <w:rPr>
          <w:rFonts w:hint="eastAsia"/>
        </w:rPr>
        <w:t>　　　　9.1.2 不含糖酵素咖啡</w:t>
      </w:r>
      <w:r>
        <w:rPr>
          <w:rFonts w:hint="eastAsia"/>
        </w:rPr>
        <w:br/>
      </w:r>
      <w:r>
        <w:rPr>
          <w:rFonts w:hint="eastAsia"/>
        </w:rPr>
        <w:t>　　9.2 按产品类型细分，全球酵素咖啡销售额对比（2020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全球不同产品类型酵素咖啡销量（2020-2031）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全球不同产品类型酵素咖啡销量及市场份额（2020-2025）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全球不同产品类型酵素咖啡销量预测（2026-2031）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全球不同产品类型酵素咖啡收入（2020-2031）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全球不同产品类型酵素咖啡收入及市场份额（2020-2025）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全球不同产品类型酵素咖啡收入预测（2026-2031）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全球不同产品类型酵素咖啡价格走势（2020-2031）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线上</w:t>
      </w:r>
      <w:r>
        <w:rPr>
          <w:rFonts w:hint="eastAsia"/>
        </w:rPr>
        <w:br/>
      </w:r>
      <w:r>
        <w:rPr>
          <w:rFonts w:hint="eastAsia"/>
        </w:rPr>
        <w:t>　　　　10.1.2 线下</w:t>
      </w:r>
      <w:r>
        <w:rPr>
          <w:rFonts w:hint="eastAsia"/>
        </w:rPr>
        <w:br/>
      </w:r>
      <w:r>
        <w:rPr>
          <w:rFonts w:hint="eastAsia"/>
        </w:rPr>
        <w:t>　　10.2 按销售渠道细分，全球酵素咖啡销售额对比（2020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全球不同销售渠道酵素咖啡销量（2020-2031）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全球不同销售渠道酵素咖啡销量及市场份额（2020-2025）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全球不同销售渠道酵素咖啡销量预测（2026-2031）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全球不同销售渠道酵素咖啡收入（2020-2031）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全球不同销售渠道酵素咖啡收入及市场份额（2020-2025）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全球不同销售渠道酵素咖啡收入预测（2026-2031）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全球不同销售渠道酵素咖啡价格走势（2020-2031）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三种情形下（乐观、悲观、保守），未来几年全球酵素咖啡行业规模趋势（亿美元）2024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酵素咖啡主要企业在国际市场占有率（按收入，2022-2025），其中2025为当下预测值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2024年酵素咖啡主要企业在国际市场排名（按收入）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全球市场主要企业酵素咖啡销售收入（2022-2025）&amp;（百万美元），其中2025为当下预测值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酵素咖啡主要企业在国际市场占有率（按销量，2022-2025），其中2025为当下预测值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2024年酵素咖啡主要企业在国际市场排名（按销量）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全球市场主要企业酵素咖啡销量（2022-2025）&amp;（吨），其中2025为当下预测值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全球市场主要企业酵素咖啡销售价格（2022-2025）&amp;（美元/千克），其中2025为当下预测值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全球主要厂商酵素咖啡总部及产地分布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全球主要厂商成立时间及酵素咖啡商业化日期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全球主要厂商酵素咖啡产品类型及应用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2024年全球酵素咖啡主要厂商市场地位（第一梯队、第二梯队和第三梯队）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全球酵素咖啡市场投资、并购等现状分析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全球主要地区酵素咖啡产量增速（CAGR）：（2020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全球主要地区酵素咖啡产量（2020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全球主要地区酵素咖啡产量（2020-2025）&amp;（吨）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全球主要地区酵素咖啡产量（2026-2031）&amp;（吨）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全球主要地区酵素咖啡产量市场份额（2020-2025）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全球主要地区酵素咖啡产量（2026-2031）&amp;（吨）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全球主要地区酵素咖啡销售收入增速：（2020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全球主要地区酵素咖啡销售收入（2020-2025）&amp;（百万美元）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全球主要地区酵素咖啡销售收入市场份额（2020-2025）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全球主要地区酵素咖啡收入（2026-2031）&amp;（百万美元）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全球主要地区酵素咖啡收入市场份额（2026-2031）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全球主要地区酵素咖啡销量（吨）：2020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全球主要地区酵素咖啡销量（2020-2025）&amp;（吨）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全球主要地区酵素咖啡销量市场份额（2020-2025）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全球主要地区酵素咖啡销量（2026-2031）&amp;（吨）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全球主要地区酵素咖啡销量份额（2026-2031）</w:t>
      </w:r>
      <w:r>
        <w:rPr>
          <w:rFonts w:hint="eastAsia"/>
        </w:rPr>
        <w:br/>
      </w:r>
      <w:r>
        <w:rPr>
          <w:rFonts w:hint="eastAsia"/>
        </w:rPr>
        <w:t>　　表 30： It Works！ 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It Works！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It Works！ 酵素咖啡销量（吨）、收入（百万美元）、价格（美元/千克）及毛利率（2020-2025）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It Works！公司简介及主要业务</w:t>
      </w:r>
      <w:r>
        <w:rPr>
          <w:rFonts w:hint="eastAsia"/>
        </w:rPr>
        <w:br/>
      </w:r>
      <w:r>
        <w:rPr>
          <w:rFonts w:hint="eastAsia"/>
        </w:rPr>
        <w:t>　　表 34： It Works！企业最新动态</w:t>
      </w:r>
      <w:r>
        <w:rPr>
          <w:rFonts w:hint="eastAsia"/>
        </w:rPr>
        <w:br/>
      </w:r>
      <w:r>
        <w:rPr>
          <w:rFonts w:hint="eastAsia"/>
        </w:rPr>
        <w:t>　　表 35： Nature Gift 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Nature Gift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Nature Gift 酵素咖啡销量（吨）、收入（百万美元）、价格（美元/千克）及毛利率（2020-2025）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Nature Gift公司简介及主要业务</w:t>
      </w:r>
      <w:r>
        <w:rPr>
          <w:rFonts w:hint="eastAsia"/>
        </w:rPr>
        <w:br/>
      </w:r>
      <w:r>
        <w:rPr>
          <w:rFonts w:hint="eastAsia"/>
        </w:rPr>
        <w:t>　　表 39： Nature Gift企业最新动态</w:t>
      </w:r>
      <w:r>
        <w:rPr>
          <w:rFonts w:hint="eastAsia"/>
        </w:rPr>
        <w:br/>
      </w:r>
      <w:r>
        <w:rPr>
          <w:rFonts w:hint="eastAsia"/>
        </w:rPr>
        <w:t>　　表 40： VitaCup 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VitaCup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VitaCup 酵素咖啡销量（吨）、收入（百万美元）、价格（美元/千克）及毛利率（2020-2025）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VitaCup公司简介及主要业务</w:t>
      </w:r>
      <w:r>
        <w:rPr>
          <w:rFonts w:hint="eastAsia"/>
        </w:rPr>
        <w:br/>
      </w:r>
      <w:r>
        <w:rPr>
          <w:rFonts w:hint="eastAsia"/>
        </w:rPr>
        <w:t>　　表 44： VitaCup企业最新动态</w:t>
      </w:r>
      <w:r>
        <w:rPr>
          <w:rFonts w:hint="eastAsia"/>
        </w:rPr>
        <w:br/>
      </w:r>
      <w:r>
        <w:rPr>
          <w:rFonts w:hint="eastAsia"/>
        </w:rPr>
        <w:t>　　表 45： Muscle Chef 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Muscle Chef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Muscle Chef 酵素咖啡销量（吨）、收入（百万美元）、价格（美元/千克）及毛利率（2020-2025）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Muscle Chef公司简介及主要业务</w:t>
      </w:r>
      <w:r>
        <w:rPr>
          <w:rFonts w:hint="eastAsia"/>
        </w:rPr>
        <w:br/>
      </w:r>
      <w:r>
        <w:rPr>
          <w:rFonts w:hint="eastAsia"/>
        </w:rPr>
        <w:t>　　表 49： Muscle Chef企业最新动态</w:t>
      </w:r>
      <w:r>
        <w:rPr>
          <w:rFonts w:hint="eastAsia"/>
        </w:rPr>
        <w:br/>
      </w:r>
      <w:r>
        <w:rPr>
          <w:rFonts w:hint="eastAsia"/>
        </w:rPr>
        <w:t>　　表 50： New Concept Product 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New Concept Product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New Concept Product 酵素咖啡销量（吨）、收入（百万美元）、价格（美元/千克）及毛利率（2020-2025）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New Concept Product公司简介及主要业务</w:t>
      </w:r>
      <w:r>
        <w:rPr>
          <w:rFonts w:hint="eastAsia"/>
        </w:rPr>
        <w:br/>
      </w:r>
      <w:r>
        <w:rPr>
          <w:rFonts w:hint="eastAsia"/>
        </w:rPr>
        <w:t>　　表 54： New Concept Product企业最新动态</w:t>
      </w:r>
      <w:r>
        <w:rPr>
          <w:rFonts w:hint="eastAsia"/>
        </w:rPr>
        <w:br/>
      </w:r>
      <w:r>
        <w:rPr>
          <w:rFonts w:hint="eastAsia"/>
        </w:rPr>
        <w:t>　　表 55： 山东康美药业有限公司 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山东康美药业有限公司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山东康美药业有限公司 酵素咖啡销量（吨）、收入（百万美元）、价格（美元/千克）及毛利率（2020-2025）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山东康美药业有限公司公司简介及主要业务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59： 山东康美药业有限公司企业最新动态</w:t>
      </w:r>
      <w:r>
        <w:rPr>
          <w:rFonts w:hint="eastAsia"/>
        </w:rPr>
        <w:br/>
      </w:r>
      <w:r>
        <w:rPr>
          <w:rFonts w:hint="eastAsia"/>
        </w:rPr>
        <w:t>　　表 60： 东营广元生物科技股份有限公司 酵素咖啡生产基地、销售区域、竞争对手及市场地位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东营广元生物科技股份有限公司 酵素咖啡产品规格、参数及市场应用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东营广元生物科技股份有限公司 酵素咖啡销量（吨）、收入（百万美元）、价格（美元/千克）及毛利率（2020-2025）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东营广元生物科技股份有限公司公司简介及主要业务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东营广元生物科技股份有限公司企业最新动态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按产品类型细分，全球酵素咖啡销售额及增长率对比（2020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全球不同产品类型酵素咖啡销量（2020-2025年）&amp;（吨）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全球不同产品类型酵素咖啡销量市场份额（2020-2025）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全球不同产品类型酵素咖啡销量预测（2026-2031）&amp;（吨）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全球市场不同产品类型酵素咖啡销量市场份额预测（2026-2031）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全球不同产品类型酵素咖啡收入（2020-2025年）&amp;（百万美元）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全球不同产品类型酵素咖啡收入市场份额（2020-2025）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全球不同产品类型酵素咖啡收入预测（2026-2031）&amp;（百万美元）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全球不同产品类型酵素咖啡收入市场份额预测（2026-2031）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按销售渠道细分，全球酵素咖啡销售额及增长率对比（2020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全球不同销售渠道酵素咖啡销量（2020-2025年）&amp;（吨）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76： 全球不同销售渠道酵素咖啡销量市场份额（2020-2025）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全球不同销售渠道酵素咖啡销量预测（2026-2031）&amp;（吨）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78： 全球市场不同销售渠道酵素咖啡销量市场份额预测（2026-2031）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全球不同销售渠道酵素咖啡收入（2020-2025年）&amp;（百万美元）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全球不同销售渠道酵素咖啡收入市场份额（2020-2025）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全球不同销售渠道酵素咖啡收入预测（2026-2031）&amp;（百万美元）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全球不同销售渠道酵素咖啡收入市场份额预测（2026-2031）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酵素咖啡产品图片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三种情形下（乐观、悲观、保守），未来几年全球酵素咖啡行业规模趋势（亿美元）2024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2024年全球前五大生产商酵素咖啡市场份额</w:t>
      </w:r>
      <w:r>
        <w:rPr>
          <w:rFonts w:hint="eastAsia"/>
        </w:rPr>
        <w:br/>
      </w:r>
      <w:r>
        <w:rPr>
          <w:rFonts w:hint="eastAsia"/>
        </w:rPr>
        <w:t>　　图 4： 2024年全球酵素咖啡第一梯队、第二梯队和第三梯队厂商及市场份额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全球酵素咖啡产能、产量、产能利用率及发展趋势（2020-2031）&amp;（吨）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全球酵素咖啡产量、需求量及发展趋势（2020-2031）&amp;（吨）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全球主要地区酵素咖啡产量市场份额（2020-2031）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全球酵素咖啡市场销售额及增长率：（2020-2031）&amp;（百万美元）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全球市场酵素咖啡市场规模：2020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全球市场酵素咖啡销量及增长率（2020-2031）&amp;（吨）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全球市场酵素咖啡价格趋势（2020-2031）&amp;（美元/千克）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全球主要地区酵素咖啡销售收入（2020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全球主要地区酵素咖啡销售收入市场份额（2020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东南亚地区酵素咖啡企业市场份额（2024）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南美地区酵素咖啡企业市场份额（2024）</w:t>
      </w:r>
      <w:r>
        <w:rPr>
          <w:rFonts w:hint="eastAsia"/>
        </w:rPr>
        <w:br/>
      </w:r>
      <w:r>
        <w:rPr>
          <w:rFonts w:hint="eastAsia"/>
        </w:rPr>
        <w:t>　　图 16： 含糖酵素咖啡产品图片</w:t>
      </w:r>
      <w:r>
        <w:rPr>
          <w:rFonts w:hint="eastAsia"/>
        </w:rPr>
        <w:br/>
      </w:r>
      <w:r>
        <w:rPr>
          <w:rFonts w:hint="eastAsia"/>
        </w:rPr>
        <w:t>　　图 17： 不含糖酵素咖啡产品图片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全球不同产品类型酵素咖啡价格走势（2020-2031）&amp;（美元/千克）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线上</w:t>
      </w:r>
      <w:r>
        <w:rPr>
          <w:rFonts w:hint="eastAsia"/>
        </w:rPr>
        <w:br/>
      </w:r>
      <w:r>
        <w:rPr>
          <w:rFonts w:hint="eastAsia"/>
        </w:rPr>
        <w:t>　　图 20： 线下</w:t>
      </w:r>
      <w:r>
        <w:rPr>
          <w:rFonts w:hint="eastAsia"/>
        </w:rPr>
        <w:br/>
      </w:r>
      <w:r>
        <w:rPr>
          <w:rFonts w:hint="eastAsia"/>
        </w:rPr>
        <w:t>　　图 21： 全球不同销售渠道酵素咖啡价格走势（2020-2031）&amp;（美元/千克）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f17261fe04460" w:history="1">
        <w:r>
          <w:rPr>
            <w:rStyle w:val="Hyperlink"/>
          </w:rPr>
          <w:t>2025-2031年全球与中国酵素咖啡市场现状及前景分析报告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f17261fe04460" w:history="1">
        <w:r>
          <w:rPr>
            <w:rStyle w:val="Hyperlink"/>
          </w:rPr>
          <w:t>https://www.20087.com/6/21/JiaoSuKaFeiDeQianJingQuShi.html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咖啡的正确服用方法、酵素咖啡一天可以喝几袋、什么是酵素、酵素咖啡真能减肥、正品酵素多少钱一盒、酵素咖啡的副作用与危害性、关于酵素的优美宣传语、酵素咖啡能减肥吗?有没副作用、酵素和咖啡可以在一天内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482d06a1a48bd" w:history="1">
      <w:r>
        <w:rPr>
          <w:rStyle w:val="Hyperlink"/>
        </w:rPr>
        <w:t>2025-2031年全球与中国酵素咖啡市场现状及前景分析报告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aoSuKaFeiDeQianJingQuShi.html" TargetMode="External" Id="R016f17261fe0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aoSuKaFeiDeQianJingQuShi.html" TargetMode="External" Id="R001482d06a1a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2025-04-20T02:52:16Z</dcterms:created>
  <dcterms:modified xsi:type="dcterms:W3CDTF">2025-04-20T03:52:16Z</dcterms:modified>
  <dc:subject>2025-2031年全球与中国酵素咖啡市场现状及前景分析报告</dc:subject>
  <dc:title>2025-2031年全球与中国酵素咖啡市场现状及前景分析报告</dc:title>
  <cp:keywords>2025-2031年全球与中国酵素咖啡市场现状及前景分析报告</cp:keywords>
  <dc:description>2025-2031年全球与中国酵素咖啡市场现状及前景分析报告</dc:description>
</cp:coreProperties>
</file>