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c038d40e34c57" w:history="1">
              <w:r>
                <w:rPr>
                  <w:rStyle w:val="Hyperlink"/>
                </w:rPr>
                <w:t>2025-2031年全球与中国方便菜市场调查研究及前景趋势预测报告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c038d40e34c57" w:history="1">
              <w:r>
                <w:rPr>
                  <w:rStyle w:val="Hyperlink"/>
                </w:rPr>
                <w:t>2025-2031年全球与中国方便菜市场调查研究及前景趋势预测报告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c038d40e34c57" w:history="1">
                <w:r>
                  <w:rPr>
                    <w:rStyle w:val="Hyperlink"/>
                  </w:rPr>
                  <w:t>https://www.20087.com/7/91/FangBianCaiDeQianJing.html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菜是一种快速便捷的食品，在餐饮业、超市和家庭等多个领域有着广泛的应用。近年来，随着食品科学技术的发展，方便菜的技术不断进步，不仅在口感和营养价值方面有所提高，还在环保包装和使用便利性方面进行了改进。目前，方便菜不仅支持多种口味和烹饪方式选择，还在智能诊断和远程监控方面实现了技术突破，提高了产品的可靠性和维护效率。此外，随着消费者对健康食品需求的增加，方便菜的市场需求持续增长。</w:t>
      </w:r>
      <w:r>
        <w:rPr>
          <w:rFonts w:hint="eastAsia"/>
        </w:rPr>
        <w:br/>
      </w:r>
      <w:r>
        <w:rPr>
          <w:rFonts w:hint="eastAsia"/>
        </w:rPr>
        <w:t>　　未来，方便菜的发展将更加注重技术创新和应用领域的拓展。一方面，通过引入更先进的食品科学技术，方便菜将具备更好的口感和更长的保质期，以满足不同应用场景的需求。另一方面，随着对方便菜营养价值研究的深入，其在新型食品和健康领域的应用潜力将得到进一步挖掘。此外，随着可持续发展理念的普及，方便菜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c038d40e34c57" w:history="1">
        <w:r>
          <w:rPr>
            <w:rStyle w:val="Hyperlink"/>
          </w:rPr>
          <w:t>2025-2031年全球与中国方便菜市场调查研究及前景趋势预测报告</w:t>
        </w:r>
      </w:hyperlink>
      <w:r>
        <w:rPr>
          <w:rFonts w:hint="eastAsia"/>
        </w:rPr>
        <w:t>》基于多年的行业研究经验和丰富的数据资源，深入剖析了方便菜产业链的整体结构。方便菜报告详细分析了方便菜市场规模与需求，探讨了价格动态，并客观呈现了行业现状。同时，科学预测了方便菜市场前景及发展趋势，聚焦方便菜重点企业，全面评估了市场竞争、集中度及品牌影响力。此外，方便菜报告还进一步细分了市场，揭示了方便菜各细分领域的增长潜力。方便菜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按照不同产品类型，方便菜主要可以分为如下几个类别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全球不同产品类型方便菜销售额增长趋势2020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植物性</w:t>
      </w:r>
      <w:r>
        <w:rPr>
          <w:rFonts w:hint="eastAsia"/>
        </w:rPr>
        <w:br/>
      </w:r>
      <w:r>
        <w:rPr>
          <w:rFonts w:hint="eastAsia"/>
        </w:rPr>
        <w:t>　　　　1.2.3 混合性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从不同应用，方便菜主要包括如下几个方面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全球不同应用方便菜销售额增长趋势2020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To B端</w:t>
      </w:r>
      <w:r>
        <w:rPr>
          <w:rFonts w:hint="eastAsia"/>
        </w:rPr>
        <w:br/>
      </w:r>
      <w:r>
        <w:rPr>
          <w:rFonts w:hint="eastAsia"/>
        </w:rPr>
        <w:t>　　　　1.3.3 To C端</w:t>
      </w:r>
      <w:r>
        <w:rPr>
          <w:rFonts w:hint="eastAsia"/>
        </w:rPr>
        <w:br/>
      </w:r>
      <w:r>
        <w:rPr>
          <w:rFonts w:hint="eastAsia"/>
        </w:rPr>
        <w:t>　　1.4 方便菜行业背景、发展历史、现状及趋势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方便菜行业目前现状分析</w:t>
      </w:r>
      <w:r>
        <w:rPr>
          <w:rFonts w:hint="eastAsia"/>
        </w:rPr>
        <w:br/>
      </w:r>
      <w:r>
        <w:rPr>
          <w:rFonts w:hint="eastAsia"/>
        </w:rPr>
        <w:t>　　　　1.4.2 方便菜发展趋势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全球方便菜总体规模分析</w:t>
      </w:r>
      <w:r>
        <w:rPr>
          <w:rFonts w:hint="eastAsia"/>
        </w:rPr>
        <w:br/>
      </w:r>
      <w:r>
        <w:rPr>
          <w:rFonts w:hint="eastAsia"/>
        </w:rPr>
        <w:t>　　2.1 全球方便菜供需现状及预测（2020-2031）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全球方便菜产能、产量、产能利用率及发展趋势（2020-2031）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全球方便菜产量、需求量及发展趋势（2020-2031）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全球主要地区方便菜产量及发展趋势（2020-2031）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全球主要地区方便菜产量（2020-2025）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全球主要地区方便菜产量（2026-2031）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全球主要地区方便菜产量市场份额（2020-2031）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中国方便菜供需现状及预测（2020-2031）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中国方便菜产能、产量、产能利用率及发展趋势（2020-2031）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中国方便菜产量、市场需求量及发展趋势（2020-2031）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全球方便菜销量及销售额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全球市场方便菜销售额（2020-2031）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全球市场方便菜销量（2020-2031）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全球市场方便菜价格趋势（2020-2031）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全球方便菜主要地区分析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全球主要地区方便菜市场规模分析：2020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全球主要地区方便菜销售收入及市场份额（2020-2025年）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全球主要地区方便菜销售收入预测（2026-2031年）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全球主要地区方便菜销量分析：2020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全球主要地区方便菜销量及市场份额（2020-2025年）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全球主要地区方便菜销量及市场份额预测（2026-2031）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北美市场方便菜销量、收入及增长率（2020-2031）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欧洲市场方便菜销量、收入及增长率（2020-2031）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中国市场方便菜销量、收入及增长率（2020-2031）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日本市场方便菜销量、收入及增长率（2020-2031）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东南亚市场方便菜销量、收入及增长率（2020-2031）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印度市场方便菜销量、收入及增长率（2020-2031）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全球市场主要厂商方便菜产能市场份额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全球市场主要厂商方便菜销量（2020-2025）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全球市场主要厂商方便菜销量（2020-2025）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全球市场主要厂商方便菜销售收入（2020-2025）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全球市场主要厂商方便菜销售价格（2020-2025）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2024年全球主要生产商方便菜收入排名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中国市场主要厂商方便菜销量（2020-2025）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中国市场主要厂商方便菜销量（2020-2025）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中国市场主要厂商方便菜销售收入（2020-2025）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2024年中国主要生产商方便菜收入排名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中国市场主要厂商方便菜销售价格（2020-2025）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全球主要厂商方便菜总部及产地分布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全球主要厂商成立时间及方便菜商业化日期</w:t>
      </w:r>
      <w:r>
        <w:rPr>
          <w:rFonts w:hint="eastAsia"/>
        </w:rPr>
        <w:br/>
      </w:r>
      <w:r>
        <w:rPr>
          <w:rFonts w:hint="eastAsia"/>
        </w:rPr>
        <w:t>　　4.6 全球主要厂商方便菜产品类型及应用</w:t>
      </w:r>
      <w:r>
        <w:rPr>
          <w:rFonts w:hint="eastAsia"/>
        </w:rPr>
        <w:br/>
      </w:r>
      <w:r>
        <w:rPr>
          <w:rFonts w:hint="eastAsia"/>
        </w:rPr>
        <w:t>　　4.7 方便菜行业集中度、竞争程度分析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方便菜行业集中度分析：2024年全球Top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全球方便菜第一梯队、第二梯队和第三梯队生产商（品牌）及市场份额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方便菜销量、收入、价格及毛利率（2020-2025）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不同产品类型方便菜分析</w:t>
      </w:r>
      <w:r>
        <w:rPr>
          <w:rFonts w:hint="eastAsia"/>
        </w:rPr>
        <w:br/>
      </w:r>
      <w:r>
        <w:rPr>
          <w:rFonts w:hint="eastAsia"/>
        </w:rPr>
        <w:t>　　6.1 全球不同产品类型方便菜销量（2020-2031）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全球不同产品类型方便菜销量及市场份额（2020-2025）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全球不同产品类型方便菜销量预测（2026-2031）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全球不同产品类型方便菜收入（2020-2031）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全球不同产品类型方便菜收入及市场份额（2020-2025）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全球不同产品类型方便菜收入预测（2026-2031）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全球不同产品类型方便菜价格走势（2020-2031）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不同应用方便菜分析</w:t>
      </w:r>
      <w:r>
        <w:rPr>
          <w:rFonts w:hint="eastAsia"/>
        </w:rPr>
        <w:br/>
      </w:r>
      <w:r>
        <w:rPr>
          <w:rFonts w:hint="eastAsia"/>
        </w:rPr>
        <w:t>　　7.1 全球不同应用方便菜销量（2020-2031）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全球不同应用方便菜销量及市场份额（2020-2025）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全球不同应用方便菜销量预测（2026-2031）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全球不同应用方便菜收入（2020-2031）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全球不同应用方便菜收入及市场份额（2020-2025）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全球不同应用方便菜收入预测（2026-2031）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全球不同应用方便菜价格走势（2020-2031）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方便菜产业链分析</w:t>
      </w:r>
      <w:r>
        <w:rPr>
          <w:rFonts w:hint="eastAsia"/>
        </w:rPr>
        <w:br/>
      </w:r>
      <w:r>
        <w:rPr>
          <w:rFonts w:hint="eastAsia"/>
        </w:rPr>
        <w:t>　　8.2 方便菜工艺制造技术分析</w:t>
      </w:r>
      <w:r>
        <w:rPr>
          <w:rFonts w:hint="eastAsia"/>
        </w:rPr>
        <w:br/>
      </w:r>
      <w:r>
        <w:rPr>
          <w:rFonts w:hint="eastAsia"/>
        </w:rPr>
        <w:t>　　8.3 方便菜产业上游供应分析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方便菜下游客户分析</w:t>
      </w:r>
      <w:r>
        <w:rPr>
          <w:rFonts w:hint="eastAsia"/>
        </w:rPr>
        <w:br/>
      </w:r>
      <w:r>
        <w:rPr>
          <w:rFonts w:hint="eastAsia"/>
        </w:rPr>
        <w:t>　　8.5 方便菜销售渠道分析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方便菜行业发展机遇及主要驱动因素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方便菜行业发展面临的风险</w:t>
      </w:r>
      <w:r>
        <w:rPr>
          <w:rFonts w:hint="eastAsia"/>
        </w:rPr>
        <w:br/>
      </w:r>
      <w:r>
        <w:rPr>
          <w:rFonts w:hint="eastAsia"/>
        </w:rPr>
        <w:t>　　9.3 方便菜行业政策分析</w:t>
      </w:r>
      <w:r>
        <w:rPr>
          <w:rFonts w:hint="eastAsia"/>
        </w:rPr>
        <w:br/>
      </w:r>
      <w:r>
        <w:rPr>
          <w:rFonts w:hint="eastAsia"/>
        </w:rPr>
        <w:t>　　9.4 方便菜中国企业SWOT分析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全球不同产品类型方便菜销售额增长（CAGR）趋势2020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方便菜行业目前发展现状</w:t>
      </w:r>
      <w:r>
        <w:rPr>
          <w:rFonts w:hint="eastAsia"/>
        </w:rPr>
        <w:br/>
      </w:r>
      <w:r>
        <w:rPr>
          <w:rFonts w:hint="eastAsia"/>
        </w:rPr>
        <w:t>　　表 4： 方便菜发展趋势</w:t>
      </w:r>
      <w:r>
        <w:rPr>
          <w:rFonts w:hint="eastAsia"/>
        </w:rPr>
        <w:br/>
      </w:r>
      <w:r>
        <w:rPr>
          <w:rFonts w:hint="eastAsia"/>
        </w:rPr>
        <w:t>　　表 5： 全球主要地区方便菜产量增速（CAGR）：（2020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全球主要地区方便菜产量（2020-2025）&amp;（吨）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全球主要地区方便菜产量（2026-2031）&amp;（吨）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全球主要地区方便菜产量市场份额（2020-2025）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全球主要地区方便菜产量（2026-2031）&amp;（吨）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全球主要地区方便菜销售收入增速：（2020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全球主要地区方便菜销售收入（2020-2025）&amp;（百万美元）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全球主要地区方便菜销售收入市场份额（2020-2025）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全球主要地区方便菜收入（2026-2031）&amp;（百万美元）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全球主要地区方便菜收入市场份额（2026-2031）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全球主要地区方便菜销量（吨）：2020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全球主要地区方便菜销量（2020-2025）&amp;（吨）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全球主要地区方便菜销量市场份额（2020-2025）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全球主要地区方便菜销量（2026-2031）&amp;（吨）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全球主要地区方便菜销量份额（2026-2031）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全球市场主要厂商方便菜产能（2024-2025）&amp;（吨）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全球市场主要厂商方便菜销量（2020-2025）&amp;（吨）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全球市场主要厂商方便菜销量市场份额（2020-2025）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全球市场主要厂商方便菜销售收入（2020-2025）&amp;（百万美元）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全球市场主要厂商方便菜销售收入市场份额（2020-2025）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全球市场主要厂商方便菜销售价格（2020-2025）&amp;（美元/吨）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2024年全球主要生产商方便菜收入排名（百万美元）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中国市场主要厂商方便菜销量（2020-2025）&amp;（吨）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中国市场主要厂商方便菜销量市场份额（2020-2025）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中国市场主要厂商方便菜销售收入（2020-2025）&amp;（百万美元）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中国市场主要厂商方便菜销售收入市场份额（2020-2025）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2024年中国主要生产商方便菜收入排名（百万美元）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中国市场主要厂商方便菜销售价格（2020-2025）&amp;（美元/吨）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全球主要厂商方便菜总部及产地分布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全球主要厂商成立时间及方便菜商业化日期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全球主要厂商方便菜产品类型及应用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2024年全球方便菜主要厂商市场地位（第一梯队、第二梯队和第三梯队）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全球方便菜市场投资、并购等现状分析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方便菜生产基地、销售区域、竞争对手及市场地位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方便菜产品规格、参数及市场应用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方便菜销量（吨）、收入（百万美元）、价格（美元/吨）及毛利率（2020-2025）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全球不同产品类型方便菜销量（2020-2025年）&amp;（吨）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全球不同产品类型方便菜销量市场份额（2020-2025）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全球不同产品类型方便菜销量预测（2026-2031）&amp;（吨）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全球市场不同产品类型方便菜销量市场份额预测（2026-2031）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全球不同产品类型方便菜收入（2020-2025年）&amp;（百万美元）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全球不同产品类型方便菜收入市场份额（2020-2025）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全球不同产品类型方便菜收入预测（2026-2031）&amp;（百万美元）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全球不同产品类型方便菜收入市场份额预测（2026-2031）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全球不同应用方便菜销量（2020-2025年）&amp;（吨）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157： 全球不同应用方便菜销量市场份额（2020-2025）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全球不同应用方便菜销量预测（2026-2031）&amp;（吨）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全球市场不同应用方便菜销量市场份额预测（2026-2031）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全球不同应用方便菜收入（2020-2025年）&amp;（百万美元）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全球不同应用方便菜收入市场份额（2020-2025）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全球不同应用方便菜收入预测（2026-2031）&amp;（百万美元）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全球不同应用方便菜收入市场份额预测（2026-2031）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方便菜上游原料供应商及联系方式列表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方便菜典型客户列表</w:t>
      </w:r>
      <w:r>
        <w:rPr>
          <w:rFonts w:hint="eastAsia"/>
        </w:rPr>
        <w:br/>
      </w:r>
      <w:r>
        <w:rPr>
          <w:rFonts w:hint="eastAsia"/>
        </w:rPr>
        <w:t>　　表 166： 方便菜主要销售模式及销售渠道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方便菜行业发展机遇及主要驱动因素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方便菜行业发展面临的风险</w:t>
      </w:r>
      <w:r>
        <w:rPr>
          <w:rFonts w:hint="eastAsia"/>
        </w:rPr>
        <w:br/>
      </w:r>
      <w:r>
        <w:rPr>
          <w:rFonts w:hint="eastAsia"/>
        </w:rPr>
        <w:t>　　表 169： 方便菜行业政策分析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方便菜产品图片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全球不同产品类型方便菜销售额2020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全球不同产品类型方便菜市场份额2024 &amp; 2031</w:t>
      </w:r>
      <w:r>
        <w:rPr>
          <w:rFonts w:hint="eastAsia"/>
        </w:rPr>
        <w:br/>
      </w:r>
      <w:r>
        <w:rPr>
          <w:rFonts w:hint="eastAsia"/>
        </w:rPr>
        <w:t>　　图 4： 植物性产品图片</w:t>
      </w:r>
      <w:r>
        <w:rPr>
          <w:rFonts w:hint="eastAsia"/>
        </w:rPr>
        <w:br/>
      </w:r>
      <w:r>
        <w:rPr>
          <w:rFonts w:hint="eastAsia"/>
        </w:rPr>
        <w:t>　　图 5： 混合性产品图片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全球不同应用方便菜市场份额2024 &amp; 2031</w:t>
      </w:r>
      <w:r>
        <w:rPr>
          <w:rFonts w:hint="eastAsia"/>
        </w:rPr>
        <w:br/>
      </w:r>
      <w:r>
        <w:rPr>
          <w:rFonts w:hint="eastAsia"/>
        </w:rPr>
        <w:t>　　图 9： To B端</w:t>
      </w:r>
      <w:r>
        <w:rPr>
          <w:rFonts w:hint="eastAsia"/>
        </w:rPr>
        <w:br/>
      </w:r>
      <w:r>
        <w:rPr>
          <w:rFonts w:hint="eastAsia"/>
        </w:rPr>
        <w:t>　　图 10： To C端</w:t>
      </w:r>
      <w:r>
        <w:rPr>
          <w:rFonts w:hint="eastAsia"/>
        </w:rPr>
        <w:br/>
      </w:r>
      <w:r>
        <w:rPr>
          <w:rFonts w:hint="eastAsia"/>
        </w:rPr>
        <w:t>　　图 11： 全球方便菜产能、产量、产能利用率及发展趋势（2020-2031）&amp;（吨）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全球方便菜产量、需求量及发展趋势（2020-2031）&amp;（吨）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全球主要地区方便菜产量（2020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全球主要地区方便菜产量市场份额（2020-2031）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中国方便菜产能、产量、产能利用率及发展趋势（2020-2031）&amp;（吨）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中国方便菜产量、市场需求量及发展趋势（2020-2031）&amp;（吨）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全球方便菜市场销售额及增长率：（2020-2031）&amp;（百万美元）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全球市场方便菜市场规模：2020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全球市场方便菜销量及增长率（2020-2031）&amp;（吨）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全球市场方便菜价格趋势（2020-2031）&amp;（美元/吨）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全球主要地区方便菜销售收入（2020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全球主要地区方便菜销售收入市场份额（2020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北美市场方便菜销量及增长率（2020-2031）&amp;（吨）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北美市场方便菜收入及增长率（2020-2031）&amp;（百万美元）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欧洲市场方便菜销量及增长率（2020-2031）&amp;（吨）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欧洲市场方便菜收入及增长率（2020-2031）&amp;（百万美元）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中国市场方便菜销量及增长率（2020-2031）&amp;（吨）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中国市场方便菜收入及增长率（2020-2031）&amp;（百万美元）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日本市场方便菜销量及增长率（2020-2031）&amp;（吨）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日本市场方便菜收入及增长率（2020-2031）&amp;（百万美元）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东南亚市场方便菜销量及增长率（2020-2031）&amp;（吨）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东南亚市场方便菜收入及增长率（2020-2031）&amp;（百万美元）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印度市场方便菜销量及增长率（2020-2031）&amp;（吨）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印度市场方便菜收入及增长率（2020-2031）&amp;（百万美元）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2024年全球市场主要厂商方便菜销量市场份额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2024年全球市场主要厂商方便菜收入市场份额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2024年中国市场主要厂商方便菜销量市场份额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2024年中国市场主要厂商方便菜收入市场份额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2024年全球前五大生产商方便菜市场份额</w:t>
      </w:r>
      <w:r>
        <w:rPr>
          <w:rFonts w:hint="eastAsia"/>
        </w:rPr>
        <w:br/>
      </w:r>
      <w:r>
        <w:rPr>
          <w:rFonts w:hint="eastAsia"/>
        </w:rPr>
        <w:t>　　图 40： 2024年全球方便菜第一梯队、第二梯队和第三梯队厂商及市场份额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全球不同产品类型方便菜价格走势（2020-2031）&amp;（美元/吨）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全球不同应用方便菜价格走势（2020-2031）&amp;（美元/吨）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方便菜产业链</w:t>
      </w:r>
      <w:r>
        <w:rPr>
          <w:rFonts w:hint="eastAsia"/>
        </w:rPr>
        <w:br/>
      </w:r>
      <w:r>
        <w:rPr>
          <w:rFonts w:hint="eastAsia"/>
        </w:rPr>
        <w:t>　　图 44： 方便菜中国企业SWOT分析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c038d40e34c57" w:history="1">
        <w:r>
          <w:rPr>
            <w:rStyle w:val="Hyperlink"/>
          </w:rPr>
          <w:t>2025-2031年全球与中国方便菜市场调查研究及前景趋势预测报告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c038d40e34c57" w:history="1">
        <w:r>
          <w:rPr>
            <w:rStyle w:val="Hyperlink"/>
          </w:rPr>
          <w:t>https://www.20087.com/7/91/FangBianCaiDeQianJing.html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热点：快菜的家常做法、方便菜肴执行标准、家常便菜有哪些、方便菜配送、方便米饭、方便菜肴的国家标准、最爱吃的家常菜、方便菜加盟、什么菜好吃又好做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97592f95542bf" w:history="1">
      <w:r>
        <w:rPr>
          <w:rStyle w:val="Hyperlink"/>
        </w:rPr>
        <w:t>2025-2031年全球与中国方便菜市场调查研究及前景趋势预测报告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FangBianCaiDeQianJing.html" TargetMode="External" Id="R0bfc038d40e3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FangBianCaiDeQianJing.html" TargetMode="External" Id="R39c97592f955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2025-03-11T00:56:55Z</dcterms:created>
  <dcterms:modified xsi:type="dcterms:W3CDTF">2025-03-11T01:56:55Z</dcterms:modified>
  <dc:subject>2025-2031年全球与中国方便菜市场调查研究及前景趋势预测报告</dc:subject>
  <dc:title>2025-2031年全球与中国方便菜市场调查研究及前景趋势预测报告</dc:title>
  <cp:keywords>2025-2031年全球与中国方便菜市场调查研究及前景趋势预测报告</cp:keywords>
  <dc:description>2025-2031年全球与中国方便菜市场调查研究及前景趋势预测报告</dc:description>
</cp:coreProperties>
</file>