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0ad278d5b4ba0" w:history="1">
              <w:r>
                <w:rPr>
                  <w:rStyle w:val="Hyperlink"/>
                </w:rPr>
                <w:t>2025-2031年中国蜜桃行业市场调研与前景分析报告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0ad278d5b4ba0" w:history="1">
              <w:r>
                <w:rPr>
                  <w:rStyle w:val="Hyperlink"/>
                </w:rPr>
                <w:t>2025-2031年中国蜜桃行业市场调研与前景分析报告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40ad278d5b4ba0" w:history="1">
                <w:r>
                  <w:rPr>
                    <w:rStyle w:val="Hyperlink"/>
                  </w:rPr>
                  <w:t>https://www.20087.com/7/61/MiTaoShiChangQianJing.html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桃是一种广受欢迎的水果，以其甜美的口感和丰富的营养价值著称。近年来，随着农业科技的进步和种植技术的改进，蜜桃的产量和品质均有所提升。目前，蜜桃不仅品种多样，而且在口感、外观等方面有了显著改进，能够满足不同消费者的需求。此外，随着冷链物流技术的发展，蜜桃的保鲜期得以延长，使消费者能够在更长时间内享用到新鲜美味的蜜桃。</w:t>
      </w:r>
      <w:r>
        <w:rPr>
          <w:rFonts w:hint="eastAsia"/>
        </w:rPr>
        <w:br/>
      </w:r>
      <w:r>
        <w:rPr>
          <w:rFonts w:hint="eastAsia"/>
        </w:rPr>
        <w:t>　　未来，蜜桃的发展将更加注重品质和品牌建设。一方面，随着消费者对食品安全和营养价值的重视，蜜桃种植将更加注重生态农业和有机种植，以提高果实的品质和安全性。另一方面，随着市场竞争的加剧，蜜桃品牌化将成为发展趋势，通过打造独特的品牌形象和文化内涵来吸引消费者。此外，随着农业技术的进步，蜜桃的栽培管理将更加科学化，如采用智能灌溉系统、病虫害预警系统等，以提高种植效率和果实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0ad278d5b4ba0" w:history="1">
        <w:r>
          <w:rPr>
            <w:rStyle w:val="Hyperlink"/>
          </w:rPr>
          <w:t>2025-2031年中国蜜桃行业市场调研与前景分析报告</w:t>
        </w:r>
      </w:hyperlink>
      <w:r>
        <w:rPr>
          <w:rFonts w:hint="eastAsia"/>
        </w:rPr>
        <w:t>》主要基于统计局、相关协会等机构的详实数据，全面分析蜜桃市场规模、价格走势及需求特征，梳理蜜桃产业链各环节发展现状。报告客观评估蜜桃行业技术演进方向与市场格局变化，对蜜桃未来发展趋势作出合理预测，并分析蜜桃不同细分领域的成长空间与潜在风险。通过对蜜桃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蜜桃行业概述</w:t>
      </w:r>
      <w:r>
        <w:rPr>
          <w:rFonts w:hint="eastAsia"/>
        </w:rPr>
        <w:br/>
      </w:r>
      <w:r>
        <w:rPr>
          <w:rFonts w:hint="eastAsia"/>
        </w:rPr>
        <w:t>　　第一节 蜜桃定义与分类</w:t>
      </w:r>
      <w:r>
        <w:rPr>
          <w:rFonts w:hint="eastAsia"/>
        </w:rPr>
        <w:br/>
      </w:r>
      <w:r>
        <w:rPr>
          <w:rFonts w:hint="eastAsia"/>
        </w:rPr>
        <w:t>　　第二节 蜜桃应用领域</w:t>
      </w:r>
      <w:r>
        <w:rPr>
          <w:rFonts w:hint="eastAsia"/>
        </w:rPr>
        <w:br/>
      </w:r>
      <w:r>
        <w:rPr>
          <w:rFonts w:hint="eastAsia"/>
        </w:rPr>
        <w:t>　　第三节 蜜桃行业经济指标分析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蜜桃产业链及经营模式分析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三、蜜桃销售模式及销售渠道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全球蜜桃市场发展综述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2019-2024年全球蜜桃市场规模与趋势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主要国家与地区蜜桃市场分析</w:t>
      </w:r>
      <w:r>
        <w:rPr>
          <w:rFonts w:hint="eastAsia"/>
        </w:rPr>
        <w:br/>
      </w:r>
      <w:r>
        <w:rPr>
          <w:rFonts w:hint="eastAsia"/>
        </w:rPr>
        <w:t>　　第三节 2025-2031年全球蜜桃行业发展趋势与前景预测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中国蜜桃行业市场分析</w:t>
      </w:r>
      <w:r>
        <w:rPr>
          <w:rFonts w:hint="eastAsia"/>
        </w:rPr>
        <w:br/>
      </w:r>
      <w:r>
        <w:rPr>
          <w:rFonts w:hint="eastAsia"/>
        </w:rPr>
        <w:t>　　第一节 2024-2025年蜜桃产能与投资动态</w:t>
      </w:r>
      <w:r>
        <w:rPr>
          <w:rFonts w:hint="eastAsia"/>
        </w:rPr>
        <w:br/>
      </w:r>
      <w:r>
        <w:rPr>
          <w:rFonts w:hint="eastAsia"/>
        </w:rPr>
        <w:t>　　　　一、国内蜜桃产能及利用情况</w:t>
      </w:r>
      <w:r>
        <w:rPr>
          <w:rFonts w:hint="eastAsia"/>
        </w:rPr>
        <w:br/>
      </w:r>
      <w:r>
        <w:rPr>
          <w:rFonts w:hint="eastAsia"/>
        </w:rPr>
        <w:t>　　　　二、蜜桃产能扩张与投资动态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2025-2031年蜜桃行业产量统计与趋势预测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一、2019-2024年蜜桃行业产量数据统计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1、2019-2024年蜜桃产量及增长趋势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2、2019-2024年蜜桃细分产品产量及份额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二、影响蜜桃产量的关键因素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三、2025-2031年蜜桃产量预测</w:t>
      </w:r>
      <w:r>
        <w:rPr>
          <w:rFonts w:hint="eastAsia"/>
        </w:rPr>
        <w:br/>
      </w:r>
      <w:r>
        <w:rPr>
          <w:rFonts w:hint="eastAsia"/>
        </w:rPr>
        <w:t>　　第三节 2025-2031年蜜桃市场需求与销售分析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一、2024-2025年蜜桃行业需求现状</w:t>
      </w:r>
      <w:r>
        <w:rPr>
          <w:rFonts w:hint="eastAsia"/>
        </w:rPr>
        <w:br/>
      </w:r>
      <w:r>
        <w:rPr>
          <w:rFonts w:hint="eastAsia"/>
        </w:rPr>
        <w:t>　　　　二、蜜桃客户群体与需求特点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三、2019-2024年蜜桃行业销售规模分析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四、2025-2031年蜜桃市场增长潜力与规模预测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中国蜜桃细分市场与下游应用领域分析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蜜桃细分市场分析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一、2024-2025年蜜桃主要细分产品市场现状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蜜桃下游应用与客户群体分析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一、2024-2025年蜜桃各应用领域市场现状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2024-2025年蜜桃行业技术发展现状及趋势分析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蜜桃行业技术发展现状分析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国内外蜜桃行业技术差异与原因</w:t>
      </w:r>
      <w:r>
        <w:rPr>
          <w:rFonts w:hint="eastAsia"/>
        </w:rPr>
        <w:br/>
      </w:r>
      <w:r>
        <w:rPr>
          <w:rFonts w:hint="eastAsia"/>
        </w:rPr>
        <w:t>　　第三节 蜜桃行业技术发展方向、趋势预测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提升蜜桃行业技术能力策略建议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蜜桃价格机制与竞争策略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一、2019-2024年蜜桃市场价格走势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蜜桃定价策略与方法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2025-2031年蜜桃价格竞争态势与趋势预测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中国蜜桃行业重点区域市场研究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2024-2025年重点区域蜜桃市场发展概况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2019-2024年中国蜜桃行业进出口情况分析</w:t>
      </w:r>
      <w:r>
        <w:rPr>
          <w:rFonts w:hint="eastAsia"/>
        </w:rPr>
        <w:br/>
      </w:r>
      <w:r>
        <w:rPr>
          <w:rFonts w:hint="eastAsia"/>
        </w:rPr>
        <w:t>　　第一节 蜜桃行业进口情况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一、2019-2024年蜜桃进口规模及增长情况</w:t>
      </w:r>
      <w:r>
        <w:rPr>
          <w:rFonts w:hint="eastAsia"/>
        </w:rPr>
        <w:br/>
      </w:r>
      <w:r>
        <w:rPr>
          <w:rFonts w:hint="eastAsia"/>
        </w:rPr>
        <w:t>　　　　二、蜜桃主要进口来源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蜜桃行业出口情况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一、2019-2024年蜜桃出口规模及增长情况</w:t>
      </w:r>
      <w:r>
        <w:rPr>
          <w:rFonts w:hint="eastAsia"/>
        </w:rPr>
        <w:br/>
      </w:r>
      <w:r>
        <w:rPr>
          <w:rFonts w:hint="eastAsia"/>
        </w:rPr>
        <w:t>　　　　二、蜜桃主要出口目的地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2019-2024年中国蜜桃行业总体发展与财务状况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2019-2024年中国蜜桃行业规模情况</w:t>
      </w:r>
      <w:r>
        <w:rPr>
          <w:rFonts w:hint="eastAsia"/>
        </w:rPr>
        <w:br/>
      </w:r>
      <w:r>
        <w:rPr>
          <w:rFonts w:hint="eastAsia"/>
        </w:rPr>
        <w:t>　　　　一、蜜桃行业企业数量规模</w:t>
      </w:r>
      <w:r>
        <w:rPr>
          <w:rFonts w:hint="eastAsia"/>
        </w:rPr>
        <w:br/>
      </w:r>
      <w:r>
        <w:rPr>
          <w:rFonts w:hint="eastAsia"/>
        </w:rPr>
        <w:t>　　　　二、蜜桃行业从业人员规模</w:t>
      </w:r>
      <w:r>
        <w:rPr>
          <w:rFonts w:hint="eastAsia"/>
        </w:rPr>
        <w:br/>
      </w:r>
      <w:r>
        <w:rPr>
          <w:rFonts w:hint="eastAsia"/>
        </w:rPr>
        <w:t>　　　　三、蜜桃行业市场敏感性分析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2019-2024年中国蜜桃行业财务能力分析</w:t>
      </w:r>
      <w:r>
        <w:rPr>
          <w:rFonts w:hint="eastAsia"/>
        </w:rPr>
        <w:br/>
      </w:r>
      <w:r>
        <w:rPr>
          <w:rFonts w:hint="eastAsia"/>
        </w:rPr>
        <w:t>　　　　一、蜜桃行业盈利能力</w:t>
      </w:r>
      <w:r>
        <w:rPr>
          <w:rFonts w:hint="eastAsia"/>
        </w:rPr>
        <w:br/>
      </w:r>
      <w:r>
        <w:rPr>
          <w:rFonts w:hint="eastAsia"/>
        </w:rPr>
        <w:t>　　　　二、蜜桃行业偿债能力</w:t>
      </w:r>
      <w:r>
        <w:rPr>
          <w:rFonts w:hint="eastAsia"/>
        </w:rPr>
        <w:br/>
      </w:r>
      <w:r>
        <w:rPr>
          <w:rFonts w:hint="eastAsia"/>
        </w:rPr>
        <w:t>　　　　三、蜜桃行业营运能力</w:t>
      </w:r>
      <w:r>
        <w:rPr>
          <w:rFonts w:hint="eastAsia"/>
        </w:rPr>
        <w:br/>
      </w:r>
      <w:r>
        <w:rPr>
          <w:rFonts w:hint="eastAsia"/>
        </w:rPr>
        <w:t>　　　　四、蜜桃行业发展能力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蜜桃行业重点企业调研分析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中国蜜桃行业竞争格局分析</w:t>
      </w:r>
      <w:r>
        <w:rPr>
          <w:rFonts w:hint="eastAsia"/>
        </w:rPr>
        <w:br/>
      </w:r>
      <w:r>
        <w:rPr>
          <w:rFonts w:hint="eastAsia"/>
        </w:rPr>
        <w:t>　　第一节 蜜桃行业竞争格局总览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2024-2025年蜜桃行业竞争力分析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2019-2024年蜜桃行业企业并购活动分析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2024-2025年蜜桃行业会展与招投标活动分析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一、蜜桃行业会展活动及其市场影响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2025年中国蜜桃企业发展企业发展策略与建议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蜜桃销售模式与渠道策略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蜜桃品牌与市场推广策略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蜜桃研发投入与技术创新能力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蜜桃合作联盟与资源整合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中国蜜桃行业风险与对策</w:t>
      </w:r>
      <w:r>
        <w:rPr>
          <w:rFonts w:hint="eastAsia"/>
        </w:rPr>
        <w:br/>
      </w:r>
      <w:r>
        <w:rPr>
          <w:rFonts w:hint="eastAsia"/>
        </w:rPr>
        <w:t>　　第一节 蜜桃行业SWOT分析</w:t>
      </w:r>
      <w:r>
        <w:rPr>
          <w:rFonts w:hint="eastAsia"/>
        </w:rPr>
        <w:br/>
      </w:r>
      <w:r>
        <w:rPr>
          <w:rFonts w:hint="eastAsia"/>
        </w:rPr>
        <w:t>　　　　一、蜜桃行业优势</w:t>
      </w:r>
      <w:r>
        <w:rPr>
          <w:rFonts w:hint="eastAsia"/>
        </w:rPr>
        <w:br/>
      </w:r>
      <w:r>
        <w:rPr>
          <w:rFonts w:hint="eastAsia"/>
        </w:rPr>
        <w:t>　　　　二、蜜桃行业劣势</w:t>
      </w:r>
      <w:r>
        <w:rPr>
          <w:rFonts w:hint="eastAsia"/>
        </w:rPr>
        <w:br/>
      </w:r>
      <w:r>
        <w:rPr>
          <w:rFonts w:hint="eastAsia"/>
        </w:rPr>
        <w:t>　　　　三、蜜桃市场机会</w:t>
      </w:r>
      <w:r>
        <w:rPr>
          <w:rFonts w:hint="eastAsia"/>
        </w:rPr>
        <w:br/>
      </w:r>
      <w:r>
        <w:rPr>
          <w:rFonts w:hint="eastAsia"/>
        </w:rPr>
        <w:t>　　　　四、蜜桃市场威胁</w:t>
      </w:r>
      <w:r>
        <w:rPr>
          <w:rFonts w:hint="eastAsia"/>
        </w:rPr>
        <w:br/>
      </w:r>
      <w:r>
        <w:rPr>
          <w:rFonts w:hint="eastAsia"/>
        </w:rPr>
        <w:t>　　第二节 蜜桃行业风险及对策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2025-2031年中国蜜桃行业前景与发展趋势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2024-2025年蜜桃行业发展环境分析</w:t>
      </w:r>
      <w:r>
        <w:rPr>
          <w:rFonts w:hint="eastAsia"/>
        </w:rPr>
        <w:br/>
      </w:r>
      <w:r>
        <w:rPr>
          <w:rFonts w:hint="eastAsia"/>
        </w:rPr>
        <w:t>　　　　一、蜜桃行业主管部门与监管体制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二、蜜桃行业主要法律法规及政策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三、蜜桃行业标准与质量监管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2025-2031年蜜桃行业发展趋势与方向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2025-2031年蜜桃行业发展潜力与机遇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蜜桃行业研究结论与建议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蜜桃行业发展建议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蜜桃行业历程</w:t>
      </w:r>
      <w:r>
        <w:rPr>
          <w:rFonts w:hint="eastAsia"/>
        </w:rPr>
        <w:br/>
      </w:r>
      <w:r>
        <w:rPr>
          <w:rFonts w:hint="eastAsia"/>
        </w:rPr>
        <w:t>　　图表 蜜桃行业生命周期</w:t>
      </w:r>
      <w:r>
        <w:rPr>
          <w:rFonts w:hint="eastAsia"/>
        </w:rPr>
        <w:br/>
      </w:r>
      <w:r>
        <w:rPr>
          <w:rFonts w:hint="eastAsia"/>
        </w:rPr>
        <w:t>　　图表 蜜桃行业产业链分析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2019-2024年蜜桃行业市场容量分析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2019-2024年中国蜜桃行业产量及增长趋势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2019-2024年中国蜜桃市场需求量及增速统计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2024年中国蜜桃行业需求领域分布格局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2019-2024年中国蜜桃行业盈利情况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2019-2024年中国蜜桃行业利润总额统计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2019-2024年中国蜜桃进口金额分析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2019-2024年中国蜜桃出口数量分析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2019-2024年中国蜜桃出口金额分析</w:t>
      </w:r>
      <w:r>
        <w:rPr>
          <w:rFonts w:hint="eastAsia"/>
        </w:rPr>
        <w:br/>
      </w:r>
      <w:r>
        <w:rPr>
          <w:rFonts w:hint="eastAsia"/>
        </w:rPr>
        <w:t>　　图表 2024年中国蜜桃进口国家及地区分析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2024年中国蜜桃出口国家及地区分析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2019-2024年中国蜜桃行业企业平均规模情况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**地区蜜桃市场规模及增长情况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**地区蜜桃行业市场需求情况</w:t>
      </w:r>
      <w:r>
        <w:rPr>
          <w:rFonts w:hint="eastAsia"/>
        </w:rPr>
        <w:br/>
      </w:r>
      <w:r>
        <w:rPr>
          <w:rFonts w:hint="eastAsia"/>
        </w:rPr>
        <w:t>　　图表 **地区蜜桃市场规模及增长情况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**地区蜜桃行业市场需求情况</w:t>
      </w:r>
      <w:r>
        <w:rPr>
          <w:rFonts w:hint="eastAsia"/>
        </w:rPr>
        <w:br/>
      </w:r>
      <w:r>
        <w:rPr>
          <w:rFonts w:hint="eastAsia"/>
        </w:rPr>
        <w:t>　　图表 **地区蜜桃市场规模及增长情况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**地区蜜桃行业市场需求情况</w:t>
      </w:r>
      <w:r>
        <w:rPr>
          <w:rFonts w:hint="eastAsia"/>
        </w:rPr>
        <w:br/>
      </w:r>
      <w:r>
        <w:rPr>
          <w:rFonts w:hint="eastAsia"/>
        </w:rPr>
        <w:t>　　图表 **地区蜜桃市场规模及增长情况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蜜桃重点企业（一）基本信息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蜜桃重点企业（一）经营情况分析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蜜桃重点企业（一）主要经济指标情况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蜜桃重点企业（一）盈利能力情况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蜜桃重点企业（一）偿债能力情况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蜜桃重点企业（一）运营能力情况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蜜桃重点企业（一）成长能力情况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蜜桃重点企业（二）基本信息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蜜桃重点企业（二）经营情况分析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蜜桃重点企业（二）主要经济指标情况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蜜桃重点企业（二）盈利能力情况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蜜桃重点企业（二）偿债能力情况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蜜桃重点企业（二）运营能力情况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蜜桃重点企业（二）成长能力情况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蜜桃重点企业（三）基本信息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蜜桃重点企业（三）经营情况分析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蜜桃重点企业（三）主要经济指标情况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蜜桃重点企业（三）盈利能力情况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蜜桃重点企业（三）偿债能力情况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蜜桃重点企业（三）运营能力情况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蜜桃重点企业（三）成长能力情况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2025-2031年中国蜜桃行业产能预测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2025-2031年中国蜜桃行业产量预测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2025-2031年中国蜜桃市场需求量预测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2025-2031年中国蜜桃行业供需平衡预测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2025-2031年中国蜜桃行业市场容量预测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2025-2031年中国蜜桃行业市场规模预测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2025年中国蜜桃市场前景分析</w:t>
      </w:r>
      <w:r>
        <w:rPr>
          <w:rFonts w:hint="eastAsia"/>
        </w:rPr>
        <w:br/>
      </w:r>
      <w:r>
        <w:rPr>
          <w:rFonts w:hint="eastAsia"/>
        </w:rPr>
        <w:t>　　图表 2025年中国蜜桃发展趋势预测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0ad278d5b4ba0" w:history="1">
        <w:r>
          <w:rPr>
            <w:rStyle w:val="Hyperlink"/>
          </w:rPr>
          <w:t>2025-2031年中国蜜桃行业市场调研与前景分析报告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40ad278d5b4ba0" w:history="1">
        <w:r>
          <w:rPr>
            <w:rStyle w:val="Hyperlink"/>
          </w:rPr>
          <w:t>https://www.20087.com/7/61/MiTaoShiChangQianJing.html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热点：蜜糖直播、蜜桃成语时粤语在线观看免费、小小水蜜桃1、蜜桃成熟时女主角叫什么、ysl水蜜桃86满十八和88区别、蜜桃熟了、蜜桃成熟时女外星人是谁演的、蜜桃最新网名是多少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85a016d314b75" w:history="1">
      <w:r>
        <w:rPr>
          <w:rStyle w:val="Hyperlink"/>
        </w:rPr>
        <w:t>2025-2031年中国蜜桃行业市场调研与前景分析报告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MiTaoShiChangQianJing.html" TargetMode="External" Id="Rf640ad278d5b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MiTaoShiChangQianJing.html" TargetMode="External" Id="R1e285a016d31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2025-06-01T00:24:48Z</dcterms:created>
  <dcterms:modified xsi:type="dcterms:W3CDTF">2025-06-01T01:24:48Z</dcterms:modified>
  <dc:subject>2025-2031年中国蜜桃行业市场调研与前景分析报告</dc:subject>
  <dc:title>2025-2031年中国蜜桃行业市场调研与前景分析报告</dc:title>
  <cp:keywords>2025-2031年中国蜜桃行业市场调研与前景分析报告</cp:keywords>
  <dc:description>2025-2031年中国蜜桃行业市场调研与前景分析报告</dc:description>
</cp:coreProperties>
</file>