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52208e140f45f1" w:history="1">
              <w:r>
                <w:rPr>
                  <w:rStyle w:val="Hyperlink"/>
                </w:rPr>
                <w:t>2025-2031年中国婴幼儿辅食行业市场分析与发展趋势预测报告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52208e140f45f1" w:history="1">
              <w:r>
                <w:rPr>
                  <w:rStyle w:val="Hyperlink"/>
                </w:rPr>
                <w:t>2025-2031年中国婴幼儿辅食行业市场分析与发展趋势预测报告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52208e140f45f1" w:history="1">
                <w:r>
                  <w:rPr>
                    <w:rStyle w:val="Hyperlink"/>
                  </w:rPr>
                  <w:t>https://www.20087.com/8/31/YingYouErFuShiHangYeQuShi.html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辅食市场随着年轻父母对宝宝营养需求的重视而快速增长。近年来，有机、无添加、易消化的辅食产品成为市场主流，反映了家长对婴幼儿食品安全和营养均衡的高标准。同时，针对不同月龄和发育阶段的辅食配方，满足了宝宝成长的个性化需求。然而，辅食市场也面临着产品同质化、价格敏感度和品牌忠诚度的挑战。</w:t>
      </w:r>
      <w:r>
        <w:rPr>
          <w:rFonts w:hint="eastAsia"/>
        </w:rPr>
        <w:br/>
      </w:r>
      <w:r>
        <w:rPr>
          <w:rFonts w:hint="eastAsia"/>
        </w:rPr>
        <w:t>　　未来，婴幼儿辅食行业将更加注重科学营养和功能性。一方面，通过与儿科营养专家合作，开发富含特定营养素、适合不同成长阶段的辅食，如铁、DHA和益生菌等。另一方面，辅食将更加注重感官体验，如质地、味道和颜色，以激发宝宝的食欲和兴趣。此外，辅食品牌将加强与消费者的情感连接，通过育儿知识分享和亲子活动，建立品牌信任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52208e140f45f1" w:history="1">
        <w:r>
          <w:rPr>
            <w:rStyle w:val="Hyperlink"/>
          </w:rPr>
          <w:t>2025-2031年中国婴幼儿辅食行业市场分析与发展趋势预测报告</w:t>
        </w:r>
      </w:hyperlink>
      <w:r>
        <w:rPr>
          <w:rFonts w:hint="eastAsia"/>
        </w:rPr>
        <w:t>》基于国家统计局及相关协会的详实数据，结合长期监测的一手资料，全面分析了婴幼儿辅食行业的市场规模、需求变化、产业链动态及区域发展格局。报告重点解读了婴幼儿辅食行业竞争态势与重点企业的市场表现，并通过科学研判行业趋势与前景，揭示了婴幼儿辅食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婴幼儿辅食产品概述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2024-2025年婴幼儿辅食市场特点分析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婴幼儿辅食行业发展周期特征分析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2024-2025年中国婴幼儿辅食行业发展环境分析</w:t>
      </w:r>
      <w:r>
        <w:rPr>
          <w:rFonts w:hint="eastAsia"/>
        </w:rPr>
        <w:br/>
      </w:r>
      <w:r>
        <w:rPr>
          <w:rFonts w:hint="eastAsia"/>
        </w:rPr>
        <w:t>　　第一节 婴幼儿辅食行业经济环境分析</w:t>
      </w:r>
      <w:r>
        <w:rPr>
          <w:rFonts w:hint="eastAsia"/>
        </w:rPr>
        <w:br/>
      </w:r>
      <w:r>
        <w:rPr>
          <w:rFonts w:hint="eastAsia"/>
        </w:rPr>
        <w:t>　　第二节 婴幼儿辅食行业政策环境分析</w:t>
      </w:r>
      <w:r>
        <w:rPr>
          <w:rFonts w:hint="eastAsia"/>
        </w:rPr>
        <w:br/>
      </w:r>
      <w:r>
        <w:rPr>
          <w:rFonts w:hint="eastAsia"/>
        </w:rPr>
        <w:t>　　　　一、婴幼儿辅食行业政策影响分析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二、相关婴幼儿辅食行业标准分析</w:t>
      </w:r>
      <w:r>
        <w:rPr>
          <w:rFonts w:hint="eastAsia"/>
        </w:rPr>
        <w:br/>
      </w:r>
      <w:r>
        <w:rPr>
          <w:rFonts w:hint="eastAsia"/>
        </w:rPr>
        <w:t>　　第三节 婴幼儿辅食行业社会环境分析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2024-2025年婴幼儿辅食行业技术发展现状及趋势分析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婴幼儿辅食行业技术发展现状分析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国内外婴幼儿辅食行业技术差异与原因</w:t>
      </w:r>
      <w:r>
        <w:rPr>
          <w:rFonts w:hint="eastAsia"/>
        </w:rPr>
        <w:br/>
      </w:r>
      <w:r>
        <w:rPr>
          <w:rFonts w:hint="eastAsia"/>
        </w:rPr>
        <w:t>　　第三节 婴幼儿辅食行业技术发展方向、趋势预测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提升婴幼儿辅食行业技术能力策略建议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2024-2025年全球婴幼儿辅食行业市场发展调研分析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全球婴幼儿辅食行业市场运行环境</w:t>
      </w:r>
      <w:r>
        <w:rPr>
          <w:rFonts w:hint="eastAsia"/>
        </w:rPr>
        <w:br/>
      </w:r>
      <w:r>
        <w:rPr>
          <w:rFonts w:hint="eastAsia"/>
        </w:rPr>
        <w:t>　　第二节 全球婴幼儿辅食行业市场发展情况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一、全球婴幼儿辅食行业市场供给分析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二、全球婴幼儿辅食行业市场需求分析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三、全球婴幼儿辅食行业主要国家地区发展情况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2025-2031年全球婴幼儿辅食行业市场规模趋势预测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中国婴幼儿辅食行业市场供需现状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2024-2025年中国婴幼儿辅食市场现状</w:t>
      </w:r>
      <w:r>
        <w:rPr>
          <w:rFonts w:hint="eastAsia"/>
        </w:rPr>
        <w:br/>
      </w:r>
      <w:r>
        <w:rPr>
          <w:rFonts w:hint="eastAsia"/>
        </w:rPr>
        <w:t>　　第二节 中国婴幼儿辅食行业产量情况分析及预测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一、婴幼儿辅食总体产能规模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二、2019-2024年中国婴幼儿辅食产量统计</w:t>
      </w:r>
      <w:r>
        <w:rPr>
          <w:rFonts w:hint="eastAsia"/>
        </w:rPr>
        <w:br/>
      </w:r>
      <w:r>
        <w:rPr>
          <w:rFonts w:hint="eastAsia"/>
        </w:rPr>
        <w:t>　　　　三、婴幼儿辅食行业区域产量分布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四、2025-2031年中国婴幼儿辅食产量预测</w:t>
      </w:r>
      <w:r>
        <w:rPr>
          <w:rFonts w:hint="eastAsia"/>
        </w:rPr>
        <w:br/>
      </w:r>
      <w:r>
        <w:rPr>
          <w:rFonts w:hint="eastAsia"/>
        </w:rPr>
        <w:t>　　第三节 中国婴幼儿辅食市场需求分析及预测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一、2019-2024年中国婴幼儿辅食市场需求统计</w:t>
      </w:r>
      <w:r>
        <w:rPr>
          <w:rFonts w:hint="eastAsia"/>
        </w:rPr>
        <w:br/>
      </w:r>
      <w:r>
        <w:rPr>
          <w:rFonts w:hint="eastAsia"/>
        </w:rPr>
        <w:t>　　　　二、中国婴幼儿辅食市场需求特点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三、2025-2031年中国婴幼儿辅食市场需求量预测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婴幼儿辅食细分市场深度分析</w:t>
      </w:r>
      <w:r>
        <w:rPr>
          <w:rFonts w:hint="eastAsia"/>
        </w:rPr>
        <w:br/>
      </w:r>
      <w:r>
        <w:rPr>
          <w:rFonts w:hint="eastAsia"/>
        </w:rPr>
        <w:t>　　第一节 婴幼儿辅食细分市场（一）发展研究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婴幼儿辅食细分市场（二）发展研究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2024-2025年中国婴幼儿辅食行业现状调研分析</w:t>
      </w:r>
      <w:r>
        <w:rPr>
          <w:rFonts w:hint="eastAsia"/>
        </w:rPr>
        <w:br/>
      </w:r>
      <w:r>
        <w:rPr>
          <w:rFonts w:hint="eastAsia"/>
        </w:rPr>
        <w:t>　　第一节 中国婴幼儿辅食行业发展现状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一、2024-2025年婴幼儿辅食行业品牌发展现状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二、2024-2025年婴幼儿辅食行业需求市场现状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三、2024-2025年婴幼儿辅食市场需求层次分析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四、2024-2025年中国婴幼儿辅食市场走向分析</w:t>
      </w:r>
      <w:r>
        <w:rPr>
          <w:rFonts w:hint="eastAsia"/>
        </w:rPr>
        <w:br/>
      </w:r>
      <w:r>
        <w:rPr>
          <w:rFonts w:hint="eastAsia"/>
        </w:rPr>
        <w:t>　　第二节 中国婴幼儿辅食行业存在的问题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一、2024-2025年婴幼儿辅食产品市场存在的主要问题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二、2024-2025年国内婴幼儿辅食产品市场的三大瓶颈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三、2024-2025年婴幼儿辅食产品市场遭遇的规模难题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对中国婴幼儿辅食市场的分析及思考</w:t>
      </w:r>
      <w:r>
        <w:rPr>
          <w:rFonts w:hint="eastAsia"/>
        </w:rPr>
        <w:br/>
      </w:r>
      <w:r>
        <w:rPr>
          <w:rFonts w:hint="eastAsia"/>
        </w:rPr>
        <w:t>　　　　一、婴幼儿辅食市场特点</w:t>
      </w:r>
      <w:r>
        <w:rPr>
          <w:rFonts w:hint="eastAsia"/>
        </w:rPr>
        <w:br/>
      </w:r>
      <w:r>
        <w:rPr>
          <w:rFonts w:hint="eastAsia"/>
        </w:rPr>
        <w:t>　　　　二、婴幼儿辅食市场分析</w:t>
      </w:r>
      <w:r>
        <w:rPr>
          <w:rFonts w:hint="eastAsia"/>
        </w:rPr>
        <w:br/>
      </w:r>
      <w:r>
        <w:rPr>
          <w:rFonts w:hint="eastAsia"/>
        </w:rPr>
        <w:t>　　　　三、婴幼儿辅食市场变化的方向</w:t>
      </w:r>
      <w:r>
        <w:rPr>
          <w:rFonts w:hint="eastAsia"/>
        </w:rPr>
        <w:br/>
      </w:r>
      <w:r>
        <w:rPr>
          <w:rFonts w:hint="eastAsia"/>
        </w:rPr>
        <w:t>　　　　四、中国婴幼儿辅食行业发展的新思路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五、对中国婴幼儿辅食行业发展的思考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2019-2024年中国婴幼儿辅食行业区域市场分析</w:t>
      </w:r>
      <w:r>
        <w:rPr>
          <w:rFonts w:hint="eastAsia"/>
        </w:rPr>
        <w:br/>
      </w:r>
      <w:r>
        <w:rPr>
          <w:rFonts w:hint="eastAsia"/>
        </w:rPr>
        <w:t>　　第一节 中国婴幼儿辅食行业区域市场结构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重点地区婴幼儿辅食行业调研分析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一、重点地区（一）婴幼儿辅食市场分析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二、重点地区（二）婴幼儿辅食市场分析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三、重点地区（三）婴幼儿辅食市场分析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四、重点地区（四）婴幼儿辅食市场分析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五、重点地区（五）婴幼儿辅食市场分析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2019-2024年中国婴幼儿辅食产品市场进出口数据分析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2019-2024年中国婴幼儿辅食产品出口统计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2019-2024年中国婴幼儿辅食产品进口统计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2019-2024年中国婴幼儿辅食产品进出口价格对比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中国婴幼儿辅食主要进口来源地及出口目的地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2019-2024年中国婴幼儿辅食行业竞争态势分析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2025年婴幼儿辅食行业集中度分析</w:t>
      </w:r>
      <w:r>
        <w:rPr>
          <w:rFonts w:hint="eastAsia"/>
        </w:rPr>
        <w:br/>
      </w:r>
      <w:r>
        <w:rPr>
          <w:rFonts w:hint="eastAsia"/>
        </w:rPr>
        <w:t>　　　　一、婴幼儿辅食市场集中度分析</w:t>
      </w:r>
      <w:r>
        <w:rPr>
          <w:rFonts w:hint="eastAsia"/>
        </w:rPr>
        <w:br/>
      </w:r>
      <w:r>
        <w:rPr>
          <w:rFonts w:hint="eastAsia"/>
        </w:rPr>
        <w:t>　　　　二、婴幼儿辅食企业分布区域集中度分析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三、婴幼儿辅食区域消费集中度分析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2019-2024年婴幼儿辅食主要企业竞争力分析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2024-2025年婴幼儿辅食行业竞争格局分析</w:t>
      </w:r>
      <w:r>
        <w:rPr>
          <w:rFonts w:hint="eastAsia"/>
        </w:rPr>
        <w:br/>
      </w:r>
      <w:r>
        <w:rPr>
          <w:rFonts w:hint="eastAsia"/>
        </w:rPr>
        <w:t>　　　　一、婴幼儿辅食行业竞争分析</w:t>
      </w:r>
      <w:r>
        <w:rPr>
          <w:rFonts w:hint="eastAsia"/>
        </w:rPr>
        <w:br/>
      </w:r>
      <w:r>
        <w:rPr>
          <w:rFonts w:hint="eastAsia"/>
        </w:rPr>
        <w:t>　　　　二、中外婴幼儿辅食产品竞争分析</w:t>
      </w:r>
      <w:r>
        <w:rPr>
          <w:rFonts w:hint="eastAsia"/>
        </w:rPr>
        <w:br/>
      </w:r>
      <w:r>
        <w:rPr>
          <w:rFonts w:hint="eastAsia"/>
        </w:rPr>
        <w:t>　　　　三、国内婴幼儿辅食行业重点企业发展动向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婴幼儿辅食行业上下游产业链发展情况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婴幼儿辅食上游产业发展分析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婴幼儿辅食下游产业发展分析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婴幼儿辅食行业重点企业竞争力分析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三、企业婴幼儿辅食经营状况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三、企业婴幼儿辅食经营状况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三、企业婴幼儿辅食经营状况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三、企业婴幼儿辅食经营状况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三、企业婴幼儿辅食经营状况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三、企业婴幼儿辅食经营状况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2025年婴幼儿辅食企业管理策略建议</w:t>
      </w:r>
      <w:r>
        <w:rPr>
          <w:rFonts w:hint="eastAsia"/>
        </w:rPr>
        <w:br/>
      </w:r>
      <w:r>
        <w:rPr>
          <w:rFonts w:hint="eastAsia"/>
        </w:rPr>
        <w:t>　　第一节 提高婴幼儿辅食企业竞争力的策略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一、提高中国婴幼儿辅食企业核心竞争力的对策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二、婴幼儿辅食企业提升竞争力的主要方向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三、影响婴幼儿辅食企业核心竞争力的因素及提升途径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四、提高婴幼儿辅食企业竞争力的策略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对中国婴幼儿辅食品牌的战略思考</w:t>
      </w:r>
      <w:r>
        <w:rPr>
          <w:rFonts w:hint="eastAsia"/>
        </w:rPr>
        <w:br/>
      </w:r>
      <w:r>
        <w:rPr>
          <w:rFonts w:hint="eastAsia"/>
        </w:rPr>
        <w:t>　　　　一、婴幼儿辅食实施品牌战略的意义</w:t>
      </w:r>
      <w:r>
        <w:rPr>
          <w:rFonts w:hint="eastAsia"/>
        </w:rPr>
        <w:br/>
      </w:r>
      <w:r>
        <w:rPr>
          <w:rFonts w:hint="eastAsia"/>
        </w:rPr>
        <w:t>　　　　二、婴幼儿辅食企业品牌的现状分析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三、中国婴幼儿辅食企业的品牌战略</w:t>
      </w:r>
      <w:r>
        <w:rPr>
          <w:rFonts w:hint="eastAsia"/>
        </w:rPr>
        <w:br/>
      </w:r>
      <w:r>
        <w:rPr>
          <w:rFonts w:hint="eastAsia"/>
        </w:rPr>
        <w:t>　　　　四、婴幼儿辅食品牌战略管理的策略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婴幼儿辅食行业发展趋势及投资风险预警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2025年婴幼儿辅食市场前景分析</w:t>
      </w:r>
      <w:r>
        <w:rPr>
          <w:rFonts w:hint="eastAsia"/>
        </w:rPr>
        <w:br/>
      </w:r>
      <w:r>
        <w:rPr>
          <w:rFonts w:hint="eastAsia"/>
        </w:rPr>
        <w:t>　　第二节 2025年婴幼儿辅食行业发展趋势预测</w:t>
      </w:r>
      <w:r>
        <w:rPr>
          <w:rFonts w:hint="eastAsia"/>
        </w:rPr>
        <w:br/>
      </w:r>
      <w:r>
        <w:rPr>
          <w:rFonts w:hint="eastAsia"/>
        </w:rPr>
        <w:t>　　第三节 影响婴幼儿辅食行业发展的主要因素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一、2025年影响婴幼儿辅食行业运行的有利因素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二、2025年影响婴幼儿辅食行业运行的稳定因素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三、2025年影响婴幼儿辅食行业运行的不利因素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四、2025年中国婴幼儿辅食行业发展面临的挑战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五、2025年中国婴幼儿辅食行业发展面临的机遇</w:t>
      </w:r>
      <w:r>
        <w:rPr>
          <w:rFonts w:hint="eastAsia"/>
        </w:rPr>
        <w:br/>
      </w:r>
      <w:r>
        <w:rPr>
          <w:rFonts w:hint="eastAsia"/>
        </w:rPr>
        <w:t>　　第四节 婴幼儿辅食行业投资风险预警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一、2025年婴幼儿辅食行业市场风险及控制策略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二、2025年婴幼儿辅食行业政策风险及控制策略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三、2025年婴幼儿辅食行业经营风险及控制策略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四、2025年婴幼儿辅食同业竞争风险及控制策略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五、2025年婴幼儿辅食行业其他风险及控制策略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婴幼儿辅食市场研究结论</w:t>
      </w:r>
      <w:r>
        <w:rPr>
          <w:rFonts w:hint="eastAsia"/>
        </w:rPr>
        <w:br/>
      </w:r>
      <w:r>
        <w:rPr>
          <w:rFonts w:hint="eastAsia"/>
        </w:rPr>
        <w:t>　　第二节 婴幼儿辅食子行业研究结论</w:t>
      </w:r>
      <w:r>
        <w:rPr>
          <w:rFonts w:hint="eastAsia"/>
        </w:rPr>
        <w:br/>
      </w:r>
      <w:r>
        <w:rPr>
          <w:rFonts w:hint="eastAsia"/>
        </w:rPr>
        <w:t>　　第三节 (中-智-林)婴幼儿辅食市场发展建议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婴幼儿辅食行业类别</w:t>
      </w:r>
      <w:r>
        <w:rPr>
          <w:rFonts w:hint="eastAsia"/>
        </w:rPr>
        <w:br/>
      </w:r>
      <w:r>
        <w:rPr>
          <w:rFonts w:hint="eastAsia"/>
        </w:rPr>
        <w:t>　　图表 婴幼儿辅食行业产业链调研</w:t>
      </w:r>
      <w:r>
        <w:rPr>
          <w:rFonts w:hint="eastAsia"/>
        </w:rPr>
        <w:br/>
      </w:r>
      <w:r>
        <w:rPr>
          <w:rFonts w:hint="eastAsia"/>
        </w:rPr>
        <w:t>　　图表 婴幼儿辅食行业现状</w:t>
      </w:r>
      <w:r>
        <w:rPr>
          <w:rFonts w:hint="eastAsia"/>
        </w:rPr>
        <w:br/>
      </w:r>
      <w:r>
        <w:rPr>
          <w:rFonts w:hint="eastAsia"/>
        </w:rPr>
        <w:t>　　图表 婴幼儿辅食行业标准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2019-2024年中国婴幼儿辅食市场规模</w:t>
      </w:r>
      <w:r>
        <w:rPr>
          <w:rFonts w:hint="eastAsia"/>
        </w:rPr>
        <w:br/>
      </w:r>
      <w:r>
        <w:rPr>
          <w:rFonts w:hint="eastAsia"/>
        </w:rPr>
        <w:t>　　图表 2025年中国婴幼儿辅食行业产能</w:t>
      </w:r>
      <w:r>
        <w:rPr>
          <w:rFonts w:hint="eastAsia"/>
        </w:rPr>
        <w:br/>
      </w:r>
      <w:r>
        <w:rPr>
          <w:rFonts w:hint="eastAsia"/>
        </w:rPr>
        <w:t>　　图表 2019-2024年中国婴幼儿辅食产量</w:t>
      </w:r>
      <w:r>
        <w:rPr>
          <w:rFonts w:hint="eastAsia"/>
        </w:rPr>
        <w:br/>
      </w:r>
      <w:r>
        <w:rPr>
          <w:rFonts w:hint="eastAsia"/>
        </w:rPr>
        <w:t>　　图表 婴幼儿辅食行业动态</w:t>
      </w:r>
      <w:r>
        <w:rPr>
          <w:rFonts w:hint="eastAsia"/>
        </w:rPr>
        <w:br/>
      </w:r>
      <w:r>
        <w:rPr>
          <w:rFonts w:hint="eastAsia"/>
        </w:rPr>
        <w:t>　　图表 2019-2024年中国婴幼儿辅食市场需求量</w:t>
      </w:r>
      <w:r>
        <w:rPr>
          <w:rFonts w:hint="eastAsia"/>
        </w:rPr>
        <w:br/>
      </w:r>
      <w:r>
        <w:rPr>
          <w:rFonts w:hint="eastAsia"/>
        </w:rPr>
        <w:t>　　图表 2025年中国婴幼儿辅食行业需求区域调研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2019-2024年中国婴幼儿辅食行情</w:t>
      </w:r>
      <w:r>
        <w:rPr>
          <w:rFonts w:hint="eastAsia"/>
        </w:rPr>
        <w:br/>
      </w:r>
      <w:r>
        <w:rPr>
          <w:rFonts w:hint="eastAsia"/>
        </w:rPr>
        <w:t>　　图表 2019-2024年中国婴幼儿辅食价格走势图</w:t>
      </w:r>
      <w:r>
        <w:rPr>
          <w:rFonts w:hint="eastAsia"/>
        </w:rPr>
        <w:br/>
      </w:r>
      <w:r>
        <w:rPr>
          <w:rFonts w:hint="eastAsia"/>
        </w:rPr>
        <w:t>　　图表 2019-2024年中国婴幼儿辅食行业销售收入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2019-2024年中国婴幼儿辅食行业盈利情况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2019-2024年中国婴幼儿辅食行业利润总额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2019-2024年中国婴幼儿辅食进口数据</w:t>
      </w:r>
      <w:r>
        <w:rPr>
          <w:rFonts w:hint="eastAsia"/>
        </w:rPr>
        <w:br/>
      </w:r>
      <w:r>
        <w:rPr>
          <w:rFonts w:hint="eastAsia"/>
        </w:rPr>
        <w:t>　　图表 2019-2024年中国婴幼儿辅食出口数据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2019-2024年中国婴幼儿辅食行业企业数量统计</w:t>
      </w:r>
      <w:r>
        <w:rPr>
          <w:rFonts w:hint="eastAsia"/>
        </w:rPr>
        <w:br/>
      </w:r>
      <w:r>
        <w:rPr>
          <w:rFonts w:hint="eastAsia"/>
        </w:rPr>
        <w:t>　　图表 **地区婴幼儿辅食市场规模</w:t>
      </w:r>
      <w:r>
        <w:rPr>
          <w:rFonts w:hint="eastAsia"/>
        </w:rPr>
        <w:br/>
      </w:r>
      <w:r>
        <w:rPr>
          <w:rFonts w:hint="eastAsia"/>
        </w:rPr>
        <w:t>　　图表 **地区婴幼儿辅食行业市场需求</w:t>
      </w:r>
      <w:r>
        <w:rPr>
          <w:rFonts w:hint="eastAsia"/>
        </w:rPr>
        <w:br/>
      </w:r>
      <w:r>
        <w:rPr>
          <w:rFonts w:hint="eastAsia"/>
        </w:rPr>
        <w:t>　　图表 **地区婴幼儿辅食市场调研</w:t>
      </w:r>
      <w:r>
        <w:rPr>
          <w:rFonts w:hint="eastAsia"/>
        </w:rPr>
        <w:br/>
      </w:r>
      <w:r>
        <w:rPr>
          <w:rFonts w:hint="eastAsia"/>
        </w:rPr>
        <w:t>　　图表 **地区婴幼儿辅食行业市场需求分析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**地区婴幼儿辅食市场规模</w:t>
      </w:r>
      <w:r>
        <w:rPr>
          <w:rFonts w:hint="eastAsia"/>
        </w:rPr>
        <w:br/>
      </w:r>
      <w:r>
        <w:rPr>
          <w:rFonts w:hint="eastAsia"/>
        </w:rPr>
        <w:t>　　图表 **地区婴幼儿辅食行业市场需求</w:t>
      </w:r>
      <w:r>
        <w:rPr>
          <w:rFonts w:hint="eastAsia"/>
        </w:rPr>
        <w:br/>
      </w:r>
      <w:r>
        <w:rPr>
          <w:rFonts w:hint="eastAsia"/>
        </w:rPr>
        <w:t>　　图表 **地区婴幼儿辅食市场调研</w:t>
      </w:r>
      <w:r>
        <w:rPr>
          <w:rFonts w:hint="eastAsia"/>
        </w:rPr>
        <w:br/>
      </w:r>
      <w:r>
        <w:rPr>
          <w:rFonts w:hint="eastAsia"/>
        </w:rPr>
        <w:t>　　图表 **地区婴幼儿辅食行业市场需求分析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婴幼儿辅食行业竞争对手分析</w:t>
      </w:r>
      <w:r>
        <w:rPr>
          <w:rFonts w:hint="eastAsia"/>
        </w:rPr>
        <w:br/>
      </w:r>
      <w:r>
        <w:rPr>
          <w:rFonts w:hint="eastAsia"/>
        </w:rPr>
        <w:t>　　图表 婴幼儿辅食重点企业（一）基本信息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婴幼儿辅食重点企业（一）经营情况分析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婴幼儿辅食重点企业（一）主要经济指标情况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婴幼儿辅食重点企业（一）盈利能力情况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婴幼儿辅食重点企业（一）偿债能力情况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婴幼儿辅食重点企业（一）运营能力情况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婴幼儿辅食重点企业（一）成长能力情况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婴幼儿辅食重点企业（二）基本信息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婴幼儿辅食重点企业（二）经营情况分析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婴幼儿辅食重点企业（二）主要经济指标情况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婴幼儿辅食重点企业（二）盈利能力情况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婴幼儿辅食重点企业（二）偿债能力情况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婴幼儿辅食重点企业（二）运营能力情况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婴幼儿辅食重点企业（二）成长能力情况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婴幼儿辅食重点企业（三）基本信息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婴幼儿辅食重点企业（三）经营情况分析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婴幼儿辅食重点企业（三）主要经济指标情况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婴幼儿辅食重点企业（三）盈利能力情况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婴幼儿辅食重点企业（三）偿债能力情况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婴幼儿辅食重点企业（三）运营能力情况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婴幼儿辅食重点企业（三）成长能力情况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2025-2031年中国婴幼儿辅食行业产能预测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2025-2031年中国婴幼儿辅食行业产量预测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2025-2031年中国婴幼儿辅食市场需求预测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2025-2031年中国婴幼儿辅食市场规模预测</w:t>
      </w:r>
      <w:r>
        <w:rPr>
          <w:rFonts w:hint="eastAsia"/>
        </w:rPr>
        <w:br/>
      </w:r>
      <w:r>
        <w:rPr>
          <w:rFonts w:hint="eastAsia"/>
        </w:rPr>
        <w:t>　　图表 婴幼儿辅食行业准入条件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2025-2031年中国婴幼儿辅食行业信息化</w:t>
      </w:r>
      <w:r>
        <w:rPr>
          <w:rFonts w:hint="eastAsia"/>
        </w:rPr>
        <w:br/>
      </w:r>
      <w:r>
        <w:rPr>
          <w:rFonts w:hint="eastAsia"/>
        </w:rPr>
        <w:t>　　图表 2025年中国婴幼儿辅食市场前景分析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2025-2031年中国婴幼儿辅食行业风险分析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2025-2031年中国婴幼儿辅食行业发展趋势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52208e140f45f1" w:history="1">
        <w:r>
          <w:rPr>
            <w:rStyle w:val="Hyperlink"/>
          </w:rPr>
          <w:t>2025-2031年中国婴幼儿辅食行业市场分析与发展趋势预测报告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52208e140f45f1" w:history="1">
        <w:r>
          <w:rPr>
            <w:rStyle w:val="Hyperlink"/>
          </w:rPr>
          <w:t>https://www.20087.com/8/31/YingYouErFuShiHangYeQuShi.html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食谱6-12个月、婴幼儿辅食品牌排行榜10强、1岁一2岁宝宝食谱大全、婴幼儿辅食食谱大全及做法、婴幼儿辅食品牌排行榜10强、婴幼儿辅食喂养指南、6个月辅食添加顺序表图片、婴幼儿辅食添加营养指南、给宝宝添加什么辅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2de14d92984e48" w:history="1">
      <w:r>
        <w:rPr>
          <w:rStyle w:val="Hyperlink"/>
        </w:rPr>
        <w:t>2025-2031年中国婴幼儿辅食行业市场分析与发展趋势预测报告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YingYouErFuShiHangYeQuShi.html" TargetMode="External" Id="R7752208e140f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YingYouErFuShiHangYeQuShi.html" TargetMode="External" Id="R592de14d92984e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2024-10-13T05:02:00Z</dcterms:created>
  <dcterms:modified xsi:type="dcterms:W3CDTF">2024-10-13T06:02:00Z</dcterms:modified>
  <dc:subject>2025-2031年中国婴幼儿辅食行业市场分析与发展趋势预测报告</dc:subject>
  <dc:title>2025-2031年中国婴幼儿辅食行业市场分析与发展趋势预测报告</dc:title>
  <cp:keywords>2025-2031年中国婴幼儿辅食行业市场分析与发展趋势预测报告</cp:keywords>
  <dc:description>2025-2031年中国婴幼儿辅食行业市场分析与发展趋势预测报告</dc:description>
</cp:coreProperties>
</file>