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9a9fe5eabc4a8a" w:history="1">
              <w:r>
                <w:rPr>
                  <w:rStyle w:val="Hyperlink"/>
                </w:rPr>
                <w:t>2025-2031年干煸牛肉丝市场现状调研与发展趋势分析报告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9a9fe5eabc4a8a" w:history="1">
              <w:r>
                <w:rPr>
                  <w:rStyle w:val="Hyperlink"/>
                </w:rPr>
                <w:t>2025-2031年干煸牛肉丝市场现状调研与发展趋势分析报告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9a9fe5eabc4a8a" w:history="1">
                <w:r>
                  <w:rPr>
                    <w:rStyle w:val="Hyperlink"/>
                  </w:rPr>
                  <w:t>https://www.20087.com/9/31/GanBianNiuRouSiShiChangQianJing.html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煸牛肉丝是一种传统中式菜肴，在餐饮市场中拥有广泛的受众基础。近年来，随着消费者对健康饮食的关注度提高，干煸牛肉丝也在不断创新中寻求突破。一方面，许多餐厅开始尝试使用更加健康的烹饪方式来制作干煸牛肉丝，比如减少油炸步骤，采用更加健康的调味料。另一方面，为了满足不同口味偏好的消费者，干煸牛肉丝的口味也在不断丰富，除了传统的麻辣味，还有椒盐、酸辣等多种变化。</w:t>
      </w:r>
      <w:r>
        <w:rPr>
          <w:rFonts w:hint="eastAsia"/>
        </w:rPr>
        <w:br/>
      </w:r>
      <w:r>
        <w:rPr>
          <w:rFonts w:hint="eastAsia"/>
        </w:rPr>
        <w:t>　　未来，干煸牛肉丝的发展将主要受到以下几个方面的影响：一是随着健康饮食观念的普及，更加注重营养搭配和口味多样化的干煸牛肉丝将会受到欢迎；二是随着快餐文化的兴起，快捷方便的干煸牛肉丝预制菜品将得到更多消费者的青睐；三是随着互联网餐饮服务的发展，线上外卖平台上的干煸牛肉丝订单量有望进一步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9a9fe5eabc4a8a" w:history="1">
        <w:r>
          <w:rPr>
            <w:rStyle w:val="Hyperlink"/>
          </w:rPr>
          <w:t>2025-2031年干煸牛肉丝市场现状调研与发展趋势分析报告</w:t>
        </w:r>
      </w:hyperlink>
      <w:r>
        <w:rPr>
          <w:rFonts w:hint="eastAsia"/>
        </w:rPr>
        <w:t>》系统分析了我国干煸牛肉丝行业的市场规模、市场需求及价格动态，深入探讨了干煸牛肉丝产业链结构与发展特点。报告对干煸牛肉丝细分市场进行了详细剖析，基于科学数据预测了市场前景及未来发展趋势，同时聚焦干煸牛肉丝重点企业，评估了品牌影响力、市场竞争力及行业集中度变化。通过专业分析与客观洞察，报告为投资者、产业链相关企业及政府决策部门提供了重要参考，是把握干煸牛肉丝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干煸牛肉丝行业发展概述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三、干煸牛肉丝产业链结构分析</w:t>
      </w:r>
      <w:r>
        <w:rPr>
          <w:rFonts w:hint="eastAsia"/>
        </w:rPr>
        <w:br/>
      </w:r>
      <w:r>
        <w:rPr>
          <w:rFonts w:hint="eastAsia"/>
        </w:rPr>
        <w:t>　　第二节 干煸牛肉丝行业发展成熟度</w:t>
      </w:r>
      <w:r>
        <w:rPr>
          <w:rFonts w:hint="eastAsia"/>
        </w:rPr>
        <w:br/>
      </w:r>
      <w:r>
        <w:rPr>
          <w:rFonts w:hint="eastAsia"/>
        </w:rPr>
        <w:t>　　　　一、干煸牛肉丝行业发展周期分析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干煸牛肉丝市场特征分析</w:t>
      </w:r>
      <w:r>
        <w:rPr>
          <w:rFonts w:hint="eastAsia"/>
        </w:rPr>
        <w:br/>
      </w:r>
      <w:r>
        <w:rPr>
          <w:rFonts w:hint="eastAsia"/>
        </w:rPr>
        <w:t>　　　　一、干煸牛肉丝市场规模</w:t>
      </w:r>
      <w:r>
        <w:rPr>
          <w:rFonts w:hint="eastAsia"/>
        </w:rPr>
        <w:br/>
      </w:r>
      <w:r>
        <w:rPr>
          <w:rFonts w:hint="eastAsia"/>
        </w:rPr>
        <w:t>　　　　二、干煸牛肉丝产业关联度</w:t>
      </w:r>
      <w:r>
        <w:rPr>
          <w:rFonts w:hint="eastAsia"/>
        </w:rPr>
        <w:br/>
      </w:r>
      <w:r>
        <w:rPr>
          <w:rFonts w:hint="eastAsia"/>
        </w:rPr>
        <w:t>　　　　三、影响干煸牛肉丝需求的关键因素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五、干煸牛肉丝主要竞争因素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2024-2025年干煸牛肉丝经济环境及产业发展环境分析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新冠疫情对干煸牛肉丝行业的影响</w:t>
      </w:r>
      <w:r>
        <w:rPr>
          <w:rFonts w:hint="eastAsia"/>
        </w:rPr>
        <w:br/>
      </w:r>
      <w:r>
        <w:rPr>
          <w:rFonts w:hint="eastAsia"/>
        </w:rPr>
        <w:t>　　第四节 干煸牛肉丝行业发展环境分析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2024-2025年干煸牛肉丝行业技术发展现状及趋势分析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干煸牛肉丝行业技术发展现状分析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国内外干煸牛肉丝行业技术差异与原因</w:t>
      </w:r>
      <w:r>
        <w:rPr>
          <w:rFonts w:hint="eastAsia"/>
        </w:rPr>
        <w:br/>
      </w:r>
      <w:r>
        <w:rPr>
          <w:rFonts w:hint="eastAsia"/>
        </w:rPr>
        <w:t>　　第三节 干煸牛肉丝行业技术发展方向、趋势预测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提升干煸牛肉丝行业技术能力策略建议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干煸牛肉丝行业供求状况分析</w:t>
      </w:r>
      <w:r>
        <w:rPr>
          <w:rFonts w:hint="eastAsia"/>
        </w:rPr>
        <w:br/>
      </w:r>
      <w:r>
        <w:rPr>
          <w:rFonts w:hint="eastAsia"/>
        </w:rPr>
        <w:t>　　第一节 干煸牛肉丝整体生产能力</w:t>
      </w:r>
      <w:r>
        <w:rPr>
          <w:rFonts w:hint="eastAsia"/>
        </w:rPr>
        <w:br/>
      </w:r>
      <w:r>
        <w:rPr>
          <w:rFonts w:hint="eastAsia"/>
        </w:rPr>
        <w:t>　　第二节 干煸牛肉丝产值分布特征及变化</w:t>
      </w:r>
      <w:r>
        <w:rPr>
          <w:rFonts w:hint="eastAsia"/>
        </w:rPr>
        <w:br/>
      </w:r>
      <w:r>
        <w:rPr>
          <w:rFonts w:hint="eastAsia"/>
        </w:rPr>
        <w:t>　　第三节 干煸牛肉丝产品供给分析</w:t>
      </w:r>
      <w:r>
        <w:rPr>
          <w:rFonts w:hint="eastAsia"/>
        </w:rPr>
        <w:br/>
      </w:r>
      <w:r>
        <w:rPr>
          <w:rFonts w:hint="eastAsia"/>
        </w:rPr>
        <w:t>　　第四节 当前干煸牛肉丝市场容量及增长速度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2020-2025年干煸牛肉丝行业整体销售能力</w:t>
      </w:r>
      <w:r>
        <w:rPr>
          <w:rFonts w:hint="eastAsia"/>
        </w:rPr>
        <w:br/>
      </w:r>
      <w:r>
        <w:rPr>
          <w:rFonts w:hint="eastAsia"/>
        </w:rPr>
        <w:t>　　　　一、干煸牛肉丝工业销售产值</w:t>
      </w:r>
      <w:r>
        <w:rPr>
          <w:rFonts w:hint="eastAsia"/>
        </w:rPr>
        <w:br/>
      </w:r>
      <w:r>
        <w:rPr>
          <w:rFonts w:hint="eastAsia"/>
        </w:rPr>
        <w:t>　　　　二、干煸牛肉丝销售收入</w:t>
      </w:r>
      <w:r>
        <w:rPr>
          <w:rFonts w:hint="eastAsia"/>
        </w:rPr>
        <w:br/>
      </w:r>
      <w:r>
        <w:rPr>
          <w:rFonts w:hint="eastAsia"/>
        </w:rPr>
        <w:t>　　　　三、干煸牛肉丝利润率</w:t>
      </w:r>
      <w:r>
        <w:rPr>
          <w:rFonts w:hint="eastAsia"/>
        </w:rPr>
        <w:br/>
      </w:r>
      <w:r>
        <w:rPr>
          <w:rFonts w:hint="eastAsia"/>
        </w:rPr>
        <w:t>　　　　四、干煸牛肉丝产销率</w:t>
      </w:r>
      <w:r>
        <w:rPr>
          <w:rFonts w:hint="eastAsia"/>
        </w:rPr>
        <w:br/>
      </w:r>
      <w:r>
        <w:rPr>
          <w:rFonts w:hint="eastAsia"/>
        </w:rPr>
        <w:t>　　第七节 2025-2031年干煸牛肉丝产品需求预测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干煸牛肉丝产业经济运行分析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2020-2025年干煸牛肉丝营运能力分析</w:t>
      </w:r>
      <w:r>
        <w:rPr>
          <w:rFonts w:hint="eastAsia"/>
        </w:rPr>
        <w:br/>
      </w:r>
      <w:r>
        <w:rPr>
          <w:rFonts w:hint="eastAsia"/>
        </w:rPr>
        <w:t>　　第二节 2020-2025年干煸牛肉丝偿债能力分析</w:t>
      </w:r>
      <w:r>
        <w:rPr>
          <w:rFonts w:hint="eastAsia"/>
        </w:rPr>
        <w:br/>
      </w:r>
      <w:r>
        <w:rPr>
          <w:rFonts w:hint="eastAsia"/>
        </w:rPr>
        <w:t>　　第三节 2020-2025年干煸牛肉丝盈利能力分析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2020-2025年干煸牛肉丝发展能力分析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2020-2025年中国干煸牛肉丝行业市场运行分析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2020-2025年中国干煸牛肉丝行业基本概况</w:t>
      </w:r>
      <w:r>
        <w:rPr>
          <w:rFonts w:hint="eastAsia"/>
        </w:rPr>
        <w:br/>
      </w:r>
      <w:r>
        <w:rPr>
          <w:rFonts w:hint="eastAsia"/>
        </w:rPr>
        <w:t>　　　　一、干煸牛肉丝市场分析</w:t>
      </w:r>
      <w:r>
        <w:rPr>
          <w:rFonts w:hint="eastAsia"/>
        </w:rPr>
        <w:br/>
      </w:r>
      <w:r>
        <w:rPr>
          <w:rFonts w:hint="eastAsia"/>
        </w:rPr>
        <w:t>　　　　二、干煸牛肉丝进出口数量和金额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三、我国干煸牛肉丝出口面临的挑战</w:t>
      </w:r>
      <w:r>
        <w:rPr>
          <w:rFonts w:hint="eastAsia"/>
        </w:rPr>
        <w:br/>
      </w:r>
      <w:r>
        <w:rPr>
          <w:rFonts w:hint="eastAsia"/>
        </w:rPr>
        <w:t>　　　　四、干煸牛肉丝大型高端产品发展情况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2025年影响干煸牛肉丝行业发展的因素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2025年中国干煸牛肉丝行业发展情况</w:t>
      </w:r>
      <w:r>
        <w:rPr>
          <w:rFonts w:hint="eastAsia"/>
        </w:rPr>
        <w:br/>
      </w:r>
      <w:r>
        <w:rPr>
          <w:rFonts w:hint="eastAsia"/>
        </w:rPr>
        <w:t>　　　　一、干煸牛肉丝企业的发展机遇</w:t>
      </w:r>
      <w:r>
        <w:rPr>
          <w:rFonts w:hint="eastAsia"/>
        </w:rPr>
        <w:br/>
      </w:r>
      <w:r>
        <w:rPr>
          <w:rFonts w:hint="eastAsia"/>
        </w:rPr>
        <w:t>　　　　二、大型干煸牛肉丝等产品自主研发情况</w:t>
      </w:r>
      <w:r>
        <w:rPr>
          <w:rFonts w:hint="eastAsia"/>
        </w:rPr>
        <w:br/>
      </w:r>
      <w:r>
        <w:rPr>
          <w:rFonts w:hint="eastAsia"/>
        </w:rPr>
        <w:t>　　　　三、干煸牛肉丝企业产业优化与战略调整情况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四、2025-2031年干煸牛肉丝行业发展预测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2020-2025年干煸牛肉丝销售市场分析</w:t>
      </w:r>
      <w:r>
        <w:rPr>
          <w:rFonts w:hint="eastAsia"/>
        </w:rPr>
        <w:br/>
      </w:r>
      <w:r>
        <w:rPr>
          <w:rFonts w:hint="eastAsia"/>
        </w:rPr>
        <w:t>　　第一节 干煸牛肉丝国内营销模式分析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干煸牛肉丝国内销售渠道分析</w:t>
      </w:r>
      <w:r>
        <w:rPr>
          <w:rFonts w:hint="eastAsia"/>
        </w:rPr>
        <w:br/>
      </w:r>
      <w:r>
        <w:rPr>
          <w:rFonts w:hint="eastAsia"/>
        </w:rPr>
        <w:t>　　第四节 干煸牛肉丝行业国际化营销模式分析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干煸牛肉丝重点销售区域分析</w:t>
      </w:r>
      <w:r>
        <w:rPr>
          <w:rFonts w:hint="eastAsia"/>
        </w:rPr>
        <w:br/>
      </w:r>
      <w:r>
        <w:rPr>
          <w:rFonts w:hint="eastAsia"/>
        </w:rPr>
        <w:t>　　第六节 干煸牛肉丝内部与外部流通量分析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2020-2025年干煸牛肉丝市场价格及价格走势分析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干煸牛肉丝价格变化分析</w:t>
      </w:r>
      <w:r>
        <w:rPr>
          <w:rFonts w:hint="eastAsia"/>
        </w:rPr>
        <w:br/>
      </w:r>
      <w:r>
        <w:rPr>
          <w:rFonts w:hint="eastAsia"/>
        </w:rPr>
        <w:t>　　第二节 干煸牛肉丝市场价格驱动因素分析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2025-2031年我国干煸牛肉丝市场价格预测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国内干煸牛肉丝行业重点企业分析</w:t>
      </w:r>
      <w:r>
        <w:rPr>
          <w:rFonts w:hint="eastAsia"/>
        </w:rPr>
        <w:br/>
      </w:r>
      <w:r>
        <w:rPr>
          <w:rFonts w:hint="eastAsia"/>
        </w:rPr>
        <w:t>　　第一节 干煸牛肉丝企业（一）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干煸牛肉丝企业（二）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干煸牛肉丝企业（三）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干煸牛肉丝企业（四）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干煸牛肉丝企业（五）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干煸牛肉丝企业（六）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2024-2025年干煸牛肉丝消费者调查分析</w:t>
      </w:r>
      <w:r>
        <w:rPr>
          <w:rFonts w:hint="eastAsia"/>
        </w:rPr>
        <w:br/>
      </w:r>
      <w:r>
        <w:rPr>
          <w:rFonts w:hint="eastAsia"/>
        </w:rPr>
        <w:t>　　第一节 干煸牛肉丝市场调查对象情况分析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干煸牛肉丝消费者消费习惯调查</w:t>
      </w:r>
      <w:r>
        <w:rPr>
          <w:rFonts w:hint="eastAsia"/>
        </w:rPr>
        <w:br/>
      </w:r>
      <w:r>
        <w:rPr>
          <w:rFonts w:hint="eastAsia"/>
        </w:rPr>
        <w:t>　　　　一、干煸牛肉丝产品消费者购买频次调查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二、消费者对干煸牛肉丝价格认同情况调查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干煸牛肉丝消费者品牌状况调查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三、消费者对干煸牛肉丝品牌偏好调查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四、消费者对干煸牛肉丝品牌的首要认知渠道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2024-2025年干煸牛肉丝企业竞争策略分析</w:t>
      </w:r>
      <w:r>
        <w:rPr>
          <w:rFonts w:hint="eastAsia"/>
        </w:rPr>
        <w:br/>
      </w:r>
      <w:r>
        <w:rPr>
          <w:rFonts w:hint="eastAsia"/>
        </w:rPr>
        <w:t>　　第一节 干煸牛肉丝市场竞争策略分析</w:t>
      </w:r>
      <w:r>
        <w:rPr>
          <w:rFonts w:hint="eastAsia"/>
        </w:rPr>
        <w:br/>
      </w:r>
      <w:r>
        <w:rPr>
          <w:rFonts w:hint="eastAsia"/>
        </w:rPr>
        <w:t>　　　　一、干煸牛肉丝市场增长潜力分析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二、2025年干煸牛肉丝主要潜力品种分析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三、现有干煸牛肉丝产品竞争策略分析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四、潜力干煸牛肉丝品种竞争策略选择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干煸牛肉丝企业竞争策略分析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一、新冠疫情对干煸牛肉丝行业竞争格局的影响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二、2025-2031年我国干煸牛肉丝市场竞争趋势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三、2025-2031年干煸牛肉丝行业竞争格局展望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四、2025-2031年干煸牛肉丝企业竞争策略分析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2025-2031年干煸牛肉丝行业竞争格局展望</w:t>
      </w:r>
      <w:r>
        <w:rPr>
          <w:rFonts w:hint="eastAsia"/>
        </w:rPr>
        <w:br/>
      </w:r>
      <w:r>
        <w:rPr>
          <w:rFonts w:hint="eastAsia"/>
        </w:rPr>
        <w:t>　　第一节 干煸牛肉丝行业的发展周期</w:t>
      </w:r>
      <w:r>
        <w:rPr>
          <w:rFonts w:hint="eastAsia"/>
        </w:rPr>
        <w:br/>
      </w:r>
      <w:r>
        <w:rPr>
          <w:rFonts w:hint="eastAsia"/>
        </w:rPr>
        <w:t>　　　　一、干煸牛肉丝行业的经济周期</w:t>
      </w:r>
      <w:r>
        <w:rPr>
          <w:rFonts w:hint="eastAsia"/>
        </w:rPr>
        <w:br/>
      </w:r>
      <w:r>
        <w:rPr>
          <w:rFonts w:hint="eastAsia"/>
        </w:rPr>
        <w:t>　　　　二、干煸牛肉丝行业的增长性与波动性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三、干煸牛肉丝行业的成熟度</w:t>
      </w:r>
      <w:r>
        <w:rPr>
          <w:rFonts w:hint="eastAsia"/>
        </w:rPr>
        <w:br/>
      </w:r>
      <w:r>
        <w:rPr>
          <w:rFonts w:hint="eastAsia"/>
        </w:rPr>
        <w:t>　　第二节 2024-2025年干煸牛肉丝行业历史竞争格局综述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一、干煸牛肉丝行业集中度分析</w:t>
      </w:r>
      <w:r>
        <w:rPr>
          <w:rFonts w:hint="eastAsia"/>
        </w:rPr>
        <w:br/>
      </w:r>
      <w:r>
        <w:rPr>
          <w:rFonts w:hint="eastAsia"/>
        </w:rPr>
        <w:t>　　　　二、干煸牛肉丝行业竞争程度</w:t>
      </w:r>
      <w:r>
        <w:rPr>
          <w:rFonts w:hint="eastAsia"/>
        </w:rPr>
        <w:br/>
      </w:r>
      <w:r>
        <w:rPr>
          <w:rFonts w:hint="eastAsia"/>
        </w:rPr>
        <w:t>　　第三节 中国干煸牛肉丝行业SWOT分析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五、发展我国干煸牛肉丝行业的建议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2025-2031年我国干煸牛肉丝行业发展趋势预测</w:t>
      </w:r>
      <w:r>
        <w:rPr>
          <w:rFonts w:hint="eastAsia"/>
        </w:rPr>
        <w:br/>
      </w:r>
      <w:r>
        <w:rPr>
          <w:rFonts w:hint="eastAsia"/>
        </w:rPr>
        <w:t>　　第一节 干煸牛肉丝行业产量预测</w:t>
      </w:r>
      <w:r>
        <w:rPr>
          <w:rFonts w:hint="eastAsia"/>
        </w:rPr>
        <w:br/>
      </w:r>
      <w:r>
        <w:rPr>
          <w:rFonts w:hint="eastAsia"/>
        </w:rPr>
        <w:t>　　第二节 干煸牛肉丝行业销售收入预测</w:t>
      </w:r>
      <w:r>
        <w:rPr>
          <w:rFonts w:hint="eastAsia"/>
        </w:rPr>
        <w:br/>
      </w:r>
      <w:r>
        <w:rPr>
          <w:rFonts w:hint="eastAsia"/>
        </w:rPr>
        <w:t>　　第三节 干煸牛肉丝行业总资产预测</w:t>
      </w:r>
      <w:r>
        <w:rPr>
          <w:rFonts w:hint="eastAsia"/>
        </w:rPr>
        <w:br/>
      </w:r>
      <w:r>
        <w:rPr>
          <w:rFonts w:hint="eastAsia"/>
        </w:rPr>
        <w:t>　　第四节 干煸牛肉丝行业工业总产值预测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我国干煸牛肉丝行业市场未来发展的走向预测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中国干煸牛肉丝企业面对市场竞争采取的措施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干煸牛肉丝行业发展趋势及投资战略研究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干煸牛肉丝行业发展趋势分析</w:t>
      </w:r>
      <w:r>
        <w:rPr>
          <w:rFonts w:hint="eastAsia"/>
        </w:rPr>
        <w:br/>
      </w:r>
      <w:r>
        <w:rPr>
          <w:rFonts w:hint="eastAsia"/>
        </w:rPr>
        <w:t>　　　　一、干煸牛肉丝市场发展趋势</w:t>
      </w:r>
      <w:r>
        <w:rPr>
          <w:rFonts w:hint="eastAsia"/>
        </w:rPr>
        <w:br/>
      </w:r>
      <w:r>
        <w:rPr>
          <w:rFonts w:hint="eastAsia"/>
        </w:rPr>
        <w:t>　　　　二、干煸牛肉丝行业竞争趋势</w:t>
      </w:r>
      <w:r>
        <w:rPr>
          <w:rFonts w:hint="eastAsia"/>
        </w:rPr>
        <w:br/>
      </w:r>
      <w:r>
        <w:rPr>
          <w:rFonts w:hint="eastAsia"/>
        </w:rPr>
        <w:t>　　　　三、干煸牛肉丝渠道分布趋势</w:t>
      </w:r>
      <w:r>
        <w:rPr>
          <w:rFonts w:hint="eastAsia"/>
        </w:rPr>
        <w:br/>
      </w:r>
      <w:r>
        <w:rPr>
          <w:rFonts w:hint="eastAsia"/>
        </w:rPr>
        <w:t>　　　　四、干煸牛肉丝市场趋势分析</w:t>
      </w:r>
      <w:r>
        <w:rPr>
          <w:rFonts w:hint="eastAsia"/>
        </w:rPr>
        <w:br/>
      </w:r>
      <w:r>
        <w:rPr>
          <w:rFonts w:hint="eastAsia"/>
        </w:rPr>
        <w:t>　　第二节 干煸牛肉丝行业发展战略研究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干煸牛肉丝行业投资机会与风险分析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2025-2031年中国干煸牛肉丝行业投资机会</w:t>
      </w:r>
      <w:r>
        <w:rPr>
          <w:rFonts w:hint="eastAsia"/>
        </w:rPr>
        <w:br/>
      </w:r>
      <w:r>
        <w:rPr>
          <w:rFonts w:hint="eastAsia"/>
        </w:rPr>
        <w:t>　　　　一、干煸牛肉丝市场前景</w:t>
      </w:r>
      <w:r>
        <w:rPr>
          <w:rFonts w:hint="eastAsia"/>
        </w:rPr>
        <w:br/>
      </w:r>
      <w:r>
        <w:rPr>
          <w:rFonts w:hint="eastAsia"/>
        </w:rPr>
        <w:t>　　　　二、干煸牛肉丝投资机会</w:t>
      </w:r>
      <w:r>
        <w:rPr>
          <w:rFonts w:hint="eastAsia"/>
        </w:rPr>
        <w:br/>
      </w:r>
      <w:r>
        <w:rPr>
          <w:rFonts w:hint="eastAsia"/>
        </w:rPr>
        <w:t>　　第二节 干煸牛肉丝行业投资效益分析</w:t>
      </w:r>
      <w:r>
        <w:rPr>
          <w:rFonts w:hint="eastAsia"/>
        </w:rPr>
        <w:br/>
      </w:r>
      <w:r>
        <w:rPr>
          <w:rFonts w:hint="eastAsia"/>
        </w:rPr>
        <w:t>　　　　一、干煸牛肉丝投资状况分析</w:t>
      </w:r>
      <w:r>
        <w:rPr>
          <w:rFonts w:hint="eastAsia"/>
        </w:rPr>
        <w:br/>
      </w:r>
      <w:r>
        <w:rPr>
          <w:rFonts w:hint="eastAsia"/>
        </w:rPr>
        <w:t>　　　　二、干煸牛肉丝投资效益分析</w:t>
      </w:r>
      <w:r>
        <w:rPr>
          <w:rFonts w:hint="eastAsia"/>
        </w:rPr>
        <w:br/>
      </w:r>
      <w:r>
        <w:rPr>
          <w:rFonts w:hint="eastAsia"/>
        </w:rPr>
        <w:t>　　　　三、干煸牛肉丝投资趋势预测</w:t>
      </w:r>
      <w:r>
        <w:rPr>
          <w:rFonts w:hint="eastAsia"/>
        </w:rPr>
        <w:br/>
      </w:r>
      <w:r>
        <w:rPr>
          <w:rFonts w:hint="eastAsia"/>
        </w:rPr>
        <w:t>　　　　四、干煸牛肉丝投资方向</w:t>
      </w:r>
      <w:r>
        <w:rPr>
          <w:rFonts w:hint="eastAsia"/>
        </w:rPr>
        <w:br/>
      </w:r>
      <w:r>
        <w:rPr>
          <w:rFonts w:hint="eastAsia"/>
        </w:rPr>
        <w:t>　　　　五、干煸牛肉丝投资的建议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影响干煸牛肉丝行业发展的主要因素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四、干煸牛肉丝行业发展面临的挑战分析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五、干煸牛肉丝行业发展面临的机遇分析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中智^林　干煸牛肉丝行业投资风险及控制策略分析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干煸牛肉丝行业历程</w:t>
      </w:r>
      <w:r>
        <w:rPr>
          <w:rFonts w:hint="eastAsia"/>
        </w:rPr>
        <w:br/>
      </w:r>
      <w:r>
        <w:rPr>
          <w:rFonts w:hint="eastAsia"/>
        </w:rPr>
        <w:t>　　图表 干煸牛肉丝行业生命周期</w:t>
      </w:r>
      <w:r>
        <w:rPr>
          <w:rFonts w:hint="eastAsia"/>
        </w:rPr>
        <w:br/>
      </w:r>
      <w:r>
        <w:rPr>
          <w:rFonts w:hint="eastAsia"/>
        </w:rPr>
        <w:t>　　图表 干煸牛肉丝行业产业链分析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2019-2024年中国干煸牛肉丝行业市场规模及增长情况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2019-2024年干煸牛肉丝行业市场容量分析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2019-2024年中国干煸牛肉丝行业产能统计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2019-2024年中国干煸牛肉丝行业产量及增长趋势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2019-2024年中国干煸牛肉丝市场需求量及增速统计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2024年中国干煸牛肉丝行业需求领域分布格局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2019-2024年中国干煸牛肉丝行业销售收入分析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2019-2024年中国干煸牛肉丝行业盈利情况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2019-2024年中国干煸牛肉丝行业利润总额统计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2019-2024年中国干煸牛肉丝进口数量分析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2019-2024年中国干煸牛肉丝进口金额分析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2019-2024年中国干煸牛肉丝出口数量分析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2019-2024年中国干煸牛肉丝出口金额分析</w:t>
      </w:r>
      <w:r>
        <w:rPr>
          <w:rFonts w:hint="eastAsia"/>
        </w:rPr>
        <w:br/>
      </w:r>
      <w:r>
        <w:rPr>
          <w:rFonts w:hint="eastAsia"/>
        </w:rPr>
        <w:t>　　图表 2024年中国干煸牛肉丝进口国家及地区分析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2024年中国干煸牛肉丝出口国家及地区分析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2019-2024年中国干煸牛肉丝行业企业数量情况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2019-2024年中国干煸牛肉丝行业企业平均规模情况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**地区干煸牛肉丝市场规模及增长情况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**地区干煸牛肉丝行业市场需求情况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**地区干煸牛肉丝市场规模及增长情况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**地区干煸牛肉丝行业市场需求情况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**地区干煸牛肉丝市场规模及增长情况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**地区干煸牛肉丝行业市场需求情况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**地区干煸牛肉丝市场规模及增长情况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**地区干煸牛肉丝行业市场需求情况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干煸牛肉丝重点企业（一）基本信息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干煸牛肉丝重点企业（一）经营情况分析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干煸牛肉丝重点企业（一）主要经济指标情况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干煸牛肉丝重点企业（一）盈利能力情况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干煸牛肉丝重点企业（一）偿债能力情况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干煸牛肉丝重点企业（一）运营能力情况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干煸牛肉丝重点企业（一）成长能力情况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干煸牛肉丝重点企业（二）基本信息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干煸牛肉丝重点企业（二）经营情况分析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干煸牛肉丝重点企业（二）主要经济指标情况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干煸牛肉丝重点企业（二）盈利能力情况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干煸牛肉丝重点企业（二）偿债能力情况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干煸牛肉丝重点企业（二）运营能力情况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干煸牛肉丝重点企业（二）成长能力情况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干煸牛肉丝重点企业（三）基本信息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干煸牛肉丝重点企业（三）经营情况分析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干煸牛肉丝重点企业（三）主要经济指标情况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干煸牛肉丝重点企业（三）盈利能力情况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干煸牛肉丝重点企业（三）偿债能力情况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干煸牛肉丝重点企业（三）运营能力情况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干煸牛肉丝重点企业（三）成长能力情况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2025-2031年中国干煸牛肉丝行业产能预测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2025-2031年中国干煸牛肉丝行业产量预测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2025-2031年中国干煸牛肉丝市场需求量预测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2025-2031年中国干煸牛肉丝行业供需平衡预测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2025-2031年中国干煸牛肉丝行业市场容量预测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2025-2031年中国干煸牛肉丝行业市场规模预测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2025年中国干煸牛肉丝市场前景分析</w:t>
      </w:r>
      <w:r>
        <w:rPr>
          <w:rFonts w:hint="eastAsia"/>
        </w:rPr>
        <w:br/>
      </w:r>
      <w:r>
        <w:rPr>
          <w:rFonts w:hint="eastAsia"/>
        </w:rPr>
        <w:t>　　图表 2025年中国干煸牛肉丝发展趋势预测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9a9fe5eabc4a8a" w:history="1">
        <w:r>
          <w:rPr>
            <w:rStyle w:val="Hyperlink"/>
          </w:rPr>
          <w:t>2025-2031年干煸牛肉丝市场现状调研与发展趋势分析报告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9a9fe5eabc4a8a" w:history="1">
        <w:r>
          <w:rPr>
            <w:rStyle w:val="Hyperlink"/>
          </w:rPr>
          <w:t>https://www.20087.com/9/31/GanBianNiuRouSiShiChangQianJing.html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热点：牛肉馅加面粉成牛排、干煸牛肉丝的做法和步骤、川味正宗干煸牛肉丝、干煸牛肉丝的家常做法、小炒牛肉怎么切、干煸牛肉丝是什么菜系、黑椒牛肉做法视频、干煸牛肉丝怎么切、辣炒香干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35fecb238746c6" w:history="1">
      <w:r>
        <w:rPr>
          <w:rStyle w:val="Hyperlink"/>
        </w:rPr>
        <w:t>2025-2031年干煸牛肉丝市场现状调研与发展趋势分析报告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GanBianNiuRouSiShiChangQianJing.html" TargetMode="External" Id="Rcb9a9fe5eabc4a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GanBianNiuRouSiShiChangQianJing.html" TargetMode="External" Id="R2235fecb238746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2025-04-04T05:04:00Z</dcterms:created>
  <dcterms:modified xsi:type="dcterms:W3CDTF">2025-04-04T06:04:00Z</dcterms:modified>
  <dc:subject>2025-2031年干煸牛肉丝市场现状调研与发展趋势分析报告</dc:subject>
  <dc:title>2025-2031年干煸牛肉丝市场现状调研与发展趋势分析报告</dc:title>
  <cp:keywords>2025-2031年干煸牛肉丝市场现状调研与发展趋势分析报告</cp:keywords>
  <dc:description>2025-2031年干煸牛肉丝市场现状调研与发展趋势分析报告</dc:description>
</cp:coreProperties>
</file>