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179b2a59974c16" w:history="1">
              <w:r>
                <w:rPr>
                  <w:rStyle w:val="Hyperlink"/>
                </w:rPr>
                <w:t>2024-2030年全球与中国有机苹果汁市场现状全面调研与发展趋势预测报告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179b2a59974c16" w:history="1">
              <w:r>
                <w:rPr>
                  <w:rStyle w:val="Hyperlink"/>
                </w:rPr>
                <w:t>2024-2030年全球与中国有机苹果汁市场现状全面调研与发展趋势预测报告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2510821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6179b2a59974c16" w:history="1">
                <w:r>
                  <w:rPr>
                    <w:rStyle w:val="Hyperlink"/>
                  </w:rPr>
                  <w:t>https://www.20087.com/1/82/YouJiPingGuoZhiDeFaZhanQuShi.html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苹果汁是一种健康饮品，近年来随着消费者对食品安全和健康生活方式的重视，市场需求快速增长。有机认证的苹果汁，强调无农药残留、无化学肥料和无转基因成分，吸引了追求纯净食品的消费者。同时，果汁行业通过改进加工工艺，如冷压榨技术，保留了更多天然营养成分，提升了产品品质。</w:t>
      </w:r>
      <w:r>
        <w:rPr>
          <w:rFonts w:hint="eastAsia"/>
        </w:rPr>
        <w:br/>
      </w:r>
      <w:r>
        <w:rPr>
          <w:rFonts w:hint="eastAsia"/>
        </w:rPr>
        <w:t>　　未来，有机苹果汁市场将更加注重产品创新和品牌差异化。功能性成分的添加，如抗氧化剂、维生素和益生菌，将满足消费者对健康效益的追求。同时，透明化供应链和可追溯性的加强，将提升消费者信任，巩固品牌形象。此外，环保包装材料的应用，如可降解和可回收的包装，将响应可持续发展的需求，吸引环保意识强的消费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179b2a59974c16" w:history="1">
        <w:r>
          <w:rPr>
            <w:rStyle w:val="Hyperlink"/>
          </w:rPr>
          <w:t>2024-2030年全球与中国有机苹果汁市场现状全面调研与发展趋势预测报告</w:t>
        </w:r>
      </w:hyperlink>
      <w:r>
        <w:rPr>
          <w:rFonts w:hint="eastAsia"/>
        </w:rPr>
        <w:t>》通过对行业现状的深入剖析，结合市场需求、市场规模等关键数据，全面梳理了有机苹果汁产业链。有机苹果汁报告详细分析了市场竞争格局，聚焦了重点企业及品牌影响力，并对价格机制和有机苹果汁细分市场特征进行了探讨。此外，报告还对市场前景进行了展望，预测了行业发展趋势，并就潜在的风险与机遇提供了专业的见解。有机苹果汁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有机苹果汁行业简介</w:t>
      </w:r>
      <w:r>
        <w:rPr>
          <w:rFonts w:hint="eastAsia"/>
        </w:rPr>
        <w:br/>
      </w:r>
      <w:r>
        <w:rPr>
          <w:rFonts w:hint="eastAsia"/>
        </w:rPr>
        <w:t>　　　　1.1.1 有机苹果汁行业界定及分类</w:t>
      </w:r>
      <w:r>
        <w:rPr>
          <w:rFonts w:hint="eastAsia"/>
        </w:rPr>
        <w:br/>
      </w:r>
      <w:r>
        <w:rPr>
          <w:rFonts w:hint="eastAsia"/>
        </w:rPr>
        <w:t>　　　　1.1.2 有机苹果汁行业特征</w:t>
      </w:r>
      <w:r>
        <w:rPr>
          <w:rFonts w:hint="eastAsia"/>
        </w:rPr>
        <w:br/>
      </w:r>
      <w:r>
        <w:rPr>
          <w:rFonts w:hint="eastAsia"/>
        </w:rPr>
        <w:t>　　1.2 有机苹果汁产品主要分类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不同种类有机苹果汁价格走势（2018-2030年）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罐装</w:t>
      </w:r>
      <w:r>
        <w:rPr>
          <w:rFonts w:hint="eastAsia"/>
        </w:rPr>
        <w:br/>
      </w:r>
      <w:r>
        <w:rPr>
          <w:rFonts w:hint="eastAsia"/>
        </w:rPr>
        <w:t>　　　　1.2.3 盒装</w:t>
      </w:r>
      <w:r>
        <w:rPr>
          <w:rFonts w:hint="eastAsia"/>
        </w:rPr>
        <w:br/>
      </w:r>
      <w:r>
        <w:rPr>
          <w:rFonts w:hint="eastAsia"/>
        </w:rPr>
        <w:t>　　　　1.2.4 瓶装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有机苹果汁主要应用领域分析</w:t>
      </w:r>
      <w:r>
        <w:rPr>
          <w:rFonts w:hint="eastAsia"/>
        </w:rPr>
        <w:br/>
      </w:r>
      <w:r>
        <w:rPr>
          <w:rFonts w:hint="eastAsia"/>
        </w:rPr>
        <w:t>　　　　1.3.1 家用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全球有机苹果汁供需现状及预测（2018-2030年）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全球有机苹果汁产能、产量、产能利用率及发展趋势（2018-2030年）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全球有机苹果汁产量、表观消费量及发展趋势（2018-2030年）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全球有机苹果汁产量、市场需求量及发展趋势（2018-2030年）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中国有机苹果汁供需现状及预测（2018-2030年）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中国有机苹果汁产能、产量、产能利用率及发展趋势（2018-2030年）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中国有机苹果汁产量、表观消费量及发展趋势（2018-2030年）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中国有机苹果汁产量、市场需求量及发展趋势（2018-2030年）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有机苹果汁中国及欧美日等行业政策分析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全球与中国主要厂商有机苹果汁产量、产值及竞争分析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全球市场有机苹果汁主要厂商2022和2023年产量、产值及市场份额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全球市场有机苹果汁主要厂商2022和2023年产量列表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全球市场有机苹果汁主要厂商2022和2023年产值列表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全球市场有机苹果汁主要厂商2022和2023年产品价格列表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中国市场有机苹果汁主要厂商2022和2023年产量、产值及市场份额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中国市场有机苹果汁主要厂商2022和2023年产量列表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中国市场有机苹果汁主要厂商2022和2023年产值列表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有机苹果汁厂商产地分布及商业化日期</w:t>
      </w:r>
      <w:r>
        <w:rPr>
          <w:rFonts w:hint="eastAsia"/>
        </w:rPr>
        <w:br/>
      </w:r>
      <w:r>
        <w:rPr>
          <w:rFonts w:hint="eastAsia"/>
        </w:rPr>
        <w:t>　　2.4 有机苹果汁行业集中度、竞争程度分析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有机苹果汁行业集中度分析</w:t>
      </w:r>
      <w:r>
        <w:rPr>
          <w:rFonts w:hint="eastAsia"/>
        </w:rPr>
        <w:br/>
      </w:r>
      <w:r>
        <w:rPr>
          <w:rFonts w:hint="eastAsia"/>
        </w:rPr>
        <w:t>　　　　2.4.2 有机苹果汁行业竞争程度分析</w:t>
      </w:r>
      <w:r>
        <w:rPr>
          <w:rFonts w:hint="eastAsia"/>
        </w:rPr>
        <w:br/>
      </w:r>
      <w:r>
        <w:rPr>
          <w:rFonts w:hint="eastAsia"/>
        </w:rPr>
        <w:t>　　2.5 有机苹果汁全球领先企业SWOT分析</w:t>
      </w:r>
      <w:r>
        <w:rPr>
          <w:rFonts w:hint="eastAsia"/>
        </w:rPr>
        <w:br/>
      </w:r>
      <w:r>
        <w:rPr>
          <w:rFonts w:hint="eastAsia"/>
        </w:rPr>
        <w:t>　　2.6 有机苹果汁中国企业SWOT分析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从生产角度分析全球主要地区有机苹果汁产量、产值、市场份额、增长率及发展趋势（2018-2030年）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全球主要地区有机苹果汁产量、产值及市场份额（2018-2030年）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全球主要地区有机苹果汁产量及市场份额（2018-2030年）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全球主要地区有机苹果汁产值及市场份额（2018-2030年）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中国市场有机苹果汁2024-2030年产量、产值及增长率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美国市场有机苹果汁2024-2030年产量、产值及增长率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欧洲市场有机苹果汁2024-2030年产量、产值及增长率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日本市场有机苹果汁2024-2030年产量、产值及增长率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东南亚市场有机苹果汁2024-2030年产量、产值及增长率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印度市场有机苹果汁2024-2030年产量、产值及增长率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从消费角度分析全球主要地区有机苹果汁消费量、市场份额及发展趋势（2018-2030年）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全球主要地区有机苹果汁消费量、市场份额及发展预测（2018-2030年）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中国市场有机苹果汁2018-2030年消费量、增长率及发展预测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美国市场有机苹果汁2018-2030年消费量、增长率及发展预测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欧洲市场有机苹果汁2018-2030年消费量、增长率及发展预测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日本市场有机苹果汁2018-2030年消费量、增长率及发展预测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东南亚市场有机苹果汁2018-2030年消费量、增长率及发展预测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印度市场有机苹果汁2024-2030年消费量增长率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全球与中国有机苹果汁主要生产商分析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重点企业（1）有机苹果汁产品规格、参数、特点及价格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重点企业（1）有机苹果汁产品规格、参数及特点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重点企业（1）有机苹果汁产品规格及价格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重点企业（1）有机苹果汁产能、产量、产值、价格及毛利率（2018-2023年）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重点企业（2）有机苹果汁产品规格、参数、特点及价格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重点企业（2）有机苹果汁产品规格、参数及特点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重点企业（2）有机苹果汁产品规格及价格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重点企业（2）有机苹果汁产能、产量、产值、价格及毛利率（2018-2023年）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重点企业（3）有机苹果汁产品规格、参数、特点及价格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重点企业（3）有机苹果汁产品规格、参数及特点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重点企业（3）有机苹果汁产品规格及价格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重点企业（3）有机苹果汁产能、产量、产值、价格及毛利率（2018-2023年）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重点企业（4）有机苹果汁产品规格、参数、特点及价格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重点企业（4）有机苹果汁产品规格、参数及特点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重点企业（4）有机苹果汁产品规格及价格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重点企业（4）有机苹果汁产能、产量、产值、价格及毛利率（2018-2023年）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重点企业（5）有机苹果汁产品规格、参数、特点及价格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重点企业（5）有机苹果汁产品规格、参数及特点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重点企业（5）有机苹果汁产品规格及价格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重点企业（5）有机苹果汁产能、产量、产值、价格及毛利率（2018-2023年）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重点企业（6）有机苹果汁产品规格、参数、特点及价格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重点企业（6）有机苹果汁产品规格、参数及特点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重点企业（6）有机苹果汁产品规格及价格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重点企业（6）有机苹果汁产能、产量、产值、价格及毛利率（2018-2023年）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不同类型有机苹果汁产量、价格、产值及市场份额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全球市场不同类型有机苹果汁产量、产值及市场份额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全球市场有机苹果汁不同类型有机苹果汁产量及市场份额（2018-2030年）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全球市场不同类型有机苹果汁产值、市场份额（2018-2030年）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全球市场不同类型有机苹果汁价格走势（2018-2030年）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中国市场有机苹果汁主要分类产量、产值及市场份额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中国市场有机苹果汁主要分类产量及市场份额及（2018-2030年）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中国市场有机苹果汁主要分类产值、市场份额（2018-2030年）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中国市场有机苹果汁主要分类价格走势（2018-2030年）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有机苹果汁上游原料及下游主要应用领域分析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有机苹果汁产业链分析</w:t>
      </w:r>
      <w:r>
        <w:rPr>
          <w:rFonts w:hint="eastAsia"/>
        </w:rPr>
        <w:br/>
      </w:r>
      <w:r>
        <w:rPr>
          <w:rFonts w:hint="eastAsia"/>
        </w:rPr>
        <w:t>　　7.2 有机苹果汁产业上游供应分析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全球市场有机苹果汁下游主要应用领域消费量、市场份额及增长率（2018-2030年）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中国市场有机苹果汁主要应用领域消费量、市场份额及增长率（2018-2030年）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中国市场有机苹果汁产量、消费量、进出口分析及未来趋势（2018-2030年）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中国市场有机苹果汁产量、消费量、进出口分析及未来趋势（2018-2030年）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中国市场有机苹果汁进出口贸易趋势</w:t>
      </w:r>
      <w:r>
        <w:rPr>
          <w:rFonts w:hint="eastAsia"/>
        </w:rPr>
        <w:br/>
      </w:r>
      <w:r>
        <w:rPr>
          <w:rFonts w:hint="eastAsia"/>
        </w:rPr>
        <w:t>　　8.3 中国市场有机苹果汁主要进口来源</w:t>
      </w:r>
      <w:r>
        <w:rPr>
          <w:rFonts w:hint="eastAsia"/>
        </w:rPr>
        <w:br/>
      </w:r>
      <w:r>
        <w:rPr>
          <w:rFonts w:hint="eastAsia"/>
        </w:rPr>
        <w:t>　　8.4 中国市场有机苹果汁主要出口目的地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中国市场有机苹果汁主要地区分布</w:t>
      </w:r>
      <w:r>
        <w:rPr>
          <w:rFonts w:hint="eastAsia"/>
        </w:rPr>
        <w:br/>
      </w:r>
      <w:r>
        <w:rPr>
          <w:rFonts w:hint="eastAsia"/>
        </w:rPr>
        <w:t>　　9.1 中国有机苹果汁生产地区分布</w:t>
      </w:r>
      <w:r>
        <w:rPr>
          <w:rFonts w:hint="eastAsia"/>
        </w:rPr>
        <w:br/>
      </w:r>
      <w:r>
        <w:rPr>
          <w:rFonts w:hint="eastAsia"/>
        </w:rPr>
        <w:t>　　9.2 中国有机苹果汁消费地区分布</w:t>
      </w:r>
      <w:r>
        <w:rPr>
          <w:rFonts w:hint="eastAsia"/>
        </w:rPr>
        <w:br/>
      </w:r>
      <w:r>
        <w:rPr>
          <w:rFonts w:hint="eastAsia"/>
        </w:rPr>
        <w:t>　　9.3 中国有机苹果汁市场集中度及发展趋势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有机苹果汁技术及相关行业技术发展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有机苹果汁销售渠道分析及建议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国内市场有机苹果汁销售渠道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国内市场有机苹果汁未来销售模式及销售渠道的趋势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企业海外有机苹果汁销售渠道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欧美日等地区有机苹果汁销售渠道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欧美日等地区有机苹果汁未来销售模式及销售渠道的趋势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有机苹果汁销售/营销策略建议</w:t>
      </w:r>
      <w:r>
        <w:rPr>
          <w:rFonts w:hint="eastAsia"/>
        </w:rPr>
        <w:br/>
      </w:r>
      <w:r>
        <w:rPr>
          <w:rFonts w:hint="eastAsia"/>
        </w:rPr>
        <w:t>　　　　12.3.1 有机苹果汁产品市场定位及目标消费者分析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[:中:智:林]研究成果及结论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有机苹果汁产品图片</w:t>
      </w:r>
      <w:r>
        <w:rPr>
          <w:rFonts w:hint="eastAsia"/>
        </w:rPr>
        <w:br/>
      </w:r>
      <w:r>
        <w:rPr>
          <w:rFonts w:hint="eastAsia"/>
        </w:rPr>
        <w:t>　　表 有机苹果汁产品分类</w:t>
      </w:r>
      <w:r>
        <w:rPr>
          <w:rFonts w:hint="eastAsia"/>
        </w:rPr>
        <w:br/>
      </w:r>
      <w:r>
        <w:rPr>
          <w:rFonts w:hint="eastAsia"/>
        </w:rPr>
        <w:t>　　图 2023年全球不同种类有机苹果汁产量市场份额</w:t>
      </w:r>
      <w:r>
        <w:rPr>
          <w:rFonts w:hint="eastAsia"/>
        </w:rPr>
        <w:br/>
      </w:r>
      <w:r>
        <w:rPr>
          <w:rFonts w:hint="eastAsia"/>
        </w:rPr>
        <w:t>　　表 不同种类有机苹果汁价格列表及趋势（2018-2030年）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罐装产品图片</w:t>
      </w:r>
      <w:r>
        <w:rPr>
          <w:rFonts w:hint="eastAsia"/>
        </w:rPr>
        <w:br/>
      </w:r>
      <w:r>
        <w:rPr>
          <w:rFonts w:hint="eastAsia"/>
        </w:rPr>
        <w:t>　　图 盒装产品图片</w:t>
      </w:r>
      <w:r>
        <w:rPr>
          <w:rFonts w:hint="eastAsia"/>
        </w:rPr>
        <w:br/>
      </w:r>
      <w:r>
        <w:rPr>
          <w:rFonts w:hint="eastAsia"/>
        </w:rPr>
        <w:t>　　图 瓶装产品图片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有机苹果汁主要应用领域表</w:t>
      </w:r>
      <w:r>
        <w:rPr>
          <w:rFonts w:hint="eastAsia"/>
        </w:rPr>
        <w:br/>
      </w:r>
      <w:r>
        <w:rPr>
          <w:rFonts w:hint="eastAsia"/>
        </w:rPr>
        <w:t>　　图 全球2023年有机苹果汁不同应用领域消费量市场份额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全球市场有机苹果汁产量（万吨）及增长率（2018-2030年）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全球市场有机苹果汁产值（万元）及增长率（2018-2030年）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中国市场有机苹果汁产量（万吨）、增长率及发展趋势（2018-2030年）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中国市场有机苹果汁产值（万元）、增长率及未来发展趋势（2018-2030年）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全球有机苹果汁产能（万吨）、产量（万吨）、产能利用率及发展趋势（2018-2030年）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全球有机苹果汁产量（万吨）、表观消费量及发展趋势（2018-2030年）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全球有机苹果汁产量（万吨）、市场需求量及发展趋势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中国有机苹果汁产能（万吨）、产量（万吨）、产能利用率及发展趋势（2018-2030年）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中国有机苹果汁产量（万吨）、表观消费量及发展趋势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中国有机苹果汁产量（万吨）、市场需求量及发展趋势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全球市场有机苹果汁主要厂商2022和2023年产量（万吨）列表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全球市场有机苹果汁主要厂商2022和2023年产量市场份额列表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全球市场有机苹果汁主要厂商2023年产量市场份额列表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全球市场有机苹果汁主要厂商2022年产量市场份额列表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全球市场有机苹果汁主要厂商2022和2023年产值（万元）列表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全球市场有机苹果汁主要厂商2022和2023年产值市场份额列表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全球市场有机苹果汁主要厂商2023年产值市场份额列表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全球市场有机苹果汁主要厂商2022年产值市场份额列表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全球市场有机苹果汁主要厂商2022和2023年产品价格列表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中国市场有机苹果汁主要厂商2022和2023年产量（万吨）列表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中国市场有机苹果汁主要厂商2022和2023年产量市场份额列表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中国市场有机苹果汁主要厂商2023年产量市场份额列表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中国市场有机苹果汁主要厂商2022年产量市场份额列表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中国市场有机苹果汁主要厂商2022和2023年产值（万元）列表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中国市场有机苹果汁主要厂商2022和2023年产值市场份额列表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中国市场有机苹果汁主要厂商2023年产值市场份额列表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中国市场有机苹果汁主要厂商2022年产值市场份额列表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有机苹果汁厂商产地分布及商业化日期</w:t>
      </w:r>
      <w:r>
        <w:rPr>
          <w:rFonts w:hint="eastAsia"/>
        </w:rPr>
        <w:br/>
      </w:r>
      <w:r>
        <w:rPr>
          <w:rFonts w:hint="eastAsia"/>
        </w:rPr>
        <w:t>　　图 有机苹果汁全球领先企业SWOT分析</w:t>
      </w:r>
      <w:r>
        <w:rPr>
          <w:rFonts w:hint="eastAsia"/>
        </w:rPr>
        <w:br/>
      </w:r>
      <w:r>
        <w:rPr>
          <w:rFonts w:hint="eastAsia"/>
        </w:rPr>
        <w:t>　　表 有机苹果汁中国企业SWOT分析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全球主要地区有机苹果汁2024-2030年产量（万吨）列表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全球主要地区有机苹果汁2024-2030年产量市场份额列表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全球主要地区有机苹果汁2023年产量市场份额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全球主要地区有机苹果汁2024-2030年产值（万元）列表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全球主要地区有机苹果汁2024-2030年产值市场份额列表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全球主要地区有机苹果汁2023年产值市场份额</w:t>
      </w:r>
      <w:r>
        <w:rPr>
          <w:rFonts w:hint="eastAsia"/>
        </w:rPr>
        <w:br/>
      </w:r>
      <w:r>
        <w:rPr>
          <w:rFonts w:hint="eastAsia"/>
        </w:rPr>
        <w:t>　　图 中国市场有机苹果汁2024-2030年产量（万吨）及增长率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中国市场有机苹果汁2024-2030年产值（万元）及增长率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美国市场有机苹果汁2024-2030年产量（万吨）及增长率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美国市场有机苹果汁2024-2030年产值（万元）及增长率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欧洲市场有机苹果汁2024-2030年产量（万吨）及增长率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欧洲市场有机苹果汁2024-2030年产值（万元）及增长率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日本市场有机苹果汁2024-2030年产量（万吨）及增长率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日本市场有机苹果汁2024-2030年产值（万元）及增长率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东南亚市场有机苹果汁2024-2030年产量（万吨）及增长率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东南亚市场有机苹果汁2024-2030年产值（万元）及增长率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印度市场有机苹果汁2024-2030年产量（万吨）及增长率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印度市场有机苹果汁2024-2030年产值（万元）及增长率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全球主要地区有机苹果汁2024-2030年消费量（万吨）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全球主要地区有机苹果汁2024-2030年消费量市场份额列表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全球主要地区有机苹果汁2023年消费量市场份额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中国市场有机苹果汁2018-2030年消费量（万吨）、增长率及发展预测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欧洲市场有机苹果汁2018-2030年消费量（万吨）、增长率及发展预测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日本市场有机苹果汁2018-2030年消费量（万吨）、增长率及发展预测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东南亚市场有机苹果汁2018-2030年消费量（万吨）、增长率及发展预测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印度市场有机苹果汁2018-2030年消费量（万吨）、增长率及发展预测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重点企业（1）有机苹果汁产品规格、参数、特点及价格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重点企业（1）有机苹果汁产品规格及价格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重点企业（1）有机苹果汁产能（万吨）、产量（万吨）、产值（万元）、价格及毛利率（2018-2023年）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重点企业（1）有机苹果汁产量全球市场份额（2023年）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重点企业（1）有机苹果汁产量全球市场份额（2024年）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重点企业（2）有机苹果汁产品规格、参数、特点及价格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重点企业（2）有机苹果汁产品规格及价格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重点企业（2）有机苹果汁产能（万吨）、产量（万吨）、产值（万元）、价格及毛利率（2018-2023年）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重点企业（2）有机苹果汁产量全球市场份额（2023年）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重点企业（2）有机苹果汁产量全球市场份额（2024年）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重点企业（3）有机苹果汁产品规格、参数、特点及价格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重点企业（3）有机苹果汁产品规格及价格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重点企业（3）有机苹果汁产能（万吨）、产量（万吨）、产值（万元）、价格及毛利率（2018-2023年）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重点企业（3）有机苹果汁产量全球市场份额（2023年）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重点企业（3）有机苹果汁产量全球市场份额（2024年）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重点企业（4）有机苹果汁产品规格、参数、特点及价格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重点企业（4）有机苹果汁产品规格及价格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重点企业（4）有机苹果汁产能（万吨）、产量（万吨）、产值（万元）、价格及毛利率（2018-2023年）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重点企业（4）有机苹果汁产量全球市场份额（2023年）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重点企业（4）有机苹果汁产量全球市场份额（2024年）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重点企业（5）有机苹果汁产品规格、参数、特点及价格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重点企业（5）有机苹果汁产品规格及价格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重点企业（5）有机苹果汁产能（万吨）、产量（万吨）、产值（万元）、价格及毛利率（2018-2023年）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重点企业（5）有机苹果汁产量全球市场份额（2023年）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重点企业（5）有机苹果汁产量全球市场份额（2024年）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重点企业（6）有机苹果汁产品规格、参数、特点及价格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重点企业（6）有机苹果汁产品规格及价格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重点企业（6）有机苹果汁产能（万吨）、产量（万吨）、产值（万元）、价格及毛利率（2018-2023年）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重点企业（6）有机苹果汁产量全球市场份额（2023年）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重点企业（6）有机苹果汁产量全球市场份额（2024年）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全球市场不同类型有机苹果汁产量（万吨）（2018-2030年）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全球市场不同类型有机苹果汁产量市场份额（2018-2030年）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全球市场不同类型有机苹果汁产值（万元）（2018-2030年）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全球市场不同类型有机苹果汁产值市场份额（2018-2030年）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全球市场不同类型有机苹果汁价格走势（2018-2030年）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中国市场有机苹果汁主要分类产量（万吨）（2018-2030年）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中国市场有机苹果汁主要分类产量市场份额（2018-2030年）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中国市场有机苹果汁主要分类产值（万元）（2018-2030年）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中国市场有机苹果汁主要分类产值市场份额（2018-2030年）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中国市场有机苹果汁主要分类价格走势（2018-2030年）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有机苹果汁产业链图</w:t>
      </w:r>
      <w:r>
        <w:rPr>
          <w:rFonts w:hint="eastAsia"/>
        </w:rPr>
        <w:br/>
      </w:r>
      <w:r>
        <w:rPr>
          <w:rFonts w:hint="eastAsia"/>
        </w:rPr>
        <w:t>　　表 有机苹果汁上游原料供应商及联系方式列表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全球市场有机苹果汁主要应用领域消费量（万吨）（2018-2030年）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全球市场有机苹果汁主要应用领域消费量市场份额（2018-2030年）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2023年全球市场有机苹果汁主要应用领域消费量市场份额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全球市场有机苹果汁主要应用领域消费量增长率（2018-2030年）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中国市场有机苹果汁主要应用领域消费量（万吨）（2018-2030年）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中国市场有机苹果汁主要应用领域消费量市场份额（2018-2030年）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中国市场有机苹果汁主要应用领域消费量增长率（2018-2030年）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中国市场有机苹果汁产量（万吨）、消费量（万吨）、进出口分析及未来趋势（2018-2030年）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179b2a59974c16" w:history="1">
        <w:r>
          <w:rPr>
            <w:rStyle w:val="Hyperlink"/>
          </w:rPr>
          <w:t>2024-2030年全球与中国有机苹果汁市场现状全面调研与发展趋势预测报告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2510821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6179b2a59974c16" w:history="1">
        <w:r>
          <w:rPr>
            <w:rStyle w:val="Hyperlink"/>
          </w:rPr>
          <w:t>https://www.20087.com/1/82/YouJiPingGuoZhiDeFaZhanQuShi.html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db8e6960654564" w:history="1">
      <w:r>
        <w:rPr>
          <w:rStyle w:val="Hyperlink"/>
        </w:rPr>
        <w:t>2024-2030年全球与中国有机苹果汁市场现状全面调研与发展趋势预测报告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2/YouJiPingGuoZhiDeFaZhanQuShi.html" TargetMode="External" Id="R56179b2a59974c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2/YouJiPingGuoZhiDeFaZhanQuShi.html" TargetMode="External" Id="R86db8e69606545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2023-10-08T07:33:00Z</dcterms:created>
  <dcterms:modified xsi:type="dcterms:W3CDTF">2023-10-08T08:33:00Z</dcterms:modified>
  <dc:subject>2024-2030年全球与中国有机苹果汁市场现状全面调研与发展趋势预测报告</dc:subject>
  <dc:title>2024-2030年全球与中国有机苹果汁市场现状全面调研与发展趋势预测报告</dc:title>
  <cp:keywords>2024-2030年全球与中国有机苹果汁市场现状全面调研与发展趋势预测报告</cp:keywords>
  <dc:description>2024-2030年全球与中国有机苹果汁市场现状全面调研与发展趋势预测报告</dc:description>
</cp:coreProperties>
</file>