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334235f2bc45b4" w:history="1">
              <w:r>
                <w:rPr>
                  <w:rStyle w:val="Hyperlink"/>
                </w:rPr>
                <w:t>2025-2031年中国动物肠衣市场现状与行业前景分析报告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334235f2bc45b4" w:history="1">
              <w:r>
                <w:rPr>
                  <w:rStyle w:val="Hyperlink"/>
                </w:rPr>
                <w:t>2025-2031年中国动物肠衣市场现状与行业前景分析报告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334235f2bc45b4" w:history="1">
                <w:r>
                  <w:rPr>
                    <w:rStyle w:val="Hyperlink"/>
                  </w:rPr>
                  <w:t>https://www.20087.com/2/12/DongWuChangYiHangYeQianJingQuShi.html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肠衣是传统食品加工中的重要原材料，主要用于香肠、腊肠等肉制品的外包装，具有天然透气性、可食用性和良好的机械强度等特点。目前，全球范围内对动物肠衣的需求主要集中在欧美及部分亚洲国家，尤其在高端肉制品市场中仍占据不可替代的地位。国内动物肠衣加工业经过多年的积累和发展，已形成较为成熟的产业链条，从原料采集、清洗、分选、盐渍到出口销售各个环节均有专业化分工。部分地区依托畜牧业资源优势，建立了规模化、标准化的肠衣加工基地，提升了产品附加值和国际竞争力。然而，行业也面临劳动力成本上升、环保要求趋严、食品安全标准不断提高等挑战，部分中小企业因技术落后、管理不规范而逐步退出市场，产业集中度持续提升。</w:t>
      </w:r>
      <w:r>
        <w:rPr>
          <w:rFonts w:hint="eastAsia"/>
        </w:rPr>
        <w:br/>
      </w:r>
      <w:r>
        <w:rPr>
          <w:rFonts w:hint="eastAsia"/>
        </w:rPr>
        <w:t>　　未来，动物肠衣行业将朝着高质量、高附加值和绿色可持续方向发展。随着消费者对天然食品包装材料的偏好增强，动物肠衣相较于人造肠衣在风味保持、自然发酵等方面的优势将进一步凸显，从而巩固其在高端肉制品市场的地位。同时，企业将加大对生产工艺的技术改造力度，推动自动化清洗、无菌处理、精准分级等先进设备的应用，以提升产品质量一致性与生产效率。此外，食品安全监管日趋严格，行业标准体系不断完善，促使企业加强原料溯源体系建设和质量控制流程，提高出口产品的合规性和国际认可度。与此同时，环保政策的持续推进也将倒逼企业优化废水处理系统，减少资源消耗和环境污染，推动行业实现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334235f2bc45b4" w:history="1">
        <w:r>
          <w:rPr>
            <w:rStyle w:val="Hyperlink"/>
          </w:rPr>
          <w:t>2025-2031年中国动物肠衣市场现状与行业前景分析报告</w:t>
        </w:r>
      </w:hyperlink>
      <w:r>
        <w:rPr>
          <w:rFonts w:hint="eastAsia"/>
        </w:rPr>
        <w:t>》深入剖析了动物肠衣产业链的整体状况。动物肠衣报告基于详实数据，全面分析了动物肠衣市场规模与需求，探讨了价格走势，客观展现了行业现状，并对动物肠衣市场前景及发展趋势进行了科学预测。同时，动物肠衣报告聚焦于动物肠衣重点企业，评估了市场竞争格局、集中度以及品牌影响力，对不同细分市场进行了深入研究。动物肠衣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动物肠衣行业概述</w:t>
      </w:r>
      <w:r>
        <w:rPr>
          <w:rFonts w:hint="eastAsia"/>
        </w:rPr>
        <w:br/>
      </w:r>
      <w:r>
        <w:rPr>
          <w:rFonts w:hint="eastAsia"/>
        </w:rPr>
        <w:t>　　第一节 动物肠衣定义与分类</w:t>
      </w:r>
      <w:r>
        <w:rPr>
          <w:rFonts w:hint="eastAsia"/>
        </w:rPr>
        <w:br/>
      </w:r>
      <w:r>
        <w:rPr>
          <w:rFonts w:hint="eastAsia"/>
        </w:rPr>
        <w:t>　　第二节 动物肠衣应用领域</w:t>
      </w:r>
      <w:r>
        <w:rPr>
          <w:rFonts w:hint="eastAsia"/>
        </w:rPr>
        <w:br/>
      </w:r>
      <w:r>
        <w:rPr>
          <w:rFonts w:hint="eastAsia"/>
        </w:rPr>
        <w:t>　　第三节 动物肠衣行业经济指标分析</w:t>
      </w:r>
      <w:r>
        <w:rPr>
          <w:rFonts w:hint="eastAsia"/>
        </w:rPr>
        <w:br/>
      </w:r>
      <w:r>
        <w:rPr>
          <w:rFonts w:hint="eastAsia"/>
        </w:rPr>
        <w:t>　　　　一、动物肠衣行业赢利性评估</w:t>
      </w:r>
      <w:r>
        <w:rPr>
          <w:rFonts w:hint="eastAsia"/>
        </w:rPr>
        <w:br/>
      </w:r>
      <w:r>
        <w:rPr>
          <w:rFonts w:hint="eastAsia"/>
        </w:rPr>
        <w:t>　　　　二、动物肠衣行业成长速度分析</w:t>
      </w:r>
      <w:r>
        <w:rPr>
          <w:rFonts w:hint="eastAsia"/>
        </w:rPr>
        <w:br/>
      </w:r>
      <w:r>
        <w:rPr>
          <w:rFonts w:hint="eastAsia"/>
        </w:rPr>
        <w:t>　　　　三、动物肠衣附加值提升空间探讨</w:t>
      </w:r>
      <w:r>
        <w:rPr>
          <w:rFonts w:hint="eastAsia"/>
        </w:rPr>
        <w:br/>
      </w:r>
      <w:r>
        <w:rPr>
          <w:rFonts w:hint="eastAsia"/>
        </w:rPr>
        <w:t>　　　　四、动物肠衣行业进入壁垒分析</w:t>
      </w:r>
      <w:r>
        <w:rPr>
          <w:rFonts w:hint="eastAsia"/>
        </w:rPr>
        <w:br/>
      </w:r>
      <w:r>
        <w:rPr>
          <w:rFonts w:hint="eastAsia"/>
        </w:rPr>
        <w:t>　　　　五、动物肠衣行业风险性评估</w:t>
      </w:r>
      <w:r>
        <w:rPr>
          <w:rFonts w:hint="eastAsia"/>
        </w:rPr>
        <w:br/>
      </w:r>
      <w:r>
        <w:rPr>
          <w:rFonts w:hint="eastAsia"/>
        </w:rPr>
        <w:t>　　　　六、动物肠衣行业周期性分析</w:t>
      </w:r>
      <w:r>
        <w:rPr>
          <w:rFonts w:hint="eastAsia"/>
        </w:rPr>
        <w:br/>
      </w:r>
      <w:r>
        <w:rPr>
          <w:rFonts w:hint="eastAsia"/>
        </w:rPr>
        <w:t>　　　　七、动物肠衣行业竞争程度指标</w:t>
      </w:r>
      <w:r>
        <w:rPr>
          <w:rFonts w:hint="eastAsia"/>
        </w:rPr>
        <w:br/>
      </w:r>
      <w:r>
        <w:rPr>
          <w:rFonts w:hint="eastAsia"/>
        </w:rPr>
        <w:t>　　　　八、动物肠衣行业成熟度综合分析</w:t>
      </w:r>
      <w:r>
        <w:rPr>
          <w:rFonts w:hint="eastAsia"/>
        </w:rPr>
        <w:br/>
      </w:r>
      <w:r>
        <w:rPr>
          <w:rFonts w:hint="eastAsia"/>
        </w:rPr>
        <w:t>　　第四节 动物肠衣产业链及经营模式分析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三、动物肠衣销售模式与渠道策略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全球动物肠衣市场发展分析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2024-2025年全球动物肠衣行业发展分析</w:t>
      </w:r>
      <w:r>
        <w:rPr>
          <w:rFonts w:hint="eastAsia"/>
        </w:rPr>
        <w:br/>
      </w:r>
      <w:r>
        <w:rPr>
          <w:rFonts w:hint="eastAsia"/>
        </w:rPr>
        <w:t>　　　　一、全球动物肠衣行业市场规模与趋势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二、全球动物肠衣行业发展特点</w:t>
      </w:r>
      <w:r>
        <w:rPr>
          <w:rFonts w:hint="eastAsia"/>
        </w:rPr>
        <w:br/>
      </w:r>
      <w:r>
        <w:rPr>
          <w:rFonts w:hint="eastAsia"/>
        </w:rPr>
        <w:t>　　　　三、全球动物肠衣行业竞争格局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主要国家与地区动物肠衣市场分析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2025-2031年全球动物肠衣行业发展趋势与前景预测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一、动物肠衣行业发展趋势</w:t>
      </w:r>
      <w:r>
        <w:rPr>
          <w:rFonts w:hint="eastAsia"/>
        </w:rPr>
        <w:br/>
      </w:r>
      <w:r>
        <w:rPr>
          <w:rFonts w:hint="eastAsia"/>
        </w:rPr>
        <w:t>　　　　二、动物肠衣行业发展潜力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中国动物肠衣行业市场分析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2024-2025年动物肠衣产能与投资动态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一、国内动物肠衣产能现状与利用效率</w:t>
      </w:r>
      <w:r>
        <w:rPr>
          <w:rFonts w:hint="eastAsia"/>
        </w:rPr>
        <w:br/>
      </w:r>
      <w:r>
        <w:rPr>
          <w:rFonts w:hint="eastAsia"/>
        </w:rPr>
        <w:t>　　　　二、动物肠衣产能扩张与投资动态分析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2025-2031年动物肠衣行业产量统计与趋势预测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一、2019-2024年动物肠衣行业产量与增长趋势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1、2019-2024年动物肠衣产量及增长趋势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2、2019-2024年动物肠衣细分产品产量及份额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二、动物肠衣产量影响因素分析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三、2025-2031年动物肠衣产量预测</w:t>
      </w:r>
      <w:r>
        <w:rPr>
          <w:rFonts w:hint="eastAsia"/>
        </w:rPr>
        <w:br/>
      </w:r>
      <w:r>
        <w:rPr>
          <w:rFonts w:hint="eastAsia"/>
        </w:rPr>
        <w:t>　　第三节 2025-2031年动物肠衣市场需求与销售分析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一、2024-2025年动物肠衣行业需求现状</w:t>
      </w:r>
      <w:r>
        <w:rPr>
          <w:rFonts w:hint="eastAsia"/>
        </w:rPr>
        <w:br/>
      </w:r>
      <w:r>
        <w:rPr>
          <w:rFonts w:hint="eastAsia"/>
        </w:rPr>
        <w:t>　　　　二、动物肠衣客户群体与需求特点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三、2019-2024年动物肠衣行业销售规模分析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四、2025-2031年动物肠衣市场增长潜力与规模预测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2024-2025年动物肠衣行业技术发展现状及趋势分析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动物肠衣行业技术发展现状分析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国内外动物肠衣行业技术差距分析及差距形成的主要原因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动物肠衣行业技术发展方向、趋势预测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提升动物肠衣行业技术能力策略建议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中国动物肠衣细分市场分析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一、2024-2025年动物肠衣主要细分产品市场现状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动物肠衣价格机制与竞争策略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一、2019-2024年动物肠衣市场价格走势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动物肠衣定价策略与方法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2025-2031年动物肠衣价格竞争态势与趋势预测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中国动物肠衣行业重点区域市场研究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2024-2025年重点区域动物肠衣市场发展概况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二、2019-2024年动物肠衣市场需求规模情况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三、2025-2031年动物肠衣行业发展潜力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二、2019-2024年动物肠衣市场需求规模情况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三、2025-2031年动物肠衣行业发展潜力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二、2019-2024年动物肠衣市场需求规模情况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三、2025-2031年动物肠衣行业发展潜力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二、2019-2024年动物肠衣市场需求规模情况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三、2025-2031年动物肠衣行业发展潜力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二、2019-2024年动物肠衣市场需求规模情况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三、2025-2031年动物肠衣行业发展潜力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2019-2024年中国动物肠衣行业进出口情况分析</w:t>
      </w:r>
      <w:r>
        <w:rPr>
          <w:rFonts w:hint="eastAsia"/>
        </w:rPr>
        <w:br/>
      </w:r>
      <w:r>
        <w:rPr>
          <w:rFonts w:hint="eastAsia"/>
        </w:rPr>
        <w:t>　　第一节 动物肠衣行业进口规模与来源分析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一、2019-2024年动物肠衣进口规模分析</w:t>
      </w:r>
      <w:r>
        <w:rPr>
          <w:rFonts w:hint="eastAsia"/>
        </w:rPr>
        <w:br/>
      </w:r>
      <w:r>
        <w:rPr>
          <w:rFonts w:hint="eastAsia"/>
        </w:rPr>
        <w:t>　　　　二、动物肠衣主要进口来源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动物肠衣行业出口规模与目的地分析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一、2019-2024年动物肠衣出口规模分析</w:t>
      </w:r>
      <w:r>
        <w:rPr>
          <w:rFonts w:hint="eastAsia"/>
        </w:rPr>
        <w:br/>
      </w:r>
      <w:r>
        <w:rPr>
          <w:rFonts w:hint="eastAsia"/>
        </w:rPr>
        <w:t>　　　　二、动物肠衣主要出口目的地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2019-2024年中国动物肠衣总体规模与财务指标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中国动物肠衣行业总体规模分析</w:t>
      </w:r>
      <w:r>
        <w:rPr>
          <w:rFonts w:hint="eastAsia"/>
        </w:rPr>
        <w:br/>
      </w:r>
      <w:r>
        <w:rPr>
          <w:rFonts w:hint="eastAsia"/>
        </w:rPr>
        <w:t>　　　　一、动物肠衣企业数量与结构</w:t>
      </w:r>
      <w:r>
        <w:rPr>
          <w:rFonts w:hint="eastAsia"/>
        </w:rPr>
        <w:br/>
      </w:r>
      <w:r>
        <w:rPr>
          <w:rFonts w:hint="eastAsia"/>
        </w:rPr>
        <w:t>　　　　二、动物肠衣从业人员规模</w:t>
      </w:r>
      <w:r>
        <w:rPr>
          <w:rFonts w:hint="eastAsia"/>
        </w:rPr>
        <w:br/>
      </w:r>
      <w:r>
        <w:rPr>
          <w:rFonts w:hint="eastAsia"/>
        </w:rPr>
        <w:t>　　　　三、动物肠衣行业资产状况</w:t>
      </w:r>
      <w:r>
        <w:rPr>
          <w:rFonts w:hint="eastAsia"/>
        </w:rPr>
        <w:br/>
      </w:r>
      <w:r>
        <w:rPr>
          <w:rFonts w:hint="eastAsia"/>
        </w:rPr>
        <w:t>　　第二节 中国动物肠衣行业财务指标总体分析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动物肠衣行业重点企业经营状况分析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动物肠衣重点企业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动物肠衣领先企业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动物肠衣标杆企业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动物肠衣代表企业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动物肠衣龙头企业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动物肠衣重点企业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中国动物肠衣行业竞争格局分析</w:t>
      </w:r>
      <w:r>
        <w:rPr>
          <w:rFonts w:hint="eastAsia"/>
        </w:rPr>
        <w:br/>
      </w:r>
      <w:r>
        <w:rPr>
          <w:rFonts w:hint="eastAsia"/>
        </w:rPr>
        <w:t>　　第一节 动物肠衣行业竞争格局总览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2024-2025年动物肠衣行业竞争力分析</w:t>
      </w:r>
      <w:r>
        <w:rPr>
          <w:rFonts w:hint="eastAsia"/>
        </w:rPr>
        <w:br/>
      </w:r>
      <w:r>
        <w:rPr>
          <w:rFonts w:hint="eastAsia"/>
        </w:rPr>
        <w:t>　　　　一、动物肠衣供应商议价能力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四、动物肠衣替代品威胁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2019-2024年动物肠衣行业企业并购活动分析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2024-2025年动物肠衣行业会展与招投标活动分析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一、动物肠衣行业会展活动及其市场影响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2025年中国动物肠衣企业发展策略分析</w:t>
      </w:r>
      <w:r>
        <w:rPr>
          <w:rFonts w:hint="eastAsia"/>
        </w:rPr>
        <w:br/>
      </w:r>
      <w:r>
        <w:rPr>
          <w:rFonts w:hint="eastAsia"/>
        </w:rPr>
        <w:t>　　第一节 动物肠衣市场策略分析</w:t>
      </w:r>
      <w:r>
        <w:rPr>
          <w:rFonts w:hint="eastAsia"/>
        </w:rPr>
        <w:br/>
      </w:r>
      <w:r>
        <w:rPr>
          <w:rFonts w:hint="eastAsia"/>
        </w:rPr>
        <w:t>　　　　一、动物肠衣市场定位与拓展策略</w:t>
      </w:r>
      <w:r>
        <w:rPr>
          <w:rFonts w:hint="eastAsia"/>
        </w:rPr>
        <w:br/>
      </w:r>
      <w:r>
        <w:rPr>
          <w:rFonts w:hint="eastAsia"/>
        </w:rPr>
        <w:t>　　　　二、动物肠衣市场细分与目标客户</w:t>
      </w:r>
      <w:r>
        <w:rPr>
          <w:rFonts w:hint="eastAsia"/>
        </w:rPr>
        <w:br/>
      </w:r>
      <w:r>
        <w:rPr>
          <w:rFonts w:hint="eastAsia"/>
        </w:rPr>
        <w:t>　　第二节 动物肠衣销售策略分析</w:t>
      </w:r>
      <w:r>
        <w:rPr>
          <w:rFonts w:hint="eastAsia"/>
        </w:rPr>
        <w:br/>
      </w:r>
      <w:r>
        <w:rPr>
          <w:rFonts w:hint="eastAsia"/>
        </w:rPr>
        <w:t>　　　　一、动物肠衣销售渠道与网络建设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提高动物肠衣企业竞争力建议</w:t>
      </w:r>
      <w:r>
        <w:rPr>
          <w:rFonts w:hint="eastAsia"/>
        </w:rPr>
        <w:br/>
      </w:r>
      <w:r>
        <w:rPr>
          <w:rFonts w:hint="eastAsia"/>
        </w:rPr>
        <w:t>　　　　一、动物肠衣技术创新与管理优化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动物肠衣品牌战略思考</w:t>
      </w:r>
      <w:r>
        <w:rPr>
          <w:rFonts w:hint="eastAsia"/>
        </w:rPr>
        <w:br/>
      </w:r>
      <w:r>
        <w:rPr>
          <w:rFonts w:hint="eastAsia"/>
        </w:rPr>
        <w:t>　　　　一、动物肠衣品牌建设与维护</w:t>
      </w:r>
      <w:r>
        <w:rPr>
          <w:rFonts w:hint="eastAsia"/>
        </w:rPr>
        <w:br/>
      </w:r>
      <w:r>
        <w:rPr>
          <w:rFonts w:hint="eastAsia"/>
        </w:rPr>
        <w:t>　　　　二、动物肠衣品牌影响力与市场竞争力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中国动物肠衣行业风险与对策</w:t>
      </w:r>
      <w:r>
        <w:rPr>
          <w:rFonts w:hint="eastAsia"/>
        </w:rPr>
        <w:br/>
      </w:r>
      <w:r>
        <w:rPr>
          <w:rFonts w:hint="eastAsia"/>
        </w:rPr>
        <w:t>　　第一节 动物肠衣行业SWOT分析</w:t>
      </w:r>
      <w:r>
        <w:rPr>
          <w:rFonts w:hint="eastAsia"/>
        </w:rPr>
        <w:br/>
      </w:r>
      <w:r>
        <w:rPr>
          <w:rFonts w:hint="eastAsia"/>
        </w:rPr>
        <w:t>　　　　一、动物肠衣行业优势分析</w:t>
      </w:r>
      <w:r>
        <w:rPr>
          <w:rFonts w:hint="eastAsia"/>
        </w:rPr>
        <w:br/>
      </w:r>
      <w:r>
        <w:rPr>
          <w:rFonts w:hint="eastAsia"/>
        </w:rPr>
        <w:t>　　　　二、动物肠衣行业劣势分析</w:t>
      </w:r>
      <w:r>
        <w:rPr>
          <w:rFonts w:hint="eastAsia"/>
        </w:rPr>
        <w:br/>
      </w:r>
      <w:r>
        <w:rPr>
          <w:rFonts w:hint="eastAsia"/>
        </w:rPr>
        <w:t>　　　　三、动物肠衣市场机会探索</w:t>
      </w:r>
      <w:r>
        <w:rPr>
          <w:rFonts w:hint="eastAsia"/>
        </w:rPr>
        <w:br/>
      </w:r>
      <w:r>
        <w:rPr>
          <w:rFonts w:hint="eastAsia"/>
        </w:rPr>
        <w:t>　　　　四、动物肠衣市场威胁评估</w:t>
      </w:r>
      <w:r>
        <w:rPr>
          <w:rFonts w:hint="eastAsia"/>
        </w:rPr>
        <w:br/>
      </w:r>
      <w:r>
        <w:rPr>
          <w:rFonts w:hint="eastAsia"/>
        </w:rPr>
        <w:t>　　第二节 动物肠衣行业风险及对策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2025-2031年中国动物肠衣行业前景与发展趋势</w:t>
      </w:r>
      <w:r>
        <w:rPr>
          <w:rFonts w:hint="eastAsia"/>
        </w:rPr>
        <w:br/>
      </w:r>
      <w:r>
        <w:rPr>
          <w:rFonts w:hint="eastAsia"/>
        </w:rPr>
        <w:t>　　第一节 动物肠衣行业发展环境分析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2025-2031年动物肠衣行业发展趋势与方向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一、动物肠衣行业发展方向预测</w:t>
      </w:r>
      <w:r>
        <w:rPr>
          <w:rFonts w:hint="eastAsia"/>
        </w:rPr>
        <w:br/>
      </w:r>
      <w:r>
        <w:rPr>
          <w:rFonts w:hint="eastAsia"/>
        </w:rPr>
        <w:t>　　　　二、动物肠衣发展趋势分析</w:t>
      </w:r>
      <w:r>
        <w:rPr>
          <w:rFonts w:hint="eastAsia"/>
        </w:rPr>
        <w:br/>
      </w:r>
      <w:r>
        <w:rPr>
          <w:rFonts w:hint="eastAsia"/>
        </w:rPr>
        <w:t>　　第三节 2025-2031年动物肠衣行业发展潜力与机遇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一、动物肠衣市场发展潜力评估</w:t>
      </w:r>
      <w:r>
        <w:rPr>
          <w:rFonts w:hint="eastAsia"/>
        </w:rPr>
        <w:br/>
      </w:r>
      <w:r>
        <w:rPr>
          <w:rFonts w:hint="eastAsia"/>
        </w:rPr>
        <w:t>　　　　二、动物肠衣新兴市场与机遇探索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动物肠衣行业研究结论与建议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[中智⋅林]动物肠衣行业发展建议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动物肠衣行业历程</w:t>
      </w:r>
      <w:r>
        <w:rPr>
          <w:rFonts w:hint="eastAsia"/>
        </w:rPr>
        <w:br/>
      </w:r>
      <w:r>
        <w:rPr>
          <w:rFonts w:hint="eastAsia"/>
        </w:rPr>
        <w:t>　　图表 动物肠衣行业生命周期</w:t>
      </w:r>
      <w:r>
        <w:rPr>
          <w:rFonts w:hint="eastAsia"/>
        </w:rPr>
        <w:br/>
      </w:r>
      <w:r>
        <w:rPr>
          <w:rFonts w:hint="eastAsia"/>
        </w:rPr>
        <w:t>　　图表 动物肠衣行业产业链分析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2019-2024年中国动物肠衣行业市场规模及增长情况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2019-2024年动物肠衣行业市场容量分析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2019-2024年中国动物肠衣行业产能统计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2019-2024年中国动物肠衣行业产量及增长趋势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2019-2024年中国动物肠衣市场需求量及增速统计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2024年中国动物肠衣行业需求领域分布格局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2019-2024年中国动物肠衣行业销售收入分析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2019-2024年中国动物肠衣行业盈利情况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2019-2024年中国动物肠衣行业利润总额统计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2019-2024年中国动物肠衣进口数量分析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2019-2024年中国动物肠衣进口金额分析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2019-2024年中国动物肠衣出口数量分析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2019-2024年中国动物肠衣出口金额分析</w:t>
      </w:r>
      <w:r>
        <w:rPr>
          <w:rFonts w:hint="eastAsia"/>
        </w:rPr>
        <w:br/>
      </w:r>
      <w:r>
        <w:rPr>
          <w:rFonts w:hint="eastAsia"/>
        </w:rPr>
        <w:t>　　图表 2024年中国动物肠衣进口国家及地区分析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2024年中国动物肠衣出口国家及地区分析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2019-2024年中国动物肠衣行业企业数量情况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2019-2024年中国动物肠衣行业企业平均规模情况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**地区动物肠衣市场规模及增长情况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**地区动物肠衣行业市场需求情况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**地区动物肠衣市场规模及增长情况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**地区动物肠衣行业市场需求情况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**地区动物肠衣市场规模及增长情况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**地区动物肠衣行业市场需求情况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**地区动物肠衣市场规模及增长情况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**地区动物肠衣行业市场需求情况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动物肠衣重点企业（一）基本信息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动物肠衣重点企业（一）经营情况分析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动物肠衣重点企业（一）主要经济指标情况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动物肠衣重点企业（一）盈利能力情况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动物肠衣重点企业（一）偿债能力情况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动物肠衣重点企业（一）运营能力情况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动物肠衣重点企业（一）成长能力情况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动物肠衣重点企业（二）基本信息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动物肠衣重点企业（二）经营情况分析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动物肠衣重点企业（二）主要经济指标情况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动物肠衣重点企业（二）盈利能力情况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动物肠衣重点企业（二）偿债能力情况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动物肠衣重点企业（二）运营能力情况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动物肠衣重点企业（二）成长能力情况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动物肠衣重点企业（三）基本信息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动物肠衣重点企业（三）经营情况分析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动物肠衣重点企业（三）主要经济指标情况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动物肠衣重点企业（三）盈利能力情况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动物肠衣重点企业（三）偿债能力情况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动物肠衣重点企业（三）运营能力情况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动物肠衣重点企业（三）成长能力情况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2025-2031年中国动物肠衣行业产能预测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2025-2031年中国动物肠衣行业产量预测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2025-2031年中国动物肠衣市场需求量预测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2025-2031年中国动物肠衣行业供需平衡预测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2025-2031年中国动物肠衣行业市场容量预测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2025-2031年中国动物肠衣行业市场规模预测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2025年中国动物肠衣市场前景分析</w:t>
      </w:r>
      <w:r>
        <w:rPr>
          <w:rFonts w:hint="eastAsia"/>
        </w:rPr>
        <w:br/>
      </w:r>
      <w:r>
        <w:rPr>
          <w:rFonts w:hint="eastAsia"/>
        </w:rPr>
        <w:t>　　图表 2025年中国动物肠衣发展趋势预测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334235f2bc45b4" w:history="1">
        <w:r>
          <w:rPr>
            <w:rStyle w:val="Hyperlink"/>
          </w:rPr>
          <w:t>2025-2031年中国动物肠衣市场现状与行业前景分析报告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334235f2bc45b4" w:history="1">
        <w:r>
          <w:rPr>
            <w:rStyle w:val="Hyperlink"/>
          </w:rPr>
          <w:t>https://www.20087.com/2/12/DongWuChangYiHangYeQianJingQuShi.html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热点：肠衣是用什么做的、动物肠衣和蛋白肠衣哪个好、肠衣三巨头是哪三个、动物肠衣免税吗、肠衣图片、动物肠衣加着色剂的用处、天然肠衣是什么、动物肠衣税率、动物肠衣生产许可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99a7c800334dc1" w:history="1">
      <w:r>
        <w:rPr>
          <w:rStyle w:val="Hyperlink"/>
        </w:rPr>
        <w:t>2025-2031年中国动物肠衣市场现状与行业前景分析报告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DongWuChangYiHangYeQianJingQuShi.html" TargetMode="External" Id="Re1334235f2bc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DongWuChangYiHangYeQianJingQuShi.html" TargetMode="External" Id="R2399a7c80033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2025-09-04T09:08:07Z</dcterms:created>
  <dcterms:modified xsi:type="dcterms:W3CDTF">2025-09-04T10:08:07Z</dcterms:modified>
  <dc:subject>2025-2031年中国动物肠衣市场现状与行业前景分析报告</dc:subject>
  <dc:title>2025-2031年中国动物肠衣市场现状与行业前景分析报告</dc:title>
  <cp:keywords>2025-2031年中国动物肠衣市场现状与行业前景分析报告</cp:keywords>
  <dc:description>2025-2031年中国动物肠衣市场现状与行业前景分析报告</dc:description>
</cp:coreProperties>
</file>