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bbb524582f44cf" w:history="1">
              <w:r>
                <w:rPr>
                  <w:rStyle w:val="Hyperlink"/>
                </w:rPr>
                <w:t>2025-2031年全球与中国暖宝宝包装机发展现状及市场前景分析报告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bbb524582f44cf" w:history="1">
              <w:r>
                <w:rPr>
                  <w:rStyle w:val="Hyperlink"/>
                </w:rPr>
                <w:t>2025-2031年全球与中国暖宝宝包装机发展现状及市场前景分析报告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5259323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bbb524582f44cf" w:history="1">
                <w:r>
                  <w:rPr>
                    <w:rStyle w:val="Hyperlink"/>
                  </w:rPr>
                  <w:t>https://www.20087.com/3/32/NuanBaoBaoBaoZhuangJiQianJing.html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暖宝宝包装机是用于暖宝宝（一次性发热贴）生产的专用设备，负责将发热材料封装进特制的包装袋中，确保产品在使用前保持干燥且不受外界环境影响。暖宝宝包装机集成了精准计量系统和高效的封口技术，以确保每一片暖宝宝的质量一致性。近年来，随着消费者对健康保暖产品需求的增加，暖宝宝包装机在市场上的应用逐渐增多。然而，传统包装机在操作便捷性和生产效率方面仍有待改进，特别是在处理复杂工序时可能出现的问题。此外，市场上品牌众多，产品质量参差不齐，给用户选择带来了困扰。</w:t>
      </w:r>
      <w:r>
        <w:rPr>
          <w:rFonts w:hint="eastAsia"/>
        </w:rPr>
        <w:br/>
      </w:r>
      <w:r>
        <w:rPr>
          <w:rFonts w:hint="eastAsia"/>
        </w:rPr>
        <w:t>　　未来，暖宝宝包装机将更加注重高效节能和智能化管理。一方面，随着自动化技术和智能制造概念的深入推广，未来的暖宝宝包装机将具备更高的自动化水平，能够自动完成从原料投放到成品输出的一系列工序，大幅提高生产效率。例如，通过引入视觉识别系统自动检测包装完整性，确保每个产品都符合质量标准。另一方面，为了适应市场需求的变化，开发多功能模块化设计的暖宝宝包装机成为趋势，使用户可以根据实际需要灵活配置设备功能，满足不同规格和类型的生产任务。此外，随着环保意识的增强，探索可降解或可回收的包装材料，减少废弃物对环境的影响，也是未来发展的一个重要方向。通过技术创新和社会认知度的提升，暖宝宝包装机将在提升产品竞争力方面发挥重要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bbb524582f44cf" w:history="1">
        <w:r>
          <w:rPr>
            <w:rStyle w:val="Hyperlink"/>
          </w:rPr>
          <w:t>2025-2031年全球与中国暖宝宝包装机发展现状及市场前景分析报告</w:t>
        </w:r>
      </w:hyperlink>
      <w:r>
        <w:rPr>
          <w:rFonts w:hint="eastAsia"/>
        </w:rPr>
        <w:t>》全面分析了暖宝宝包装机行业的市场规模、产业链结构及技术现状，结合暖宝宝包装机市场需求、价格动态与竞争格局，提供了清晰的数据支持。报告预测了暖宝宝包装机发展趋势与市场前景，重点解读了暖宝宝包装机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按产品类型细分，全球暖宝宝包装机市场规模2020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一出二</w:t>
      </w:r>
      <w:r>
        <w:rPr>
          <w:rFonts w:hint="eastAsia"/>
        </w:rPr>
        <w:br/>
      </w:r>
      <w:r>
        <w:rPr>
          <w:rFonts w:hint="eastAsia"/>
        </w:rPr>
        <w:t>　　　　1.3.3 一出三</w:t>
      </w:r>
      <w:r>
        <w:rPr>
          <w:rFonts w:hint="eastAsia"/>
        </w:rPr>
        <w:br/>
      </w:r>
      <w:r>
        <w:rPr>
          <w:rFonts w:hint="eastAsia"/>
        </w:rPr>
        <w:t>　　　　1.3.4 一出四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按应用细分，全球暖宝宝包装机市场规模2020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暖宫贴</w:t>
      </w:r>
      <w:r>
        <w:rPr>
          <w:rFonts w:hint="eastAsia"/>
        </w:rPr>
        <w:br/>
      </w:r>
      <w:r>
        <w:rPr>
          <w:rFonts w:hint="eastAsia"/>
        </w:rPr>
        <w:t>　　　　1.4.3 暖身贴</w:t>
      </w:r>
      <w:r>
        <w:rPr>
          <w:rFonts w:hint="eastAsia"/>
        </w:rPr>
        <w:br/>
      </w:r>
      <w:r>
        <w:rPr>
          <w:rFonts w:hint="eastAsia"/>
        </w:rPr>
        <w:t>　　　　1.4.4 暖手贴</w:t>
      </w:r>
      <w:r>
        <w:rPr>
          <w:rFonts w:hint="eastAsia"/>
        </w:rPr>
        <w:br/>
      </w:r>
      <w:r>
        <w:rPr>
          <w:rFonts w:hint="eastAsia"/>
        </w:rPr>
        <w:t>　　　　1.4.5 暖足贴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暖宝宝包装机行业发展总体概况</w:t>
      </w:r>
      <w:r>
        <w:rPr>
          <w:rFonts w:hint="eastAsia"/>
        </w:rPr>
        <w:br/>
      </w:r>
      <w:r>
        <w:rPr>
          <w:rFonts w:hint="eastAsia"/>
        </w:rPr>
        <w:t>　　　　1.5.2 暖宝宝包装机行业发展主要特点</w:t>
      </w:r>
      <w:r>
        <w:rPr>
          <w:rFonts w:hint="eastAsia"/>
        </w:rPr>
        <w:br/>
      </w:r>
      <w:r>
        <w:rPr>
          <w:rFonts w:hint="eastAsia"/>
        </w:rPr>
        <w:t>　　　　1.5.3 暖宝宝包装机行业发展影响因素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暖宝宝包装机有利因素</w:t>
      </w:r>
      <w:r>
        <w:rPr>
          <w:rFonts w:hint="eastAsia"/>
        </w:rPr>
        <w:br/>
      </w:r>
      <w:r>
        <w:rPr>
          <w:rFonts w:hint="eastAsia"/>
        </w:rPr>
        <w:t>　　　　1.5.3 .2 暖宝宝包装机不利因素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全球市场，近三年暖宝宝包装机主要企业占有率及排名（按销量）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暖宝宝包装机主要企业在国际市场占有率（按销量，2022-2025）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2024年暖宝宝包装机主要企业在国际市场排名（按销量）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全球市场主要企业暖宝宝包装机销量（2022-2025）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全球市场，近三年暖宝宝包装机主要企业占有率及排名（按收入）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暖宝宝包装机主要企业在国际市场占有率（按收入，2022-2025）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2024年暖宝宝包装机主要企业在国际市场排名（按收入）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全球市场主要企业暖宝宝包装机销售收入（2022-2025）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全球市场主要企业暖宝宝包装机销售价格（2022-2025）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中国市场，近三年暖宝宝包装机主要企业占有率及排名（按销量）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暖宝宝包装机主要企业在中国市场占有率（按销量，2022-2025）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2024年暖宝宝包装机主要企业在中国市场排名（按销量）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中国市场主要企业暖宝宝包装机销量（2022-2025）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中国市场，近三年暖宝宝包装机主要企业占有率及排名（按收入）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暖宝宝包装机主要企业在中国市场占有率（按收入，2022-2025）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2024年暖宝宝包装机主要企业在中国市场排名（按收入）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中国市场主要企业暖宝宝包装机销售收入（2022-2025）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全球主要厂商暖宝宝包装机总部及产地分布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全球主要厂商成立时间及暖宝宝包装机商业化日期</w:t>
      </w:r>
      <w:r>
        <w:rPr>
          <w:rFonts w:hint="eastAsia"/>
        </w:rPr>
        <w:br/>
      </w:r>
      <w:r>
        <w:rPr>
          <w:rFonts w:hint="eastAsia"/>
        </w:rPr>
        <w:t>　　2.8 全球主要厂商暖宝宝包装机产品类型及应用</w:t>
      </w:r>
      <w:r>
        <w:rPr>
          <w:rFonts w:hint="eastAsia"/>
        </w:rPr>
        <w:br/>
      </w:r>
      <w:r>
        <w:rPr>
          <w:rFonts w:hint="eastAsia"/>
        </w:rPr>
        <w:t>　　2.9 暖宝宝包装机行业集中度、竞争程度分析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暖宝宝包装机行业集中度分析：2024年全球Top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全球暖宝宝包装机第一梯队、第二梯队和第三梯队生产商（品牌）及市场份额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全球暖宝宝包装机总体规模分析</w:t>
      </w:r>
      <w:r>
        <w:rPr>
          <w:rFonts w:hint="eastAsia"/>
        </w:rPr>
        <w:br/>
      </w:r>
      <w:r>
        <w:rPr>
          <w:rFonts w:hint="eastAsia"/>
        </w:rPr>
        <w:t>　　3.1 全球暖宝宝包装机供需现状及预测（2020-2031）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全球暖宝宝包装机产能、产量、产能利用率及发展趋势（2020-2031）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全球暖宝宝包装机产量、需求量及发展趋势（2020-2031）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全球主要地区暖宝宝包装机产量及发展趋势（2020-2031）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全球主要地区暖宝宝包装机产量（2020-2025）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全球主要地区暖宝宝包装机产量（2026-2031）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全球主要地区暖宝宝包装机产量市场份额（2020-2031）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中国暖宝宝包装机供需现状及预测（2020-2031）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中国暖宝宝包装机产能、产量、产能利用率及发展趋势（2020-2031）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中国暖宝宝包装机产量、市场需求量及发展趋势（2020-2031）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中国市场暖宝宝包装机进出口（2020-2031）</w:t>
      </w:r>
      <w:r>
        <w:rPr>
          <w:rFonts w:hint="eastAsia"/>
        </w:rPr>
        <w:br/>
      </w:r>
      <w:r>
        <w:rPr>
          <w:rFonts w:hint="eastAsia"/>
        </w:rPr>
        <w:t>　　3.4 全球暖宝宝包装机销量及销售额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全球市场暖宝宝包装机销售额（2020-2031）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全球市场暖宝宝包装机销量（2020-2031）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全球市场暖宝宝包装机价格趋势（2020-2031）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全球暖宝宝包装机主要地区分析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全球主要地区暖宝宝包装机市场规模分析：2020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全球主要地区暖宝宝包装机销售收入及市场份额（2020-2025年）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全球主要地区暖宝宝包装机销售收入预测（2026-2031年）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全球主要地区暖宝宝包装机销量分析：2020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全球主要地区暖宝宝包装机销量及市场份额（2020-2025年）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全球主要地区暖宝宝包装机销量及市场份额预测（2026-2031）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北美市场暖宝宝包装机销量、收入及增长率（2020-2031）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欧洲市场暖宝宝包装机销量、收入及增长率（2020-2031）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中国市场暖宝宝包装机销量、收入及增长率（2020-2031）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日本市场暖宝宝包装机销量、收入及增长率（2020-2031）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东南亚市场暖宝宝包装机销量、收入及增长率（2020-2031）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印度市场暖宝宝包装机销量、收入及增长率（2020-2031）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重点企业（1）基本信息、暖宝宝包装机生产基地、销售区域、竞争对手及市场地位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暖宝宝包装机产品规格、参数及市场应用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暖宝宝包装机销量、收入、价格及毛利率（2020-2025）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重点企业（2）基本信息、暖宝宝包装机生产基地、销售区域、竞争对手及市场地位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暖宝宝包装机产品规格、参数及市场应用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暖宝宝包装机销量、收入、价格及毛利率（2020-2025）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重点企业（3）基本信息、暖宝宝包装机生产基地、销售区域、竞争对手及市场地位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暖宝宝包装机产品规格、参数及市场应用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暖宝宝包装机销量、收入、价格及毛利率（2020-2025）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重点企业（4）基本信息、暖宝宝包装机生产基地、销售区域、竞争对手及市场地位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暖宝宝包装机产品规格、参数及市场应用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暖宝宝包装机销量、收入、价格及毛利率（2020-2025）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重点企业（5）基本信息、暖宝宝包装机生产基地、销售区域、竞争对手及市场地位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暖宝宝包装机产品规格、参数及市场应用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暖宝宝包装机销量、收入、价格及毛利率（2020-2025）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重点企业（6）基本信息、暖宝宝包装机生产基地、销售区域、竞争对手及市场地位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暖宝宝包装机产品规格、参数及市场应用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暖宝宝包装机销量、收入、价格及毛利率（2020-2025）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重点企业（7）基本信息、暖宝宝包装机生产基地、销售区域、竞争对手及市场地位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暖宝宝包装机产品规格、参数及市场应用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暖宝宝包装机销量、收入、价格及毛利率（2020-2025）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重点企业（8）基本信息、暖宝宝包装机生产基地、销售区域、竞争对手及市场地位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暖宝宝包装机产品规格、参数及市场应用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暖宝宝包装机销量、收入、价格及毛利率（2020-2025）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重点企业（9）基本信息、暖宝宝包装机生产基地、销售区域、竞争对手及市场地位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暖宝宝包装机产品规格、参数及市场应用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暖宝宝包装机销量、收入、价格及毛利率（2020-2025）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不同产品类型暖宝宝包装机分析</w:t>
      </w:r>
      <w:r>
        <w:rPr>
          <w:rFonts w:hint="eastAsia"/>
        </w:rPr>
        <w:br/>
      </w:r>
      <w:r>
        <w:rPr>
          <w:rFonts w:hint="eastAsia"/>
        </w:rPr>
        <w:t>　　6.1 全球不同产品类型暖宝宝包装机销量（2020-2031）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全球不同产品类型暖宝宝包装机销量及市场份额（2020-2025）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全球不同产品类型暖宝宝包装机销量预测（2026-2031）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全球不同产品类型暖宝宝包装机收入（2020-2031）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全球不同产品类型暖宝宝包装机收入及市场份额（2020-2025）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全球不同产品类型暖宝宝包装机收入预测（2026-2031）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全球不同产品类型暖宝宝包装机价格走势（2020-2031）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中国不同产品类型暖宝宝包装机销量（2020-2031）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中国不同产品类型暖宝宝包装机销量预测（2026-2031）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中国不同产品类型暖宝宝包装机销量及市场份额（2020-2025）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中国不同产品类型暖宝宝包装机收入（2020-2031）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中国不同产品类型暖宝宝包装机收入及市场份额（2020-2025）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中国不同产品类型暖宝宝包装机收入预测（2026-2031）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不同应用暖宝宝包装机分析</w:t>
      </w:r>
      <w:r>
        <w:rPr>
          <w:rFonts w:hint="eastAsia"/>
        </w:rPr>
        <w:br/>
      </w:r>
      <w:r>
        <w:rPr>
          <w:rFonts w:hint="eastAsia"/>
        </w:rPr>
        <w:t>　　7.1 全球不同应用暖宝宝包装机销量（2020-2031）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全球不同应用暖宝宝包装机销量及市场份额（2020-2025）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全球不同应用暖宝宝包装机销量预测（2026-2031）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全球不同应用暖宝宝包装机收入（2020-2031）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全球不同应用暖宝宝包装机收入及市场份额（2020-2025）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全球不同应用暖宝宝包装机收入预测（2026-2031）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全球不同应用暖宝宝包装机价格走势（2020-2031）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中国不同应用暖宝宝包装机销量（2020-2031）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中国不同应用暖宝宝包装机销量及市场份额（2020-2025）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中国不同应用暖宝宝包装机销量预测（2026-2031）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中国不同应用暖宝宝包装机收入（2020-2031）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中国不同应用暖宝宝包装机收入及市场份额（2020-2025）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中国不同应用暖宝宝包装机收入预测（2026-2031）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暖宝宝包装机行业发展趋势</w:t>
      </w:r>
      <w:r>
        <w:rPr>
          <w:rFonts w:hint="eastAsia"/>
        </w:rPr>
        <w:br/>
      </w:r>
      <w:r>
        <w:rPr>
          <w:rFonts w:hint="eastAsia"/>
        </w:rPr>
        <w:t>　　8.2 暖宝宝包装机行业主要驱动因素</w:t>
      </w:r>
      <w:r>
        <w:rPr>
          <w:rFonts w:hint="eastAsia"/>
        </w:rPr>
        <w:br/>
      </w:r>
      <w:r>
        <w:rPr>
          <w:rFonts w:hint="eastAsia"/>
        </w:rPr>
        <w:t>　　8.3 暖宝宝包装机中国企业SWOT分析</w:t>
      </w:r>
      <w:r>
        <w:rPr>
          <w:rFonts w:hint="eastAsia"/>
        </w:rPr>
        <w:br/>
      </w:r>
      <w:r>
        <w:rPr>
          <w:rFonts w:hint="eastAsia"/>
        </w:rPr>
        <w:t>　　8.4 中国暖宝宝包装机行业政策环境分析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暖宝宝包装机行业产业链简介</w:t>
      </w:r>
      <w:r>
        <w:rPr>
          <w:rFonts w:hint="eastAsia"/>
        </w:rPr>
        <w:br/>
      </w:r>
      <w:r>
        <w:rPr>
          <w:rFonts w:hint="eastAsia"/>
        </w:rPr>
        <w:t>　　　　9.1.1 暖宝宝包装机行业供应链分析</w:t>
      </w:r>
      <w:r>
        <w:rPr>
          <w:rFonts w:hint="eastAsia"/>
        </w:rPr>
        <w:br/>
      </w:r>
      <w:r>
        <w:rPr>
          <w:rFonts w:hint="eastAsia"/>
        </w:rPr>
        <w:t>　　　　9.1.2 暖宝宝包装机主要原料及供应情况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暖宝宝包装机行业采购模式</w:t>
      </w:r>
      <w:r>
        <w:rPr>
          <w:rFonts w:hint="eastAsia"/>
        </w:rPr>
        <w:br/>
      </w:r>
      <w:r>
        <w:rPr>
          <w:rFonts w:hint="eastAsia"/>
        </w:rPr>
        <w:t>　　9.3 暖宝宝包装机行业生产模式</w:t>
      </w:r>
      <w:r>
        <w:rPr>
          <w:rFonts w:hint="eastAsia"/>
        </w:rPr>
        <w:br/>
      </w:r>
      <w:r>
        <w:rPr>
          <w:rFonts w:hint="eastAsia"/>
        </w:rPr>
        <w:t>　　9.4 暖宝宝包装机行业销售模式及销售渠道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按产品类型细分，全球暖宝宝包装机市场规模2020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按应用细分，全球暖宝宝包装机市场规模（CAGR）2020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暖宝宝包装机行业发展主要特点</w:t>
      </w:r>
      <w:r>
        <w:rPr>
          <w:rFonts w:hint="eastAsia"/>
        </w:rPr>
        <w:br/>
      </w:r>
      <w:r>
        <w:rPr>
          <w:rFonts w:hint="eastAsia"/>
        </w:rPr>
        <w:t>　　表 4： 暖宝宝包装机行业发展有利因素分析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暖宝宝包装机行业发展不利因素分析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进入暖宝宝包装机行业壁垒</w:t>
      </w:r>
      <w:r>
        <w:rPr>
          <w:rFonts w:hint="eastAsia"/>
        </w:rPr>
        <w:br/>
      </w:r>
      <w:r>
        <w:rPr>
          <w:rFonts w:hint="eastAsia"/>
        </w:rPr>
        <w:t>　　表 7： 暖宝宝包装机主要企业在国际市场占有率（按销量，2022-2025）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2024年暖宝宝包装机主要企业在国际市场排名（按销量）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全球市场主要企业暖宝宝包装机销量（2022-2025）&amp;（台）</w:t>
      </w:r>
      <w:r>
        <w:rPr>
          <w:rFonts w:hint="eastAsia"/>
        </w:rPr>
        <w:br/>
      </w:r>
      <w:r>
        <w:rPr>
          <w:rFonts w:hint="eastAsia"/>
        </w:rPr>
        <w:t>　　表 10： 暖宝宝包装机主要企业在国际市场占有率（按收入，2022-2025）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2024年暖宝宝包装机主要企业在国际市场排名（按收入）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全球市场主要企业暖宝宝包装机销售收入（2022-2025）&amp;（万元）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全球市场主要企业暖宝宝包装机销售价格（2022-2025）&amp;（元/台）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14： 暖宝宝包装机主要企业在中国市场占有率（按销量，2022-2025）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2024年暖宝宝包装机主要企业在中国市场排名（按销量）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中国市场主要企业暖宝宝包装机销量（2022-2025）&amp;（台）</w:t>
      </w:r>
      <w:r>
        <w:rPr>
          <w:rFonts w:hint="eastAsia"/>
        </w:rPr>
        <w:br/>
      </w:r>
      <w:r>
        <w:rPr>
          <w:rFonts w:hint="eastAsia"/>
        </w:rPr>
        <w:t>　　表 17： 暖宝宝包装机主要企业在中国市场占有率（按收入，2022-2025）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2024年暖宝宝包装机主要企业在中国市场排名（按收入）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中国市场主要企业暖宝宝包装机销售收入（2022-2025）&amp;（万元）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全球主要厂商暖宝宝包装机总部及产地分布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全球主要厂商成立时间及暖宝宝包装机商业化日期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全球主要厂商暖宝宝包装机产品类型及应用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2024年全球暖宝宝包装机主要厂商市场地位（第一梯队、第二梯队和第三梯队）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全球暖宝宝包装机市场投资、并购等现状分析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全球主要地区暖宝宝包装机产量增速（CAGR）：（2020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全球主要地区暖宝宝包装机产量（2020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全球主要地区暖宝宝包装机产量（2020-2025）&amp;（台）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全球主要地区暖宝宝包装机产量（2026-2031）&amp;（台）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全球主要地区暖宝宝包装机产量市场份额（2020-2025）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全球主要地区暖宝宝包装机产量（2026-2031）&amp;（台）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31： 中国市场暖宝宝包装机产量、销量、进出口（2020-2025年）&amp;（台）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32： 中国市场暖宝宝包装机产量、销量、进出口预测（2026-2031）&amp;（台）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全球主要地区暖宝宝包装机销售收入增速：（2020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全球主要地区暖宝宝包装机销售收入（2020-2025）&amp;（万元）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全球主要地区暖宝宝包装机销售收入市场份额（2020-2025）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全球主要地区暖宝宝包装机收入（2026-2031）&amp;（万元）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全球主要地区暖宝宝包装机收入市场份额（2026-2031）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全球主要地区暖宝宝包装机销量（台）：2020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全球主要地区暖宝宝包装机销量（2020-2025）&amp;（台）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全球主要地区暖宝宝包装机销量市场份额（2020-2025）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全球主要地区暖宝宝包装机销量（2026-2031）&amp;（台）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全球主要地区暖宝宝包装机销量份额（2026-2031）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暖宝宝包装机生产基地、销售区域、竞争对手及市场地位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暖宝宝包装机产品规格、参数及市场应用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暖宝宝包装机销量（台）、收入（万元）、价格（元/台）及毛利率（2020-2025）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暖宝宝包装机生产基地、销售区域、竞争对手及市场地位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暖宝宝包装机产品规格、参数及市场应用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暖宝宝包装机销量（台）、收入（万元）、价格（元/台）及毛利率（2020-2025）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暖宝宝包装机生产基地、销售区域、竞争对手及市场地位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暖宝宝包装机产品规格、参数及市场应用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暖宝宝包装机销量（台）、收入（万元）、价格（元/台）及毛利率（2020-2025）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暖宝宝包装机生产基地、销售区域、竞争对手及市场地位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暖宝宝包装机产品规格、参数及市场应用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暖宝宝包装机销量（台）、收入（万元）、价格（元/台）及毛利率（2020-2025）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暖宝宝包装机生产基地、销售区域、竞争对手及市场地位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暖宝宝包装机产品规格、参数及市场应用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暖宝宝包装机销量（台）、收入（万元）、价格（元/台）及毛利率（2020-2025）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暖宝宝包装机生产基地、销售区域、竞争对手及市场地位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暖宝宝包装机产品规格、参数及市场应用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暖宝宝包装机销量（台）、收入（万元）、价格（元/台）及毛利率（2020-2025）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暖宝宝包装机生产基地、销售区域、竞争对手及市场地位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暖宝宝包装机产品规格、参数及市场应用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暖宝宝包装机销量（台）、收入（万元）、价格（元/台）及毛利率（2020-2025）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暖宝宝包装机生产基地、销售区域、竞争对手及市场地位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暖宝宝包装机产品规格、参数及市场应用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暖宝宝包装机销量（台）、收入（万元）、价格（元/台）及毛利率（2020-2025）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暖宝宝包装机生产基地、销售区域、竞争对手及市场地位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暖宝宝包装机产品规格、参数及市场应用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暖宝宝包装机销量（台）、收入（万元）、价格（元/台）及毛利率（2020-2025）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全球不同产品类型暖宝宝包装机销量（2020-2025年）&amp;（台）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89： 全球不同产品类型暖宝宝包装机销量市场份额（2020-2025）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全球不同产品类型暖宝宝包装机销量预测（2026-2031）&amp;（台）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全球市场不同产品类型暖宝宝包装机销量市场份额预测（2026-2031）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全球不同产品类型暖宝宝包装机收入（2020-2025年）&amp;（万元）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全球不同产品类型暖宝宝包装机收入市场份额（2020-2025）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全球不同产品类型暖宝宝包装机收入预测（2026-2031）&amp;（万元）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全球不同产品类型暖宝宝包装机收入市场份额预测（2026-2031）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中国不同产品类型暖宝宝包装机销量预测（2026-2031）&amp;（台）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97： 全球市场不同产品类型暖宝宝包装机销量市场份额预测（2026-2031）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98： 中国不同产品类型暖宝宝包装机销量（2020-2025年）&amp;（台）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99： 中国不同产品类型暖宝宝包装机销量市场份额（2020-2025）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中国不同产品类型暖宝宝包装机收入（2020-2025年）&amp;（万元）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中国不同产品类型暖宝宝包装机收入市场份额（2020-2025）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中国不同产品类型暖宝宝包装机收入预测（2026-2031）&amp;（万元）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中国不同产品类型暖宝宝包装机收入市场份额预测（2026-2031）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全球不同应用暖宝宝包装机销量（2020-2025年）&amp;（台）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105： 全球不同应用暖宝宝包装机销量市场份额（2020-2025）</w:t>
      </w:r>
      <w:r>
        <w:rPr>
          <w:rFonts w:hint="eastAsia"/>
        </w:rPr>
        <w:br/>
      </w:r>
      <w:r>
        <w:rPr>
          <w:rFonts w:hint="eastAsia"/>
        </w:rPr>
        <w:t>　　表 106： 全球不同应用暖宝宝包装机销量预测（2026-2031）&amp;（台）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107： 全球市场不同应用暖宝宝包装机销量市场份额预测（2026-2031）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108： 全球不同应用暖宝宝包装机收入（2020-2025年）&amp;（万元）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全球不同应用暖宝宝包装机收入市场份额（2020-2025）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全球不同应用暖宝宝包装机收入预测（2026-2031）&amp;（万元）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全球不同应用暖宝宝包装机收入市场份额预测（2026-2031）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112： 中国不同应用暖宝宝包装机销量（2020-2025年）&amp;（台）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113： 中国不同应用暖宝宝包装机销量市场份额（2020-2025）</w:t>
      </w:r>
      <w:r>
        <w:rPr>
          <w:rFonts w:hint="eastAsia"/>
        </w:rPr>
        <w:br/>
      </w:r>
      <w:r>
        <w:rPr>
          <w:rFonts w:hint="eastAsia"/>
        </w:rPr>
        <w:t>　　表 114： 中国不同应用暖宝宝包装机销量预测（2026-2031）&amp;（台）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115： 中国市场不同应用暖宝宝包装机销量市场份额预测（2026-2031）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116： 中国不同应用暖宝宝包装机收入（2020-2025年）&amp;（万元）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中国不同应用暖宝宝包装机收入市场份额（2020-2025）</w:t>
      </w:r>
      <w:r>
        <w:rPr>
          <w:rFonts w:hint="eastAsia"/>
        </w:rPr>
        <w:br/>
      </w:r>
      <w:r>
        <w:rPr>
          <w:rFonts w:hint="eastAsia"/>
        </w:rPr>
        <w:t>　　表 118： 中国不同应用暖宝宝包装机收入预测（2026-2031）&amp;（万元）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中国不同应用暖宝宝包装机收入市场份额预测（2026-2031）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120： 暖宝宝包装机行业发展趋势</w:t>
      </w:r>
      <w:r>
        <w:rPr>
          <w:rFonts w:hint="eastAsia"/>
        </w:rPr>
        <w:br/>
      </w:r>
      <w:r>
        <w:rPr>
          <w:rFonts w:hint="eastAsia"/>
        </w:rPr>
        <w:t>　　表 121： 暖宝宝包装机行业主要驱动因素</w:t>
      </w:r>
      <w:r>
        <w:rPr>
          <w:rFonts w:hint="eastAsia"/>
        </w:rPr>
        <w:br/>
      </w:r>
      <w:r>
        <w:rPr>
          <w:rFonts w:hint="eastAsia"/>
        </w:rPr>
        <w:t>　　表 122： 暖宝宝包装机行业供应链分析</w:t>
      </w:r>
      <w:r>
        <w:rPr>
          <w:rFonts w:hint="eastAsia"/>
        </w:rPr>
        <w:br/>
      </w:r>
      <w:r>
        <w:rPr>
          <w:rFonts w:hint="eastAsia"/>
        </w:rPr>
        <w:t>　　表 123： 暖宝宝包装机上游原料供应商</w:t>
      </w:r>
      <w:r>
        <w:rPr>
          <w:rFonts w:hint="eastAsia"/>
        </w:rPr>
        <w:br/>
      </w:r>
      <w:r>
        <w:rPr>
          <w:rFonts w:hint="eastAsia"/>
        </w:rPr>
        <w:t>　　表 124： 暖宝宝包装机主要地区不同应用客户分析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暖宝宝包装机典型经销商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暖宝宝包装机产品图片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全球不同产品类型暖宝宝包装机销售额2020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全球不同产品类型暖宝宝包装机市场份额2024 &amp; 2031</w:t>
      </w:r>
      <w:r>
        <w:rPr>
          <w:rFonts w:hint="eastAsia"/>
        </w:rPr>
        <w:br/>
      </w:r>
      <w:r>
        <w:rPr>
          <w:rFonts w:hint="eastAsia"/>
        </w:rPr>
        <w:t>　　图 4： 一出二产品图片</w:t>
      </w:r>
      <w:r>
        <w:rPr>
          <w:rFonts w:hint="eastAsia"/>
        </w:rPr>
        <w:br/>
      </w:r>
      <w:r>
        <w:rPr>
          <w:rFonts w:hint="eastAsia"/>
        </w:rPr>
        <w:t>　　图 5： 一出三产品图片</w:t>
      </w:r>
      <w:r>
        <w:rPr>
          <w:rFonts w:hint="eastAsia"/>
        </w:rPr>
        <w:br/>
      </w:r>
      <w:r>
        <w:rPr>
          <w:rFonts w:hint="eastAsia"/>
        </w:rPr>
        <w:t>　　图 6： 一出四产品图片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8： 全球不同应用暖宝宝包装机市场份额2024 &amp; 2031</w:t>
      </w:r>
      <w:r>
        <w:rPr>
          <w:rFonts w:hint="eastAsia"/>
        </w:rPr>
        <w:br/>
      </w:r>
      <w:r>
        <w:rPr>
          <w:rFonts w:hint="eastAsia"/>
        </w:rPr>
        <w:t>　　图 9： 暖宫贴</w:t>
      </w:r>
      <w:r>
        <w:rPr>
          <w:rFonts w:hint="eastAsia"/>
        </w:rPr>
        <w:br/>
      </w:r>
      <w:r>
        <w:rPr>
          <w:rFonts w:hint="eastAsia"/>
        </w:rPr>
        <w:t>　　图 10： 暖身贴</w:t>
      </w:r>
      <w:r>
        <w:rPr>
          <w:rFonts w:hint="eastAsia"/>
        </w:rPr>
        <w:br/>
      </w:r>
      <w:r>
        <w:rPr>
          <w:rFonts w:hint="eastAsia"/>
        </w:rPr>
        <w:t>　　图 11： 暖手贴</w:t>
      </w:r>
      <w:r>
        <w:rPr>
          <w:rFonts w:hint="eastAsia"/>
        </w:rPr>
        <w:br/>
      </w:r>
      <w:r>
        <w:rPr>
          <w:rFonts w:hint="eastAsia"/>
        </w:rPr>
        <w:t>　　图 12： 暖足贴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2024年全球前五大生产商暖宝宝包装机市场份额</w:t>
      </w:r>
      <w:r>
        <w:rPr>
          <w:rFonts w:hint="eastAsia"/>
        </w:rPr>
        <w:br/>
      </w:r>
      <w:r>
        <w:rPr>
          <w:rFonts w:hint="eastAsia"/>
        </w:rPr>
        <w:t>　　图 15： 2024年全球暖宝宝包装机第一梯队、第二梯队和第三梯队厂商及市场份额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全球暖宝宝包装机产能、产量、产能利用率及发展趋势（2020-2031）&amp;（台）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全球暖宝宝包装机产量、需求量及发展趋势（2020-2031）&amp;（台）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全球主要地区暖宝宝包装机产量市场份额（2020-2031）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中国暖宝宝包装机产能、产量、产能利用率及发展趋势（2020-2031）&amp;（台）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20： 中国暖宝宝包装机产量、市场需求量及发展趋势（2020-2031）&amp;（台）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21： 全球暖宝宝包装机市场销售额及增长率：（2020-2031）&amp;（万元）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全球市场暖宝宝包装机市场规模：2020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23： 全球市场暖宝宝包装机销量及增长率（2020-2031）&amp;（台）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24： 全球市场暖宝宝包装机价格趋势（2020-2031）&amp;（元/台）</w:t>
      </w:r>
      <w:r>
        <w:rPr>
          <w:rFonts w:hint="eastAsia"/>
        </w:rPr>
        <w:br/>
      </w:r>
      <w:r>
        <w:rPr>
          <w:rFonts w:hint="eastAsia"/>
        </w:rPr>
        <w:t>　　图 25： 全球主要地区暖宝宝包装机销售收入（2020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全球主要地区暖宝宝包装机销售收入市场份额（2020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27： 北美市场暖宝宝包装机销量及增长率（2020-2031）&amp;（台）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28： 北美市场暖宝宝包装机收入及增长率（2020-2031）&amp;（万元）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欧洲市场暖宝宝包装机销量及增长率（2020-2031）&amp;（台）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30： 欧洲市场暖宝宝包装机收入及增长率（2020-2031）&amp;（万元）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中国市场暖宝宝包装机销量及增长率（2020-2031）&amp;（台）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32： 中国市场暖宝宝包装机收入及增长率（2020-2031）&amp;（万元）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日本市场暖宝宝包装机销量及增长率（2020-2031）&amp;（台）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34： 日本市场暖宝宝包装机收入及增长率（2020-2031）&amp;（万元）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东南亚市场暖宝宝包装机销量及增长率（2020-2031）&amp;（台）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36： 东南亚市场暖宝宝包装机收入及增长率（2020-2031）&amp;（万元）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印度市场暖宝宝包装机销量及增长率（2020-2031）&amp;（台）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38： 印度市场暖宝宝包装机收入及增长率（2020-2031）&amp;（万元）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全球不同产品类型暖宝宝包装机价格走势（2020-2031）&amp;（元/台）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40： 全球不同应用暖宝宝包装机价格走势（2020-2031）&amp;（元/台）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41： 暖宝宝包装机中国企业SWOT分析</w:t>
      </w:r>
      <w:r>
        <w:rPr>
          <w:rFonts w:hint="eastAsia"/>
        </w:rPr>
        <w:br/>
      </w:r>
      <w:r>
        <w:rPr>
          <w:rFonts w:hint="eastAsia"/>
        </w:rPr>
        <w:t>　　图 42： 暖宝宝包装机产业链</w:t>
      </w:r>
      <w:r>
        <w:rPr>
          <w:rFonts w:hint="eastAsia"/>
        </w:rPr>
        <w:br/>
      </w:r>
      <w:r>
        <w:rPr>
          <w:rFonts w:hint="eastAsia"/>
        </w:rPr>
        <w:t>　　图 43： 暖宝宝包装机行业采购模式分析</w:t>
      </w:r>
      <w:r>
        <w:rPr>
          <w:rFonts w:hint="eastAsia"/>
        </w:rPr>
        <w:br/>
      </w:r>
      <w:r>
        <w:rPr>
          <w:rFonts w:hint="eastAsia"/>
        </w:rPr>
        <w:t>　　图 44： 暖宝宝包装机行业生产模式</w:t>
      </w:r>
      <w:r>
        <w:rPr>
          <w:rFonts w:hint="eastAsia"/>
        </w:rPr>
        <w:br/>
      </w:r>
      <w:r>
        <w:rPr>
          <w:rFonts w:hint="eastAsia"/>
        </w:rPr>
        <w:t>　　图 45： 暖宝宝包装机行业销售模式分析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bbb524582f44cf" w:history="1">
        <w:r>
          <w:rPr>
            <w:rStyle w:val="Hyperlink"/>
          </w:rPr>
          <w:t>2025-2031年全球与中国暖宝宝包装机发展现状及市场前景分析报告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5259323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bbb524582f44cf" w:history="1">
        <w:r>
          <w:rPr>
            <w:rStyle w:val="Hyperlink"/>
          </w:rPr>
          <w:t>https://www.20087.com/3/32/NuanBaoBaoBaoZhuangJiQianJing.html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暖宝宝生产线、暖宝宝包装机市场价、全自动热收缩包装设备、暖宝宝包装机模具更换培训、暖宝生产整套设备、暖宝宝包装机调程序调试、山东暖宝宝生产机器厂家、暖宝宝包装机怎么用、暖宝宝厂家批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68d11e155a4f34" w:history="1">
      <w:r>
        <w:rPr>
          <w:rStyle w:val="Hyperlink"/>
        </w:rPr>
        <w:t>2025-2031年全球与中国暖宝宝包装机发展现状及市场前景分析报告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2/NuanBaoBaoBaoZhuangJiQianJing.html" TargetMode="External" Id="R5fbbb524582f44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2/NuanBaoBaoBaoZhuangJiQianJing.html" TargetMode="External" Id="R3b68d11e155a4f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2025-03-05T02:52:11Z</dcterms:created>
  <dcterms:modified xsi:type="dcterms:W3CDTF">2025-03-05T03:52:11Z</dcterms:modified>
  <dc:subject>2025-2031年全球与中国暖宝宝包装机发展现状及市场前景分析报告</dc:subject>
  <dc:title>2025-2031年全球与中国暖宝宝包装机发展现状及市场前景分析报告</dc:title>
  <cp:keywords>2025-2031年全球与中国暖宝宝包装机发展现状及市场前景分析报告</cp:keywords>
  <dc:description>2025-2031年全球与中国暖宝宝包装机发展现状及市场前景分析报告</dc:description>
</cp:coreProperties>
</file>