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adc944e6147e2" w:history="1">
              <w:r>
                <w:rPr>
                  <w:rStyle w:val="Hyperlink"/>
                </w:rPr>
                <w:t>2025-2031年全球与中国蔬菜食用油替代品市场现状及前景分析报告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adc944e6147e2" w:history="1">
              <w:r>
                <w:rPr>
                  <w:rStyle w:val="Hyperlink"/>
                </w:rPr>
                <w:t>2025-2031年全球与中国蔬菜食用油替代品市场现状及前景分析报告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1adc944e6147e2" w:history="1">
                <w:r>
                  <w:rPr>
                    <w:rStyle w:val="Hyperlink"/>
                  </w:rPr>
                  <w:t>https://www.20087.com/3/12/ShuCaiShiYongYouTiDaiPinShiChangQianJingFenXi.html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食用油替代品是以非传统油料作物（如藻类、微生物油脂、坚果壳仁、豆科植物种子等）为原料，通过物理压榨、溶剂萃取或生物发酵等方式制取的可食用油脂，旨在缓解传统植物油资源压力并提供更健康的脂肪酸组成。目前该类产品已在部分地区实现小规模商业化应用，并逐步向高不饱和脂肪酸含量、低反式脂肪酸、低碳足迹方向优化。随着全球可持续发展理念普及与消费者对健康饮食结构的重视，蔬菜食用油替代品的研发与推广受到广泛关注。然而，受限于原料来源有限、生产工艺复杂、成本较高及消费者认知不足等因素，其市场渗透率仍有待提升。</w:t>
      </w:r>
      <w:r>
        <w:rPr>
          <w:rFonts w:hint="eastAsia"/>
        </w:rPr>
        <w:br/>
      </w:r>
      <w:r>
        <w:rPr>
          <w:rFonts w:hint="eastAsia"/>
        </w:rPr>
        <w:t>　　未来，蔬菜食用油替代品将朝合成生物学路径、精准营养定制与循环经济模式方向发展。随着基因工程与细胞工厂技术的进步，企业将利用酵母、微藻等底盘生物高效合成特定脂肪酸（如DHA、EPA、OEA），突破传统原料限制。同时，结合大数据分析与个体营养评估系统，开发适配不同人群（如心血管病患者、健身者、素食者）的定制化油脂产品，将增强市场竞争力。此外，推动油脂生产过程中的废水处理、副产物再利用与碳排放核算体系建设，也将成为行业可持续发展的重点方向。整体来看，蔬菜食用油替代品将在生物科技革新与健康消费升级的双重驱动下，由新兴食品原料逐步迈向精准化、生态化、产业化的现代油脂替代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1adc944e6147e2" w:history="1">
        <w:r>
          <w:rPr>
            <w:rStyle w:val="Hyperlink"/>
          </w:rPr>
          <w:t>2025-2031年全球与中国蔬菜食用油替代品市场现状及前景分析报告</w:t>
        </w:r>
      </w:hyperlink>
      <w:r>
        <w:rPr>
          <w:rFonts w:hint="eastAsia"/>
        </w:rPr>
        <w:t>》基于对蔬菜食用油替代品行业的长期监测研究，结合蔬菜食用油替代品行业供需关系变化规律、产品消费结构、应用领域拓展、市场发展环境及政策支持等多维度分析，采用定量与定性相结合的科学方法，对行业内重点企业进行了系统研究。报告全面呈现了蔬菜食用油替代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蔬菜食用油替代品市场概述</w:t>
      </w:r>
      <w:r>
        <w:rPr>
          <w:rFonts w:hint="eastAsia"/>
        </w:rPr>
        <w:br/>
      </w:r>
      <w:r>
        <w:rPr>
          <w:rFonts w:hint="eastAsia"/>
        </w:rPr>
        <w:t>　　1.1 蔬菜食用油替代品市场概述</w:t>
      </w:r>
      <w:r>
        <w:rPr>
          <w:rFonts w:hint="eastAsia"/>
        </w:rPr>
        <w:br/>
      </w:r>
      <w:r>
        <w:rPr>
          <w:rFonts w:hint="eastAsia"/>
        </w:rPr>
        <w:t>　　1.2 不同产品类型蔬菜食用油替代品分析</w:t>
      </w:r>
      <w:r>
        <w:rPr>
          <w:rFonts w:hint="eastAsia"/>
        </w:rPr>
        <w:br/>
      </w:r>
      <w:r>
        <w:rPr>
          <w:rFonts w:hint="eastAsia"/>
        </w:rPr>
        <w:t>　　　　1.2.1 椰子油</w:t>
      </w:r>
      <w:r>
        <w:rPr>
          <w:rFonts w:hint="eastAsia"/>
        </w:rPr>
        <w:br/>
      </w:r>
      <w:r>
        <w:rPr>
          <w:rFonts w:hint="eastAsia"/>
        </w:rPr>
        <w:t>　　　　1.2.2 亚麻籽油</w:t>
      </w:r>
      <w:r>
        <w:rPr>
          <w:rFonts w:hint="eastAsia"/>
        </w:rPr>
        <w:br/>
      </w:r>
      <w:r>
        <w:rPr>
          <w:rFonts w:hint="eastAsia"/>
        </w:rPr>
        <w:t>　　　　1.2.3 酥油</w:t>
      </w:r>
      <w:r>
        <w:rPr>
          <w:rFonts w:hint="eastAsia"/>
        </w:rPr>
        <w:br/>
      </w:r>
      <w:r>
        <w:rPr>
          <w:rFonts w:hint="eastAsia"/>
        </w:rPr>
        <w:t>　　　　1.2.4 葡萄籽油</w:t>
      </w:r>
      <w:r>
        <w:rPr>
          <w:rFonts w:hint="eastAsia"/>
        </w:rPr>
        <w:br/>
      </w:r>
      <w:r>
        <w:rPr>
          <w:rFonts w:hint="eastAsia"/>
        </w:rPr>
        <w:t>　　　　1.2.5 大麻油</w:t>
      </w:r>
      <w:r>
        <w:rPr>
          <w:rFonts w:hint="eastAsia"/>
        </w:rPr>
        <w:br/>
      </w:r>
      <w:r>
        <w:rPr>
          <w:rFonts w:hint="eastAsia"/>
        </w:rPr>
        <w:t>　　　　1.2.6 橄榄油</w:t>
      </w:r>
      <w:r>
        <w:rPr>
          <w:rFonts w:hint="eastAsia"/>
        </w:rPr>
        <w:br/>
      </w:r>
      <w:r>
        <w:rPr>
          <w:rFonts w:hint="eastAsia"/>
        </w:rPr>
        <w:t>　　　　1.2.7 芝麻油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全球市场不同产品类型蔬菜食用油替代品销售额对比（2020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全球不同产品类型蔬菜食用油替代品销售额及预测（2020-2031）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全球不同产品类型蔬菜食用油替代品销售额及市场份额（2020-2025）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全球不同产品类型蔬菜食用油替代品销售额预测（2026-2031）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中国不同产品类型蔬菜食用油替代品销售额及预测（2020-2031）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中国不同产品类型蔬菜食用油替代品销售额及市场份额（2020-2025）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中国不同产品类型蔬菜食用油替代品销售额预测（2026-2031）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从不同应用，蔬菜食用油替代品主要包括如下几个方面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食品</w:t>
      </w:r>
      <w:r>
        <w:rPr>
          <w:rFonts w:hint="eastAsia"/>
        </w:rPr>
        <w:br/>
      </w:r>
      <w:r>
        <w:rPr>
          <w:rFonts w:hint="eastAsia"/>
        </w:rPr>
        <w:t>　　　　2.1.2 保健品</w:t>
      </w:r>
      <w:r>
        <w:rPr>
          <w:rFonts w:hint="eastAsia"/>
        </w:rPr>
        <w:br/>
      </w:r>
      <w:r>
        <w:rPr>
          <w:rFonts w:hint="eastAsia"/>
        </w:rPr>
        <w:t>　　　　2.1.3 饮料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全球市场不同应用蔬菜食用油替代品销售额对比（2020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全球不同应用蔬菜食用油替代品销售额及预测（2020-2031）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全球不同应用蔬菜食用油替代品销售额及市场份额（2020-2025）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全球不同应用蔬菜食用油替代品销售额预测（2026-2031）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中国不同应用蔬菜食用油替代品销售额及预测（2020-2031）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中国不同应用蔬菜食用油替代品销售额及市场份额（2020-2025）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中国不同应用蔬菜食用油替代品销售额预测（2026-2031）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全球蔬菜食用油替代品主要地区分析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全球主要地区蔬菜食用油替代品市场规模分析：2020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全球主要地区蔬菜食用油替代品销售额及份额（2020-2025年）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全球主要地区蔬菜食用油替代品销售额及份额预测（2026-2031）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北美蔬菜食用油替代品销售额及预测（2020-2031）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欧洲蔬菜食用油替代品销售额及预测（2020-2031）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中国蔬菜食用油替代品销售额及预测（2020-2031）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日本蔬菜食用油替代品销售额及预测（2020-2031）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东南亚蔬菜食用油替代品销售额及预测（2020-2031）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印度蔬菜食用油替代品销售额及预测（2020-2031）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全球主要企业蔬菜食用油替代品销售额及市场份额</w:t>
      </w:r>
      <w:r>
        <w:rPr>
          <w:rFonts w:hint="eastAsia"/>
        </w:rPr>
        <w:br/>
      </w:r>
      <w:r>
        <w:rPr>
          <w:rFonts w:hint="eastAsia"/>
        </w:rPr>
        <w:t>　　4.2 全球蔬菜食用油替代品主要企业竞争态势</w:t>
      </w:r>
      <w:r>
        <w:rPr>
          <w:rFonts w:hint="eastAsia"/>
        </w:rPr>
        <w:br/>
      </w:r>
      <w:r>
        <w:rPr>
          <w:rFonts w:hint="eastAsia"/>
        </w:rPr>
        <w:t>　　　　4.2.1 蔬菜食用油替代品行业集中度分析：2024年全球Top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全球蔬菜食用油替代品第一梯队、第二梯队和第三梯队企业及市场份额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2024年全球主要厂商蔬菜食用油替代品收入排名</w:t>
      </w:r>
      <w:r>
        <w:rPr>
          <w:rFonts w:hint="eastAsia"/>
        </w:rPr>
        <w:br/>
      </w:r>
      <w:r>
        <w:rPr>
          <w:rFonts w:hint="eastAsia"/>
        </w:rPr>
        <w:t>　　4.4 全球主要厂商蔬菜食用油替代品总部及市场区域分布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全球主要厂商蔬菜食用油替代品产品类型及应用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全球主要厂商蔬菜食用油替代品商业化日期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蔬菜食用油替代品全球领先企业SWOT分析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中国市场蔬菜食用油替代品主要企业分析</w:t>
      </w:r>
      <w:r>
        <w:rPr>
          <w:rFonts w:hint="eastAsia"/>
        </w:rPr>
        <w:br/>
      </w:r>
      <w:r>
        <w:rPr>
          <w:rFonts w:hint="eastAsia"/>
        </w:rPr>
        <w:t>　　5.1 中国蔬菜食用油替代品销售额及市场份额（2020-2025）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中国蔬菜食用油替代品Top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重点企业（1）公司信息、总部、蔬菜食用油替代品市场地位以及主要的竞争对手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蔬菜食用油替代品产品及服务介绍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蔬菜食用油替代品收入及毛利率（2020-2025）&amp;（百万美元）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重点企业（2）公司信息、总部、蔬菜食用油替代品市场地位以及主要的竞争对手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蔬菜食用油替代品产品及服务介绍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蔬菜食用油替代品收入及毛利率（2020-2025）&amp;（百万美元）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重点企业（3）公司信息、总部、蔬菜食用油替代品市场地位以及主要的竞争对手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蔬菜食用油替代品产品及服务介绍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蔬菜食用油替代品收入及毛利率（2020-2025）&amp;（百万美元）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重点企业（4）公司信息、总部、蔬菜食用油替代品市场地位以及主要的竞争对手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蔬菜食用油替代品产品及服务介绍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蔬菜食用油替代品收入及毛利率（2020-2025）&amp;（百万美元）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重点企业（5）公司信息、总部、蔬菜食用油替代品市场地位以及主要的竞争对手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蔬菜食用油替代品产品及服务介绍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蔬菜食用油替代品收入及毛利率（2020-2025）&amp;（百万美元）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重点企业（6）公司信息、总部、蔬菜食用油替代品市场地位以及主要的竞争对手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蔬菜食用油替代品产品及服务介绍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蔬菜食用油替代品收入及毛利率（2020-2025）&amp;（百万美元）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重点企业（7）公司信息、总部、蔬菜食用油替代品市场地位以及主要的竞争对手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蔬菜食用油替代品产品及服务介绍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蔬菜食用油替代品收入及毛利率（2020-2025）&amp;（百万美元）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重点企业（8）公司信息、总部、蔬菜食用油替代品市场地位以及主要的竞争对手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蔬菜食用油替代品产品及服务介绍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蔬菜食用油替代品收入及毛利率（2020-2025）&amp;（百万美元）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重点企业（9）公司信息、总部、蔬菜食用油替代品市场地位以及主要的竞争对手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蔬菜食用油替代品产品及服务介绍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蔬菜食用油替代品收入及毛利率（2020-2025）&amp;（百万美元）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重点企业（10）公司信息、总部、蔬菜食用油替代品市场地位以及主要的竞争对手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蔬菜食用油替代品产品及服务介绍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蔬菜食用油替代品收入及毛利率（2020-2025）&amp;（百万美元）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重点企业（11）公司信息、总部、蔬菜食用油替代品市场地位以及主要的竞争对手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蔬菜食用油替代品产品及服务介绍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蔬菜食用油替代品收入及毛利率（2020-2025）&amp;（百万美元）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重点企业（12）公司信息、总部、蔬菜食用油替代品市场地位以及主要的竞争对手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蔬菜食用油替代品产品及服务介绍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蔬菜食用油替代品收入及毛利率（2020-2025）&amp;（百万美元）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重点企业（13）公司信息、总部、蔬菜食用油替代品市场地位以及主要的竞争对手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蔬菜食用油替代品产品及服务介绍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蔬菜食用油替代品收入及毛利率（2020-2025）&amp;（百万美元）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重点企业（14）公司信息、总部、蔬菜食用油替代品市场地位以及主要的竞争对手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蔬菜食用油替代品产品及服务介绍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蔬菜食用油替代品收入及毛利率（2020-2025）&amp;（百万美元）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重点企业（15）公司信息、总部、蔬菜食用油替代品市场地位以及主要的竞争对手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蔬菜食用油替代品产品及服务介绍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蔬菜食用油替代品收入及毛利率（2020-2025）&amp;（百万美元）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重点企业（16）公司信息、总部、蔬菜食用油替代品市场地位以及主要的竞争对手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蔬菜食用油替代品产品及服务介绍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蔬菜食用油替代品收入及毛利率（2020-2025）&amp;（百万美元）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重点企业（17）公司信息、总部、蔬菜食用油替代品市场地位以及主要的竞争对手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蔬菜食用油替代品产品及服务介绍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蔬菜食用油替代品收入及毛利率（2020-2025）&amp;（百万美元）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重点企业（18）公司信息、总部、蔬菜食用油替代品市场地位以及主要的竞争对手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蔬菜食用油替代品产品及服务介绍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蔬菜食用油替代品收入及毛利率（2020-2025）&amp;（百万美元）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重点企业（19）公司信息、总部、蔬菜食用油替代品市场地位以及主要的竞争对手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蔬菜食用油替代品产品及服务介绍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蔬菜食用油替代品收入及毛利率（2020-2025）&amp;（百万美元）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蔬菜食用油替代品行业发展机遇及主要驱动因素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蔬菜食用油替代品行业发展面临的风险</w:t>
      </w:r>
      <w:r>
        <w:rPr>
          <w:rFonts w:hint="eastAsia"/>
        </w:rPr>
        <w:br/>
      </w:r>
      <w:r>
        <w:rPr>
          <w:rFonts w:hint="eastAsia"/>
        </w:rPr>
        <w:t>　　7.3 蔬菜食用油替代品行业政策分析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椰子油主要企业列表</w:t>
      </w:r>
      <w:r>
        <w:rPr>
          <w:rFonts w:hint="eastAsia"/>
        </w:rPr>
        <w:br/>
      </w:r>
      <w:r>
        <w:rPr>
          <w:rFonts w:hint="eastAsia"/>
        </w:rPr>
        <w:t>　　表 2： 亚麻籽油主要企业列表</w:t>
      </w:r>
      <w:r>
        <w:rPr>
          <w:rFonts w:hint="eastAsia"/>
        </w:rPr>
        <w:br/>
      </w:r>
      <w:r>
        <w:rPr>
          <w:rFonts w:hint="eastAsia"/>
        </w:rPr>
        <w:t>　　表 3： 酥油主要企业列表</w:t>
      </w:r>
      <w:r>
        <w:rPr>
          <w:rFonts w:hint="eastAsia"/>
        </w:rPr>
        <w:br/>
      </w:r>
      <w:r>
        <w:rPr>
          <w:rFonts w:hint="eastAsia"/>
        </w:rPr>
        <w:t>　　表 4： 葡萄籽油主要企业列表</w:t>
      </w:r>
      <w:r>
        <w:rPr>
          <w:rFonts w:hint="eastAsia"/>
        </w:rPr>
        <w:br/>
      </w:r>
      <w:r>
        <w:rPr>
          <w:rFonts w:hint="eastAsia"/>
        </w:rPr>
        <w:t>　　表 5： 大麻油主要企业列表</w:t>
      </w:r>
      <w:r>
        <w:rPr>
          <w:rFonts w:hint="eastAsia"/>
        </w:rPr>
        <w:br/>
      </w:r>
      <w:r>
        <w:rPr>
          <w:rFonts w:hint="eastAsia"/>
        </w:rPr>
        <w:t>　　表 6： 橄榄油主要企业列表</w:t>
      </w:r>
      <w:r>
        <w:rPr>
          <w:rFonts w:hint="eastAsia"/>
        </w:rPr>
        <w:br/>
      </w:r>
      <w:r>
        <w:rPr>
          <w:rFonts w:hint="eastAsia"/>
        </w:rPr>
        <w:t>　　表 7： 芝麻油主要企业列表</w:t>
      </w:r>
      <w:r>
        <w:rPr>
          <w:rFonts w:hint="eastAsia"/>
        </w:rPr>
        <w:br/>
      </w:r>
      <w:r>
        <w:rPr>
          <w:rFonts w:hint="eastAsia"/>
        </w:rPr>
        <w:t>　　表 8： 其他主要企业列表</w:t>
      </w:r>
      <w:r>
        <w:rPr>
          <w:rFonts w:hint="eastAsia"/>
        </w:rPr>
        <w:br/>
      </w:r>
      <w:r>
        <w:rPr>
          <w:rFonts w:hint="eastAsia"/>
        </w:rPr>
        <w:t>　　表 9： 全球市场不同产品类型蔬菜食用油替代品销售额及增长率对比（2020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全球不同产品类型蔬菜食用油替代品销售额列表（2020-2025）&amp;（百万美元）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全球不同产品类型蔬菜食用油替代品销售额市场份额列表（2020-2025）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全球不同产品类型蔬菜食用油替代品销售额预测（2026-2031）&amp;（百万美元）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全球不同产品类型蔬菜食用油替代品销售额市场份额预测（2026-2031）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中国不同产品类型蔬菜食用油替代品销售额列表（2020-2025）&amp;（百万美元）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中国不同产品类型蔬菜食用油替代品销售额市场份额列表（2020-2025）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中国不同产品类型蔬菜食用油替代品销售额预测（2026-2031）&amp;（百万美元）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中国不同产品类型蔬菜食用油替代品销售额市场份额预测（2026-2031）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全球市场不同应用蔬菜食用油替代品销售额及增长率对比（2020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全球不同应用蔬菜食用油替代品销售额列表（2020-2025）&amp;（百万美元）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全球不同应用蔬菜食用油替代品销售额市场份额列表（2020-2025）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全球不同应用蔬菜食用油替代品销售额预测（2026-2031）&amp;（百万美元）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全球不同应用蔬菜食用油替代品市场份额预测（2026-2031）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中国不同应用蔬菜食用油替代品销售额列表（2020-2025）&amp;（百万美元）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中国不同应用蔬菜食用油替代品销售额市场份额列表（2020-2025）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25： 中国不同应用蔬菜食用油替代品销售额预测（2026-2031）&amp;（百万美元）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中国不同应用蔬菜食用油替代品销售额市场份额预测（2026-2031）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全球主要地区蔬菜食用油替代品销售额：（2020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全球主要地区蔬菜食用油替代品销售额列表（2020-2025年）&amp;（百万美元）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全球主要地区蔬菜食用油替代品销售额及份额列表（2020-2025年）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30： 全球主要地区蔬菜食用油替代品销售额列表预测（2026-2031）&amp;（百万美元）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全球主要地区蔬菜食用油替代品销售额及份额列表预测（2026-2031）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32： 全球主要企业蔬菜食用油替代品销售额（2020-2025）&amp;（百万美元）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33： 全球主要企业蔬菜食用油替代品销售额份额对比（2020-2025）</w:t>
      </w:r>
      <w:r>
        <w:rPr>
          <w:rFonts w:hint="eastAsia"/>
        </w:rPr>
        <w:br/>
      </w:r>
      <w:r>
        <w:rPr>
          <w:rFonts w:hint="eastAsia"/>
        </w:rPr>
        <w:t>　　表 34： 2024年全球蔬菜食用油替代品主要厂商市场地位（第一梯队、第二梯队和第三梯队）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35： 2024年全球主要厂商蔬菜食用油替代品收入排名（百万美元）</w:t>
      </w:r>
      <w:r>
        <w:rPr>
          <w:rFonts w:hint="eastAsia"/>
        </w:rPr>
        <w:br/>
      </w:r>
      <w:r>
        <w:rPr>
          <w:rFonts w:hint="eastAsia"/>
        </w:rPr>
        <w:t>　　表 36： 全球主要厂商蔬菜食用油替代品总部及市场区域分布</w:t>
      </w:r>
      <w:r>
        <w:rPr>
          <w:rFonts w:hint="eastAsia"/>
        </w:rPr>
        <w:br/>
      </w:r>
      <w:r>
        <w:rPr>
          <w:rFonts w:hint="eastAsia"/>
        </w:rPr>
        <w:t>　　表 37： 全球主要厂商蔬菜食用油替代品产品类型及应用</w:t>
      </w:r>
      <w:r>
        <w:rPr>
          <w:rFonts w:hint="eastAsia"/>
        </w:rPr>
        <w:br/>
      </w:r>
      <w:r>
        <w:rPr>
          <w:rFonts w:hint="eastAsia"/>
        </w:rPr>
        <w:t>　　表 38： 全球主要厂商蔬菜食用油替代品商业化日期</w:t>
      </w:r>
      <w:r>
        <w:rPr>
          <w:rFonts w:hint="eastAsia"/>
        </w:rPr>
        <w:br/>
      </w:r>
      <w:r>
        <w:rPr>
          <w:rFonts w:hint="eastAsia"/>
        </w:rPr>
        <w:t>　　表 39： 全球蔬菜食用油替代品市场投资、并购等现状分析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40： 中国主要企业蔬菜食用油替代品销售额列表（2020-2025）&amp;（百万美元）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中国主要企业蔬菜食用油替代品销售额份额对比（2020-2025）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重点企业（1）公司信息、总部、蔬菜食用油替代品市场地位以及主要的竞争对手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蔬菜食用油替代品产品及服务介绍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蔬菜食用油替代品收入及毛利率（2020-2025）&amp;（百万美元）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重点企业（2）公司信息、总部、蔬菜食用油替代品市场地位以及主要的竞争对手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蔬菜食用油替代品产品及服务介绍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蔬菜食用油替代品收入及毛利率（2020-2025）&amp;（百万美元）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重点企业（3）公司信息、总部、蔬菜食用油替代品市场地位以及主要的竞争对手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蔬菜食用油替代品产品及服务介绍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蔬菜食用油替代品收入及毛利率（2020-2025）&amp;（百万美元）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重点企业（4）公司信息、总部、蔬菜食用油替代品市场地位以及主要的竞争对手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蔬菜食用油替代品产品及服务介绍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蔬菜食用油替代品收入及毛利率（2020-2025）&amp;（百万美元）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重点企业（5）公司信息、总部、蔬菜食用油替代品市场地位以及主要的竞争对手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蔬菜食用油替代品产品及服务介绍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蔬菜食用油替代品收入及毛利率（2020-2025）&amp;（百万美元）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重点企业（6）公司信息、总部、蔬菜食用油替代品市场地位以及主要的竞争对手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蔬菜食用油替代品产品及服务介绍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蔬菜食用油替代品收入及毛利率（2020-2025）&amp;（百万美元）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重点企业（7）公司信息、总部、蔬菜食用油替代品市场地位以及主要的竞争对手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蔬菜食用油替代品产品及服务介绍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蔬菜食用油替代品收入及毛利率（2020-2025）&amp;（百万美元）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重点企业（8）公司信息、总部、蔬菜食用油替代品市场地位以及主要的竞争对手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蔬菜食用油替代品产品及服务介绍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蔬菜食用油替代品收入及毛利率（2020-2025）&amp;（百万美元）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重点企业（9）公司信息、总部、蔬菜食用油替代品市场地位以及主要的竞争对手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蔬菜食用油替代品产品及服务介绍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蔬菜食用油替代品收入及毛利率（2020-2025）&amp;（百万美元）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重点企业（10）公司信息、总部、蔬菜食用油替代品市场地位以及主要的竞争对手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蔬菜食用油替代品产品及服务介绍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蔬菜食用油替代品收入及毛利率（2020-2025）&amp;（百万美元）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重点企业（11）公司信息、总部、蔬菜食用油替代品市场地位以及主要的竞争对手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蔬菜食用油替代品产品及服务介绍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蔬菜食用油替代品收入及毛利率（2020-2025）&amp;（百万美元）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重点企业（12）公司信息、总部、蔬菜食用油替代品市场地位以及主要的竞争对手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蔬菜食用油替代品产品及服务介绍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蔬菜食用油替代品收入及毛利率（2020-2025）&amp;（百万美元）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重点企业（13）公司信息、总部、蔬菜食用油替代品市场地位以及主要的竞争对手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蔬菜食用油替代品产品及服务介绍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蔬菜食用油替代品收入及毛利率（2020-2025）&amp;（百万美元）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重点企业（14）公司信息、总部、蔬菜食用油替代品市场地位以及主要的竞争对手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蔬菜食用油替代品产品及服务介绍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蔬菜食用油替代品收入及毛利率（2020-2025）&amp;（百万美元）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重点企业（15）公司信息、总部、蔬菜食用油替代品市场地位以及主要的竞争对手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蔬菜食用油替代品产品及服务介绍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蔬菜食用油替代品收入及毛利率（2020-2025）&amp;（百万美元）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重点企业（16）公司信息、总部、蔬菜食用油替代品市场地位以及主要的竞争对手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蔬菜食用油替代品产品及服务介绍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蔬菜食用油替代品收入及毛利率（2020-2025）&amp;（百万美元）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重点企业（17）公司信息、总部、蔬菜食用油替代品市场地位以及主要的竞争对手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蔬菜食用油替代品产品及服务介绍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蔬菜食用油替代品收入及毛利率（2020-2025）&amp;（百万美元）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重点企业（18）公司信息、总部、蔬菜食用油替代品市场地位以及主要的竞争对手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蔬菜食用油替代品产品及服务介绍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蔬菜食用油替代品收入及毛利率（2020-2025）&amp;（百万美元）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重点企业（19）公司信息、总部、蔬菜食用油替代品市场地位以及主要的竞争对手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重点企业（19） 蔬菜食用油替代品产品及服务介绍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重点企业（19） 蔬菜食用油替代品收入及毛利率（2020-2025）&amp;（百万美元）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蔬菜食用油替代品行业发展机遇及主要驱动因素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137： 蔬菜食用油替代品行业发展面临的风险</w:t>
      </w:r>
      <w:r>
        <w:rPr>
          <w:rFonts w:hint="eastAsia"/>
        </w:rPr>
        <w:br/>
      </w:r>
      <w:r>
        <w:rPr>
          <w:rFonts w:hint="eastAsia"/>
        </w:rPr>
        <w:t>　　表 138： 蔬菜食用油替代品行业政策分析</w:t>
      </w:r>
      <w:r>
        <w:rPr>
          <w:rFonts w:hint="eastAsia"/>
        </w:rPr>
        <w:br/>
      </w:r>
      <w:r>
        <w:rPr>
          <w:rFonts w:hint="eastAsia"/>
        </w:rPr>
        <w:t>　　表 139： 研究范围</w:t>
      </w:r>
      <w:r>
        <w:rPr>
          <w:rFonts w:hint="eastAsia"/>
        </w:rPr>
        <w:br/>
      </w:r>
      <w:r>
        <w:rPr>
          <w:rFonts w:hint="eastAsia"/>
        </w:rPr>
        <w:t>　　表 140：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蔬菜食用油替代品产品图片</w:t>
      </w:r>
      <w:r>
        <w:rPr>
          <w:rFonts w:hint="eastAsia"/>
        </w:rPr>
        <w:br/>
      </w:r>
      <w:r>
        <w:rPr>
          <w:rFonts w:hint="eastAsia"/>
        </w:rPr>
        <w:t>　　图 2： 全球市场蔬菜食用油替代品市场规模（销售额），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全球蔬菜食用油替代品市场销售额预测：（百万美元）&amp;（2020-2031）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中国市场蔬菜食用油替代品销售额及未来趋势（2020-2031）&amp;（百万美元）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椰子油 产品图片</w:t>
      </w:r>
      <w:r>
        <w:rPr>
          <w:rFonts w:hint="eastAsia"/>
        </w:rPr>
        <w:br/>
      </w:r>
      <w:r>
        <w:rPr>
          <w:rFonts w:hint="eastAsia"/>
        </w:rPr>
        <w:t>　　图 6： 全球椰子油规模及增长率（2020-2031）&amp;（百万美元）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亚麻籽油产品图片</w:t>
      </w:r>
      <w:r>
        <w:rPr>
          <w:rFonts w:hint="eastAsia"/>
        </w:rPr>
        <w:br/>
      </w:r>
      <w:r>
        <w:rPr>
          <w:rFonts w:hint="eastAsia"/>
        </w:rPr>
        <w:t>　　图 8： 全球亚麻籽油规模及增长率（2020-2031）&amp;（百万美元）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酥油产品图片</w:t>
      </w:r>
      <w:r>
        <w:rPr>
          <w:rFonts w:hint="eastAsia"/>
        </w:rPr>
        <w:br/>
      </w:r>
      <w:r>
        <w:rPr>
          <w:rFonts w:hint="eastAsia"/>
        </w:rPr>
        <w:t>　　图 10： 全球酥油规模及增长率（2020-2031）&amp;（百万美元）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葡萄籽油产品图片</w:t>
      </w:r>
      <w:r>
        <w:rPr>
          <w:rFonts w:hint="eastAsia"/>
        </w:rPr>
        <w:br/>
      </w:r>
      <w:r>
        <w:rPr>
          <w:rFonts w:hint="eastAsia"/>
        </w:rPr>
        <w:t>　　图 12： 全球葡萄籽油规模及增长率（2020-2031）&amp;（百万美元）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大麻油产品图片</w:t>
      </w:r>
      <w:r>
        <w:rPr>
          <w:rFonts w:hint="eastAsia"/>
        </w:rPr>
        <w:br/>
      </w:r>
      <w:r>
        <w:rPr>
          <w:rFonts w:hint="eastAsia"/>
        </w:rPr>
        <w:t>　　图 14： 全球大麻油规模及增长率（2020-2031）&amp;（百万美元）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橄榄油产品图片</w:t>
      </w:r>
      <w:r>
        <w:rPr>
          <w:rFonts w:hint="eastAsia"/>
        </w:rPr>
        <w:br/>
      </w:r>
      <w:r>
        <w:rPr>
          <w:rFonts w:hint="eastAsia"/>
        </w:rPr>
        <w:t>　　图 16： 全球橄榄油规模及增长率（2020-2031）&amp;（百万美元）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芝麻油产品图片</w:t>
      </w:r>
      <w:r>
        <w:rPr>
          <w:rFonts w:hint="eastAsia"/>
        </w:rPr>
        <w:br/>
      </w:r>
      <w:r>
        <w:rPr>
          <w:rFonts w:hint="eastAsia"/>
        </w:rPr>
        <w:t>　　图 18： 全球芝麻油规模及增长率（2020-2031）&amp;（百万美元）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全球不同产品类型蔬菜食用油替代品市场份额2024 &amp; 2031</w:t>
      </w:r>
      <w:r>
        <w:rPr>
          <w:rFonts w:hint="eastAsia"/>
        </w:rPr>
        <w:br/>
      </w:r>
      <w:r>
        <w:rPr>
          <w:rFonts w:hint="eastAsia"/>
        </w:rPr>
        <w:t>　　图 22： 全球不同产品类型蔬菜食用油替代品市场份额2020 &amp; 2024</w:t>
      </w:r>
      <w:r>
        <w:rPr>
          <w:rFonts w:hint="eastAsia"/>
        </w:rPr>
        <w:br/>
      </w:r>
      <w:r>
        <w:rPr>
          <w:rFonts w:hint="eastAsia"/>
        </w:rPr>
        <w:t>　　图 23： 全球不同产品类型蔬菜食用油替代品市场份额预测2025 &amp; 2031</w:t>
      </w:r>
      <w:r>
        <w:rPr>
          <w:rFonts w:hint="eastAsia"/>
        </w:rPr>
        <w:br/>
      </w:r>
      <w:r>
        <w:rPr>
          <w:rFonts w:hint="eastAsia"/>
        </w:rPr>
        <w:t>　　图 24： 中国不同产品类型蔬菜食用油替代品市场份额2020 &amp; 2024</w:t>
      </w:r>
      <w:r>
        <w:rPr>
          <w:rFonts w:hint="eastAsia"/>
        </w:rPr>
        <w:br/>
      </w:r>
      <w:r>
        <w:rPr>
          <w:rFonts w:hint="eastAsia"/>
        </w:rPr>
        <w:t>　　图 25： 中国不同产品类型蔬菜食用油替代品市场份额预测2025 &amp; 2031</w:t>
      </w:r>
      <w:r>
        <w:rPr>
          <w:rFonts w:hint="eastAsia"/>
        </w:rPr>
        <w:br/>
      </w:r>
      <w:r>
        <w:rPr>
          <w:rFonts w:hint="eastAsia"/>
        </w:rPr>
        <w:t>　　图 26： 食品</w:t>
      </w:r>
      <w:r>
        <w:rPr>
          <w:rFonts w:hint="eastAsia"/>
        </w:rPr>
        <w:br/>
      </w:r>
      <w:r>
        <w:rPr>
          <w:rFonts w:hint="eastAsia"/>
        </w:rPr>
        <w:t>　　图 27： 保健品</w:t>
      </w:r>
      <w:r>
        <w:rPr>
          <w:rFonts w:hint="eastAsia"/>
        </w:rPr>
        <w:br/>
      </w:r>
      <w:r>
        <w:rPr>
          <w:rFonts w:hint="eastAsia"/>
        </w:rPr>
        <w:t>　　图 28： 饮料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全球不同应用蔬菜食用油替代品市场份额2024 VS 2031</w:t>
      </w:r>
      <w:r>
        <w:rPr>
          <w:rFonts w:hint="eastAsia"/>
        </w:rPr>
        <w:br/>
      </w:r>
      <w:r>
        <w:rPr>
          <w:rFonts w:hint="eastAsia"/>
        </w:rPr>
        <w:t>　　图 31： 全球不同应用蔬菜食用油替代品市场份额2020 &amp; 2024</w:t>
      </w:r>
      <w:r>
        <w:rPr>
          <w:rFonts w:hint="eastAsia"/>
        </w:rPr>
        <w:br/>
      </w:r>
      <w:r>
        <w:rPr>
          <w:rFonts w:hint="eastAsia"/>
        </w:rPr>
        <w:t>　　图 32： 全球主要地区蔬菜食用油替代品销售额市场份额（2020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33： 北美蔬菜食用油替代品销售额及预测（2020-2031）&amp;（百万美元）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欧洲蔬菜食用油替代品销售额及预测（2020-2031）&amp;（百万美元）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中国蔬菜食用油替代品销售额及预测（2020-2031）&amp;（百万美元）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日本蔬菜食用油替代品销售额及预测（2020-2031）&amp;（百万美元）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东南亚蔬菜食用油替代品销售额及预测（2020-2031）&amp;（百万美元）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印度蔬菜食用油替代品销售额及预测（2020-2031）&amp;（百万美元）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2024年全球前五大厂商蔬菜食用油替代品市场份额</w:t>
      </w:r>
      <w:r>
        <w:rPr>
          <w:rFonts w:hint="eastAsia"/>
        </w:rPr>
        <w:br/>
      </w:r>
      <w:r>
        <w:rPr>
          <w:rFonts w:hint="eastAsia"/>
        </w:rPr>
        <w:t>　　图 40： 2024年全球蔬菜食用油替代品第一梯队、第二梯队和第三梯队厂商及市场份额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蔬菜食用油替代品全球领先企业SWOT分析</w:t>
      </w:r>
      <w:r>
        <w:rPr>
          <w:rFonts w:hint="eastAsia"/>
        </w:rPr>
        <w:br/>
      </w:r>
      <w:r>
        <w:rPr>
          <w:rFonts w:hint="eastAsia"/>
        </w:rPr>
        <w:t>　　图 42： 2024年中国排名前三和前五蔬菜食用油替代品企业市场份额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adc944e6147e2" w:history="1">
        <w:r>
          <w:rPr>
            <w:rStyle w:val="Hyperlink"/>
          </w:rPr>
          <w:t>2025-2031年全球与中国蔬菜食用油替代品市场现状及前景分析报告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1adc944e6147e2" w:history="1">
        <w:r>
          <w:rPr>
            <w:rStyle w:val="Hyperlink"/>
          </w:rPr>
          <w:t>https://www.20087.com/3/12/ShuCaiShiYongYouTiDaiPinShiChangQianJingFenXi.html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a43a7bc6b4619" w:history="1">
      <w:r>
        <w:rPr>
          <w:rStyle w:val="Hyperlink"/>
        </w:rPr>
        <w:t>2025-2031年全球与中国蔬菜食用油替代品市场现状及前景分析报告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ShuCaiShiYongYouTiDaiPinShiChangQianJingFenXi.html" TargetMode="External" Id="Rbe1adc944e61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ShuCaiShiYongYouTiDaiPinShiChangQianJingFenXi.html" TargetMode="External" Id="Rcf6a43a7bc6b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2025-02-22T03:07:49Z</dcterms:created>
  <dcterms:modified xsi:type="dcterms:W3CDTF">2025-02-22T04:07:49Z</dcterms:modified>
  <dc:subject>2025-2031年全球与中国蔬菜食用油替代品市场现状及前景分析报告</dc:subject>
  <dc:title>2025-2031年全球与中国蔬菜食用油替代品市场现状及前景分析报告</dc:title>
  <cp:keywords>2025-2031年全球与中国蔬菜食用油替代品市场现状及前景分析报告</cp:keywords>
  <dc:description>2025-2031年全球与中国蔬菜食用油替代品市场现状及前景分析报告</dc:description>
</cp:coreProperties>
</file>