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1752d393a4ffb" w:history="1">
              <w:r>
                <w:rPr>
                  <w:rStyle w:val="Hyperlink"/>
                </w:rPr>
                <w:t>2025-2031年全球与中国芝麻黄油行业现状及发展前景报告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1752d393a4ffb" w:history="1">
              <w:r>
                <w:rPr>
                  <w:rStyle w:val="Hyperlink"/>
                </w:rPr>
                <w:t>2025-2031年全球与中国芝麻黄油行业现状及发展前景报告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1752d393a4ffb" w:history="1">
                <w:r>
                  <w:rPr>
                    <w:rStyle w:val="Hyperlink"/>
                  </w:rPr>
                  <w:t>https://www.20087.com/3/92/ZhiMaHuangYouShiChangQianJingYuCe.html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黄油是一种特殊的调味品，因其独特的香气和丰富的营养价值而受到消费者的喜爱。近年来，随着人们生活水平的提高和对健康饮食要求的增强，芝麻黄油的应用越来越广泛。目前，芝麻黄油的技术水平不断提高，能够提供更高质量的产品，满足不同应用场景的需求。通过采用先进的榨取技术和加工工艺，芝麻黄油不仅提高了香气和口感，还增强了其在烹饪中的适用性。此外，随着消费者对健康食品的关注，芝麻黄油在营养成分和风味上也得到了优化。</w:t>
      </w:r>
      <w:r>
        <w:rPr>
          <w:rFonts w:hint="eastAsia"/>
        </w:rPr>
        <w:br/>
      </w:r>
      <w:r>
        <w:rPr>
          <w:rFonts w:hint="eastAsia"/>
        </w:rPr>
        <w:t>　　未来，芝麻黄油的发展将更加注重健康化与品牌化。随着生物技术的应用，未来的芝麻黄油将具备更强的功能性，能够适应更多特殊饮食需求，如强化某些营养成分或降低脂肪含量。同时，随着消费者对品牌认知度的提高，开发具有更高品质和知名度的芝麻黄油将是未来的重要方向。此外，为了适应快速变化的市场需求，设计更加环保、易于保存的芝麻黄油将是未来的一个重要方向。然而，如何在保证食品质量的同时，提高产品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1752d393a4ffb" w:history="1">
        <w:r>
          <w:rPr>
            <w:rStyle w:val="Hyperlink"/>
          </w:rPr>
          <w:t>2025-2031年全球与中国芝麻黄油行业现状及发展前景报告</w:t>
        </w:r>
      </w:hyperlink>
      <w:r>
        <w:rPr>
          <w:rFonts w:hint="eastAsia"/>
        </w:rPr>
        <w:t>》以专业视角，从宏观至微观深入剖析了芝麻黄油行业的现状。芝麻黄油报告基于详实数据，细致分析了芝麻黄油市场需求、市场规模及价格动态，同时探讨了产业链上下游的影响因素。进一步细分市场，揭示了芝麻黄油各细分领域的具体状况。此外，报告还科学预测了芝麻黄油市场前景与发展趋势，对重点企业的经营状况、品牌影响力、市场集中度及竞争格局进行了阐述，并就芝麻黄油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芝麻黄油市场概述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从不同应用，芝麻黄油主要包括如下几个方面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全球不同应用芝麻黄油销售额增长趋势2020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芝麻黄油行业背景、发展历史、现状及趋势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芝麻黄油行业目前现状分析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芝麻黄油发展趋势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全球芝麻黄油总体规模分析</w:t>
      </w:r>
      <w:r>
        <w:rPr>
          <w:rFonts w:hint="eastAsia"/>
        </w:rPr>
        <w:br/>
      </w:r>
      <w:r>
        <w:rPr>
          <w:rFonts w:hint="eastAsia"/>
        </w:rPr>
        <w:t>　　2.1 全球芝麻黄油供需现状及预测（2020-2031）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全球芝麻黄油产能、产量、产能利用率及发展趋势（2020-2031）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全球芝麻黄油产量、需求量及发展趋势（2020-2031）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全球主要地区芝麻黄油产量及发展趋势（2020-2031）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全球主要地区芝麻黄油产量（2020-2025）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全球主要地区芝麻黄油产量（2026-2031）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全球主要地区芝麻黄油产量市场份额（2020-2031）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中国芝麻黄油供需现状及预测（2020-2031）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中国芝麻黄油产能、产量、产能利用率及发展趋势（2020-2031）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中国芝麻黄油产量、市场需求量及发展趋势（2020-2031）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全球芝麻黄油销量及销售额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全球市场芝麻黄油销售额（2020-2031）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全球市场芝麻黄油销量（2020-2031）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全球市场芝麻黄油价格趋势（2020-2031）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全球芝麻黄油主要地区分析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全球主要地区芝麻黄油市场规模分析：2020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全球主要地区芝麻黄油销售收入及市场份额（2020-2025年）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全球主要地区芝麻黄油销售收入预测（2026-2031年）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全球主要地区芝麻黄油销量分析：2020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全球主要地区芝麻黄油销量及市场份额（2020-2025年）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全球主要地区芝麻黄油销量及市场份额预测（2026-2031）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北美市场芝麻黄油销量、收入及增长率（2020-2031）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欧洲市场芝麻黄油销量、收入及增长率（2020-2031）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中国市场芝麻黄油销量、收入及增长率（2020-2031）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日本市场芝麻黄油销量、收入及增长率（2020-2031）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东南亚市场芝麻黄油销量、收入及增长率（2020-2031）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印度市场芝麻黄油销量、收入及增长率（2020-2031）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全球市场主要厂商芝麻黄油产能市场份额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全球市场主要厂商芝麻黄油销量（2020-2025）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全球市场主要厂商芝麻黄油销量（2020-2025）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全球市场主要厂商芝麻黄油销售收入（2020-2025）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全球市场主要厂商芝麻黄油销售价格（2020-2025）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2024年全球主要生产商芝麻黄油收入排名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中国市场主要厂商芝麻黄油销量（2020-2025）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中国市场主要厂商芝麻黄油销量（2020-2025）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中国市场主要厂商芝麻黄油销售收入（2020-2025）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2024年中国主要生产商芝麻黄油收入排名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中国市场主要厂商芝麻黄油销售价格（2020-2025）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全球主要厂商芝麻黄油总部及产地分布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全球主要厂商成立时间及芝麻黄油商业化日期</w:t>
      </w:r>
      <w:r>
        <w:rPr>
          <w:rFonts w:hint="eastAsia"/>
        </w:rPr>
        <w:br/>
      </w:r>
      <w:r>
        <w:rPr>
          <w:rFonts w:hint="eastAsia"/>
        </w:rPr>
        <w:t>　　4.6 全球主要厂商芝麻黄油产品类型及应用</w:t>
      </w:r>
      <w:r>
        <w:rPr>
          <w:rFonts w:hint="eastAsia"/>
        </w:rPr>
        <w:br/>
      </w:r>
      <w:r>
        <w:rPr>
          <w:rFonts w:hint="eastAsia"/>
        </w:rPr>
        <w:t>　　4.7 芝麻黄油行业集中度、竞争程度分析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芝麻黄油行业集中度分析：2024年全球Top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全球芝麻黄油第一梯队、第二梯队和第三梯队生产商（品牌）及市场份额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芝麻黄油销量、收入、价格及毛利率（2020-2025）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芝麻黄油销量、收入、价格及毛利率（2020-2025）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芝麻黄油销量、收入、价格及毛利率（2020-2025）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芝麻黄油销量、收入、价格及毛利率（2020-2025）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芝麻黄油销量、收入、价格及毛利率（2020-2025）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芝麻黄油销量、收入、价格及毛利率（2020-2025）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芝麻黄油销量、收入、价格及毛利率（2020-2025）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芝麻黄油销量、收入、价格及毛利率（2020-2025）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芝麻黄油销量、收入、价格及毛利率（2020-2025）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不同产品类型芝麻黄油分析</w:t>
      </w:r>
      <w:r>
        <w:rPr>
          <w:rFonts w:hint="eastAsia"/>
        </w:rPr>
        <w:br/>
      </w:r>
      <w:r>
        <w:rPr>
          <w:rFonts w:hint="eastAsia"/>
        </w:rPr>
        <w:t>　　6.1 全球不同产品类型芝麻黄油销量（2020-2031）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全球不同产品类型芝麻黄油销量预测（2026-2031）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全球不同产品类型芝麻黄油收入（2020-2031）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全球不同产品类型芝麻黄油收入预测（2026-2031）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不同应用芝麻黄油分析</w:t>
      </w:r>
      <w:r>
        <w:rPr>
          <w:rFonts w:hint="eastAsia"/>
        </w:rPr>
        <w:br/>
      </w:r>
      <w:r>
        <w:rPr>
          <w:rFonts w:hint="eastAsia"/>
        </w:rPr>
        <w:t>　　7.1 全球不同应用芝麻黄油销量（2020-2031）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全球不同应用芝麻黄油销量预测（2026-2031）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全球不同应用芝麻黄油收入（2020-2031）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全球不同应用芝麻黄油收入预测（2026-2031）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全球不同应用芝麻黄油价格走势（2020-2031）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芝麻黄油产业链分析</w:t>
      </w:r>
      <w:r>
        <w:rPr>
          <w:rFonts w:hint="eastAsia"/>
        </w:rPr>
        <w:br/>
      </w:r>
      <w:r>
        <w:rPr>
          <w:rFonts w:hint="eastAsia"/>
        </w:rPr>
        <w:t>　　8.2 芝麻黄油工艺制造技术分析</w:t>
      </w:r>
      <w:r>
        <w:rPr>
          <w:rFonts w:hint="eastAsia"/>
        </w:rPr>
        <w:br/>
      </w:r>
      <w:r>
        <w:rPr>
          <w:rFonts w:hint="eastAsia"/>
        </w:rPr>
        <w:t>　　8.3 芝麻黄油产业上游供应分析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芝麻黄油下游客户分析</w:t>
      </w:r>
      <w:r>
        <w:rPr>
          <w:rFonts w:hint="eastAsia"/>
        </w:rPr>
        <w:br/>
      </w:r>
      <w:r>
        <w:rPr>
          <w:rFonts w:hint="eastAsia"/>
        </w:rPr>
        <w:t>　　8.5 芝麻黄油销售渠道分析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芝麻黄油行业发展面临的风险</w:t>
      </w:r>
      <w:r>
        <w:rPr>
          <w:rFonts w:hint="eastAsia"/>
        </w:rPr>
        <w:br/>
      </w:r>
      <w:r>
        <w:rPr>
          <w:rFonts w:hint="eastAsia"/>
        </w:rPr>
        <w:t>　　9.3 芝麻黄油行业政策分析</w:t>
      </w:r>
      <w:r>
        <w:rPr>
          <w:rFonts w:hint="eastAsia"/>
        </w:rPr>
        <w:br/>
      </w:r>
      <w:r>
        <w:rPr>
          <w:rFonts w:hint="eastAsia"/>
        </w:rPr>
        <w:t>　　9.4 芝麻黄油中国企业SWOT分析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全球不同产品类型芝麻黄油销售额增长（CAGR）趋势2020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芝麻黄油行业目前发展现状</w:t>
      </w:r>
      <w:r>
        <w:rPr>
          <w:rFonts w:hint="eastAsia"/>
        </w:rPr>
        <w:br/>
      </w:r>
      <w:r>
        <w:rPr>
          <w:rFonts w:hint="eastAsia"/>
        </w:rPr>
        <w:t>　　表 4： 芝麻黄油发展趋势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全球主要地区芝麻黄油产量增速（CAGR）：（2020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全球主要地区芝麻黄油产量（2020-2025）&amp;（吨）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全球主要地区芝麻黄油产量（2026-2031）&amp;（吨）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全球主要地区芝麻黄油产量市场份额（2020-2025）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全球主要地区芝麻黄油产量（2026-2031）&amp;（吨）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全球主要地区芝麻黄油销售收入增速：（2020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全球主要地区芝麻黄油销售收入（2020-2025）&amp;（百万美元）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全球主要地区芝麻黄油销售收入市场份额（2020-2025）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全球主要地区芝麻黄油收入（2026-2031）&amp;（百万美元）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全球主要地区芝麻黄油收入市场份额（2026-2031）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全球主要地区芝麻黄油销量（吨）：2020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全球主要地区芝麻黄油销量（2020-2025）&amp;（吨）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全球主要地区芝麻黄油销量市场份额（2020-2025）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全球主要地区芝麻黄油销量（2026-2031）&amp;（吨）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全球主要地区芝麻黄油销量份额（2026-2031）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全球市场主要厂商芝麻黄油产能（2024-2025）&amp;（吨）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全球市场主要厂商芝麻黄油销量（2020-2025）&amp;（吨）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全球市场主要厂商芝麻黄油销量市场份额（2020-2025）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全球市场主要厂商芝麻黄油销售收入（2020-2025）&amp;（百万美元）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全球市场主要厂商芝麻黄油销售收入市场份额（2020-2025）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全球市场主要厂商芝麻黄油销售价格（2020-2025）&amp;（美元/吨）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2024年全球主要生产商芝麻黄油收入排名（百万美元）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中国市场主要厂商芝麻黄油销量（2020-2025）&amp;（吨）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中国市场主要厂商芝麻黄油销量市场份额（2020-2025）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中国市场主要厂商芝麻黄油销售收入（2020-2025）&amp;（百万美元）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中国市场主要厂商芝麻黄油销售收入市场份额（2020-2025）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2024年中国主要生产商芝麻黄油收入排名（百万美元）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中国市场主要厂商芝麻黄油销售价格（2020-2025）&amp;（美元/吨）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全球主要厂商芝麻黄油总部及产地分布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全球主要厂商成立时间及芝麻黄油商业化日期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全球主要厂商芝麻黄油产品类型及应用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2024年全球芝麻黄油主要厂商市场地位（第一梯队、第二梯队和第三梯队）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全球芝麻黄油市场投资、并购等现状分析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芝麻黄油销量（吨）、收入（百万美元）、价格（美元/吨）及毛利率（2020-2025）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芝麻黄油销量（吨）、收入（百万美元）、价格（美元/吨）及毛利率（2020-2025）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芝麻黄油销量（吨）、收入（百万美元）、价格（美元/吨）及毛利率（2020-2025）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芝麻黄油销量（吨）、收入（百万美元）、价格（美元/吨）及毛利率（2020-2025）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芝麻黄油销量（吨）、收入（百万美元）、价格（美元/吨）及毛利率（2020-2025）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芝麻黄油销量（吨）、收入（百万美元）、价格（美元/吨）及毛利率（2020-2025）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芝麻黄油销量（吨）、收入（百万美元）、价格（美元/吨）及毛利率（2020-2025）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芝麻黄油销量（吨）、收入（百万美元）、价格（美元/吨）及毛利率（2020-2025）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芝麻黄油生产基地、销售区域、竞争对手及市场地位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芝麻黄油产品规格、参数及市场应用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芝麻黄油销量（吨）、收入（百万美元）、价格（美元/吨）及毛利率（2020-2025）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全球不同产品类型芝麻黄油销量（2020-2025年）&amp;（吨）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全球不同产品类型芝麻黄油销量市场份额（2020-2025）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全球不同产品类型芝麻黄油销量预测（2026-2031）&amp;（吨）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全球市场不同产品类型芝麻黄油销量市场份额预测（2026-2031）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全球不同产品类型芝麻黄油收入（2020-2025年）&amp;（百万美元）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全球不同产品类型芝麻黄油收入市场份额（2020-2025）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全球不同产品类型芝麻黄油收入预测（2026-2031）&amp;（百万美元）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全球不同产品类型芝麻黄油收入市场份额预测（2026-2031）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全球不同应用芝麻黄油销量（2020-2025年）&amp;（吨）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全球不同应用芝麻黄油销量市场份额（2020-2025）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全球不同应用芝麻黄油销量预测（2026-2031）&amp;（吨）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全球市场不同应用芝麻黄油销量市场份额预测（2026-2031）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全球不同应用芝麻黄油收入（2020-2025年）&amp;（百万美元）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全球不同应用芝麻黄油收入市场份额（2020-2025）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全球不同应用芝麻黄油收入预测（2026-2031）&amp;（百万美元）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全球不同应用芝麻黄油收入市场份额预测（2026-2031）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芝麻黄油上游原料供应商及联系方式列表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芝麻黄油典型客户列表</w:t>
      </w:r>
      <w:r>
        <w:rPr>
          <w:rFonts w:hint="eastAsia"/>
        </w:rPr>
        <w:br/>
      </w:r>
      <w:r>
        <w:rPr>
          <w:rFonts w:hint="eastAsia"/>
        </w:rPr>
        <w:t>　　表 101： 芝麻黄油主要销售模式及销售渠道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芝麻黄油行业发展机遇及主要驱动因素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芝麻黄油行业发展面临的风险</w:t>
      </w:r>
      <w:r>
        <w:rPr>
          <w:rFonts w:hint="eastAsia"/>
        </w:rPr>
        <w:br/>
      </w:r>
      <w:r>
        <w:rPr>
          <w:rFonts w:hint="eastAsia"/>
        </w:rPr>
        <w:t>　　表 104： 芝麻黄油行业政策分析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芝麻黄油产品图片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全球不同产品类型芝麻黄油销售额2020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全球不同产品类型芝麻黄油市场份额2024 &amp; 2031</w:t>
      </w:r>
      <w:r>
        <w:rPr>
          <w:rFonts w:hint="eastAsia"/>
        </w:rPr>
        <w:br/>
      </w:r>
      <w:r>
        <w:rPr>
          <w:rFonts w:hint="eastAsia"/>
        </w:rPr>
        <w:t>　　图 4： 袋装产品图片</w:t>
      </w:r>
      <w:r>
        <w:rPr>
          <w:rFonts w:hint="eastAsia"/>
        </w:rPr>
        <w:br/>
      </w:r>
      <w:r>
        <w:rPr>
          <w:rFonts w:hint="eastAsia"/>
        </w:rPr>
        <w:t>　　图 5： 罐装产品图片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全球不同应用芝麻黄油市场份额2024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全球芝麻黄油产能、产量、产能利用率及发展趋势（2020-2031）&amp;（吨）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全球芝麻黄油产量、需求量及发展趋势（2020-2031）&amp;（吨）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全球主要地区芝麻黄油产量（2020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全球主要地区芝麻黄油产量市场份额（2020-2031）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中国芝麻黄油产能、产量、产能利用率及发展趋势（2020-2031）&amp;（吨）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中国芝麻黄油产量、市场需求量及发展趋势（2020-2031）&amp;（吨）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全球芝麻黄油市场销售额及增长率：（2020-2031）&amp;（百万美元）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全球市场芝麻黄油市场规模：2020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全球市场芝麻黄油销量及增长率（2020-2031）&amp;（吨）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全球市场芝麻黄油价格趋势（2020-2031）&amp;（美元/吨）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全球主要地区芝麻黄油销售收入（2020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全球主要地区芝麻黄油销售收入市场份额（2020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北美市场芝麻黄油销量及增长率（2020-2031）&amp;（吨）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北美市场芝麻黄油收入及增长率（2020-2031）&amp;（百万美元）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欧洲市场芝麻黄油销量及增长率（2020-2031）&amp;（吨）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欧洲市场芝麻黄油收入及增长率（2020-2031）&amp;（百万美元）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中国市场芝麻黄油销量及增长率（2020-2031）&amp;（吨）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中国市场芝麻黄油收入及增长率（2020-2031）&amp;（百万美元）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日本市场芝麻黄油销量及增长率（2020-2031）&amp;（吨）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日本市场芝麻黄油收入及增长率（2020-2031）&amp;（百万美元）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东南亚市场芝麻黄油销量及增长率（2020-2031）&amp;（吨）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东南亚市场芝麻黄油收入及增长率（2020-2031）&amp;（百万美元）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印度市场芝麻黄油销量及增长率（2020-2031）&amp;（吨）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印度市场芝麻黄油收入及增长率（2020-2031）&amp;（百万美元）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2024年全球市场主要厂商芝麻黄油销量市场份额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2024年全球市场主要厂商芝麻黄油收入市场份额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2024年中国市场主要厂商芝麻黄油销量市场份额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2024年中国市场主要厂商芝麻黄油收入市场份额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2024年全球前五大生产商芝麻黄油市场份额</w:t>
      </w:r>
      <w:r>
        <w:rPr>
          <w:rFonts w:hint="eastAsia"/>
        </w:rPr>
        <w:br/>
      </w:r>
      <w:r>
        <w:rPr>
          <w:rFonts w:hint="eastAsia"/>
        </w:rPr>
        <w:t>　　图 39： 2024年全球芝麻黄油第一梯队、第二梯队和第三梯队厂商及市场份额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全球不同产品类型芝麻黄油价格走势（2020-2031）&amp;（美元/吨）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全球不同应用芝麻黄油价格走势（2020-2031）&amp;（美元/吨）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芝麻黄油产业链</w:t>
      </w:r>
      <w:r>
        <w:rPr>
          <w:rFonts w:hint="eastAsia"/>
        </w:rPr>
        <w:br/>
      </w:r>
      <w:r>
        <w:rPr>
          <w:rFonts w:hint="eastAsia"/>
        </w:rPr>
        <w:t>　　图 43： 芝麻黄油中国企业SWOT分析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1752d393a4ffb" w:history="1">
        <w:r>
          <w:rPr>
            <w:rStyle w:val="Hyperlink"/>
          </w:rPr>
          <w:t>2025-2031年全球与中国芝麻黄油行业现状及发展前景报告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1752d393a4ffb" w:history="1">
        <w:r>
          <w:rPr>
            <w:rStyle w:val="Hyperlink"/>
          </w:rPr>
          <w:t>https://www.20087.com/3/92/ZhiMaHuangYouShiChangQianJingYuCe.html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e838f79e4988" w:history="1">
      <w:r>
        <w:rPr>
          <w:rStyle w:val="Hyperlink"/>
        </w:rPr>
        <w:t>2025-2031年全球与中国芝麻黄油行业现状及发展前景报告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MaHuangYouShiChangQianJingYuCe.html" TargetMode="External" Id="R1291752d393a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MaHuangYouShiChangQianJingYuCe.html" TargetMode="External" Id="Reee1e838f79e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2025-01-05T06:25:37Z</dcterms:created>
  <dcterms:modified xsi:type="dcterms:W3CDTF">2025-01-05T07:25:37Z</dcterms:modified>
  <dc:subject>2025-2031年全球与中国芝麻黄油行业现状及发展前景报告</dc:subject>
  <dc:title>2025-2031年全球与中国芝麻黄油行业现状及发展前景报告</dc:title>
  <cp:keywords>2025-2031年全球与中国芝麻黄油行业现状及发展前景报告</cp:keywords>
  <dc:description>2025-2031年全球与中国芝麻黄油行业现状及发展前景报告</dc:description>
</cp:coreProperties>
</file>