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d0252c10564146" w:history="1">
              <w:r>
                <w:rPr>
                  <w:rStyle w:val="Hyperlink"/>
                </w:rPr>
                <w:t>2026-2032年中国乌鱼蛋行业现状与市场前景分析报告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d0252c10564146" w:history="1">
              <w:r>
                <w:rPr>
                  <w:rStyle w:val="Hyperlink"/>
                </w:rPr>
                <w:t>2026-2032年中国乌鱼蛋行业现状与市场前景分析报告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d0252c10564146" w:history="1">
                <w:r>
                  <w:rPr>
                    <w:rStyle w:val="Hyperlink"/>
                  </w:rPr>
                  <w:t>https://www.20087.com/5/02/WuYuDanDeQianJing.html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乌鱼蛋是以金乌贼缠卵腺为原料，经腌制、脱水、成型等工艺制成的传统海珍食材，主要产地集中在山东日照一带，属于水产品深加工与特色海产食品领域。目前，乌鱼蛋仍以预制半成品形态为主，常见于餐饮后厨、地方特产销售和礼品渠道，消费场景以烩菜、汤品和宴席菜为主。产品价值主要来自原料稀缺性、加工工艺复杂性和地域文化属性，品质差异体现在蛋层完整度、色泽、杂质控制和泡发便利性上。行业整体呈现小批量、高单价、区域集中特征，标准化程度有限，冷链、泡发处理和烹饪指导仍是影响消费体验的重要环节。随着地方特产品牌化和海鲜预制菜发展，乌鱼蛋开始尝试小包装、即烹化和礼盒化，但尚未形成全国性大众消费基础。</w:t>
      </w:r>
      <w:r>
        <w:rPr>
          <w:rFonts w:hint="eastAsia"/>
        </w:rPr>
        <w:br/>
      </w:r>
      <w:r>
        <w:rPr>
          <w:rFonts w:hint="eastAsia"/>
        </w:rPr>
        <w:t>　　未来，乌鱼蛋将围绕产地保护、标准化加工、即烹化和品牌化升级。市场调研网指出，原料端需要加强金乌贼资源管理、养殖与捕捞规范，避免过度依赖野生资源；加工端将提升清洗、脱盐、分级、包装和冷链稳定性，降低家庭烹饪门槛；产品形态可能向小规格即烹包、汤料组合和高端餐饮定制方向发展。地方特产属性将推动地理标志、溯源体系和非遗工艺保护，提升产品溢价。但乌鱼蛋仍属于小众海珍食材，长期增长取决于原料供给稳定性、消费教育深度和与现代餐饮场景的适配程度，难以快速大众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d0252c10564146" w:history="1">
        <w:r>
          <w:rPr>
            <w:rStyle w:val="Hyperlink"/>
          </w:rPr>
          <w:t>2026-2032年中国乌鱼蛋行业现状与市场前景分析报告</w:t>
        </w:r>
      </w:hyperlink>
      <w:r>
        <w:rPr>
          <w:rFonts w:hint="eastAsia"/>
        </w:rPr>
        <w:t>》，2025年乌鱼蛋行业市场规模达 亿元，预计2032年市场规模将达 亿元，期间年均复合增长率（CAGR）达 %。报告依托国家统计局、相关行业协会及科研机构的详实数据，结合乌鱼蛋行业研究团队的长期监测，系统分析了乌鱼蛋行业的市场规模、需求特征及产业链结构。报告全面阐述了乌鱼蛋行业现状，科学预测了市场前景与发展趋势，重点评估了乌鱼蛋重点企业的经营表现及竞争格局。同时，报告深入剖析了价格动态、市场集中度及品牌影响力，并对乌鱼蛋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乌鱼蛋行业概述</w:t>
      </w:r>
      <w:r>
        <w:rPr>
          <w:rFonts w:hint="eastAsia"/>
        </w:rPr>
        <w:br/>
      </w:r>
      <w:r>
        <w:rPr>
          <w:rFonts w:hint="eastAsia"/>
        </w:rPr>
        <w:t>　　第一节 乌鱼蛋定义与分类</w:t>
      </w:r>
      <w:r>
        <w:rPr>
          <w:rFonts w:hint="eastAsia"/>
        </w:rPr>
        <w:br/>
      </w:r>
      <w:r>
        <w:rPr>
          <w:rFonts w:hint="eastAsia"/>
        </w:rPr>
        <w:t>　　第二节 乌鱼蛋应用领域</w:t>
      </w:r>
      <w:r>
        <w:rPr>
          <w:rFonts w:hint="eastAsia"/>
        </w:rPr>
        <w:br/>
      </w:r>
      <w:r>
        <w:rPr>
          <w:rFonts w:hint="eastAsia"/>
        </w:rPr>
        <w:t>　　第三节 乌鱼蛋行业经济指标分析</w:t>
      </w:r>
      <w:r>
        <w:rPr>
          <w:rFonts w:hint="eastAsia"/>
        </w:rPr>
        <w:br/>
      </w:r>
      <w:r>
        <w:rPr>
          <w:rFonts w:hint="eastAsia"/>
        </w:rPr>
        <w:t>　　　　一、乌鱼蛋行业赢利性评估</w:t>
      </w:r>
      <w:r>
        <w:rPr>
          <w:rFonts w:hint="eastAsia"/>
        </w:rPr>
        <w:br/>
      </w:r>
      <w:r>
        <w:rPr>
          <w:rFonts w:hint="eastAsia"/>
        </w:rPr>
        <w:t>　　　　二、乌鱼蛋行业成长速度分析</w:t>
      </w:r>
      <w:r>
        <w:rPr>
          <w:rFonts w:hint="eastAsia"/>
        </w:rPr>
        <w:br/>
      </w:r>
      <w:r>
        <w:rPr>
          <w:rFonts w:hint="eastAsia"/>
        </w:rPr>
        <w:t>　　　　三、乌鱼蛋附加值提升空间探讨</w:t>
      </w:r>
      <w:r>
        <w:rPr>
          <w:rFonts w:hint="eastAsia"/>
        </w:rPr>
        <w:br/>
      </w:r>
      <w:r>
        <w:rPr>
          <w:rFonts w:hint="eastAsia"/>
        </w:rPr>
        <w:t>　　　　四、乌鱼蛋行业进入壁垒分析</w:t>
      </w:r>
      <w:r>
        <w:rPr>
          <w:rFonts w:hint="eastAsia"/>
        </w:rPr>
        <w:br/>
      </w:r>
      <w:r>
        <w:rPr>
          <w:rFonts w:hint="eastAsia"/>
        </w:rPr>
        <w:t>　　　　五、乌鱼蛋行业风险性评估</w:t>
      </w:r>
      <w:r>
        <w:rPr>
          <w:rFonts w:hint="eastAsia"/>
        </w:rPr>
        <w:br/>
      </w:r>
      <w:r>
        <w:rPr>
          <w:rFonts w:hint="eastAsia"/>
        </w:rPr>
        <w:t>　　　　六、乌鱼蛋行业周期性分析</w:t>
      </w:r>
      <w:r>
        <w:rPr>
          <w:rFonts w:hint="eastAsia"/>
        </w:rPr>
        <w:br/>
      </w:r>
      <w:r>
        <w:rPr>
          <w:rFonts w:hint="eastAsia"/>
        </w:rPr>
        <w:t>　　　　七、乌鱼蛋行业竞争程度指标</w:t>
      </w:r>
      <w:r>
        <w:rPr>
          <w:rFonts w:hint="eastAsia"/>
        </w:rPr>
        <w:br/>
      </w:r>
      <w:r>
        <w:rPr>
          <w:rFonts w:hint="eastAsia"/>
        </w:rPr>
        <w:t>　　　　八、乌鱼蛋行业成熟度综合分析</w:t>
      </w:r>
      <w:r>
        <w:rPr>
          <w:rFonts w:hint="eastAsia"/>
        </w:rPr>
        <w:br/>
      </w:r>
      <w:r>
        <w:rPr>
          <w:rFonts w:hint="eastAsia"/>
        </w:rPr>
        <w:t>　　第四节 乌鱼蛋产业链及经营模式分析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三、乌鱼蛋销售模式与渠道策略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全球乌鱼蛋市场发展分析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2025-2026年全球乌鱼蛋行业发展分析</w:t>
      </w:r>
      <w:r>
        <w:rPr>
          <w:rFonts w:hint="eastAsia"/>
        </w:rPr>
        <w:br/>
      </w:r>
      <w:r>
        <w:rPr>
          <w:rFonts w:hint="eastAsia"/>
        </w:rPr>
        <w:t>　　　　一、全球乌鱼蛋行业市场规模与趋势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二、全球乌鱼蛋行业发展特点</w:t>
      </w:r>
      <w:r>
        <w:rPr>
          <w:rFonts w:hint="eastAsia"/>
        </w:rPr>
        <w:br/>
      </w:r>
      <w:r>
        <w:rPr>
          <w:rFonts w:hint="eastAsia"/>
        </w:rPr>
        <w:t>　　　　三、全球乌鱼蛋行业竞争格局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主要国家与地区乌鱼蛋市场分析</w:t>
      </w:r>
      <w:r>
        <w:rPr>
          <w:rFonts w:hint="eastAsia"/>
        </w:rPr>
        <w:br/>
      </w:r>
      <w:r>
        <w:rPr>
          <w:rFonts w:hint="eastAsia"/>
        </w:rPr>
        <w:t>　　第三节 2026-2032年全球乌鱼蛋行业发展趋势与前景预测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一、乌鱼蛋行业发展趋势</w:t>
      </w:r>
      <w:r>
        <w:rPr>
          <w:rFonts w:hint="eastAsia"/>
        </w:rPr>
        <w:br/>
      </w:r>
      <w:r>
        <w:rPr>
          <w:rFonts w:hint="eastAsia"/>
        </w:rPr>
        <w:t>　　　　二、乌鱼蛋行业发展潜力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中国乌鱼蛋行业市场分析</w:t>
      </w:r>
      <w:r>
        <w:rPr>
          <w:rFonts w:hint="eastAsia"/>
        </w:rPr>
        <w:br/>
      </w:r>
      <w:r>
        <w:rPr>
          <w:rFonts w:hint="eastAsia"/>
        </w:rPr>
        <w:t>　　第一节 2025-2026年乌鱼蛋产能与投资动态</w:t>
      </w:r>
      <w:r>
        <w:rPr>
          <w:rFonts w:hint="eastAsia"/>
        </w:rPr>
        <w:br/>
      </w:r>
      <w:r>
        <w:rPr>
          <w:rFonts w:hint="eastAsia"/>
        </w:rPr>
        <w:t>　　　　一、国内乌鱼蛋产能现状与利用效率</w:t>
      </w:r>
      <w:r>
        <w:rPr>
          <w:rFonts w:hint="eastAsia"/>
        </w:rPr>
        <w:br/>
      </w:r>
      <w:r>
        <w:rPr>
          <w:rFonts w:hint="eastAsia"/>
        </w:rPr>
        <w:t>　　　　二、乌鱼蛋产能扩张与投资动态分析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2026-2032年乌鱼蛋行业产量统计与趋势预测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一、2020-2025年乌鱼蛋行业产量与增长趋势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1、2020-2025年乌鱼蛋产量及增长趋势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2、2020-2025年乌鱼蛋细分产品产量及份额</w:t>
      </w:r>
      <w:r>
        <w:rPr>
          <w:rFonts w:hint="eastAsia"/>
        </w:rPr>
        <w:br/>
      </w:r>
      <w:r>
        <w:rPr>
          <w:rFonts w:hint="eastAsia"/>
        </w:rPr>
        <w:t>　　　　二、乌鱼蛋产量影响因素分析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三、2026-2032年乌鱼蛋产量预测</w:t>
      </w:r>
      <w:r>
        <w:rPr>
          <w:rFonts w:hint="eastAsia"/>
        </w:rPr>
        <w:br/>
      </w:r>
      <w:r>
        <w:rPr>
          <w:rFonts w:hint="eastAsia"/>
        </w:rPr>
        <w:t>　　第三节 2026-2032年乌鱼蛋市场需求与销售分析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一、2025-2026年乌鱼蛋行业需求现状</w:t>
      </w:r>
      <w:r>
        <w:rPr>
          <w:rFonts w:hint="eastAsia"/>
        </w:rPr>
        <w:br/>
      </w:r>
      <w:r>
        <w:rPr>
          <w:rFonts w:hint="eastAsia"/>
        </w:rPr>
        <w:t>　　　　二、乌鱼蛋客户群体与需求特点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三、2020-2025年乌鱼蛋行业销售规模分析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四、2026-2032年乌鱼蛋市场增长潜力与规模预测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2025-2026年乌鱼蛋行业技术发展现状及趋势分析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乌鱼蛋行业技术发展现状分析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国内外乌鱼蛋行业技术差距分析及差距形成的主要原因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乌鱼蛋行业技术发展方向、趋势预测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提升乌鱼蛋行业技术能力策略建议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中国乌鱼蛋细分市场分析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一、2025-2026年乌鱼蛋主要细分产品市场现状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乌鱼蛋价格机制与竞争策略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一、2020-2025年乌鱼蛋市场价格走势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乌鱼蛋定价策略与方法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2026-2032年乌鱼蛋价格竞争态势与趋势预测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中国乌鱼蛋行业重点区域市场研究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2025-2026年重点区域乌鱼蛋市场发展概况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二、2020-2025年乌鱼蛋市场需求规模情况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三、2026-2032年乌鱼蛋行业发展潜力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二、2020-2025年乌鱼蛋市场需求规模情况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三、2026-2032年乌鱼蛋行业发展潜力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二、2020-2025年乌鱼蛋市场需求规模情况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三、2026-2032年乌鱼蛋行业发展潜力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二、2020-2025年乌鱼蛋市场需求规模情况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三、2026-2032年乌鱼蛋行业发展潜力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二、2020-2025年乌鱼蛋市场需求规模情况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三、2026-2032年乌鱼蛋行业发展潜力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2020-2025年中国乌鱼蛋行业进出口情况分析</w:t>
      </w:r>
      <w:r>
        <w:rPr>
          <w:rFonts w:hint="eastAsia"/>
        </w:rPr>
        <w:br/>
      </w:r>
      <w:r>
        <w:rPr>
          <w:rFonts w:hint="eastAsia"/>
        </w:rPr>
        <w:t>　　第一节 乌鱼蛋行业进口规模与来源分析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一、2020-2025年乌鱼蛋进口规模分析</w:t>
      </w:r>
      <w:r>
        <w:rPr>
          <w:rFonts w:hint="eastAsia"/>
        </w:rPr>
        <w:br/>
      </w:r>
      <w:r>
        <w:rPr>
          <w:rFonts w:hint="eastAsia"/>
        </w:rPr>
        <w:t>　　　　二、乌鱼蛋主要进口来源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乌鱼蛋行业出口规模与目的地分析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一、2020-2025年乌鱼蛋出口规模分析</w:t>
      </w:r>
      <w:r>
        <w:rPr>
          <w:rFonts w:hint="eastAsia"/>
        </w:rPr>
        <w:br/>
      </w:r>
      <w:r>
        <w:rPr>
          <w:rFonts w:hint="eastAsia"/>
        </w:rPr>
        <w:t>　　　　二、乌鱼蛋主要出口目的地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2020-2025年中国乌鱼蛋总体规模与财务指标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中国乌鱼蛋行业总体规模分析</w:t>
      </w:r>
      <w:r>
        <w:rPr>
          <w:rFonts w:hint="eastAsia"/>
        </w:rPr>
        <w:br/>
      </w:r>
      <w:r>
        <w:rPr>
          <w:rFonts w:hint="eastAsia"/>
        </w:rPr>
        <w:t>　　　　一、乌鱼蛋企业数量与结构</w:t>
      </w:r>
      <w:r>
        <w:rPr>
          <w:rFonts w:hint="eastAsia"/>
        </w:rPr>
        <w:br/>
      </w:r>
      <w:r>
        <w:rPr>
          <w:rFonts w:hint="eastAsia"/>
        </w:rPr>
        <w:t>　　　　二、乌鱼蛋从业人员规模</w:t>
      </w:r>
      <w:r>
        <w:rPr>
          <w:rFonts w:hint="eastAsia"/>
        </w:rPr>
        <w:br/>
      </w:r>
      <w:r>
        <w:rPr>
          <w:rFonts w:hint="eastAsia"/>
        </w:rPr>
        <w:t>　　　　三、乌鱼蛋行业资产状况</w:t>
      </w:r>
      <w:r>
        <w:rPr>
          <w:rFonts w:hint="eastAsia"/>
        </w:rPr>
        <w:br/>
      </w:r>
      <w:r>
        <w:rPr>
          <w:rFonts w:hint="eastAsia"/>
        </w:rPr>
        <w:t>　　第二节 中国乌鱼蛋行业财务指标总体分析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乌鱼蛋行业重点企业经营状况分析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乌鱼蛋重点企业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乌鱼蛋领先企业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乌鱼蛋标杆企业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乌鱼蛋代表企业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乌鱼蛋龙头企业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乌鱼蛋重点企业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中国乌鱼蛋行业竞争格局分析</w:t>
      </w:r>
      <w:r>
        <w:rPr>
          <w:rFonts w:hint="eastAsia"/>
        </w:rPr>
        <w:br/>
      </w:r>
      <w:r>
        <w:rPr>
          <w:rFonts w:hint="eastAsia"/>
        </w:rPr>
        <w:t>　　第一节 乌鱼蛋行业竞争格局总览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2025-2026年乌鱼蛋行业竞争力分析</w:t>
      </w:r>
      <w:r>
        <w:rPr>
          <w:rFonts w:hint="eastAsia"/>
        </w:rPr>
        <w:br/>
      </w:r>
      <w:r>
        <w:rPr>
          <w:rFonts w:hint="eastAsia"/>
        </w:rPr>
        <w:t>　　　　一、乌鱼蛋供应商议价能力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四、乌鱼蛋替代品威胁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2020-2025年乌鱼蛋行业企业并购活动分析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2025-2026年乌鱼蛋行业会展与招投标活动分析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一、乌鱼蛋行业会展活动及其市场影响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2026年中国乌鱼蛋企业发展策略分析</w:t>
      </w:r>
      <w:r>
        <w:rPr>
          <w:rFonts w:hint="eastAsia"/>
        </w:rPr>
        <w:br/>
      </w:r>
      <w:r>
        <w:rPr>
          <w:rFonts w:hint="eastAsia"/>
        </w:rPr>
        <w:t>　　第一节 乌鱼蛋市场策略分析</w:t>
      </w:r>
      <w:r>
        <w:rPr>
          <w:rFonts w:hint="eastAsia"/>
        </w:rPr>
        <w:br/>
      </w:r>
      <w:r>
        <w:rPr>
          <w:rFonts w:hint="eastAsia"/>
        </w:rPr>
        <w:t>　　　　一、乌鱼蛋市场定位与拓展策略</w:t>
      </w:r>
      <w:r>
        <w:rPr>
          <w:rFonts w:hint="eastAsia"/>
        </w:rPr>
        <w:br/>
      </w:r>
      <w:r>
        <w:rPr>
          <w:rFonts w:hint="eastAsia"/>
        </w:rPr>
        <w:t>　　　　二、乌鱼蛋市场细分与目标客户</w:t>
      </w:r>
      <w:r>
        <w:rPr>
          <w:rFonts w:hint="eastAsia"/>
        </w:rPr>
        <w:br/>
      </w:r>
      <w:r>
        <w:rPr>
          <w:rFonts w:hint="eastAsia"/>
        </w:rPr>
        <w:t>　　第二节 乌鱼蛋销售策略分析</w:t>
      </w:r>
      <w:r>
        <w:rPr>
          <w:rFonts w:hint="eastAsia"/>
        </w:rPr>
        <w:br/>
      </w:r>
      <w:r>
        <w:rPr>
          <w:rFonts w:hint="eastAsia"/>
        </w:rPr>
        <w:t>　　　　一、乌鱼蛋销售渠道与网络建设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提高乌鱼蛋企业竞争力建议</w:t>
      </w:r>
      <w:r>
        <w:rPr>
          <w:rFonts w:hint="eastAsia"/>
        </w:rPr>
        <w:br/>
      </w:r>
      <w:r>
        <w:rPr>
          <w:rFonts w:hint="eastAsia"/>
        </w:rPr>
        <w:t>　　　　一、乌鱼蛋技术创新与管理优化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乌鱼蛋品牌战略思考</w:t>
      </w:r>
      <w:r>
        <w:rPr>
          <w:rFonts w:hint="eastAsia"/>
        </w:rPr>
        <w:br/>
      </w:r>
      <w:r>
        <w:rPr>
          <w:rFonts w:hint="eastAsia"/>
        </w:rPr>
        <w:t>　　　　一、乌鱼蛋品牌建设与维护</w:t>
      </w:r>
      <w:r>
        <w:rPr>
          <w:rFonts w:hint="eastAsia"/>
        </w:rPr>
        <w:br/>
      </w:r>
      <w:r>
        <w:rPr>
          <w:rFonts w:hint="eastAsia"/>
        </w:rPr>
        <w:t>　　　　二、乌鱼蛋品牌影响力与市场竞争力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中国乌鱼蛋行业风险与对策</w:t>
      </w:r>
      <w:r>
        <w:rPr>
          <w:rFonts w:hint="eastAsia"/>
        </w:rPr>
        <w:br/>
      </w:r>
      <w:r>
        <w:rPr>
          <w:rFonts w:hint="eastAsia"/>
        </w:rPr>
        <w:t>　　第一节 乌鱼蛋行业SWOT分析</w:t>
      </w:r>
      <w:r>
        <w:rPr>
          <w:rFonts w:hint="eastAsia"/>
        </w:rPr>
        <w:br/>
      </w:r>
      <w:r>
        <w:rPr>
          <w:rFonts w:hint="eastAsia"/>
        </w:rPr>
        <w:t>　　　　一、乌鱼蛋行业优势分析</w:t>
      </w:r>
      <w:r>
        <w:rPr>
          <w:rFonts w:hint="eastAsia"/>
        </w:rPr>
        <w:br/>
      </w:r>
      <w:r>
        <w:rPr>
          <w:rFonts w:hint="eastAsia"/>
        </w:rPr>
        <w:t>　　　　二、乌鱼蛋行业劣势分析</w:t>
      </w:r>
      <w:r>
        <w:rPr>
          <w:rFonts w:hint="eastAsia"/>
        </w:rPr>
        <w:br/>
      </w:r>
      <w:r>
        <w:rPr>
          <w:rFonts w:hint="eastAsia"/>
        </w:rPr>
        <w:t>　　　　三、乌鱼蛋市场机会探索</w:t>
      </w:r>
      <w:r>
        <w:rPr>
          <w:rFonts w:hint="eastAsia"/>
        </w:rPr>
        <w:br/>
      </w:r>
      <w:r>
        <w:rPr>
          <w:rFonts w:hint="eastAsia"/>
        </w:rPr>
        <w:t>　　　　四、乌鱼蛋市场威胁评估</w:t>
      </w:r>
      <w:r>
        <w:rPr>
          <w:rFonts w:hint="eastAsia"/>
        </w:rPr>
        <w:br/>
      </w:r>
      <w:r>
        <w:rPr>
          <w:rFonts w:hint="eastAsia"/>
        </w:rPr>
        <w:t>　　第二节 乌鱼蛋行业风险及对策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2026-2032年中国乌鱼蛋行业前景与发展趋势</w:t>
      </w:r>
      <w:r>
        <w:rPr>
          <w:rFonts w:hint="eastAsia"/>
        </w:rPr>
        <w:br/>
      </w:r>
      <w:r>
        <w:rPr>
          <w:rFonts w:hint="eastAsia"/>
        </w:rPr>
        <w:t>　　第一节 乌鱼蛋行业发展环境分析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2026-2032年乌鱼蛋行业发展趋势与方向</w:t>
      </w:r>
      <w:r>
        <w:rPr>
          <w:rFonts w:hint="eastAsia"/>
        </w:rPr>
        <w:br/>
      </w:r>
      <w:r>
        <w:rPr>
          <w:rFonts w:hint="eastAsia"/>
        </w:rPr>
        <w:t>　　　　一、乌鱼蛋行业发展方向预测</w:t>
      </w:r>
      <w:r>
        <w:rPr>
          <w:rFonts w:hint="eastAsia"/>
        </w:rPr>
        <w:br/>
      </w:r>
      <w:r>
        <w:rPr>
          <w:rFonts w:hint="eastAsia"/>
        </w:rPr>
        <w:t>　　　　二、乌鱼蛋发展趋势分析</w:t>
      </w:r>
      <w:r>
        <w:rPr>
          <w:rFonts w:hint="eastAsia"/>
        </w:rPr>
        <w:br/>
      </w:r>
      <w:r>
        <w:rPr>
          <w:rFonts w:hint="eastAsia"/>
        </w:rPr>
        <w:t>　　第三节 2026-2032年乌鱼蛋行业发展潜力与机遇</w:t>
      </w:r>
      <w:r>
        <w:rPr>
          <w:rFonts w:hint="eastAsia"/>
        </w:rPr>
        <w:br/>
      </w:r>
      <w:r>
        <w:rPr>
          <w:rFonts w:hint="eastAsia"/>
        </w:rPr>
        <w:t>　　　　一、乌鱼蛋市场发展潜力评估</w:t>
      </w:r>
      <w:r>
        <w:rPr>
          <w:rFonts w:hint="eastAsia"/>
        </w:rPr>
        <w:br/>
      </w:r>
      <w:r>
        <w:rPr>
          <w:rFonts w:hint="eastAsia"/>
        </w:rPr>
        <w:t>　　　　二、乌鱼蛋新兴市场与机遇探索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乌鱼蛋行业研究结论与建议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[中智:林:]乌鱼蛋行业发展建议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乌鱼蛋行业历程</w:t>
      </w:r>
      <w:r>
        <w:rPr>
          <w:rFonts w:hint="eastAsia"/>
        </w:rPr>
        <w:br/>
      </w:r>
      <w:r>
        <w:rPr>
          <w:rFonts w:hint="eastAsia"/>
        </w:rPr>
        <w:t>　　图表 乌鱼蛋行业生命周期</w:t>
      </w:r>
      <w:r>
        <w:rPr>
          <w:rFonts w:hint="eastAsia"/>
        </w:rPr>
        <w:br/>
      </w:r>
      <w:r>
        <w:rPr>
          <w:rFonts w:hint="eastAsia"/>
        </w:rPr>
        <w:t>　　图表 乌鱼蛋行业产业链分析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2020-2025年中国乌鱼蛋行业市场规模及增长情况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2020-2025年乌鱼蛋行业市场容量分析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2020-2025年中国乌鱼蛋行业产能统计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2020-2025年中国乌鱼蛋行业产量及增长趋势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2020-2025年中国乌鱼蛋市场需求量及增速统计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2025年中国乌鱼蛋行业需求领域分布格局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2020-2025年中国乌鱼蛋行业销售收入分析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2020-2025年中国乌鱼蛋行业盈利情况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2020-2025年中国乌鱼蛋行业利润总额统计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2020-2025年中国乌鱼蛋进口数量分析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2020-2025年中国乌鱼蛋进口金额分析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2020-2025年中国乌鱼蛋出口数量分析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2020-2025年中国乌鱼蛋出口金额分析</w:t>
      </w:r>
      <w:r>
        <w:rPr>
          <w:rFonts w:hint="eastAsia"/>
        </w:rPr>
        <w:br/>
      </w:r>
      <w:r>
        <w:rPr>
          <w:rFonts w:hint="eastAsia"/>
        </w:rPr>
        <w:t>　　图表 2025年中国乌鱼蛋进口国家及地区分析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2025年中国乌鱼蛋出口国家及地区分析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2020-2025年中国乌鱼蛋行业企业数量情况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2020-2025年中国乌鱼蛋行业企业平均规模情况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**地区乌鱼蛋市场规模及增长情况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**地区乌鱼蛋行业市场需求情况</w:t>
      </w:r>
      <w:r>
        <w:rPr>
          <w:rFonts w:hint="eastAsia"/>
        </w:rPr>
        <w:br/>
      </w:r>
      <w:r>
        <w:rPr>
          <w:rFonts w:hint="eastAsia"/>
        </w:rPr>
        <w:t>　　图表 **地区乌鱼蛋市场规模及增长情况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**地区乌鱼蛋行业市场需求情况</w:t>
      </w:r>
      <w:r>
        <w:rPr>
          <w:rFonts w:hint="eastAsia"/>
        </w:rPr>
        <w:br/>
      </w:r>
      <w:r>
        <w:rPr>
          <w:rFonts w:hint="eastAsia"/>
        </w:rPr>
        <w:t>　　图表 **地区乌鱼蛋市场规模及增长情况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**地区乌鱼蛋行业市场需求情况</w:t>
      </w:r>
      <w:r>
        <w:rPr>
          <w:rFonts w:hint="eastAsia"/>
        </w:rPr>
        <w:br/>
      </w:r>
      <w:r>
        <w:rPr>
          <w:rFonts w:hint="eastAsia"/>
        </w:rPr>
        <w:t>　　图表 **地区乌鱼蛋市场规模及增长情况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**地区乌鱼蛋行业市场需求情况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乌鱼蛋重点企业（一）基本信息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乌鱼蛋重点企业（一）经营情况分析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乌鱼蛋重点企业（一）主要经济指标情况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乌鱼蛋重点企业（一）盈利能力情况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乌鱼蛋重点企业（一）偿债能力情况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乌鱼蛋重点企业（一）运营能力情况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乌鱼蛋重点企业（一）成长能力情况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乌鱼蛋重点企业（二）基本信息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乌鱼蛋重点企业（二）经营情况分析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乌鱼蛋重点企业（二）主要经济指标情况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乌鱼蛋重点企业（二）盈利能力情况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乌鱼蛋重点企业（二）偿债能力情况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乌鱼蛋重点企业（二）运营能力情况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乌鱼蛋重点企业（二）成长能力情况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乌鱼蛋企业信息</w:t>
      </w:r>
      <w:r>
        <w:rPr>
          <w:rFonts w:hint="eastAsia"/>
        </w:rPr>
        <w:br/>
      </w:r>
      <w:r>
        <w:rPr>
          <w:rFonts w:hint="eastAsia"/>
        </w:rPr>
        <w:t>　　图表 乌鱼蛋企业经营情况分析</w:t>
      </w:r>
      <w:r>
        <w:rPr>
          <w:rFonts w:hint="eastAsia"/>
        </w:rPr>
        <w:br/>
      </w:r>
      <w:r>
        <w:rPr>
          <w:rFonts w:hint="eastAsia"/>
        </w:rPr>
        <w:t>　　图表 乌鱼蛋重点企业（三）主要经济指标情况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乌鱼蛋重点企业（三）盈利能力情况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乌鱼蛋重点企业（三）偿债能力情况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乌鱼蛋重点企业（三）运营能力情况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乌鱼蛋重点企业（三）成长能力情况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2026-2032年中国乌鱼蛋行业产能预测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2026-2032年中国乌鱼蛋行业产量预测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2026-2032年中国乌鱼蛋市场需求量预测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2026-2032年中国乌鱼蛋行业供需平衡预测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2026-2032年中国乌鱼蛋行业市场容量预测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2026-2032年中国乌鱼蛋行业市场规模预测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2026-2032年中国乌鱼蛋市场前景分析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2026-2032年中国乌鱼蛋发展趋势预测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d0252c10564146" w:history="1">
        <w:r>
          <w:rPr>
            <w:rStyle w:val="Hyperlink"/>
          </w:rPr>
          <w:t>2026-2032年中国乌鱼蛋行业现状与市场前景分析报告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d0252c10564146" w:history="1">
        <w:r>
          <w:rPr>
            <w:rStyle w:val="Hyperlink"/>
          </w:rPr>
          <w:t>https://www.20087.com/5/02/WuYuDanDeQianJing.html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d86b5f352b44eb" w:history="1">
      <w:r>
        <w:rPr>
          <w:rStyle w:val="Hyperlink"/>
        </w:rPr>
        <w:t>2026-2032年中国乌鱼蛋行业现状与市场前景分析报告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WuYuDanDeQianJing.html" TargetMode="External" Id="R38d0252c105641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WuYuDanDeQianJing.html" TargetMode="External" Id="R85d86b5f352b44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2026-10-28T09:07:06Z</dcterms:created>
  <dcterms:modified xsi:type="dcterms:W3CDTF">2026-10-28T10:07:06Z</dcterms:modified>
  <dc:subject>2026-2032年中国乌鱼蛋行业现状与市场前景分析报告</dc:subject>
  <dc:title>2026-2032年中国乌鱼蛋行业现状与市场前景分析报告</dc:title>
  <cp:keywords>2026-2032年中国乌鱼蛋行业现状与市场前景分析报告</cp:keywords>
  <dc:description>2026-2032年中国乌鱼蛋行业现状与市场前景分析报告</dc:description>
</cp:coreProperties>
</file>