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a3366dfa4a11" w:history="1">
              <w:r>
                <w:rPr>
                  <w:rStyle w:val="Hyperlink"/>
                </w:rPr>
                <w:t>2025-2031年中国莲藕市场现状全面调研与发展趋势分析报告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a3366dfa4a11" w:history="1">
              <w:r>
                <w:rPr>
                  <w:rStyle w:val="Hyperlink"/>
                </w:rPr>
                <w:t>2025-2031年中国莲藕市场现状全面调研与发展趋势分析报告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a3366dfa4a11" w:history="1">
                <w:r>
                  <w:rPr>
                    <w:rStyle w:val="Hyperlink"/>
                  </w:rPr>
                  <w:t>https://www.20087.com/5/52/LianOuFaZhanQuShi.html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是重要的水生蔬菜之一，近年来在全球范围内需求持续增长，主要得益于其营养价值高、口感独特和食用方法多样。莲藕富含膳食纤维、维生素和矿物质等，具有清热解毒、健脾开胃和美容养颜等功效。目前，莲藕行业正面临种植技术、加工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莲藕行业的发展将更加注重种植技术和加工技术。一方面，通过种植技术的创新，如优质品种选育、水肥一体化、病虫害绿色防控等，提升莲藕的产量和品质，满足市场对高品质、健康莲藕的需求；另一方面，加强加工技术创新，如莲藕深加工、莲藕休闲食品、莲藕保健品等，提升莲藕的附加值和市场竞争力，同时，通过与科研机构、农业合作社和政府部门的合作，开展莲藕种植技术研究、莲藕加工技术研究和莲藕市场拓展，提升莲藕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a3366dfa4a11" w:history="1">
        <w:r>
          <w:rPr>
            <w:rStyle w:val="Hyperlink"/>
          </w:rPr>
          <w:t>2025-2031年中国莲藕市场现状全面调研与发展趋势分析报告</w:t>
        </w:r>
      </w:hyperlink>
      <w:r>
        <w:rPr>
          <w:rFonts w:hint="eastAsia"/>
        </w:rPr>
        <w:t>》系统分析了莲藕行业的市场需求、市场规模及价格动态，全面梳理了莲藕产业链结构，并对莲藕细分市场进行了深入探究。报告基于详实数据，科学预测了莲藕市场前景与发展趋势，重点剖析了品牌竞争格局、市场集中度及重点企业的市场地位。通过SWOT分析，报告识别了行业面临的机遇与风险，并提出了针对性发展策略与建议，为莲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莲藕行业发展概述</w:t>
      </w:r>
      <w:r>
        <w:rPr>
          <w:rFonts w:hint="eastAsia"/>
        </w:rPr>
        <w:br/>
      </w:r>
      <w:r>
        <w:rPr>
          <w:rFonts w:hint="eastAsia"/>
        </w:rPr>
        <w:t>　　第一节 莲藕概述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莲藕行业产业链分析</w:t>
      </w:r>
      <w:r>
        <w:rPr>
          <w:rFonts w:hint="eastAsia"/>
        </w:rPr>
        <w:br/>
      </w:r>
      <w:r>
        <w:rPr>
          <w:rFonts w:hint="eastAsia"/>
        </w:rPr>
        <w:t>　　　　一、莲藕加工行业</w:t>
      </w:r>
      <w:r>
        <w:rPr>
          <w:rFonts w:hint="eastAsia"/>
        </w:rPr>
        <w:br/>
      </w:r>
      <w:r>
        <w:rPr>
          <w:rFonts w:hint="eastAsia"/>
        </w:rPr>
        <w:t>　　　　二、莲藕鲜食</w:t>
      </w:r>
      <w:r>
        <w:rPr>
          <w:rFonts w:hint="eastAsia"/>
        </w:rPr>
        <w:br/>
      </w:r>
      <w:r>
        <w:rPr>
          <w:rFonts w:hint="eastAsia"/>
        </w:rPr>
        <w:t>　　　　三、第三节 全球莲藕行业发展分析</w:t>
      </w:r>
      <w:r>
        <w:rPr>
          <w:rFonts w:hint="eastAsia"/>
        </w:rPr>
        <w:br/>
      </w:r>
      <w:r>
        <w:rPr>
          <w:rFonts w:hint="eastAsia"/>
        </w:rPr>
        <w:t>　　　　一、全球莲藕行业发展历程</w:t>
      </w:r>
      <w:r>
        <w:rPr>
          <w:rFonts w:hint="eastAsia"/>
        </w:rPr>
        <w:br/>
      </w:r>
      <w:r>
        <w:rPr>
          <w:rFonts w:hint="eastAsia"/>
        </w:rPr>
        <w:t>　　　　二、全球莲藕行业主要生产国家地区分析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三、全球莲藕行业发展趋势分析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2020-2025年中国莲藕行业发展环境分析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2020-2025年中国莲藕行业经济发展环境分析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2020-2025年中国莲藕行业政策发展环境分析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一、莲藕行业相关政策分析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2020-2025年中国莲藕行业社会环境发展分析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2020-2025年中国莲藕行业技术发展环境分析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一、莲藕行业技术现状分析</w:t>
      </w:r>
      <w:r>
        <w:rPr>
          <w:rFonts w:hint="eastAsia"/>
        </w:rPr>
        <w:br/>
      </w:r>
      <w:r>
        <w:rPr>
          <w:rFonts w:hint="eastAsia"/>
        </w:rPr>
        <w:t>　　　　二、莲藕行业技术趋势分析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中国莲藕所属行业产销贸易分析及预测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莲藕所属行业生产分析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一、中国莲藕所属行业生产特点分析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二、2020-2025年中国莲藕所属行业产量分析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三、2020-2025年中国莲藕所属行业产值分析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四、2025-2031年中国莲藕所属行业产量预测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五、2025-2031年中国莲藕所属行业产值预测</w:t>
      </w:r>
      <w:r>
        <w:rPr>
          <w:rFonts w:hint="eastAsia"/>
        </w:rPr>
        <w:br/>
      </w:r>
      <w:r>
        <w:rPr>
          <w:rFonts w:hint="eastAsia"/>
        </w:rPr>
        <w:t>　　第二节 莲藕所属行业销售分析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一、中国莲藕行业销售特点分析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二、2020-2025年中国莲藕所属行业销量分析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三、2020-2025年中国莲藕所属行业销售收入分析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四、2025-2031年中国莲藕所属行业销量预测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五、2025-2031年中国莲藕所属行业销售收入预测</w:t>
      </w:r>
      <w:r>
        <w:rPr>
          <w:rFonts w:hint="eastAsia"/>
        </w:rPr>
        <w:br/>
      </w:r>
      <w:r>
        <w:rPr>
          <w:rFonts w:hint="eastAsia"/>
        </w:rPr>
        <w:t>　　第三节 莲藕所属行业进出口贸易分析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一、2020-2025年莲藕行业进口分析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二、2020-2025年莲藕行业出口分析</w:t>
      </w:r>
      <w:r>
        <w:rPr>
          <w:rFonts w:hint="eastAsia"/>
        </w:rPr>
        <w:br/>
      </w:r>
      <w:r>
        <w:rPr>
          <w:rFonts w:hint="eastAsia"/>
        </w:rPr>
        <w:t>　　　　我国是全球莲藕消费产销大国，生产的莲藕除满足本国需求外还少量出口至其他国家，根据数据显示，我国莲藕产量1122.2万吨，出口量3.0万吨，莲藕表观需求量为1119.2万吨。</w:t>
      </w:r>
      <w:r>
        <w:rPr>
          <w:rFonts w:hint="eastAsia"/>
        </w:rPr>
        <w:br/>
      </w:r>
      <w:r>
        <w:rPr>
          <w:rFonts w:hint="eastAsia"/>
        </w:rPr>
        <w:t>　　　　2020-2025年我国莲藕行业出口量统计</w:t>
      </w:r>
      <w:r>
        <w:rPr>
          <w:rFonts w:hint="eastAsia"/>
        </w:rPr>
        <w:br/>
      </w:r>
      <w:r>
        <w:rPr>
          <w:rFonts w:hint="eastAsia"/>
        </w:rPr>
        <w:t>　　　　三、莲藕行业进出口态势展望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中国莲藕行业供需总体情况分析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中国莲藕所属行业经济运行指标情况分析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中国莲藕所属行业财务指标总体分析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2020-2025年中国莲藕所属行业市场营销情况分析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2020-2025年中国莲藕市场营销现状分析</w:t>
      </w:r>
      <w:r>
        <w:rPr>
          <w:rFonts w:hint="eastAsia"/>
        </w:rPr>
        <w:br/>
      </w:r>
      <w:r>
        <w:rPr>
          <w:rFonts w:hint="eastAsia"/>
        </w:rPr>
        <w:t>　　　　一、莲藕市场营销动态概览</w:t>
      </w:r>
      <w:r>
        <w:rPr>
          <w:rFonts w:hint="eastAsia"/>
        </w:rPr>
        <w:br/>
      </w:r>
      <w:r>
        <w:rPr>
          <w:rFonts w:hint="eastAsia"/>
        </w:rPr>
        <w:t>　　　　二、莲藕营销模式分析</w:t>
      </w:r>
      <w:r>
        <w:rPr>
          <w:rFonts w:hint="eastAsia"/>
        </w:rPr>
        <w:br/>
      </w:r>
      <w:r>
        <w:rPr>
          <w:rFonts w:hint="eastAsia"/>
        </w:rPr>
        <w:t>　　　　三、莲藕市场营销渠道分析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2020-2025年中国莲藕网络营销分析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2020-2025年中国莲藕市场营销策略分析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中国莲藕行业SWOT分析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2020-2025年中国莲藕行业竞争状况分析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2020-2025年中国莲藕行业竞争力分析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2020-2025年中国莲藕行业市场区域格局分析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中国莲藕行业五力竞争分析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2020-2025年中国莲藕产业提升竞争力策略分析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主要莲藕企业竞争分析</w:t>
      </w:r>
      <w:r>
        <w:rPr>
          <w:rFonts w:hint="eastAsia"/>
        </w:rPr>
        <w:br/>
      </w:r>
      <w:r>
        <w:rPr>
          <w:rFonts w:hint="eastAsia"/>
        </w:rPr>
        <w:t>　　第一节 杭州三家村藕粉厂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杭州天荷食品有限公司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广西南方食品集团股份有限公司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杭州万隆果干食品有限公司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浙江金华市金莲实业有限公司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广昌莲香食品有限公司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杭州醇香园食品有限公司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湖北鱼米乡集团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2025-2031年莲藕行业投资价值评估分析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2025-2031年中国莲藕行业发展趋势预测分析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2025-2031年中国莲藕行业前景展望</w:t>
      </w:r>
      <w:r>
        <w:rPr>
          <w:rFonts w:hint="eastAsia"/>
        </w:rPr>
        <w:br/>
      </w:r>
      <w:r>
        <w:rPr>
          <w:rFonts w:hint="eastAsia"/>
        </w:rPr>
        <w:t>　　　　一、莲藕的研究进展及趋势分析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二、莲藕价格趋势分析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2025-2031年中国莲藕行业市场预测分析</w:t>
      </w:r>
      <w:r>
        <w:rPr>
          <w:rFonts w:hint="eastAsia"/>
        </w:rPr>
        <w:br/>
      </w:r>
      <w:r>
        <w:rPr>
          <w:rFonts w:hint="eastAsia"/>
        </w:rPr>
        <w:t>　　　　一、莲藕市场供给预测分析</w:t>
      </w:r>
      <w:r>
        <w:rPr>
          <w:rFonts w:hint="eastAsia"/>
        </w:rPr>
        <w:br/>
      </w:r>
      <w:r>
        <w:rPr>
          <w:rFonts w:hint="eastAsia"/>
        </w:rPr>
        <w:t>　　　　二、莲藕需求预测分析</w:t>
      </w:r>
      <w:r>
        <w:rPr>
          <w:rFonts w:hint="eastAsia"/>
        </w:rPr>
        <w:br/>
      </w:r>
      <w:r>
        <w:rPr>
          <w:rFonts w:hint="eastAsia"/>
        </w:rPr>
        <w:t>　　　　三、莲藕竞争格局预测分析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2025-2031年中国莲藕行业市场盈利预测分析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2025-2031年中国莲藕行业投资和风险预警分析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2025-2031年莲藕行业发展环境分析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2025-2031年莲藕行业投资特性分析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一、2025-2031年中国莲藕行业进入壁垒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二、2025-2031年中国莲藕行业盈利模式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三、2025-2031年中国莲藕行业盈利因素</w:t>
      </w:r>
      <w:r>
        <w:rPr>
          <w:rFonts w:hint="eastAsia"/>
        </w:rPr>
        <w:br/>
      </w:r>
      <w:r>
        <w:rPr>
          <w:rFonts w:hint="eastAsia"/>
        </w:rPr>
        <w:t>　　第三节 2025-2031年莲藕行业投资风险分析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一、2025-2031年中国莲藕行业政策风险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二、2025-2031年中国莲藕行业技术风险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三、2025-2031年中国莲藕行业供求风险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四、2025-2031年中国莲藕行业其它风险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2025-2031年中国莲藕行业投资机会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一、2025-2031年中国莲藕行业最新投资动向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二、2025-2031年中国莲藕行业投资机会分析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2025-2031年中国莲藕行业主要投资建议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2025-2031年中国莲藕行业产量预测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2025-2031年中国莲藕行业市场规模预测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a3366dfa4a11" w:history="1">
        <w:r>
          <w:rPr>
            <w:rStyle w:val="Hyperlink"/>
          </w:rPr>
          <w:t>2025-2031年中国莲藕市场现状全面调研与发展趋势分析报告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a3366dfa4a11" w:history="1">
        <w:r>
          <w:rPr>
            <w:rStyle w:val="Hyperlink"/>
          </w:rPr>
          <w:t>https://www.20087.com/5/52/LianOuFaZhanQuShi.html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热点：莲藕百度百科、莲藕怎么做才好吃、莲花 莲藕、莲藕排骨汤的功效与作用、烀藕是什么、莲藕排骨汤、什么是莲藕、莲藕汤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5f8cefd94361" w:history="1">
      <w:r>
        <w:rPr>
          <w:rStyle w:val="Hyperlink"/>
        </w:rPr>
        <w:t>2025-2031年中国莲藕市场现状全面调研与发展趋势分析报告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anOuFaZhanQuShi.html" TargetMode="External" Id="Ra482a3366df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anOuFaZhanQuShi.html" TargetMode="External" Id="Rd0915f8cefd9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2025-01-24T02:06:00Z</dcterms:created>
  <dcterms:modified xsi:type="dcterms:W3CDTF">2025-01-24T03:06:00Z</dcterms:modified>
  <dc:subject>2025-2031年中国莲藕市场现状全面调研与发展趋势分析报告</dc:subject>
  <dc:title>2025-2031年中国莲藕市场现状全面调研与发展趋势分析报告</dc:title>
  <cp:keywords>2025-2031年中国莲藕市场现状全面调研与发展趋势分析报告</cp:keywords>
  <dc:description>2025-2031年中国莲藕市场现状全面调研与发展趋势分析报告</dc:description>
</cp:coreProperties>
</file>