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9daff31dca482a" w:history="1">
              <w:r>
                <w:rPr>
                  <w:rStyle w:val="Hyperlink"/>
                </w:rPr>
                <w:t>2025-2031年中国益生菌果汁饮料市场现状调研与发展前景趋势分析报告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9daff31dca482a" w:history="1">
              <w:r>
                <w:rPr>
                  <w:rStyle w:val="Hyperlink"/>
                </w:rPr>
                <w:t>2025-2031年中国益生菌果汁饮料市场现状调研与发展前景趋势分析报告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9daff31dca482a" w:history="1">
                <w:r>
                  <w:rPr>
                    <w:rStyle w:val="Hyperlink"/>
                  </w:rPr>
                  <w:t>https://www.20087.com/5/62/YiShengJunGuoZhiYinLiaoFaZhanQuShiFenXi.html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果汁饮料结合了果汁的天然口感与益生菌的健康效益，近年来在市场上获得了显著的增长。益生菌果汁饮料不仅满足了消费者对口味的需求，同时也顺应了健康饮食的趋势。随着消费者对肠道健康意识的提升，益生菌果汁饮料成为了追求健康生活方式人群的首选。制造商在产品开发中，注重使用高品质的水果原料和稳定的益生菌菌株，以确保饮料的营养价值和功能性。</w:t>
      </w:r>
      <w:r>
        <w:rPr>
          <w:rFonts w:hint="eastAsia"/>
        </w:rPr>
        <w:br/>
      </w:r>
      <w:r>
        <w:rPr>
          <w:rFonts w:hint="eastAsia"/>
        </w:rPr>
        <w:t>　　未来，益生菌果汁饮料的发展将更加侧重于创新和个性化。一方面，制造商将不断探索新的益生菌菌株，以提供更广泛的健康益处，如改善免疫系统、缓解压力等。另一方面，为了吸引年轻消费者，品牌将推出更多口味和包装形式，如小瓶装、即饮型、无糖或低糖版本，以及添加额外的超级食物成分，如奇亚籽、螺旋藻等，以满足不同消费者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9daff31dca482a" w:history="1">
        <w:r>
          <w:rPr>
            <w:rStyle w:val="Hyperlink"/>
          </w:rPr>
          <w:t>2025-2031年中国益生菌果汁饮料市场现状调研与发展前景趋势分析报告</w:t>
        </w:r>
      </w:hyperlink>
      <w:r>
        <w:rPr>
          <w:rFonts w:hint="eastAsia"/>
        </w:rPr>
        <w:t>》在多年益生菌果汁饮料行业研究结论的基础上，结合中国益生菌果汁饮料行业市场的发展现状，通过资深研究团队对益生菌果汁饮料市场各类资讯进行整理分析，并依托国家权威数据资源和长期市场监测的数据库，对益生菌果汁饮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9daff31dca482a" w:history="1">
        <w:r>
          <w:rPr>
            <w:rStyle w:val="Hyperlink"/>
          </w:rPr>
          <w:t>2025-2031年中国益生菌果汁饮料市场现状调研与发展前景趋势分析报告</w:t>
        </w:r>
      </w:hyperlink>
      <w:r>
        <w:rPr>
          <w:rFonts w:hint="eastAsia"/>
        </w:rPr>
        <w:t>可以帮助投资者准确把握益生菌果汁饮料行业的市场现状，为投资者进行投资作出益生菌果汁饮料行业前景预判，挖掘益生菌果汁饮料行业投资价值，同时提出益生菌果汁饮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益生菌果汁饮料行业发展概述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一、益生菌果汁饮料行业定义及分类</w:t>
      </w:r>
      <w:r>
        <w:rPr>
          <w:rFonts w:hint="eastAsia"/>
        </w:rPr>
        <w:br/>
      </w:r>
      <w:r>
        <w:rPr>
          <w:rFonts w:hint="eastAsia"/>
        </w:rPr>
        <w:t>　　　　二、益生菌果汁饮料行业经济特性</w:t>
      </w:r>
      <w:r>
        <w:rPr>
          <w:rFonts w:hint="eastAsia"/>
        </w:rPr>
        <w:br/>
      </w:r>
      <w:r>
        <w:rPr>
          <w:rFonts w:hint="eastAsia"/>
        </w:rPr>
        <w:t>　　　　三、益生菌果汁饮料行业产业链简介</w:t>
      </w:r>
      <w:r>
        <w:rPr>
          <w:rFonts w:hint="eastAsia"/>
        </w:rPr>
        <w:br/>
      </w:r>
      <w:r>
        <w:rPr>
          <w:rFonts w:hint="eastAsia"/>
        </w:rPr>
        <w:t>　　第二节 益生菌果汁饮料行业发展成熟度</w:t>
      </w:r>
      <w:r>
        <w:rPr>
          <w:rFonts w:hint="eastAsia"/>
        </w:rPr>
        <w:br/>
      </w:r>
      <w:r>
        <w:rPr>
          <w:rFonts w:hint="eastAsia"/>
        </w:rPr>
        <w:t>　　　　一、益生菌果汁饮料行业发展周期分析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益生菌果汁饮料行业相关产业动态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益生菌果汁饮料行业发展环境分析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益生菌果汁饮料行业环境分析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益生菌果汁饮料行业相关政策、法规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益生菌果汁饮料行业技术发展现状及趋势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当前我国益生菌果汁饮料技术发展现状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中外益生菌果汁饮料技术差距及产生差距的主要原因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提高我国益生菌果汁饮料技术的对策</w:t>
      </w:r>
      <w:r>
        <w:rPr>
          <w:rFonts w:hint="eastAsia"/>
        </w:rPr>
        <w:br/>
      </w:r>
      <w:r>
        <w:rPr>
          <w:rFonts w:hint="eastAsia"/>
        </w:rPr>
        <w:t>　　第四节 我国益生菌果汁饮料产品研发、设计发展趋势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中国益生菌果汁饮料市场发展调研</w:t>
      </w:r>
      <w:r>
        <w:rPr>
          <w:rFonts w:hint="eastAsia"/>
        </w:rPr>
        <w:br/>
      </w:r>
      <w:r>
        <w:rPr>
          <w:rFonts w:hint="eastAsia"/>
        </w:rPr>
        <w:t>　　第一节 益生菌果汁饮料市场现状分析及预测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一、2019-2024年中国益生菌果汁饮料市场规模分析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二、2025-2031年中国益生菌果汁饮料市场规模预测</w:t>
      </w:r>
      <w:r>
        <w:rPr>
          <w:rFonts w:hint="eastAsia"/>
        </w:rPr>
        <w:br/>
      </w:r>
      <w:r>
        <w:rPr>
          <w:rFonts w:hint="eastAsia"/>
        </w:rPr>
        <w:t>　　第二节 益生菌果汁饮料行业产能分析及预测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一、2019-2024年中国益生菌果汁饮料行业产能分析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二、2025-2031年中国益生菌果汁饮料行业产能预测</w:t>
      </w:r>
      <w:r>
        <w:rPr>
          <w:rFonts w:hint="eastAsia"/>
        </w:rPr>
        <w:br/>
      </w:r>
      <w:r>
        <w:rPr>
          <w:rFonts w:hint="eastAsia"/>
        </w:rPr>
        <w:t>　　第三节 益生菌果汁饮料行业产量分析及预测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一、2019-2024年中国益生菌果汁饮料行业产量分析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二、2025-2031年中国益生菌果汁饮料行业产量预测</w:t>
      </w:r>
      <w:r>
        <w:rPr>
          <w:rFonts w:hint="eastAsia"/>
        </w:rPr>
        <w:br/>
      </w:r>
      <w:r>
        <w:rPr>
          <w:rFonts w:hint="eastAsia"/>
        </w:rPr>
        <w:t>　　第四节 益生菌果汁饮料市场需求分析及预测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一、2019-2024年中国益生菌果汁饮料市场需求分析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二、2025-2031年中国益生菌果汁饮料市场需求预测</w:t>
      </w:r>
      <w:r>
        <w:rPr>
          <w:rFonts w:hint="eastAsia"/>
        </w:rPr>
        <w:br/>
      </w:r>
      <w:r>
        <w:rPr>
          <w:rFonts w:hint="eastAsia"/>
        </w:rPr>
        <w:t>　　第五节 益生菌果汁饮料进出口数据分析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一、2019-2024年中国益生菌果汁饮料进出口数据分析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二、2025-2031年国内益生菌果汁饮料进出口情况预测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2019-2024年中国益生菌果汁饮料行业总体发展状况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中国益生菌果汁饮料行业规模情况分析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一、益生菌果汁饮料行业单位规模情况分析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二、益生菌果汁饮料行业人员规模状况分析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三、益生菌果汁饮料行业资产规模状况分析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四、益生菌果汁饮料行业市场规模状况分析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五、益生菌果汁饮料行业敏感性分析</w:t>
      </w:r>
      <w:r>
        <w:rPr>
          <w:rFonts w:hint="eastAsia"/>
        </w:rPr>
        <w:br/>
      </w:r>
      <w:r>
        <w:rPr>
          <w:rFonts w:hint="eastAsia"/>
        </w:rPr>
        <w:t>　　第二节 中国益生菌果汁饮料行业财务能力分析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一、益生菌果汁饮料行业盈利能力分析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二、益生菌果汁饮料行业偿债能力分析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三、益生菌果汁饮料行业营运能力分析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四、益生菌果汁饮料行业发展能力分析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中国益生菌果汁饮料行业重点区域发展分析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一、中国益生菌果汁饮料行业重点区域市场结构变化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二、重点地区（一）益生菌果汁饮料行业发展分析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三、重点地区（二）益生菌果汁饮料行业发展分析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四、重点地区（三）益生菌果汁饮料行业发展分析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五、重点地区（四）益生菌果汁饮料行业发展分析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六、重点地区（五）益生菌果汁饮料行业发展分析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益生菌果汁饮料行业产品价格分析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三、主要益生菌果汁饮料品牌产品价位分析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五、价格在益生菌果汁饮料行业竞争中的重要性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2025年中国益生菌果汁饮料行业上下游行业发展分析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益生菌果汁饮料上游行业分析</w:t>
      </w:r>
      <w:r>
        <w:rPr>
          <w:rFonts w:hint="eastAsia"/>
        </w:rPr>
        <w:br/>
      </w:r>
      <w:r>
        <w:rPr>
          <w:rFonts w:hint="eastAsia"/>
        </w:rPr>
        <w:t>　　　　一、益生菌果汁饮料产品成本构成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四、上游供给对益生菌果汁饮料行业的影响</w:t>
      </w:r>
      <w:r>
        <w:rPr>
          <w:rFonts w:hint="eastAsia"/>
        </w:rPr>
        <w:br/>
      </w:r>
      <w:r>
        <w:rPr>
          <w:rFonts w:hint="eastAsia"/>
        </w:rPr>
        <w:t>　　第二节 益生菌果汁饮料下游行业分析</w:t>
      </w:r>
      <w:r>
        <w:rPr>
          <w:rFonts w:hint="eastAsia"/>
        </w:rPr>
        <w:br/>
      </w:r>
      <w:r>
        <w:rPr>
          <w:rFonts w:hint="eastAsia"/>
        </w:rPr>
        <w:t>　　　　一、益生菌果汁饮料下游行业分布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四、下游需求对益生菌果汁饮料行业的影响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益生菌果汁饮料重点企业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2025年中国益生菌果汁饮料产业市场竞争格局分析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2025年中国益生菌果汁饮料产业竞争现状分析</w:t>
      </w:r>
      <w:r>
        <w:rPr>
          <w:rFonts w:hint="eastAsia"/>
        </w:rPr>
        <w:br/>
      </w:r>
      <w:r>
        <w:rPr>
          <w:rFonts w:hint="eastAsia"/>
        </w:rPr>
        <w:t>　　　　一、益生菌果汁饮料竞争力分析</w:t>
      </w:r>
      <w:r>
        <w:rPr>
          <w:rFonts w:hint="eastAsia"/>
        </w:rPr>
        <w:br/>
      </w:r>
      <w:r>
        <w:rPr>
          <w:rFonts w:hint="eastAsia"/>
        </w:rPr>
        <w:t>　　　　二、益生菌果汁饮料技术竞争分析</w:t>
      </w:r>
      <w:r>
        <w:rPr>
          <w:rFonts w:hint="eastAsia"/>
        </w:rPr>
        <w:br/>
      </w:r>
      <w:r>
        <w:rPr>
          <w:rFonts w:hint="eastAsia"/>
        </w:rPr>
        <w:t>　　　　三、益生菌果汁饮料价格竞争分析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2025年中国益生菌果汁饮料产业集中度分析</w:t>
      </w:r>
      <w:r>
        <w:rPr>
          <w:rFonts w:hint="eastAsia"/>
        </w:rPr>
        <w:br/>
      </w:r>
      <w:r>
        <w:rPr>
          <w:rFonts w:hint="eastAsia"/>
        </w:rPr>
        <w:t>　　　　一、益生菌果汁饮料市场集中度分析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二、益生菌果汁饮料企业集中度分析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2025-2031年提高益生菌果汁饮料企业竞争力的策略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益生菌果汁饮料行业投资风险预警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2025年影响益生菌果汁饮料行业发展的主要因素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一、影响益生菌果汁饮料行业运行的有利因素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二、影响益生菌果汁饮料行业运行的稳定因素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三、影响益生菌果汁饮料行业运行的不利因素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四、我国益生菌果汁饮料行业发展面临的挑战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五、我国益生菌果汁饮料行业发展面临的机遇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对益生菌果汁饮料行业投资风险预警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一、2025-2031年益生菌果汁饮料行业市场风险及控制策略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二、2025-2031年益生菌果汁饮料行业政策风险及控制策略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三、2025-2031年益生菌果汁饮料行业经营风险及控制策略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四、2025-2031年益生菌果汁饮料同业竞争风险及控制策略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五、2025-2031年益生菌果汁饮料行业其他风险及控制策略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益生菌果汁饮料行业发展趋势与投资规划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2025-2031年益生菌果汁饮料市场发展潜力分析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2025-2031年益生菌果汁饮料行业发展趋势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2025-2031年益生菌果汁饮料行业投资前景研究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[:中:智:林:]对我国益生菌果汁饮料品牌的战略思考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二、益生菌果汁饮料实施品牌战略的意义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三、益生菌果汁饮料企业品牌的现状分析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四、我国益生菌果汁饮料企业的品牌战略</w:t>
      </w:r>
      <w:r>
        <w:rPr>
          <w:rFonts w:hint="eastAsia"/>
        </w:rPr>
        <w:br/>
      </w:r>
      <w:r>
        <w:rPr>
          <w:rFonts w:hint="eastAsia"/>
        </w:rPr>
        <w:t>　　　　五、益生菌果汁饮料品牌战略管理的策略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益生菌果汁饮料行业历程</w:t>
      </w:r>
      <w:r>
        <w:rPr>
          <w:rFonts w:hint="eastAsia"/>
        </w:rPr>
        <w:br/>
      </w:r>
      <w:r>
        <w:rPr>
          <w:rFonts w:hint="eastAsia"/>
        </w:rPr>
        <w:t>　　图表 益生菌果汁饮料行业生命周期</w:t>
      </w:r>
      <w:r>
        <w:rPr>
          <w:rFonts w:hint="eastAsia"/>
        </w:rPr>
        <w:br/>
      </w:r>
      <w:r>
        <w:rPr>
          <w:rFonts w:hint="eastAsia"/>
        </w:rPr>
        <w:t>　　图表 益生菌果汁饮料行业产业链分析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2019-2024年益生菌果汁饮料行业市场容量分析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2024年中国益生菌果汁饮料行业需求领域分布格局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2024年中国益生菌果汁饮料进口国家及地区分析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2024年中国益生菌果汁饮料出口国家及地区分析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2019-2024年中国益生菌果汁饮料行业企业平均规模情况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**地区益生菌果汁饮料行业市场需求情况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益生菌果汁饮料企业信息</w:t>
      </w:r>
      <w:r>
        <w:rPr>
          <w:rFonts w:hint="eastAsia"/>
        </w:rPr>
        <w:br/>
      </w:r>
      <w:r>
        <w:rPr>
          <w:rFonts w:hint="eastAsia"/>
        </w:rPr>
        <w:t>　　图表 益生菌果汁饮料企业经营情况分析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2025-2031年中国益生菌果汁饮料发展趋势预测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9daff31dca482a" w:history="1">
        <w:r>
          <w:rPr>
            <w:rStyle w:val="Hyperlink"/>
          </w:rPr>
          <w:t>2025-2031年中国益生菌果汁饮料市场现状调研与发展前景趋势分析报告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9daff31dca482a" w:history="1">
        <w:r>
          <w:rPr>
            <w:rStyle w:val="Hyperlink"/>
          </w:rPr>
          <w:t>https://www.20087.com/5/62/YiShengJunGuoZhiYinLiaoFaZhanQuShiFenXi.html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益生菌的饮料有哪些、益生菌果汁饮料喝多了对身体有害吗、益生菌奶饮品、益生菌果汁饮料的好处、益生菌果汁的作用与功效、益生菌果汁饮料图片、乳酸菌饮品、益生菌果汁饮料怎么样、益生菌饮料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f4d50691647ef" w:history="1">
      <w:r>
        <w:rPr>
          <w:rStyle w:val="Hyperlink"/>
        </w:rPr>
        <w:t>2025-2031年中国益生菌果汁饮料市场现状调研与发展前景趋势分析报告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ShengJunGuoZhiYinLiaoFaZhanQuShiFenXi.html" TargetMode="External" Id="R109daff31dca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ShengJunGuoZhiYinLiaoFaZhanQuShiFenXi.html" TargetMode="External" Id="R718f4d506916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2025-02-25T06:05:00Z</dcterms:created>
  <dcterms:modified xsi:type="dcterms:W3CDTF">2025-02-25T07:05:00Z</dcterms:modified>
  <dc:subject>2025-2031年中国益生菌果汁饮料市场现状调研与发展前景趋势分析报告</dc:subject>
  <dc:title>2025-2031年中国益生菌果汁饮料市场现状调研与发展前景趋势分析报告</dc:title>
  <cp:keywords>2025-2031年中国益生菌果汁饮料市场现状调研与发展前景趋势分析报告</cp:keywords>
  <dc:description>2025-2031年中国益生菌果汁饮料市场现状调研与发展前景趋势分析报告</dc:description>
</cp:coreProperties>
</file>