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484a5b08453447a" w:history="1">
              <w:r>
                <w:rPr>
                  <w:rStyle w:val="Hyperlink"/>
                </w:rPr>
                <w:t>2026-2032年全球与中国微藻类食品市场现状调研及前景趋势预测报告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484a5b08453447a" w:history="1">
              <w:r>
                <w:rPr>
                  <w:rStyle w:val="Hyperlink"/>
                </w:rPr>
                <w:t>2026-2032年全球与中国微藻类食品市场现状调研及前景趋势预测报告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5797126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484a5b08453447a" w:history="1">
                <w:r>
                  <w:rPr>
                    <w:rStyle w:val="Hyperlink"/>
                  </w:rPr>
                  <w:t>https://www.20087.com/6/12/WeiZaoLeiShiPinShiChangQianJingFenXi.html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微藻类食品是由微藻（如螺旋藻、小球藻等）制成的一系列营养丰富的食品，富含蛋白质、维生素、矿物质和抗氧化剂等成分。近年来，随着消费者对健康饮食和可持续发展的关注度增加，微藻类食品逐渐受到欢迎。微藻生长速度快、资源消耗低，被视为一种环保且高效的蛋白质来源。微藻类食品企业不断创新，推出了多种形式的产品，如粉末、片剂、饮料等，以满足不同消费群体的需求。同时，严格的生产标准和质量控制措施确保了产品的安全性。</w:t>
      </w:r>
      <w:r>
        <w:rPr>
          <w:rFonts w:hint="eastAsia"/>
        </w:rPr>
        <w:br/>
      </w:r>
      <w:r>
        <w:rPr>
          <w:rFonts w:hint="eastAsia"/>
        </w:rPr>
        <w:t>　　未来，微藻类食品的发展趋势主要体现在技术创新与市场教育两个方面。市场调研网认为，一方面，随着生物技术和食品科学的进步，微藻类食品的生产工艺将更加高效和环保。例如，利用光合作用优化培养条件，提高微藻的产量和营养价值；采用先进的提取和加工方法，最大限度地保留其活性成分，改善产品的风味和质地。此外，功能性微藻食品的研发将成为一大亮点，比如富含特定抗氧化剂或具有特殊健康功效的产品，能够更好地满足消费者的健康需求。另一方面，市场教育对于微藻类食品的成功至关重要。尽管微藻类食品市场前景广阔，但许多消费者仍对其持怀疑态度。因此，企业需要加大宣传力度，通过举办品鉴会、发布教育性内容等方式向公众普及微藻类食品的知识及其优势，改变消费者的认知。同时，加强与零售商的合作，推出专属的品牌活动，增强消费者的忠诚度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484a5b08453447a" w:history="1">
        <w:r>
          <w:rPr>
            <w:rStyle w:val="Hyperlink"/>
          </w:rPr>
          <w:t>2026-2032年全球与中国微藻类食品市场现状调研及前景趋势预测报告</w:t>
        </w:r>
      </w:hyperlink>
      <w:r>
        <w:rPr>
          <w:rFonts w:hint="eastAsia"/>
        </w:rPr>
        <w:t>》依托国家统计局、相关行业协会的详实数据，结合宏观经济与政策环境分析，系统研究了微藻类食品行业的市场规模、需求动态及产业链结构。报告详细解析了微藻类食品市场价格变化、行业竞争格局及重点企业的经营现状，并对未来市场前景与发展趋势进行了科学预测。同时，报告通过细分市场领域，评估了微藻类食品各领域的投资潜力与机遇，为战略投资者、企业决策者及政府机构提供了具有前瞻性的决策支持和专业参考，助力把握行业脉搏，制定科学战略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按产品类型细分，全球微藻类食品市场规模2021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螺旋藻食品</w:t>
      </w:r>
      <w:r>
        <w:rPr>
          <w:rFonts w:hint="eastAsia"/>
        </w:rPr>
        <w:br/>
      </w:r>
      <w:r>
        <w:rPr>
          <w:rFonts w:hint="eastAsia"/>
        </w:rPr>
        <w:t>　　　　1.3.3 小球藻食品</w:t>
      </w:r>
      <w:r>
        <w:rPr>
          <w:rFonts w:hint="eastAsia"/>
        </w:rPr>
        <w:br/>
      </w:r>
      <w:r>
        <w:rPr>
          <w:rFonts w:hint="eastAsia"/>
        </w:rPr>
        <w:t>　　　　1.3.4 红球藻食品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按应用细分，全球微藻类食品市场规模2021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调味料</w:t>
      </w:r>
      <w:r>
        <w:rPr>
          <w:rFonts w:hint="eastAsia"/>
        </w:rPr>
        <w:br/>
      </w:r>
      <w:r>
        <w:rPr>
          <w:rFonts w:hint="eastAsia"/>
        </w:rPr>
        <w:t>　　　　1.4.3 乳制品</w:t>
      </w:r>
      <w:r>
        <w:rPr>
          <w:rFonts w:hint="eastAsia"/>
        </w:rPr>
        <w:br/>
      </w:r>
      <w:r>
        <w:rPr>
          <w:rFonts w:hint="eastAsia"/>
        </w:rPr>
        <w:t>　　　　1.4.4 功能性食品</w:t>
      </w:r>
      <w:r>
        <w:rPr>
          <w:rFonts w:hint="eastAsia"/>
        </w:rPr>
        <w:br/>
      </w:r>
      <w:r>
        <w:rPr>
          <w:rFonts w:hint="eastAsia"/>
        </w:rPr>
        <w:t>　　　　1.4.5 婴儿食品</w:t>
      </w:r>
      <w:r>
        <w:rPr>
          <w:rFonts w:hint="eastAsia"/>
        </w:rPr>
        <w:br/>
      </w:r>
      <w:r>
        <w:rPr>
          <w:rFonts w:hint="eastAsia"/>
        </w:rPr>
        <w:t>　　　　1.4.6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微藻类食品行业发展总体概况</w:t>
      </w:r>
      <w:r>
        <w:rPr>
          <w:rFonts w:hint="eastAsia"/>
        </w:rPr>
        <w:br/>
      </w:r>
      <w:r>
        <w:rPr>
          <w:rFonts w:hint="eastAsia"/>
        </w:rPr>
        <w:t>　　　　1.5.2 微藻类食品行业发展主要特点</w:t>
      </w:r>
      <w:r>
        <w:rPr>
          <w:rFonts w:hint="eastAsia"/>
        </w:rPr>
        <w:br/>
      </w:r>
      <w:r>
        <w:rPr>
          <w:rFonts w:hint="eastAsia"/>
        </w:rPr>
        <w:t>　　　　1.5.3 微藻类食品行业发展影响因素</w:t>
      </w:r>
      <w:r>
        <w:rPr>
          <w:rFonts w:hint="eastAsia"/>
        </w:rPr>
        <w:br/>
      </w:r>
      <w:r>
        <w:rPr>
          <w:rFonts w:hint="eastAsia"/>
        </w:rPr>
        <w:t>　　　　1.5.3 .1 微藻类食品有利因素</w:t>
      </w:r>
      <w:r>
        <w:rPr>
          <w:rFonts w:hint="eastAsia"/>
        </w:rPr>
        <w:br/>
      </w:r>
      <w:r>
        <w:rPr>
          <w:rFonts w:hint="eastAsia"/>
        </w:rPr>
        <w:t>　　　　1.5.3 .2 微藻类食品不利因素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全球市场，近三年微藻类食品主要企业占有率及排名（按销量）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微藻类食品主要企业在国际市场占有率（按销量，2023-2026）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2025年微藻类食品主要企业在国际市场排名（按销量）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全球市场主要企业微藻类食品销量（2023-2026）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全球市场，近三年微藻类食品主要企业占有率及排名（按收入）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微藻类食品主要企业在国际市场占有率（按收入，2023-2026）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2025年微藻类食品主要企业在国际市场排名（按收入）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全球市场主要企业微藻类食品销售收入（2023-2026）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全球市场主要企业微藻类食品销售价格（2023-2026）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中国市场，近三年微藻类食品主要企业占有率及排名（按销量）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微藻类食品主要企业在中国市场占有率（按销量，2023-2026）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2025年微藻类食品主要企业在中国市场排名（按销量）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中国市场主要企业微藻类食品销量（2023-2026）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中国市场，近三年微藻类食品主要企业占有率及排名（按收入）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微藻类食品主要企业在中国市场占有率（按收入，2023-2026）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2025年微藻类食品主要企业在中国市场排名（按收入）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中国市场主要企业微藻类食品销售收入（2023-2026）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全球主要厂商微藻类食品总部及产地分布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全球主要厂商成立时间及微藻类食品商业化日期</w:t>
      </w:r>
      <w:r>
        <w:rPr>
          <w:rFonts w:hint="eastAsia"/>
        </w:rPr>
        <w:br/>
      </w:r>
      <w:r>
        <w:rPr>
          <w:rFonts w:hint="eastAsia"/>
        </w:rPr>
        <w:t>　　2.8 全球主要厂商微藻类食品产品类型及应用</w:t>
      </w:r>
      <w:r>
        <w:rPr>
          <w:rFonts w:hint="eastAsia"/>
        </w:rPr>
        <w:br/>
      </w:r>
      <w:r>
        <w:rPr>
          <w:rFonts w:hint="eastAsia"/>
        </w:rPr>
        <w:t>　　2.9 微藻类食品行业集中度、竞争程度分析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微藻类食品行业集中度分析：2025年全球Top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全球微藻类食品第一梯队、第二梯队和第三梯队生产商（品牌）及市场份额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全球微藻类食品总体规模分析</w:t>
      </w:r>
      <w:r>
        <w:rPr>
          <w:rFonts w:hint="eastAsia"/>
        </w:rPr>
        <w:br/>
      </w:r>
      <w:r>
        <w:rPr>
          <w:rFonts w:hint="eastAsia"/>
        </w:rPr>
        <w:t>　　3.1 全球微藻类食品供需现状及预测（2021-2032）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全球微藻类食品产能、产量、产能利用率及发展趋势（2021-2032）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全球微藻类食品产量、需求量及发展趋势（2021-2032）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全球主要地区微藻类食品产量及发展趋势（2021-2032）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全球主要地区微藻类食品产量（2021-2026）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全球主要地区微藻类食品产量（2027-2032）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全球主要地区微藻类食品产量市场份额（2021-2032）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中国微藻类食品供需现状及预测（2021-2032）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中国微藻类食品产能、产量、产能利用率及发展趋势（2021-2032）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中国微藻类食品产量、市场需求量及发展趋势（2021-2032）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中国市场微藻类食品进出口（2021-2032）</w:t>
      </w:r>
      <w:r>
        <w:rPr>
          <w:rFonts w:hint="eastAsia"/>
        </w:rPr>
        <w:br/>
      </w:r>
      <w:r>
        <w:rPr>
          <w:rFonts w:hint="eastAsia"/>
        </w:rPr>
        <w:t>　　3.4 全球微藻类食品销量及销售额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全球市场微藻类食品销售额（2021-2032）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全球市场微藻类食品销量（2021-2032）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全球市场微藻类食品价格趋势（2021-2032）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全球微藻类食品主要地区分析</w:t>
      </w:r>
      <w:r>
        <w:rPr>
          <w:rFonts w:hint="eastAsia"/>
        </w:rPr>
        <w:br/>
      </w:r>
      <w:r>
        <w:rPr>
          <w:rFonts w:hint="eastAsia"/>
        </w:rPr>
        <w:t>　　4.1 全球主要地区微藻类食品市场规模分析：2021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全球主要地区微藻类食品销售收入及市场份额（2021-2026）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全球主要地区微藻类食品销售收入预测（2027-2032）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全球主要地区微藻类食品销量分析：2021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全球主要地区微藻类食品销量及市场份额（2021-2026）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全球主要地区微藻类食品销量及市场份额预测（2027-2032）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北美市场微藻类食品销量、收入及增长率（2021-2032）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欧洲市场微藻类食品销量、收入及增长率（2021-2032）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中国市场微藻类食品销量、收入及增长率（2021-2032）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日本市场微藻类食品销量、收入及增长率（2021-2032）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东南亚市场微藻类食品销量、收入及增长率（2021-2032）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印度市场微藻类食品销量、收入及增长率（2021-2032）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南美市场微藻类食品销量、收入及增长率（2021-2032）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中东市场微藻类食品销量、收入及增长率（2021-2032）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重点企业（1）基本信息、微藻类食品生产基地、销售区域、竞争对手及市场地位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微藻类食品产品规格、参数及市场应用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微藻类食品销量、收入、价格及毛利率（2021-2026）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重点企业（2）基本信息、微藻类食品生产基地、销售区域、竞争对手及市场地位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微藻类食品产品规格、参数及市场应用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微藻类食品销量、收入、价格及毛利率（2021-2026）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重点企业（3）基本信息、微藻类食品生产基地、销售区域、竞争对手及市场地位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微藻类食品产品规格、参数及市场应用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微藻类食品销量、收入、价格及毛利率（2021-2026）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重点企业（4）基本信息、微藻类食品生产基地、销售区域、竞争对手及市场地位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微藻类食品产品规格、参数及市场应用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微藻类食品销量、收入、价格及毛利率（2021-2026）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重点企业（5）基本信息、微藻类食品生产基地、销售区域、竞争对手及市场地位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微藻类食品产品规格、参数及市场应用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微藻类食品销量、收入、价格及毛利率（2021-2026）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重点企业（6）基本信息、微藻类食品生产基地、销售区域、竞争对手及市场地位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微藻类食品产品规格、参数及市场应用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微藻类食品销量、收入、价格及毛利率（2021-2026）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重点企业（7）基本信息、微藻类食品生产基地、销售区域、竞争对手及市场地位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微藻类食品产品规格、参数及市场应用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微藻类食品销量、收入、价格及毛利率（2021-2026）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重点企业（8）基本信息、微藻类食品生产基地、销售区域、竞争对手及市场地位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微藻类食品产品规格、参数及市场应用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微藻类食品销量、收入、价格及毛利率（2021-2026）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重点企业（9）基本信息、微藻类食品生产基地、销售区域、竞争对手及市场地位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微藻类食品产品规格、参数及市场应用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微藻类食品销量、收入、价格及毛利率（2021-2026）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重点企业（10）基本信息、微藻类食品生产基地、销售区域、竞争对手及市场地位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微藻类食品产品规格、参数及市场应用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微藻类食品销量、收入、价格及毛利率（2021-2026）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重点企业（11）基本信息、微藻类食品生产基地、销售区域、竞争对手及市场地位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微藻类食品产品规格、参数及市场应用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微藻类食品销量、收入、价格及毛利率（2021-2026）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重点企业（12）基本信息、微藻类食品生产基地、销售区域、竞争对手及市场地位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微藻类食品产品规格、参数及市场应用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微藻类食品销量、收入、价格及毛利率（2021-2026）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重点企业（13）基本信息、微藻类食品生产基地、销售区域、竞争对手及市场地位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微藻类食品产品规格、参数及市场应用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微藻类食品销量、收入、价格及毛利率（2021-2026）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重点企业（14）基本信息、微藻类食品生产基地、销售区域、竞争对手及市场地位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微藻类食品产品规格、参数及市场应用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微藻类食品销量、收入、价格及毛利率（2021-2026）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重点企业（15）基本信息、微藻类食品生产基地、销售区域、竞争对手及市场地位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微藻类食品产品规格、参数及市场应用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微藻类食品销量、收入、价格及毛利率（2021-2026）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不同产品类型微藻类食品分析</w:t>
      </w:r>
      <w:r>
        <w:rPr>
          <w:rFonts w:hint="eastAsia"/>
        </w:rPr>
        <w:br/>
      </w:r>
      <w:r>
        <w:rPr>
          <w:rFonts w:hint="eastAsia"/>
        </w:rPr>
        <w:t>　　6.1 全球不同产品类型微藻类食品销量（2021-2032）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全球不同产品类型微藻类食品销量及市场份额（2021-2026）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全球不同产品类型微藻类食品销量预测（2027-2032）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全球不同产品类型微藻类食品收入（2021-2032）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全球不同产品类型微藻类食品收入及市场份额（2021-2026）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全球不同产品类型微藻类食品收入预测（2027-2032）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全球不同产品类型微藻类食品价格走势（2021-2032）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中国不同产品类型微藻类食品销量（2021-2032）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中国不同产品类型微藻类食品销量及市场份额（2021-2026）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中国不同产品类型微藻类食品销量预测（2027-2032）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中国不同产品类型微藻类食品收入（2021-2032）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中国不同产品类型微藻类食品收入及市场份额（2021-2026）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中国不同产品类型微藻类食品收入预测（2027-2032）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不同应用微藻类食品分析</w:t>
      </w:r>
      <w:r>
        <w:rPr>
          <w:rFonts w:hint="eastAsia"/>
        </w:rPr>
        <w:br/>
      </w:r>
      <w:r>
        <w:rPr>
          <w:rFonts w:hint="eastAsia"/>
        </w:rPr>
        <w:t>　　7.1 全球不同应用微藻类食品销量（2021-2032）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全球不同应用微藻类食品销量及市场份额（2021-2026）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全球不同应用微藻类食品销量预测（2027-2032）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全球不同应用微藻类食品收入（2021-2032）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全球不同应用微藻类食品收入及市场份额（2021-2026）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全球不同应用微藻类食品收入预测（2027-2032）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全球不同应用微藻类食品价格走势（2021-2032）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中国不同应用微藻类食品销量（2021-2032）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中国不同应用微藻类食品销量及市场份额（2021-2026）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中国不同应用微藻类食品销量预测（2027-2032）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中国不同应用微藻类食品收入（2021-2032）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中国不同应用微藻类食品收入及市场份额（2021-2026）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中国不同应用微藻类食品收入预测（2027-2032）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微藻类食品行业发展趋势</w:t>
      </w:r>
      <w:r>
        <w:rPr>
          <w:rFonts w:hint="eastAsia"/>
        </w:rPr>
        <w:br/>
      </w:r>
      <w:r>
        <w:rPr>
          <w:rFonts w:hint="eastAsia"/>
        </w:rPr>
        <w:t>　　8.2 微藻类食品行业主要驱动因素</w:t>
      </w:r>
      <w:r>
        <w:rPr>
          <w:rFonts w:hint="eastAsia"/>
        </w:rPr>
        <w:br/>
      </w:r>
      <w:r>
        <w:rPr>
          <w:rFonts w:hint="eastAsia"/>
        </w:rPr>
        <w:t>　　8.3 微藻类食品中国企业SWOT分析</w:t>
      </w:r>
      <w:r>
        <w:rPr>
          <w:rFonts w:hint="eastAsia"/>
        </w:rPr>
        <w:br/>
      </w:r>
      <w:r>
        <w:rPr>
          <w:rFonts w:hint="eastAsia"/>
        </w:rPr>
        <w:t>　　8.4 中国微藻类食品行业政策环境分析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微藻类食品行业产业链简介</w:t>
      </w:r>
      <w:r>
        <w:rPr>
          <w:rFonts w:hint="eastAsia"/>
        </w:rPr>
        <w:br/>
      </w:r>
      <w:r>
        <w:rPr>
          <w:rFonts w:hint="eastAsia"/>
        </w:rPr>
        <w:t>　　　　9.1.1 微藻类食品行业供应链分析</w:t>
      </w:r>
      <w:r>
        <w:rPr>
          <w:rFonts w:hint="eastAsia"/>
        </w:rPr>
        <w:br/>
      </w:r>
      <w:r>
        <w:rPr>
          <w:rFonts w:hint="eastAsia"/>
        </w:rPr>
        <w:t>　　　　9.1.2 微藻类食品主要原料及供应情况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微藻类食品行业采购模式</w:t>
      </w:r>
      <w:r>
        <w:rPr>
          <w:rFonts w:hint="eastAsia"/>
        </w:rPr>
        <w:br/>
      </w:r>
      <w:r>
        <w:rPr>
          <w:rFonts w:hint="eastAsia"/>
        </w:rPr>
        <w:t>　　9.3 微藻类食品行业生产模式</w:t>
      </w:r>
      <w:r>
        <w:rPr>
          <w:rFonts w:hint="eastAsia"/>
        </w:rPr>
        <w:br/>
      </w:r>
      <w:r>
        <w:rPr>
          <w:rFonts w:hint="eastAsia"/>
        </w:rPr>
        <w:t>　　9.4 微藻类食品行业销售模式及销售渠道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(中-智林)附录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按产品类型细分，全球微藻类食品市场规模2021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按应用细分，全球微藻类食品市场规模（CAGR）2021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微藻类食品行业发展主要特点</w:t>
      </w:r>
      <w:r>
        <w:rPr>
          <w:rFonts w:hint="eastAsia"/>
        </w:rPr>
        <w:br/>
      </w:r>
      <w:r>
        <w:rPr>
          <w:rFonts w:hint="eastAsia"/>
        </w:rPr>
        <w:t>　　表 4： 微藻类食品行业发展有利因素分析</w:t>
      </w:r>
      <w:r>
        <w:rPr>
          <w:rFonts w:hint="eastAsia"/>
        </w:rPr>
        <w:br/>
      </w:r>
      <w:r>
        <w:rPr>
          <w:rFonts w:hint="eastAsia"/>
        </w:rPr>
        <w:t>　　表 5： 微藻类食品行业发展不利因素分析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进入微藻类食品行业壁垒</w:t>
      </w:r>
      <w:r>
        <w:rPr>
          <w:rFonts w:hint="eastAsia"/>
        </w:rPr>
        <w:br/>
      </w:r>
      <w:r>
        <w:rPr>
          <w:rFonts w:hint="eastAsia"/>
        </w:rPr>
        <w:t>　　表 7： 微藻类食品主要企业在国际市场占有率（按销量，2023-2026）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2025年微藻类食品主要企业在国际市场排名（按销量）&amp;（千吨）</w:t>
      </w:r>
      <w:r>
        <w:rPr>
          <w:rFonts w:hint="eastAsia"/>
        </w:rPr>
        <w:br/>
      </w:r>
      <w:r>
        <w:rPr>
          <w:rFonts w:hint="eastAsia"/>
        </w:rPr>
        <w:t>　　表 9： 全球市场主要企业微藻类食品销量（2023-2026）&amp;（千吨）</w:t>
      </w:r>
      <w:r>
        <w:rPr>
          <w:rFonts w:hint="eastAsia"/>
        </w:rPr>
        <w:br/>
      </w:r>
      <w:r>
        <w:rPr>
          <w:rFonts w:hint="eastAsia"/>
        </w:rPr>
        <w:t>　　表 10： 微藻类食品主要企业在国际市场占有率（按收入，2023-2026）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2025年微藻类食品主要企业在国际市场排名（按收入）&amp;（万元）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全球市场主要企业微藻类食品销售收入（2023-2026）&amp;（万元）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全球市场主要企业微藻类食品销售价格（2023-2026）&amp;（元/吨）</w:t>
      </w:r>
      <w:r>
        <w:rPr>
          <w:rFonts w:hint="eastAsia"/>
        </w:rPr>
        <w:br/>
      </w:r>
      <w:r>
        <w:rPr>
          <w:rFonts w:hint="eastAsia"/>
        </w:rPr>
        <w:t>　　表 14： 微藻类食品主要企业在中国市场占有率（按销量，2023-2026）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2025年微藻类食品主要企业在中国市场排名（按销量）&amp;（千吨）</w:t>
      </w:r>
      <w:r>
        <w:rPr>
          <w:rFonts w:hint="eastAsia"/>
        </w:rPr>
        <w:br/>
      </w:r>
      <w:r>
        <w:rPr>
          <w:rFonts w:hint="eastAsia"/>
        </w:rPr>
        <w:t>　　表 16： 中国市场主要企业微藻类食品销量（2023-2026）&amp;（千吨）</w:t>
      </w:r>
      <w:r>
        <w:rPr>
          <w:rFonts w:hint="eastAsia"/>
        </w:rPr>
        <w:br/>
      </w:r>
      <w:r>
        <w:rPr>
          <w:rFonts w:hint="eastAsia"/>
        </w:rPr>
        <w:t>　　表 17： 微藻类食品主要企业在中国市场占有率（按收入，2023-2026）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2025年微藻类食品主要企业在中国市场排名（按收入）&amp;（万元）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中国市场主要企业微藻类食品销售收入（2023-2026）&amp;（万元）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全球主要厂商微藻类食品总部及产地分布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全球主要厂商成立时间及微藻类食品商业化日期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全球主要厂商微藻类食品产品类型及应用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2025年全球微藻类食品主要厂商市场地位（第一梯队、第二梯队和第三梯队）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全球微藻类食品市场投资、并购等现状分析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全球主要地区微藻类食品产量增速（CAGR）：（2021 VS 2025 VS 2032）&amp;（千吨）</w:t>
      </w:r>
      <w:r>
        <w:rPr>
          <w:rFonts w:hint="eastAsia"/>
        </w:rPr>
        <w:br/>
      </w:r>
      <w:r>
        <w:rPr>
          <w:rFonts w:hint="eastAsia"/>
        </w:rPr>
        <w:t>　　表 26： 全球主要地区微藻类食品产量（2021 VS 2025 VS 2032）&amp;（千吨）</w:t>
      </w:r>
      <w:r>
        <w:rPr>
          <w:rFonts w:hint="eastAsia"/>
        </w:rPr>
        <w:br/>
      </w:r>
      <w:r>
        <w:rPr>
          <w:rFonts w:hint="eastAsia"/>
        </w:rPr>
        <w:t>　　表 27： 全球主要地区微藻类食品产量（2021-2026）&amp;（千吨）</w:t>
      </w:r>
      <w:r>
        <w:rPr>
          <w:rFonts w:hint="eastAsia"/>
        </w:rPr>
        <w:br/>
      </w:r>
      <w:r>
        <w:rPr>
          <w:rFonts w:hint="eastAsia"/>
        </w:rPr>
        <w:t>　　表 28： 全球主要地区微藻类食品产量（2027-2032）&amp;（千吨）</w:t>
      </w:r>
      <w:r>
        <w:rPr>
          <w:rFonts w:hint="eastAsia"/>
        </w:rPr>
        <w:br/>
      </w:r>
      <w:r>
        <w:rPr>
          <w:rFonts w:hint="eastAsia"/>
        </w:rPr>
        <w:t>　　表 29： 全球主要地区微藻类食品产量市场份额（2021-2026）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全球主要地区微藻类食品产量市场份额（2027-2032）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中国市场微藻类食品产量、销量、进出口（2021-2026）&amp;（千吨）</w:t>
      </w:r>
      <w:r>
        <w:rPr>
          <w:rFonts w:hint="eastAsia"/>
        </w:rPr>
        <w:br/>
      </w:r>
      <w:r>
        <w:rPr>
          <w:rFonts w:hint="eastAsia"/>
        </w:rPr>
        <w:t>　　表 32： 中国市场微藻类食品产量、销量、进出口预测（2027-2032）&amp;（千吨）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33： 全球主要地区微藻类食品销售收入增速：（2021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全球主要地区微藻类食品销售收入（2021-2026）&amp;（万元）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全球主要地区微藻类食品销售收入市场份额（2021-2026）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全球主要地区微藻类食品收入（2027-2032）&amp;（万元）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全球主要地区微藻类食品收入市场份额（2027-2032）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全球主要地区微藻类食品销量（千吨）：2021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全球主要地区微藻类食品销量（2021-2026）&amp;（千吨）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40： 全球主要地区微藻类食品销量市场份额（2021-2026）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全球主要地区微藻类食品销量（2027-2032）&amp;（千吨）</w:t>
      </w:r>
      <w:r>
        <w:rPr>
          <w:rFonts w:hint="eastAsia"/>
        </w:rPr>
        <w:br/>
      </w:r>
      <w:r>
        <w:rPr>
          <w:rFonts w:hint="eastAsia"/>
        </w:rPr>
        <w:t>　　表 42： 全球主要地区微藻类食品销量份额（2027-2032）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微藻类食品生产基地、销售区域、竞争对手及市场地位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微藻类食品产品规格、参数及市场应用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微藻类食品销量（千吨）、收入（万元）、价格（元/吨）及毛利率（2021-2026）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微藻类食品生产基地、销售区域、竞争对手及市场地位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微藻类食品产品规格、参数及市场应用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微藻类食品销量（千吨）、收入（万元）、价格（元/吨）及毛利率（2021-2026）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微藻类食品生产基地、销售区域、竞争对手及市场地位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微藻类食品产品规格、参数及市场应用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微藻类食品销量（千吨）、收入（万元）、价格（元/吨）及毛利率（2021-2026）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微藻类食品生产基地、销售区域、竞争对手及市场地位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微藻类食品产品规格、参数及市场应用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微藻类食品销量（千吨）、收入（万元）、价格（元/吨）及毛利率（2021-2026）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微藻类食品生产基地、销售区域、竞争对手及市场地位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微藻类食品产品规格、参数及市场应用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微藻类食品销量（千吨）、收入（万元）、价格（元/吨）及毛利率（2021-2026）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微藻类食品生产基地、销售区域、竞争对手及市场地位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微藻类食品产品规格、参数及市场应用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微藻类食品销量（千吨）、收入（万元）、价格（元/吨）及毛利率（2021-2026）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微藻类食品生产基地、销售区域、竞争对手及市场地位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微藻类食品产品规格、参数及市场应用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微藻类食品销量（千吨）、收入（万元）、价格（元/吨）及毛利率（2021-2026）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微藻类食品生产基地、销售区域、竞争对手及市场地位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微藻类食品产品规格、参数及市场应用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微藻类食品销量（千吨）、收入（万元）、价格（元/吨）及毛利率（2021-2026）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微藻类食品生产基地、销售区域、竞争对手及市场地位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微藻类食品产品规格、参数及市场应用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微藻类食品销量（千吨）、收入（万元）、价格（元/吨）及毛利率（2021-2026）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微藻类食品生产基地、销售区域、竞争对手及市场地位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微藻类食品产品规格、参数及市场应用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微藻类食品销量（千吨）、收入（万元）、价格（元/吨）及毛利率（2021-2026）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微藻类食品生产基地、销售区域、竞争对手及市场地位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微藻类食品产品规格、参数及市场应用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微藻类食品销量（千吨）、收入（万元）、价格（元/吨）及毛利率（2021-2026）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微藻类食品生产基地、销售区域、竞争对手及市场地位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微藻类食品产品规格、参数及市场应用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微藻类食品销量（千吨）、收入（万元）、价格（元/吨）及毛利率（2021-2026）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微藻类食品生产基地、销售区域、竞争对手及市场地位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微藻类食品产品规格、参数及市场应用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微藻类食品销量（千吨）、收入（万元）、价格（元/吨）及毛利率（2021-2026）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微藻类食品生产基地、销售区域、竞争对手及市场地位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微藻类食品产品规格、参数及市场应用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微藻类食品销量（千吨）、收入（万元）、价格（元/吨）及毛利率（2021-2026）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微藻类食品生产基地、销售区域、竞争对手及市场地位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微藻类食品产品规格、参数及市场应用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微藻类食品销量（千吨）、收入（万元）、价格（元/吨）及毛利率（2021-2026）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全球不同产品类型微藻类食品销量（2021-2026）&amp;（千吨）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119： 全球不同产品类型微藻类食品销量市场份额（2021-2026）</w:t>
      </w:r>
      <w:r>
        <w:rPr>
          <w:rFonts w:hint="eastAsia"/>
        </w:rPr>
        <w:br/>
      </w:r>
      <w:r>
        <w:rPr>
          <w:rFonts w:hint="eastAsia"/>
        </w:rPr>
        <w:t>　　表 120： 全球不同产品类型微藻类食品销量预测（2027-2032）&amp;（千吨）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121： 全球市场不同产品类型微藻类食品销量市场份额预测（2027-2032）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122： 全球不同产品类型微藻类食品收入（2021-2026）&amp;（万元）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123： 全球不同产品类型微藻类食品收入市场份额（2021-2026）</w:t>
      </w:r>
      <w:r>
        <w:rPr>
          <w:rFonts w:hint="eastAsia"/>
        </w:rPr>
        <w:br/>
      </w:r>
      <w:r>
        <w:rPr>
          <w:rFonts w:hint="eastAsia"/>
        </w:rPr>
        <w:t>　　表 124： 全球不同产品类型微藻类食品收入预测（2027-2032）&amp;（万元）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125： 全球不同产品类型微藻类食品收入市场份额预测（2027-2032）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126： 中国不同产品类型微藻类食品销量（2021-2026）&amp;（千吨）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127： 中国不同产品类型微藻类食品销量市场份额（2021-2026）</w:t>
      </w:r>
      <w:r>
        <w:rPr>
          <w:rFonts w:hint="eastAsia"/>
        </w:rPr>
        <w:br/>
      </w:r>
      <w:r>
        <w:rPr>
          <w:rFonts w:hint="eastAsia"/>
        </w:rPr>
        <w:t>　　表 128： 中国不同产品类型微藻类食品销量预测（2027-2032）&amp;（千吨）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129： 全球市场不同产品类型微藻类食品销量市场份额预测（2027-2032）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130： 中国不同产品类型微藻类食品收入（2021-2026）&amp;（万元）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131： 中国不同产品类型微藻类食品收入市场份额（2021-2026）</w:t>
      </w:r>
      <w:r>
        <w:rPr>
          <w:rFonts w:hint="eastAsia"/>
        </w:rPr>
        <w:br/>
      </w:r>
      <w:r>
        <w:rPr>
          <w:rFonts w:hint="eastAsia"/>
        </w:rPr>
        <w:t>　　表 132： 中国不同产品类型微藻类食品收入预测（2027-2032）&amp;（万元）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133： 中国不同产品类型微藻类食品收入市场份额预测（2027-2032）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134： 全球不同应用微藻类食品销量（2021-2026）&amp;（千吨）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135： 全球不同应用微藻类食品销量市场份额（2021-2026）</w:t>
      </w:r>
      <w:r>
        <w:rPr>
          <w:rFonts w:hint="eastAsia"/>
        </w:rPr>
        <w:br/>
      </w:r>
      <w:r>
        <w:rPr>
          <w:rFonts w:hint="eastAsia"/>
        </w:rPr>
        <w:t>　　表 136： 全球不同应用微藻类食品销量预测（2027-2032）&amp;（千吨）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137： 全球市场不同应用微藻类食品销量市场份额预测（2027-2032）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138： 全球不同应用微藻类食品收入（2021-2026）&amp;（万元）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139： 全球不同应用微藻类食品收入市场份额（2021-2026）</w:t>
      </w:r>
      <w:r>
        <w:rPr>
          <w:rFonts w:hint="eastAsia"/>
        </w:rPr>
        <w:br/>
      </w:r>
      <w:r>
        <w:rPr>
          <w:rFonts w:hint="eastAsia"/>
        </w:rPr>
        <w:t>　　表 140： 全球不同应用微藻类食品收入预测（2027-2032）&amp;（万元）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141： 全球不同应用微藻类食品收入市场份额预测（2027-2032）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142： 中国不同应用微藻类食品销量（2021-2026）&amp;（千吨）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143： 中国不同应用微藻类食品销量市场份额（2021-2026）</w:t>
      </w:r>
      <w:r>
        <w:rPr>
          <w:rFonts w:hint="eastAsia"/>
        </w:rPr>
        <w:br/>
      </w:r>
      <w:r>
        <w:rPr>
          <w:rFonts w:hint="eastAsia"/>
        </w:rPr>
        <w:t>　　表 144： 中国不同应用微藻类食品销量预测（2027-2032）&amp;（千吨）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145： 中国市场不同应用微藻类食品销量市场份额预测（2027-2032）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146： 中国不同应用微藻类食品收入（2021-2026）&amp;（万元）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147： 中国不同应用微藻类食品收入市场份额（2021-2026）</w:t>
      </w:r>
      <w:r>
        <w:rPr>
          <w:rFonts w:hint="eastAsia"/>
        </w:rPr>
        <w:br/>
      </w:r>
      <w:r>
        <w:rPr>
          <w:rFonts w:hint="eastAsia"/>
        </w:rPr>
        <w:t>　　表 148： 中国不同应用微藻类食品收入预测（2027-2032）&amp;（万元）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149： 中国不同应用微藻类食品收入市场份额预测（2027-2032）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150： 微藻类食品行业发展趋势</w:t>
      </w:r>
      <w:r>
        <w:rPr>
          <w:rFonts w:hint="eastAsia"/>
        </w:rPr>
        <w:br/>
      </w:r>
      <w:r>
        <w:rPr>
          <w:rFonts w:hint="eastAsia"/>
        </w:rPr>
        <w:t>　　表 151： 微藻类食品行业主要驱动因素</w:t>
      </w:r>
      <w:r>
        <w:rPr>
          <w:rFonts w:hint="eastAsia"/>
        </w:rPr>
        <w:br/>
      </w:r>
      <w:r>
        <w:rPr>
          <w:rFonts w:hint="eastAsia"/>
        </w:rPr>
        <w:t>　　表 152： 微藻类食品行业供应链分析</w:t>
      </w:r>
      <w:r>
        <w:rPr>
          <w:rFonts w:hint="eastAsia"/>
        </w:rPr>
        <w:br/>
      </w:r>
      <w:r>
        <w:rPr>
          <w:rFonts w:hint="eastAsia"/>
        </w:rPr>
        <w:t>　　表 153： 微藻类食品上游原料供应商</w:t>
      </w:r>
      <w:r>
        <w:rPr>
          <w:rFonts w:hint="eastAsia"/>
        </w:rPr>
        <w:br/>
      </w:r>
      <w:r>
        <w:rPr>
          <w:rFonts w:hint="eastAsia"/>
        </w:rPr>
        <w:t>　　表 154： 微藻类食品主要地区不同应用客户分析</w:t>
      </w:r>
      <w:r>
        <w:rPr>
          <w:rFonts w:hint="eastAsia"/>
        </w:rPr>
        <w:br/>
      </w:r>
      <w:r>
        <w:rPr>
          <w:rFonts w:hint="eastAsia"/>
        </w:rPr>
        <w:t>　　表 155： 微藻类食品典型经销商</w:t>
      </w:r>
      <w:r>
        <w:rPr>
          <w:rFonts w:hint="eastAsia"/>
        </w:rPr>
        <w:br/>
      </w:r>
      <w:r>
        <w:rPr>
          <w:rFonts w:hint="eastAsia"/>
        </w:rPr>
        <w:t>　　表 156： 研究范围</w:t>
      </w:r>
      <w:r>
        <w:rPr>
          <w:rFonts w:hint="eastAsia"/>
        </w:rPr>
        <w:br/>
      </w:r>
      <w:r>
        <w:rPr>
          <w:rFonts w:hint="eastAsia"/>
        </w:rPr>
        <w:t>　　表 157：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微藻类食品产品图片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全球不同产品类型微藻类食品销售额2021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全球不同产品类型微藻类食品市场份额2025 &amp; 2032</w:t>
      </w:r>
      <w:r>
        <w:rPr>
          <w:rFonts w:hint="eastAsia"/>
        </w:rPr>
        <w:br/>
      </w:r>
      <w:r>
        <w:rPr>
          <w:rFonts w:hint="eastAsia"/>
        </w:rPr>
        <w:t>　　图 4： 螺旋藻食品产品图片</w:t>
      </w:r>
      <w:r>
        <w:rPr>
          <w:rFonts w:hint="eastAsia"/>
        </w:rPr>
        <w:br/>
      </w:r>
      <w:r>
        <w:rPr>
          <w:rFonts w:hint="eastAsia"/>
        </w:rPr>
        <w:t>　　图 5： 小球藻食品产品图片</w:t>
      </w:r>
      <w:r>
        <w:rPr>
          <w:rFonts w:hint="eastAsia"/>
        </w:rPr>
        <w:br/>
      </w:r>
      <w:r>
        <w:rPr>
          <w:rFonts w:hint="eastAsia"/>
        </w:rPr>
        <w:t>　　图 6： 红球藻食品产品图片</w:t>
      </w:r>
      <w:r>
        <w:rPr>
          <w:rFonts w:hint="eastAsia"/>
        </w:rPr>
        <w:br/>
      </w:r>
      <w:r>
        <w:rPr>
          <w:rFonts w:hint="eastAsia"/>
        </w:rPr>
        <w:t>　　图 7： 其他产品图片</w:t>
      </w:r>
      <w:r>
        <w:rPr>
          <w:rFonts w:hint="eastAsia"/>
        </w:rPr>
        <w:br/>
      </w:r>
      <w:r>
        <w:rPr>
          <w:rFonts w:hint="eastAsia"/>
        </w:rPr>
        <w:t>　　图 8：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9： 全球不同应用微藻类食品市场份额2025 &amp; 2032</w:t>
      </w:r>
      <w:r>
        <w:rPr>
          <w:rFonts w:hint="eastAsia"/>
        </w:rPr>
        <w:br/>
      </w:r>
      <w:r>
        <w:rPr>
          <w:rFonts w:hint="eastAsia"/>
        </w:rPr>
        <w:t>　　图 10： 调味料</w:t>
      </w:r>
      <w:r>
        <w:rPr>
          <w:rFonts w:hint="eastAsia"/>
        </w:rPr>
        <w:br/>
      </w:r>
      <w:r>
        <w:rPr>
          <w:rFonts w:hint="eastAsia"/>
        </w:rPr>
        <w:t>　　图 11： 乳制品</w:t>
      </w:r>
      <w:r>
        <w:rPr>
          <w:rFonts w:hint="eastAsia"/>
        </w:rPr>
        <w:br/>
      </w:r>
      <w:r>
        <w:rPr>
          <w:rFonts w:hint="eastAsia"/>
        </w:rPr>
        <w:t>　　图 12： 功能性食品</w:t>
      </w:r>
      <w:r>
        <w:rPr>
          <w:rFonts w:hint="eastAsia"/>
        </w:rPr>
        <w:br/>
      </w:r>
      <w:r>
        <w:rPr>
          <w:rFonts w:hint="eastAsia"/>
        </w:rPr>
        <w:t>　　图 13： 婴儿食品</w:t>
      </w:r>
      <w:r>
        <w:rPr>
          <w:rFonts w:hint="eastAsia"/>
        </w:rPr>
        <w:br/>
      </w:r>
      <w:r>
        <w:rPr>
          <w:rFonts w:hint="eastAsia"/>
        </w:rPr>
        <w:t>　　图 14： 其他</w:t>
      </w:r>
      <w:r>
        <w:rPr>
          <w:rFonts w:hint="eastAsia"/>
        </w:rPr>
        <w:br/>
      </w:r>
      <w:r>
        <w:rPr>
          <w:rFonts w:hint="eastAsia"/>
        </w:rPr>
        <w:t>　　图 15： 2025年全球前五大生产商微藻类食品市场份额</w:t>
      </w:r>
      <w:r>
        <w:rPr>
          <w:rFonts w:hint="eastAsia"/>
        </w:rPr>
        <w:br/>
      </w:r>
      <w:r>
        <w:rPr>
          <w:rFonts w:hint="eastAsia"/>
        </w:rPr>
        <w:t>　　图 16： 2025年全球微藻类食品第一梯队、第二梯队和第三梯队厂商及市场份额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17： 全球微藻类食品产能、产量、产能利用率及发展趋势（2021-2032）&amp;（千吨）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18： 全球微藻类食品产量、需求量及发展趋势（2021-2032）&amp;（千吨）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19： 全球主要地区微藻类食品产量市场份额（2021-2032）</w:t>
      </w:r>
      <w:r>
        <w:rPr>
          <w:rFonts w:hint="eastAsia"/>
        </w:rPr>
        <w:br/>
      </w:r>
      <w:r>
        <w:rPr>
          <w:rFonts w:hint="eastAsia"/>
        </w:rPr>
        <w:t>　　图 20： 中国微藻类食品产能、产量、产能利用率及发展趋势（2021-2032）&amp;（千吨）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21： 中国微藻类食品产量、市场需求量及发展趋势（2021-2032）&amp;（千吨）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22： 全球微藻类食品市场销售额及增长率：（2021-2032）&amp;（万元）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23： 全球市场微藻类食品市场规模：2021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24： 全球市场微藻类食品销量及增长率（2021-2032）&amp;（千吨）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25： 全球市场微藻类食品价格趋势（2021-2032）&amp;（元/吨）</w:t>
      </w:r>
      <w:r>
        <w:rPr>
          <w:rFonts w:hint="eastAsia"/>
        </w:rPr>
        <w:br/>
      </w:r>
      <w:r>
        <w:rPr>
          <w:rFonts w:hint="eastAsia"/>
        </w:rPr>
        <w:t>　　图 26： 全球主要地区微藻类食品销售收入（2021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27： 全球主要地区微藻类食品销售收入市场份额（2021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28： 北美市场微藻类食品销量及增长率（2021-2032）&amp;（千吨）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29： 北美市场微藻类食品收入及增长率（2021-2032）&amp;（万元）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欧洲市场微藻类食品销量及增长率（2021-2032）&amp;（千吨）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31： 欧洲市场微藻类食品收入及增长率（2021-2032）&amp;（万元）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中国市场微藻类食品销量及增长率（2021-2032）&amp;（千吨）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33： 中国市场微藻类食品收入及增长率（2021-2032）&amp;（万元）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日本市场微藻类食品销量及增长率（2021-2032）&amp;（千吨）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35： 日本市场微藻类食品收入及增长率（2021-2032）&amp;（万元）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东南亚市场微藻类食品销量及增长率（2021-2032）&amp;（千吨）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37： 东南亚市场微藻类食品收入及增长率（2021-2032）&amp;（万元）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印度市场微藻类食品销量及增长率（2021-2032）&amp;（千吨）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39： 印度市场微藻类食品收入及增长率（2021-2032）&amp;（万元）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南美市场微藻类食品销量及增长率（2021-2032）&amp;（千吨）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41： 南美市场微藻类食品收入及增长率（2021-2032）&amp;（万元）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中东市场微藻类食品销量及增长率（2021-2032）&amp;（千吨）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43： 中东市场微藻类食品收入及增长率（2021-2032）&amp;（万元）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44： 全球不同产品类型微藻类食品价格走势（2021-2032）&amp;（元/吨）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45： 全球不同应用微藻类食品价格走势（2021-2032）&amp;（元/吨）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46： 微藻类食品中国企业SWOT分析</w:t>
      </w:r>
      <w:r>
        <w:rPr>
          <w:rFonts w:hint="eastAsia"/>
        </w:rPr>
        <w:br/>
      </w:r>
      <w:r>
        <w:rPr>
          <w:rFonts w:hint="eastAsia"/>
        </w:rPr>
        <w:t>　　图 47： 微藻类食品产业链</w:t>
      </w:r>
      <w:r>
        <w:rPr>
          <w:rFonts w:hint="eastAsia"/>
        </w:rPr>
        <w:br/>
      </w:r>
      <w:r>
        <w:rPr>
          <w:rFonts w:hint="eastAsia"/>
        </w:rPr>
        <w:t>　　图 48： 微藻类食品行业采购模式分析</w:t>
      </w:r>
      <w:r>
        <w:rPr>
          <w:rFonts w:hint="eastAsia"/>
        </w:rPr>
        <w:br/>
      </w:r>
      <w:r>
        <w:rPr>
          <w:rFonts w:hint="eastAsia"/>
        </w:rPr>
        <w:t>　　图 49： 微藻类食品行业生产模式</w:t>
      </w:r>
      <w:r>
        <w:rPr>
          <w:rFonts w:hint="eastAsia"/>
        </w:rPr>
        <w:br/>
      </w:r>
      <w:r>
        <w:rPr>
          <w:rFonts w:hint="eastAsia"/>
        </w:rPr>
        <w:t>　　图 50： 微藻类食品行业销售模式分析</w:t>
      </w:r>
      <w:r>
        <w:rPr>
          <w:rFonts w:hint="eastAsia"/>
        </w:rPr>
        <w:br/>
      </w:r>
      <w:r>
        <w:rPr>
          <w:rFonts w:hint="eastAsia"/>
        </w:rPr>
        <w:t>　　图 51： 关键采访目标</w:t>
      </w:r>
      <w:r>
        <w:rPr>
          <w:rFonts w:hint="eastAsia"/>
        </w:rPr>
        <w:br/>
      </w:r>
      <w:r>
        <w:rPr>
          <w:rFonts w:hint="eastAsia"/>
        </w:rPr>
        <w:t>　　图 52：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53：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484a5b08453447a" w:history="1">
        <w:r>
          <w:rPr>
            <w:rStyle w:val="Hyperlink"/>
          </w:rPr>
          <w:t>2026-2032年全球与中国微藻类食品市场现状调研及前景趋势预测报告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5797126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484a5b08453447a" w:history="1">
        <w:r>
          <w:rPr>
            <w:rStyle w:val="Hyperlink"/>
          </w:rPr>
          <w:t>https://www.20087.com/6/12/WeiZaoLeiShiPinShiChangQianJingFenXi.html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热点：微藻类食品有哪些、微藻食品有哪些、藻类、食用微藻、微型藻类、微藻类型、藻类属于什么微生物、微藻的成分、藻类微生物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59c0a0130674255" w:history="1">
      <w:r>
        <w:rPr>
          <w:rStyle w:val="Hyperlink"/>
        </w:rPr>
        <w:t>2026-2032年全球与中国微藻类食品市场现状调研及前景趋势预测报告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12/WeiZaoLeiShiPinShiChangQianJingFenXi.html" TargetMode="External" Id="R7484a5b08453447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12/WeiZaoLeiShiPinShiChangQianJingFenXi.html" TargetMode="External" Id="Rc59c0a013067425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53</cp:revision>
  <dcterms:created xsi:type="dcterms:W3CDTF">2026-02-08T02:29:44Z</dcterms:created>
  <dcterms:modified xsi:type="dcterms:W3CDTF">2026-02-08T03:29:44Z</dcterms:modified>
  <dc:subject>2026-2032年全球与中国微藻类食品市场现状调研及前景趋势预测报告</dc:subject>
  <dc:title>2026-2032年全球与中国微藻类食品市场现状调研及前景趋势预测报告</dc:title>
  <cp:keywords>2026-2032年全球与中国微藻类食品市场现状调研及前景趋势预测报告</cp:keywords>
  <dc:description>2026-2032年全球与中国微藻类食品市场现状调研及前景趋势预测报告</dc:description>
</cp:coreProperties>
</file>