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9012f353e4c43" w:history="1">
              <w:r>
                <w:rPr>
                  <w:rStyle w:val="Hyperlink"/>
                </w:rPr>
                <w:t>2025-2031年中国即食肉汤市场分析与发展趋势报告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9012f353e4c43" w:history="1">
              <w:r>
                <w:rPr>
                  <w:rStyle w:val="Hyperlink"/>
                </w:rPr>
                <w:t>2025-2031年中国即食肉汤市场分析与发展趋势报告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9012f353e4c43" w:history="1">
                <w:r>
                  <w:rPr>
                    <w:rStyle w:val="Hyperlink"/>
                  </w:rPr>
                  <w:t>https://www.20087.com/8/32/JiShiRouTangHangYeQuShi.html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肉汤是一种方便快捷的食品，通常以浓缩形式出售，便于储存和使用。近年来，随着快节奏生活方式的普及和消费者对便捷食品需求的增长，即食肉汤的市场需求持续增加。目前，即食肉汤不仅在口感和风味上有所提升，还在营养成分和健康指标方面进行了优化。此外，随着消费者对食品品质和来源的关注，市场上出现了更多使用天然食材和无添加配方的即食肉汤产品。</w:t>
      </w:r>
      <w:r>
        <w:rPr>
          <w:rFonts w:hint="eastAsia"/>
        </w:rPr>
        <w:br/>
      </w:r>
      <w:r>
        <w:rPr>
          <w:rFonts w:hint="eastAsia"/>
        </w:rPr>
        <w:t>　　未来，即食肉汤市场将持续增长。一方面，随着健康饮食趋势的流行，即食肉汤将更加注重使用高质量的肉类和蔬菜原料，以满足消费者对健康食品的需求。另一方面，随着消费者对个性化饮食的追求，即食肉汤将更加注重提供多样化口味和定制化选择，以满足不同消费者的口味偏好。此外，随着可持续发展理念的推广，即食肉汤的生产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9012f353e4c43" w:history="1">
        <w:r>
          <w:rPr>
            <w:rStyle w:val="Hyperlink"/>
          </w:rPr>
          <w:t>2025-2031年中国即食肉汤市场分析与发展趋势报告</w:t>
        </w:r>
      </w:hyperlink>
      <w:r>
        <w:rPr>
          <w:rFonts w:hint="eastAsia"/>
        </w:rPr>
        <w:t>》系统分析了即食肉汤行业的市场需求、市场规模及价格动态，全面梳理了即食肉汤产业链结构，并对即食肉汤细分市场进行了深入探究。报告基于详实数据，科学预测了即食肉汤市场前景与发展趋势，重点剖析了品牌竞争格局、市场集中度及重点企业的市场地位。通过SWOT分析，报告识别了行业面临的机遇与风险，并提出了针对性发展策略与建议，为即食肉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即食肉汤行业界定及应用领域</w:t>
      </w:r>
      <w:r>
        <w:rPr>
          <w:rFonts w:hint="eastAsia"/>
        </w:rPr>
        <w:br/>
      </w:r>
      <w:r>
        <w:rPr>
          <w:rFonts w:hint="eastAsia"/>
        </w:rPr>
        <w:t>　　第一节 即食肉汤行业定义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即食肉汤主要应用领域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全球即食肉汤行业市场调研分析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全球即食肉汤行业经济环境分析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全球即食肉汤市场总体情况分析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一、全球即食肉汤行业的发展特点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二、全球即食肉汤市场结构</w:t>
      </w:r>
      <w:r>
        <w:rPr>
          <w:rFonts w:hint="eastAsia"/>
        </w:rPr>
        <w:br/>
      </w:r>
      <w:r>
        <w:rPr>
          <w:rFonts w:hint="eastAsia"/>
        </w:rPr>
        <w:t>　　　　三、全球即食肉汤行业竞争格局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全球主要国家（地区）即食肉汤市场分析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2025-2031年全球即食肉汤行业发展趋势预测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即食肉汤行业发展环境分析</w:t>
      </w:r>
      <w:r>
        <w:rPr>
          <w:rFonts w:hint="eastAsia"/>
        </w:rPr>
        <w:br/>
      </w:r>
      <w:r>
        <w:rPr>
          <w:rFonts w:hint="eastAsia"/>
        </w:rPr>
        <w:t>　　第一节 即食肉汤行业环境分析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即食肉汤行业相关政策、法规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中国即食肉汤行业供给、需求分析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2025年中国即食肉汤市场现状</w:t>
      </w:r>
      <w:r>
        <w:rPr>
          <w:rFonts w:hint="eastAsia"/>
        </w:rPr>
        <w:br/>
      </w:r>
      <w:r>
        <w:rPr>
          <w:rFonts w:hint="eastAsia"/>
        </w:rPr>
        <w:t>　　第二节 中国即食肉汤行业产量情况分析及预测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一、即食肉汤总体产能规模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、2019-2024年中国即食肉汤产量统计</w:t>
      </w:r>
      <w:r>
        <w:rPr>
          <w:rFonts w:hint="eastAsia"/>
        </w:rPr>
        <w:br/>
      </w:r>
      <w:r>
        <w:rPr>
          <w:rFonts w:hint="eastAsia"/>
        </w:rPr>
        <w:t>　　　　三、即食肉汤生产区域分布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四、2025-2031年中国即食肉汤产量预测</w:t>
      </w:r>
      <w:r>
        <w:rPr>
          <w:rFonts w:hint="eastAsia"/>
        </w:rPr>
        <w:br/>
      </w:r>
      <w:r>
        <w:rPr>
          <w:rFonts w:hint="eastAsia"/>
        </w:rPr>
        <w:t>　　第三节 中国即食肉汤市场需求分析及预测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一、中国即食肉汤市场需求特点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二、2019-2024年中国即食肉汤市场需求统计</w:t>
      </w:r>
      <w:r>
        <w:rPr>
          <w:rFonts w:hint="eastAsia"/>
        </w:rPr>
        <w:br/>
      </w:r>
      <w:r>
        <w:rPr>
          <w:rFonts w:hint="eastAsia"/>
        </w:rPr>
        <w:t>　　　　三、即食肉汤市场饱和度</w:t>
      </w:r>
      <w:r>
        <w:rPr>
          <w:rFonts w:hint="eastAsia"/>
        </w:rPr>
        <w:br/>
      </w:r>
      <w:r>
        <w:rPr>
          <w:rFonts w:hint="eastAsia"/>
        </w:rPr>
        <w:t>　　　　四、影响即食肉汤市场需求的因素</w:t>
      </w:r>
      <w:r>
        <w:rPr>
          <w:rFonts w:hint="eastAsia"/>
        </w:rPr>
        <w:br/>
      </w:r>
      <w:r>
        <w:rPr>
          <w:rFonts w:hint="eastAsia"/>
        </w:rPr>
        <w:t>　　　　五、即食肉汤市场潜力分析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六、2025-2031年中国即食肉汤市场需求预测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中国即食肉汤行业进出口分析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一、2019-2024年即食肉汤进口量及增速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三、2025-2031年即食肉汤进口量及增速预测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一、2019-2024年即食肉汤出口量及增速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三、2025-2031年即食肉汤出口量及增速预测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中国即食肉汤行业重点地区调研分析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一、中国即食肉汤行业区域市场分布情况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二、**地区即食肉汤行业市场需求规模情况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三、**地区即食肉汤行业市场需求规模情况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四、**地区即食肉汤行业市场需求规模情况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五、**地区即食肉汤行业市场需求规模情况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六、**地区即食肉汤行业市场需求规模情况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中国即食肉汤细分行业调研</w:t>
      </w:r>
      <w:r>
        <w:rPr>
          <w:rFonts w:hint="eastAsia"/>
        </w:rPr>
        <w:br/>
      </w:r>
      <w:r>
        <w:rPr>
          <w:rFonts w:hint="eastAsia"/>
        </w:rPr>
        <w:t>　　第一节 主要即食肉汤细分行业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即食肉汤行业重点企业发展调研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中国即食肉汤企业营销及发展建议</w:t>
      </w:r>
      <w:r>
        <w:rPr>
          <w:rFonts w:hint="eastAsia"/>
        </w:rPr>
        <w:br/>
      </w:r>
      <w:r>
        <w:rPr>
          <w:rFonts w:hint="eastAsia"/>
        </w:rPr>
        <w:t>　　第一节 即食肉汤企业营销策略分析及建议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即食肉汤企业营销策略分析</w:t>
      </w:r>
      <w:r>
        <w:rPr>
          <w:rFonts w:hint="eastAsia"/>
        </w:rPr>
        <w:br/>
      </w:r>
      <w:r>
        <w:rPr>
          <w:rFonts w:hint="eastAsia"/>
        </w:rPr>
        <w:t>　　　　一、即食肉汤企业营销策略</w:t>
      </w:r>
      <w:r>
        <w:rPr>
          <w:rFonts w:hint="eastAsia"/>
        </w:rPr>
        <w:br/>
      </w:r>
      <w:r>
        <w:rPr>
          <w:rFonts w:hint="eastAsia"/>
        </w:rPr>
        <w:t>　　　　二、即食肉汤企业经验借鉴</w:t>
      </w:r>
      <w:r>
        <w:rPr>
          <w:rFonts w:hint="eastAsia"/>
        </w:rPr>
        <w:br/>
      </w:r>
      <w:r>
        <w:rPr>
          <w:rFonts w:hint="eastAsia"/>
        </w:rPr>
        <w:t>　　第三节 即食肉汤企业营销模式演化与创新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即食肉汤企业经营发展分析及建议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一、即食肉汤企业存在的问题</w:t>
      </w:r>
      <w:r>
        <w:rPr>
          <w:rFonts w:hint="eastAsia"/>
        </w:rPr>
        <w:br/>
      </w:r>
      <w:r>
        <w:rPr>
          <w:rFonts w:hint="eastAsia"/>
        </w:rPr>
        <w:t>　　　　二、即食肉汤企业应对的策略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即食肉汤行业发展趋势及投资风险预警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2025年即食肉汤市场前景分析</w:t>
      </w:r>
      <w:r>
        <w:rPr>
          <w:rFonts w:hint="eastAsia"/>
        </w:rPr>
        <w:br/>
      </w:r>
      <w:r>
        <w:rPr>
          <w:rFonts w:hint="eastAsia"/>
        </w:rPr>
        <w:t>　　第二节 2025年即食肉汤行业发展趋势预测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影响即食肉汤行业发展的主要因素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一、2025年影响即食肉汤行业运行的有利因素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二、2025年影响即食肉汤行业运行的稳定因素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三、2025年影响即食肉汤行业运行的不利因素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四、2025年我国即食肉汤行业发展面临的挑战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五、2025年我国即食肉汤行业发展面临的机遇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专家对即食肉汤行业投资风险预警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一、2025-2031年即食肉汤行业市场风险及控制策略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二、2025-2031年即食肉汤行业政策风险及控制策略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三、2025-2031年即食肉汤行业经营风险及控制策略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四、2025-2031年即食肉汤同业竞争风险及控制策略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五、2025-2031年即食肉汤行业其他风险及控制策略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即食肉汤行业投资战略研究</w:t>
      </w:r>
      <w:r>
        <w:rPr>
          <w:rFonts w:hint="eastAsia"/>
        </w:rPr>
        <w:br/>
      </w:r>
      <w:r>
        <w:rPr>
          <w:rFonts w:hint="eastAsia"/>
        </w:rPr>
        <w:t>　　第一节 即食肉汤行业发展战略研究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对我国即食肉汤品牌的战略思考</w:t>
      </w:r>
      <w:r>
        <w:rPr>
          <w:rFonts w:hint="eastAsia"/>
        </w:rPr>
        <w:br/>
      </w:r>
      <w:r>
        <w:rPr>
          <w:rFonts w:hint="eastAsia"/>
        </w:rPr>
        <w:t>　　　　一、即食肉汤品牌的重要性</w:t>
      </w:r>
      <w:r>
        <w:rPr>
          <w:rFonts w:hint="eastAsia"/>
        </w:rPr>
        <w:br/>
      </w:r>
      <w:r>
        <w:rPr>
          <w:rFonts w:hint="eastAsia"/>
        </w:rPr>
        <w:t>　　　　二、即食肉汤实施品牌战略的意义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三、即食肉汤企业品牌的现状分析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四、我国即食肉汤企业的品牌战略</w:t>
      </w:r>
      <w:r>
        <w:rPr>
          <w:rFonts w:hint="eastAsia"/>
        </w:rPr>
        <w:br/>
      </w:r>
      <w:r>
        <w:rPr>
          <w:rFonts w:hint="eastAsia"/>
        </w:rPr>
        <w:t>　　　　五、即食肉汤品牌战略管理的策略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即食肉汤经营策略分析</w:t>
      </w:r>
      <w:r>
        <w:rPr>
          <w:rFonts w:hint="eastAsia"/>
        </w:rPr>
        <w:br/>
      </w:r>
      <w:r>
        <w:rPr>
          <w:rFonts w:hint="eastAsia"/>
        </w:rPr>
        <w:t>　　　　一、即食肉汤市场细分策略</w:t>
      </w:r>
      <w:r>
        <w:rPr>
          <w:rFonts w:hint="eastAsia"/>
        </w:rPr>
        <w:br/>
      </w:r>
      <w:r>
        <w:rPr>
          <w:rFonts w:hint="eastAsia"/>
        </w:rPr>
        <w:t>　　　　二、即食肉汤市场创新策略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四、即食肉汤新产品差异化战略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即食肉汤行业投资战略研究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一、2025-2031年即食肉汤行业投资战略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即食肉汤行业类别</w:t>
      </w:r>
      <w:r>
        <w:rPr>
          <w:rFonts w:hint="eastAsia"/>
        </w:rPr>
        <w:br/>
      </w:r>
      <w:r>
        <w:rPr>
          <w:rFonts w:hint="eastAsia"/>
        </w:rPr>
        <w:t>　　图表 即食肉汤行业产业链调研</w:t>
      </w:r>
      <w:r>
        <w:rPr>
          <w:rFonts w:hint="eastAsia"/>
        </w:rPr>
        <w:br/>
      </w:r>
      <w:r>
        <w:rPr>
          <w:rFonts w:hint="eastAsia"/>
        </w:rPr>
        <w:t>　　图表 即食肉汤行业现状</w:t>
      </w:r>
      <w:r>
        <w:rPr>
          <w:rFonts w:hint="eastAsia"/>
        </w:rPr>
        <w:br/>
      </w:r>
      <w:r>
        <w:rPr>
          <w:rFonts w:hint="eastAsia"/>
        </w:rPr>
        <w:t>　　图表 即食肉汤行业标准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2019-2024年中国即食肉汤市场规模</w:t>
      </w:r>
      <w:r>
        <w:rPr>
          <w:rFonts w:hint="eastAsia"/>
        </w:rPr>
        <w:br/>
      </w:r>
      <w:r>
        <w:rPr>
          <w:rFonts w:hint="eastAsia"/>
        </w:rPr>
        <w:t>　　图表 2025年中国即食肉汤行业产能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2019-2024年中国即食肉汤产量</w:t>
      </w:r>
      <w:r>
        <w:rPr>
          <w:rFonts w:hint="eastAsia"/>
        </w:rPr>
        <w:br/>
      </w:r>
      <w:r>
        <w:rPr>
          <w:rFonts w:hint="eastAsia"/>
        </w:rPr>
        <w:t>　　图表 即食肉汤行业动态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2019-2024年中国即食肉汤市场需求量</w:t>
      </w:r>
      <w:r>
        <w:rPr>
          <w:rFonts w:hint="eastAsia"/>
        </w:rPr>
        <w:br/>
      </w:r>
      <w:r>
        <w:rPr>
          <w:rFonts w:hint="eastAsia"/>
        </w:rPr>
        <w:t>　　图表 2025年中国即食肉汤行业需求区域调研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2019-2024年中国即食肉汤行情</w:t>
      </w:r>
      <w:r>
        <w:rPr>
          <w:rFonts w:hint="eastAsia"/>
        </w:rPr>
        <w:br/>
      </w:r>
      <w:r>
        <w:rPr>
          <w:rFonts w:hint="eastAsia"/>
        </w:rPr>
        <w:t>　　图表 2019-2024年中国即食肉汤价格走势图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2019-2024年中国即食肉汤行业销售收入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2019-2024年中国即食肉汤行业盈利情况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2019-2024年中国即食肉汤行业利润总额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2019-2024年中国即食肉汤进口数据</w:t>
      </w:r>
      <w:r>
        <w:rPr>
          <w:rFonts w:hint="eastAsia"/>
        </w:rPr>
        <w:br/>
      </w:r>
      <w:r>
        <w:rPr>
          <w:rFonts w:hint="eastAsia"/>
        </w:rPr>
        <w:t>　　图表 2019-2024年中国即食肉汤出口数据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2019-2024年中国即食肉汤行业企业数量统计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**地区即食肉汤市场规模</w:t>
      </w:r>
      <w:r>
        <w:rPr>
          <w:rFonts w:hint="eastAsia"/>
        </w:rPr>
        <w:br/>
      </w:r>
      <w:r>
        <w:rPr>
          <w:rFonts w:hint="eastAsia"/>
        </w:rPr>
        <w:t>　　图表 **地区即食肉汤行业市场需求</w:t>
      </w:r>
      <w:r>
        <w:rPr>
          <w:rFonts w:hint="eastAsia"/>
        </w:rPr>
        <w:br/>
      </w:r>
      <w:r>
        <w:rPr>
          <w:rFonts w:hint="eastAsia"/>
        </w:rPr>
        <w:t>　　图表 **地区即食肉汤市场调研</w:t>
      </w:r>
      <w:r>
        <w:rPr>
          <w:rFonts w:hint="eastAsia"/>
        </w:rPr>
        <w:br/>
      </w:r>
      <w:r>
        <w:rPr>
          <w:rFonts w:hint="eastAsia"/>
        </w:rPr>
        <w:t>　　图表 **地区即食肉汤行业市场需求分析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**地区即食肉汤市场规模</w:t>
      </w:r>
      <w:r>
        <w:rPr>
          <w:rFonts w:hint="eastAsia"/>
        </w:rPr>
        <w:br/>
      </w:r>
      <w:r>
        <w:rPr>
          <w:rFonts w:hint="eastAsia"/>
        </w:rPr>
        <w:t>　　图表 **地区即食肉汤行业市场需求</w:t>
      </w:r>
      <w:r>
        <w:rPr>
          <w:rFonts w:hint="eastAsia"/>
        </w:rPr>
        <w:br/>
      </w:r>
      <w:r>
        <w:rPr>
          <w:rFonts w:hint="eastAsia"/>
        </w:rPr>
        <w:t>　　图表 **地区即食肉汤市场调研</w:t>
      </w:r>
      <w:r>
        <w:rPr>
          <w:rFonts w:hint="eastAsia"/>
        </w:rPr>
        <w:br/>
      </w:r>
      <w:r>
        <w:rPr>
          <w:rFonts w:hint="eastAsia"/>
        </w:rPr>
        <w:t>　　图表 **地区即食肉汤行业市场需求分析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即食肉汤行业竞争对手分析</w:t>
      </w:r>
      <w:r>
        <w:rPr>
          <w:rFonts w:hint="eastAsia"/>
        </w:rPr>
        <w:br/>
      </w:r>
      <w:r>
        <w:rPr>
          <w:rFonts w:hint="eastAsia"/>
        </w:rPr>
        <w:t>　　图表 即食肉汤重点企业（一）基本信息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即食肉汤重点企业（一）经营情况分析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即食肉汤重点企业（一）主要经济指标情况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即食肉汤重点企业（二）经营情况分析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即食肉汤重点企业（二）主要经济指标情况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即食肉汤重点企业（三）经营情况分析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即食肉汤重点企业（三）主要经济指标情况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即食肉汤重点企业（三）成长能力情况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2025-2031年中国即食肉汤行业产能预测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2025-2031年中国即食肉汤行业产量预测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2025-2031年中国即食肉汤市场需求预测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2025-2031年中国即食肉汤市场规模预测</w:t>
      </w:r>
      <w:r>
        <w:rPr>
          <w:rFonts w:hint="eastAsia"/>
        </w:rPr>
        <w:br/>
      </w:r>
      <w:r>
        <w:rPr>
          <w:rFonts w:hint="eastAsia"/>
        </w:rPr>
        <w:t>　　图表 即食肉汤行业准入条件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2025-2031年中国即食肉汤行业信息化</w:t>
      </w:r>
      <w:r>
        <w:rPr>
          <w:rFonts w:hint="eastAsia"/>
        </w:rPr>
        <w:br/>
      </w:r>
      <w:r>
        <w:rPr>
          <w:rFonts w:hint="eastAsia"/>
        </w:rPr>
        <w:t>　　图表 2025年中国即食肉汤市场前景分析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2025-2031年中国即食肉汤行业风险分析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2025-2031年中国即食肉汤行业发展趋势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9012f353e4c43" w:history="1">
        <w:r>
          <w:rPr>
            <w:rStyle w:val="Hyperlink"/>
          </w:rPr>
          <w:t>2025-2031年中国即食肉汤市场分析与发展趋势报告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9012f353e4c43" w:history="1">
        <w:r>
          <w:rPr>
            <w:rStyle w:val="Hyperlink"/>
          </w:rPr>
          <w:t>https://www.20087.com/8/32/JiShiRouTangHangYeQuShi.html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热点：速食汤有营养吗、即食炖汤、韩国猪肉汤饭如何制作、即食汤热量、饭菜肉汤、即食肉类好不好、韩国猪肉汤饭、即食的肉类方便食品有哪些、喝肉汤有营养吗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e9e0007044da" w:history="1">
      <w:r>
        <w:rPr>
          <w:rStyle w:val="Hyperlink"/>
        </w:rPr>
        <w:t>2025-2031年中国即食肉汤市场分析与发展趋势报告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ShiRouTangHangYeQuShi.html" TargetMode="External" Id="Ra829012f353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ShiRouTangHangYeQuShi.html" TargetMode="External" Id="Rccd2e9e0007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2024-09-03T23:57:00Z</dcterms:created>
  <dcterms:modified xsi:type="dcterms:W3CDTF">2024-09-04T00:57:00Z</dcterms:modified>
  <dc:subject>2025-2031年中国即食肉汤市场分析与发展趋势报告</dc:subject>
  <dc:title>2025-2031年中国即食肉汤市场分析与发展趋势报告</dc:title>
  <cp:keywords>2025-2031年中国即食肉汤市场分析与发展趋势报告</cp:keywords>
  <dc:description>2025-2031年中国即食肉汤市场分析与发展趋势报告</dc:description>
</cp:coreProperties>
</file>