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d62583ce9439b" w:history="1">
              <w:r>
                <w:rPr>
                  <w:rStyle w:val="Hyperlink"/>
                </w:rPr>
                <w:t>2025-2031年中国即食鲍鱼行业研究与前景趋势分析报告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d62583ce9439b" w:history="1">
              <w:r>
                <w:rPr>
                  <w:rStyle w:val="Hyperlink"/>
                </w:rPr>
                <w:t>2025-2031年中国即食鲍鱼行业研究与前景趋势分析报告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d62583ce9439b" w:history="1">
                <w:r>
                  <w:rPr>
                    <w:rStyle w:val="Hyperlink"/>
                  </w:rPr>
                  <w:t>https://www.20087.com/9/52/JiShiBaoYuDeQianJing.html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鲍鱼是一种经过预处理、熟制、调味并真空包装或罐装的海产即食产品，主打高端便捷消费场景，常见于礼品市场、酒店配餐及家庭宴席。即食鲍鱼普遍采用干鲍或鲜鲍为原料，经泡发、炖煮、调味、杀菌等工艺制成，强调口感软糯、风味醇厚与开袋即食便利性。高端品牌注重鲍鱼品种（如南非鲍、日本网鲍）溯源与传统工艺复刻，部分引入低盐、无添加防腐剂配方以迎合健康趋势。然而，即食鲍鱼普遍存在价格高昂、保质期较短（冷藏型）或口感与现烹存在差距等问题；同时，市场存在以次充好、虚标规格等乱象，影响消费者信任。</w:t>
      </w:r>
      <w:r>
        <w:rPr>
          <w:rFonts w:hint="eastAsia"/>
        </w:rPr>
        <w:br/>
      </w:r>
      <w:r>
        <w:rPr>
          <w:rFonts w:hint="eastAsia"/>
        </w:rPr>
        <w:t>　　未来，即食鲍鱼将聚焦于工艺标准化、冷链技术升级与消费场景拓展。一方面，精准温控炖煮与超高压杀菌（HPP）技术将更好保留鲍鱼弹嫩口感与营养成分；另一方面，冷冻锁鲜与全程冷链配送将延长货架期并扩大销售半径。在产品形态上，小规格单人装、复合汤品（如鲍鱼花胶羹）及低钠健康版将吸引年轻与银发消费群体。此外，区块链溯源与地理标志认证将强化品质可信度。长远来看，即食鲍鱼将持续作为高端预制海产的代表品类，并向品质稳定、便捷多元、信任透明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d62583ce9439b" w:history="1">
        <w:r>
          <w:rPr>
            <w:rStyle w:val="Hyperlink"/>
          </w:rPr>
          <w:t>2025-2031年中国即食鲍鱼行业研究与前景趋势分析报告</w:t>
        </w:r>
      </w:hyperlink>
      <w:r>
        <w:rPr>
          <w:rFonts w:hint="eastAsia"/>
        </w:rPr>
        <w:t>》基于长期的市场监测与数据资源，深入分析了即食鲍鱼行业的产业链结构、市场规模与需求现状，探讨了价格动态。即食鲍鱼报告全面揭示了行业当前的发展状况，并对即食鲍鱼市场前景及趋势进行了科学预测。同时，即食鲍鱼报告聚焦于即食鲍鱼重点企业，深入剖析了市场竞争格局、集中度及品牌影响力，并进一步细分了市场，挖掘了即食鲍鱼各领域的增长潜力。即食鲍鱼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即食鲍鱼行业概述</w:t>
      </w:r>
      <w:r>
        <w:rPr>
          <w:rFonts w:hint="eastAsia"/>
        </w:rPr>
        <w:br/>
      </w:r>
      <w:r>
        <w:rPr>
          <w:rFonts w:hint="eastAsia"/>
        </w:rPr>
        <w:t>　　第一节 即食鲍鱼定义与分类</w:t>
      </w:r>
      <w:r>
        <w:rPr>
          <w:rFonts w:hint="eastAsia"/>
        </w:rPr>
        <w:br/>
      </w:r>
      <w:r>
        <w:rPr>
          <w:rFonts w:hint="eastAsia"/>
        </w:rPr>
        <w:t>　　第二节 即食鲍鱼应用领域</w:t>
      </w:r>
      <w:r>
        <w:rPr>
          <w:rFonts w:hint="eastAsia"/>
        </w:rPr>
        <w:br/>
      </w:r>
      <w:r>
        <w:rPr>
          <w:rFonts w:hint="eastAsia"/>
        </w:rPr>
        <w:t>　　第三节 即食鲍鱼行业经济指标分析</w:t>
      </w:r>
      <w:r>
        <w:rPr>
          <w:rFonts w:hint="eastAsia"/>
        </w:rPr>
        <w:br/>
      </w:r>
      <w:r>
        <w:rPr>
          <w:rFonts w:hint="eastAsia"/>
        </w:rPr>
        <w:t>　　　　一、即食鲍鱼行业赢利性评估</w:t>
      </w:r>
      <w:r>
        <w:rPr>
          <w:rFonts w:hint="eastAsia"/>
        </w:rPr>
        <w:br/>
      </w:r>
      <w:r>
        <w:rPr>
          <w:rFonts w:hint="eastAsia"/>
        </w:rPr>
        <w:t>　　　　二、即食鲍鱼行业成长速度分析</w:t>
      </w:r>
      <w:r>
        <w:rPr>
          <w:rFonts w:hint="eastAsia"/>
        </w:rPr>
        <w:br/>
      </w:r>
      <w:r>
        <w:rPr>
          <w:rFonts w:hint="eastAsia"/>
        </w:rPr>
        <w:t>　　　　三、即食鲍鱼附加值提升空间探讨</w:t>
      </w:r>
      <w:r>
        <w:rPr>
          <w:rFonts w:hint="eastAsia"/>
        </w:rPr>
        <w:br/>
      </w:r>
      <w:r>
        <w:rPr>
          <w:rFonts w:hint="eastAsia"/>
        </w:rPr>
        <w:t>　　　　四、即食鲍鱼行业进入壁垒分析</w:t>
      </w:r>
      <w:r>
        <w:rPr>
          <w:rFonts w:hint="eastAsia"/>
        </w:rPr>
        <w:br/>
      </w:r>
      <w:r>
        <w:rPr>
          <w:rFonts w:hint="eastAsia"/>
        </w:rPr>
        <w:t>　　　　五、即食鲍鱼行业风险性评估</w:t>
      </w:r>
      <w:r>
        <w:rPr>
          <w:rFonts w:hint="eastAsia"/>
        </w:rPr>
        <w:br/>
      </w:r>
      <w:r>
        <w:rPr>
          <w:rFonts w:hint="eastAsia"/>
        </w:rPr>
        <w:t>　　　　六、即食鲍鱼行业周期性分析</w:t>
      </w:r>
      <w:r>
        <w:rPr>
          <w:rFonts w:hint="eastAsia"/>
        </w:rPr>
        <w:br/>
      </w:r>
      <w:r>
        <w:rPr>
          <w:rFonts w:hint="eastAsia"/>
        </w:rPr>
        <w:t>　　　　七、即食鲍鱼行业竞争程度指标</w:t>
      </w:r>
      <w:r>
        <w:rPr>
          <w:rFonts w:hint="eastAsia"/>
        </w:rPr>
        <w:br/>
      </w:r>
      <w:r>
        <w:rPr>
          <w:rFonts w:hint="eastAsia"/>
        </w:rPr>
        <w:t>　　　　八、即食鲍鱼行业成熟度综合分析</w:t>
      </w:r>
      <w:r>
        <w:rPr>
          <w:rFonts w:hint="eastAsia"/>
        </w:rPr>
        <w:br/>
      </w:r>
      <w:r>
        <w:rPr>
          <w:rFonts w:hint="eastAsia"/>
        </w:rPr>
        <w:t>　　第四节 即食鲍鱼产业链及经营模式分析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三、即食鲍鱼销售模式与渠道策略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全球即食鲍鱼市场发展分析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2024-2025年全球即食鲍鱼行业发展分析</w:t>
      </w:r>
      <w:r>
        <w:rPr>
          <w:rFonts w:hint="eastAsia"/>
        </w:rPr>
        <w:br/>
      </w:r>
      <w:r>
        <w:rPr>
          <w:rFonts w:hint="eastAsia"/>
        </w:rPr>
        <w:t>　　　　一、全球即食鲍鱼行业市场规模与趋势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二、全球即食鲍鱼行业发展特点</w:t>
      </w:r>
      <w:r>
        <w:rPr>
          <w:rFonts w:hint="eastAsia"/>
        </w:rPr>
        <w:br/>
      </w:r>
      <w:r>
        <w:rPr>
          <w:rFonts w:hint="eastAsia"/>
        </w:rPr>
        <w:t>　　　　三、全球即食鲍鱼行业竞争格局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主要国家与地区即食鲍鱼市场分析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2025-2031年全球即食鲍鱼行业发展趋势与前景预测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一、即食鲍鱼行业发展趋势</w:t>
      </w:r>
      <w:r>
        <w:rPr>
          <w:rFonts w:hint="eastAsia"/>
        </w:rPr>
        <w:br/>
      </w:r>
      <w:r>
        <w:rPr>
          <w:rFonts w:hint="eastAsia"/>
        </w:rPr>
        <w:t>　　　　二、即食鲍鱼行业发展潜力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中国即食鲍鱼行业市场分析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2024-2025年即食鲍鱼产能与投资动态</w:t>
      </w:r>
      <w:r>
        <w:rPr>
          <w:rFonts w:hint="eastAsia"/>
        </w:rPr>
        <w:br/>
      </w:r>
      <w:r>
        <w:rPr>
          <w:rFonts w:hint="eastAsia"/>
        </w:rPr>
        <w:t>　　　　一、国内即食鲍鱼产能现状与利用效率</w:t>
      </w:r>
      <w:r>
        <w:rPr>
          <w:rFonts w:hint="eastAsia"/>
        </w:rPr>
        <w:br/>
      </w:r>
      <w:r>
        <w:rPr>
          <w:rFonts w:hint="eastAsia"/>
        </w:rPr>
        <w:t>　　　　二、即食鲍鱼产能扩张与投资动态分析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2025-2031年即食鲍鱼行业产量统计与趋势预测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一、2019-2024年即食鲍鱼行业产量与增长趋势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1、2019-2024年即食鲍鱼产量及增长趋势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2、2019-2024年即食鲍鱼细分产品产量及份额</w:t>
      </w:r>
      <w:r>
        <w:rPr>
          <w:rFonts w:hint="eastAsia"/>
        </w:rPr>
        <w:br/>
      </w:r>
      <w:r>
        <w:rPr>
          <w:rFonts w:hint="eastAsia"/>
        </w:rPr>
        <w:t>　　　　二、即食鲍鱼产量影响因素分析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三、2025-2031年即食鲍鱼产量预测</w:t>
      </w:r>
      <w:r>
        <w:rPr>
          <w:rFonts w:hint="eastAsia"/>
        </w:rPr>
        <w:br/>
      </w:r>
      <w:r>
        <w:rPr>
          <w:rFonts w:hint="eastAsia"/>
        </w:rPr>
        <w:t>　　第三节 2025-2031年即食鲍鱼市场需求与销售分析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一、2024-2025年即食鲍鱼行业需求现状</w:t>
      </w:r>
      <w:r>
        <w:rPr>
          <w:rFonts w:hint="eastAsia"/>
        </w:rPr>
        <w:br/>
      </w:r>
      <w:r>
        <w:rPr>
          <w:rFonts w:hint="eastAsia"/>
        </w:rPr>
        <w:t>　　　　二、即食鲍鱼客户群体与需求特点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三、2019-2024年即食鲍鱼行业销售规模分析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四、2025-2031年即食鲍鱼市场增长潜力与规模预测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2024-2025年即食鲍鱼行业技术发展现状及趋势分析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即食鲍鱼行业技术发展现状分析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国内外即食鲍鱼行业技术差距分析及差距形成的主要原因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即食鲍鱼行业技术发展方向、趋势预测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提升即食鲍鱼行业技术能力策略建议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中国即食鲍鱼细分市场分析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一、2024-2025年即食鲍鱼主要细分产品市场现状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即食鲍鱼价格机制与竞争策略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一、2019-2024年即食鲍鱼市场价格走势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即食鲍鱼定价策略与方法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2025-2031年即食鲍鱼价格竞争态势与趋势预测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中国即食鲍鱼行业重点区域市场研究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2024-2025年重点区域即食鲍鱼市场发展概况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二、2019-2024年即食鲍鱼市场需求规模情况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三、2025-2031年即食鲍鱼行业发展潜力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二、2019-2024年即食鲍鱼市场需求规模情况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三、2025-2031年即食鲍鱼行业发展潜力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二、2019-2024年即食鲍鱼市场需求规模情况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三、2025-2031年即食鲍鱼行业发展潜力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二、2019-2024年即食鲍鱼市场需求规模情况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三、2025-2031年即食鲍鱼行业发展潜力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二、2019-2024年即食鲍鱼市场需求规模情况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三、2025-2031年即食鲍鱼行业发展潜力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2019-2024年中国即食鲍鱼行业进出口情况分析</w:t>
      </w:r>
      <w:r>
        <w:rPr>
          <w:rFonts w:hint="eastAsia"/>
        </w:rPr>
        <w:br/>
      </w:r>
      <w:r>
        <w:rPr>
          <w:rFonts w:hint="eastAsia"/>
        </w:rPr>
        <w:t>　　第一节 即食鲍鱼行业进口规模与来源分析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一、2019-2024年即食鲍鱼进口规模分析</w:t>
      </w:r>
      <w:r>
        <w:rPr>
          <w:rFonts w:hint="eastAsia"/>
        </w:rPr>
        <w:br/>
      </w:r>
      <w:r>
        <w:rPr>
          <w:rFonts w:hint="eastAsia"/>
        </w:rPr>
        <w:t>　　　　二、即食鲍鱼主要进口来源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即食鲍鱼行业出口规模与目的地分析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一、2019-2024年即食鲍鱼出口规模分析</w:t>
      </w:r>
      <w:r>
        <w:rPr>
          <w:rFonts w:hint="eastAsia"/>
        </w:rPr>
        <w:br/>
      </w:r>
      <w:r>
        <w:rPr>
          <w:rFonts w:hint="eastAsia"/>
        </w:rPr>
        <w:t>　　　　二、即食鲍鱼主要出口目的地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2019-2024年中国即食鲍鱼总体规模与财务指标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中国即食鲍鱼行业总体规模分析</w:t>
      </w:r>
      <w:r>
        <w:rPr>
          <w:rFonts w:hint="eastAsia"/>
        </w:rPr>
        <w:br/>
      </w:r>
      <w:r>
        <w:rPr>
          <w:rFonts w:hint="eastAsia"/>
        </w:rPr>
        <w:t>　　　　一、即食鲍鱼企业数量与结构</w:t>
      </w:r>
      <w:r>
        <w:rPr>
          <w:rFonts w:hint="eastAsia"/>
        </w:rPr>
        <w:br/>
      </w:r>
      <w:r>
        <w:rPr>
          <w:rFonts w:hint="eastAsia"/>
        </w:rPr>
        <w:t>　　　　二、即食鲍鱼从业人员规模</w:t>
      </w:r>
      <w:r>
        <w:rPr>
          <w:rFonts w:hint="eastAsia"/>
        </w:rPr>
        <w:br/>
      </w:r>
      <w:r>
        <w:rPr>
          <w:rFonts w:hint="eastAsia"/>
        </w:rPr>
        <w:t>　　　　三、即食鲍鱼行业资产状况</w:t>
      </w:r>
      <w:r>
        <w:rPr>
          <w:rFonts w:hint="eastAsia"/>
        </w:rPr>
        <w:br/>
      </w:r>
      <w:r>
        <w:rPr>
          <w:rFonts w:hint="eastAsia"/>
        </w:rPr>
        <w:t>　　第二节 中国即食鲍鱼行业财务指标总体分析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即食鲍鱼行业重点企业经营状况分析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即食鲍鱼重点企业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即食鲍鱼领先企业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即食鲍鱼标杆企业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即食鲍鱼代表企业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即食鲍鱼龙头企业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即食鲍鱼重点企业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中国即食鲍鱼行业竞争格局分析</w:t>
      </w:r>
      <w:r>
        <w:rPr>
          <w:rFonts w:hint="eastAsia"/>
        </w:rPr>
        <w:br/>
      </w:r>
      <w:r>
        <w:rPr>
          <w:rFonts w:hint="eastAsia"/>
        </w:rPr>
        <w:t>　　第一节 即食鲍鱼行业竞争格局总览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2024-2025年即食鲍鱼行业竞争力分析</w:t>
      </w:r>
      <w:r>
        <w:rPr>
          <w:rFonts w:hint="eastAsia"/>
        </w:rPr>
        <w:br/>
      </w:r>
      <w:r>
        <w:rPr>
          <w:rFonts w:hint="eastAsia"/>
        </w:rPr>
        <w:t>　　　　一、即食鲍鱼供应商议价能力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四、即食鲍鱼替代品威胁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2019-2024年即食鲍鱼行业企业并购活动分析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2024-2025年即食鲍鱼行业会展与招投标活动分析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一、即食鲍鱼行业会展活动及其市场影响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2025年中国即食鲍鱼企业发展策略分析</w:t>
      </w:r>
      <w:r>
        <w:rPr>
          <w:rFonts w:hint="eastAsia"/>
        </w:rPr>
        <w:br/>
      </w:r>
      <w:r>
        <w:rPr>
          <w:rFonts w:hint="eastAsia"/>
        </w:rPr>
        <w:t>　　第一节 即食鲍鱼市场策略分析</w:t>
      </w:r>
      <w:r>
        <w:rPr>
          <w:rFonts w:hint="eastAsia"/>
        </w:rPr>
        <w:br/>
      </w:r>
      <w:r>
        <w:rPr>
          <w:rFonts w:hint="eastAsia"/>
        </w:rPr>
        <w:t>　　　　一、即食鲍鱼市场定位与拓展策略</w:t>
      </w:r>
      <w:r>
        <w:rPr>
          <w:rFonts w:hint="eastAsia"/>
        </w:rPr>
        <w:br/>
      </w:r>
      <w:r>
        <w:rPr>
          <w:rFonts w:hint="eastAsia"/>
        </w:rPr>
        <w:t>　　　　二、即食鲍鱼市场细分与目标客户</w:t>
      </w:r>
      <w:r>
        <w:rPr>
          <w:rFonts w:hint="eastAsia"/>
        </w:rPr>
        <w:br/>
      </w:r>
      <w:r>
        <w:rPr>
          <w:rFonts w:hint="eastAsia"/>
        </w:rPr>
        <w:t>　　第二节 即食鲍鱼销售策略分析</w:t>
      </w:r>
      <w:r>
        <w:rPr>
          <w:rFonts w:hint="eastAsia"/>
        </w:rPr>
        <w:br/>
      </w:r>
      <w:r>
        <w:rPr>
          <w:rFonts w:hint="eastAsia"/>
        </w:rPr>
        <w:t>　　　　一、即食鲍鱼销售渠道与网络建设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提高即食鲍鱼企业竞争力建议</w:t>
      </w:r>
      <w:r>
        <w:rPr>
          <w:rFonts w:hint="eastAsia"/>
        </w:rPr>
        <w:br/>
      </w:r>
      <w:r>
        <w:rPr>
          <w:rFonts w:hint="eastAsia"/>
        </w:rPr>
        <w:t>　　　　一、即食鲍鱼技术创新与管理优化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即食鲍鱼品牌战略思考</w:t>
      </w:r>
      <w:r>
        <w:rPr>
          <w:rFonts w:hint="eastAsia"/>
        </w:rPr>
        <w:br/>
      </w:r>
      <w:r>
        <w:rPr>
          <w:rFonts w:hint="eastAsia"/>
        </w:rPr>
        <w:t>　　　　一、即食鲍鱼品牌建设与维护</w:t>
      </w:r>
      <w:r>
        <w:rPr>
          <w:rFonts w:hint="eastAsia"/>
        </w:rPr>
        <w:br/>
      </w:r>
      <w:r>
        <w:rPr>
          <w:rFonts w:hint="eastAsia"/>
        </w:rPr>
        <w:t>　　　　二、即食鲍鱼品牌影响力与市场竞争力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中国即食鲍鱼行业风险与对策</w:t>
      </w:r>
      <w:r>
        <w:rPr>
          <w:rFonts w:hint="eastAsia"/>
        </w:rPr>
        <w:br/>
      </w:r>
      <w:r>
        <w:rPr>
          <w:rFonts w:hint="eastAsia"/>
        </w:rPr>
        <w:t>　　第一节 即食鲍鱼行业SWOT分析</w:t>
      </w:r>
      <w:r>
        <w:rPr>
          <w:rFonts w:hint="eastAsia"/>
        </w:rPr>
        <w:br/>
      </w:r>
      <w:r>
        <w:rPr>
          <w:rFonts w:hint="eastAsia"/>
        </w:rPr>
        <w:t>　　　　一、即食鲍鱼行业优势分析</w:t>
      </w:r>
      <w:r>
        <w:rPr>
          <w:rFonts w:hint="eastAsia"/>
        </w:rPr>
        <w:br/>
      </w:r>
      <w:r>
        <w:rPr>
          <w:rFonts w:hint="eastAsia"/>
        </w:rPr>
        <w:t>　　　　二、即食鲍鱼行业劣势分析</w:t>
      </w:r>
      <w:r>
        <w:rPr>
          <w:rFonts w:hint="eastAsia"/>
        </w:rPr>
        <w:br/>
      </w:r>
      <w:r>
        <w:rPr>
          <w:rFonts w:hint="eastAsia"/>
        </w:rPr>
        <w:t>　　　　三、即食鲍鱼市场机会探索</w:t>
      </w:r>
      <w:r>
        <w:rPr>
          <w:rFonts w:hint="eastAsia"/>
        </w:rPr>
        <w:br/>
      </w:r>
      <w:r>
        <w:rPr>
          <w:rFonts w:hint="eastAsia"/>
        </w:rPr>
        <w:t>　　　　四、即食鲍鱼市场威胁评估</w:t>
      </w:r>
      <w:r>
        <w:rPr>
          <w:rFonts w:hint="eastAsia"/>
        </w:rPr>
        <w:br/>
      </w:r>
      <w:r>
        <w:rPr>
          <w:rFonts w:hint="eastAsia"/>
        </w:rPr>
        <w:t>　　第二节 即食鲍鱼行业风险及对策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2025-2031年中国即食鲍鱼行业前景与发展趋势</w:t>
      </w:r>
      <w:r>
        <w:rPr>
          <w:rFonts w:hint="eastAsia"/>
        </w:rPr>
        <w:br/>
      </w:r>
      <w:r>
        <w:rPr>
          <w:rFonts w:hint="eastAsia"/>
        </w:rPr>
        <w:t>　　第一节 即食鲍鱼行业发展环境分析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2025-2031年即食鲍鱼行业发展趋势与方向</w:t>
      </w:r>
      <w:r>
        <w:rPr>
          <w:rFonts w:hint="eastAsia"/>
        </w:rPr>
        <w:br/>
      </w:r>
      <w:r>
        <w:rPr>
          <w:rFonts w:hint="eastAsia"/>
        </w:rPr>
        <w:t>　　　　一、即食鲍鱼行业发展方向预测</w:t>
      </w:r>
      <w:r>
        <w:rPr>
          <w:rFonts w:hint="eastAsia"/>
        </w:rPr>
        <w:br/>
      </w:r>
      <w:r>
        <w:rPr>
          <w:rFonts w:hint="eastAsia"/>
        </w:rPr>
        <w:t>　　　　二、即食鲍鱼发展趋势分析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2025-2031年即食鲍鱼行业发展潜力与机遇</w:t>
      </w:r>
      <w:r>
        <w:rPr>
          <w:rFonts w:hint="eastAsia"/>
        </w:rPr>
        <w:br/>
      </w:r>
      <w:r>
        <w:rPr>
          <w:rFonts w:hint="eastAsia"/>
        </w:rPr>
        <w:t>　　　　一、即食鲍鱼市场发展潜力评估</w:t>
      </w:r>
      <w:r>
        <w:rPr>
          <w:rFonts w:hint="eastAsia"/>
        </w:rPr>
        <w:br/>
      </w:r>
      <w:r>
        <w:rPr>
          <w:rFonts w:hint="eastAsia"/>
        </w:rPr>
        <w:t>　　　　二、即食鲍鱼新兴市场与机遇探索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即食鲍鱼行业研究结论与建议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即食鲍鱼行业发展建议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即食鲍鱼行业历程</w:t>
      </w:r>
      <w:r>
        <w:rPr>
          <w:rFonts w:hint="eastAsia"/>
        </w:rPr>
        <w:br/>
      </w:r>
      <w:r>
        <w:rPr>
          <w:rFonts w:hint="eastAsia"/>
        </w:rPr>
        <w:t>　　图表 即食鲍鱼行业生命周期</w:t>
      </w:r>
      <w:r>
        <w:rPr>
          <w:rFonts w:hint="eastAsia"/>
        </w:rPr>
        <w:br/>
      </w:r>
      <w:r>
        <w:rPr>
          <w:rFonts w:hint="eastAsia"/>
        </w:rPr>
        <w:t>　　图表 即食鲍鱼行业产业链分析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2019-2024年中国即食鲍鱼行业市场规模及增长情况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2019-2024年即食鲍鱼行业市场容量分析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2019-2024年中国即食鲍鱼行业产能统计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2019-2024年中国即食鲍鱼行业产量及增长趋势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2019-2024年中国即食鲍鱼市场需求量及增速统计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2024年中国即食鲍鱼行业需求领域分布格局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2019-2024年中国即食鲍鱼行业销售收入分析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2019-2024年中国即食鲍鱼行业盈利情况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2019-2024年中国即食鲍鱼行业利润总额统计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2019-2024年中国即食鲍鱼进口数量分析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2019-2024年中国即食鲍鱼进口金额分析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2019-2024年中国即食鲍鱼出口数量分析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2019-2024年中国即食鲍鱼出口金额分析</w:t>
      </w:r>
      <w:r>
        <w:rPr>
          <w:rFonts w:hint="eastAsia"/>
        </w:rPr>
        <w:br/>
      </w:r>
      <w:r>
        <w:rPr>
          <w:rFonts w:hint="eastAsia"/>
        </w:rPr>
        <w:t>　　图表 2024年中国即食鲍鱼进口国家及地区分析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2024年中国即食鲍鱼出口国家及地区分析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2019-2024年中国即食鲍鱼行业企业数量情况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2019-2024年中国即食鲍鱼行业企业平均规模情况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**地区即食鲍鱼市场规模及增长情况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**地区即食鲍鱼行业市场需求情况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**地区即食鲍鱼市场规模及增长情况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**地区即食鲍鱼行业市场需求情况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**地区即食鲍鱼市场规模及增长情况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**地区即食鲍鱼行业市场需求情况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**地区即食鲍鱼市场规模及增长情况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**地区即食鲍鱼行业市场需求情况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即食鲍鱼重点企业（一）基本信息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即食鲍鱼重点企业（一）经营情况分析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即食鲍鱼重点企业（一）主要经济指标情况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即食鲍鱼重点企业（一）盈利能力情况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即食鲍鱼重点企业（一）偿债能力情况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即食鲍鱼重点企业（一）运营能力情况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即食鲍鱼重点企业（一）成长能力情况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即食鲍鱼重点企业（二）基本信息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即食鲍鱼重点企业（二）经营情况分析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即食鲍鱼重点企业（二）主要经济指标情况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即食鲍鱼重点企业（二）盈利能力情况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即食鲍鱼重点企业（二）偿债能力情况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即食鲍鱼重点企业（二）运营能力情况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即食鲍鱼重点企业（二）成长能力情况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即食鲍鱼重点企业（三）基本信息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即食鲍鱼重点企业（三）经营情况分析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即食鲍鱼重点企业（三）主要经济指标情况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即食鲍鱼重点企业（三）盈利能力情况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即食鲍鱼重点企业（三）偿债能力情况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即食鲍鱼重点企业（三）运营能力情况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即食鲍鱼重点企业（三）成长能力情况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2025-2031年中国即食鲍鱼行业产能预测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2025-2031年中国即食鲍鱼行业产量预测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2025-2031年中国即食鲍鱼市场需求量预测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2025-2031年中国即食鲍鱼行业供需平衡预测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2025-2031年中国即食鲍鱼行业市场容量预测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2025-2031年中国即食鲍鱼行业市场规模预测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2025-2031年中国即食鲍鱼市场前景分析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2025-2031年中国即食鲍鱼行业发展趋势预测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d62583ce9439b" w:history="1">
        <w:r>
          <w:rPr>
            <w:rStyle w:val="Hyperlink"/>
          </w:rPr>
          <w:t>2025-2031年中国即食鲍鱼行业研究与前景趋势分析报告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d62583ce9439b" w:history="1">
        <w:r>
          <w:rPr>
            <w:rStyle w:val="Hyperlink"/>
          </w:rPr>
          <w:t>https://www.20087.com/9/52/JiShiBaoYuDeQianJing.html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袋即食鲍鱼吃法、即食鲍鱼怎么吃、即食鲍鱼为啥尽量少吃、即食鲍鱼怎么吃需要加热吗、刺鲍鱼尽量少吃的原因、即食鲍鱼哪个牌子最好?、鲍鱼生吃切片直接吃吗、即食鲍鱼加热几分钟、鲍鱼一般吃几头的最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e1ebe7b434417" w:history="1">
      <w:r>
        <w:rPr>
          <w:rStyle w:val="Hyperlink"/>
        </w:rPr>
        <w:t>2025-2031年中国即食鲍鱼行业研究与前景趋势分析报告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JiShiBaoYuDeQianJing.html" TargetMode="External" Id="Rdb1d62583ce9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JiShiBaoYuDeQianJing.html" TargetMode="External" Id="R689e1ebe7b43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2025-10-19T04:48:20Z</dcterms:created>
  <dcterms:modified xsi:type="dcterms:W3CDTF">2025-10-19T05:48:20Z</dcterms:modified>
  <dc:subject>2025-2031年中国即食鲍鱼行业研究与前景趋势分析报告</dc:subject>
  <dc:title>2025-2031年中国即食鲍鱼行业研究与前景趋势分析报告</dc:title>
  <cp:keywords>2025-2031年中国即食鲍鱼行业研究与前景趋势分析报告</cp:keywords>
  <dc:description>2025-2031年中国即食鲍鱼行业研究与前景趋势分析报告</dc:description>
</cp:coreProperties>
</file>