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cb89e77f324ed7" w:history="1">
              <w:r>
                <w:rPr>
                  <w:rStyle w:val="Hyperlink"/>
                </w:rPr>
                <w:t>2025-2031年全球与中国干贝行业现状及发展前景报告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cb89e77f324ed7" w:history="1">
              <w:r>
                <w:rPr>
                  <w:rStyle w:val="Hyperlink"/>
                </w:rPr>
                <w:t>2025-2031年全球与中国干贝行业现状及发展前景报告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5159229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cb89e77f324ed7" w:history="1">
                <w:r>
                  <w:rPr>
                    <w:rStyle w:val="Hyperlink"/>
                  </w:rPr>
                  <w:t>https://www.20087.com/9/22/GanBeiDeXianZhuangYuQianJing.html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贝是一种珍贵的海产食材，由扇贝的闭壳肌干燥制成，具有浓郁的海洋风味和高蛋白质含量。在亚洲料理中，干贝常用于汤料、炖菜和调味品中，因其独特的口感和营养价值而受到推崇。随着全球对健康饮食的关注增加，干贝的市场需求稳步增长。目前，干贝的生产和加工技术已经相当成熟，市场上的产品种类和品质也较为丰富。</w:t>
      </w:r>
      <w:r>
        <w:rPr>
          <w:rFonts w:hint="eastAsia"/>
        </w:rPr>
        <w:br/>
      </w:r>
      <w:r>
        <w:rPr>
          <w:rFonts w:hint="eastAsia"/>
        </w:rPr>
        <w:t>　　未来，干贝的发展将更加注重可持续捕捞和环保加工。通过采用环保捕捞技术和可持续养殖方法，保护海洋生态平衡。同时，干贝的加工技术也将不断创新，以提高产品的品质和安全性。此外，干贝在新兴领域的应用也将成为研究热点，例如在保健品和功能性食品中的应用。智能化生产技术的应用也将提高生产效率和产品质量，确保产品的安全性和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cb89e77f324ed7" w:history="1">
        <w:r>
          <w:rPr>
            <w:rStyle w:val="Hyperlink"/>
          </w:rPr>
          <w:t>2025-2031年全球与中国干贝行业现状及发展前景报告</w:t>
        </w:r>
      </w:hyperlink>
      <w:r>
        <w:rPr>
          <w:rFonts w:hint="eastAsia"/>
        </w:rPr>
        <w:t>》全面分析了全球及我国干贝行业的现状、市场需求、市场规模以及价格动态，探讨了干贝产业链的结构与发展。干贝报告对干贝细分市场进行了剖析，同时基于科学数据，对干贝市场前景及发展趋势进行了预测。报告还聚焦干贝重点企业，并对其品牌影响力、市场竞争力以及行业集中度进行了评估。干贝报告为投资者、产业链相关企业及政府决策部门提供了专业、客观的参考，是了解和把握干贝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干贝市场概述</w:t>
      </w:r>
      <w:r>
        <w:rPr>
          <w:rFonts w:hint="eastAsia"/>
        </w:rPr>
        <w:br/>
      </w:r>
      <w:r>
        <w:rPr>
          <w:rFonts w:hint="eastAsia"/>
        </w:rPr>
        <w:t>　　1.1 干贝市场概述</w:t>
      </w:r>
      <w:r>
        <w:rPr>
          <w:rFonts w:hint="eastAsia"/>
        </w:rPr>
        <w:br/>
      </w:r>
      <w:r>
        <w:rPr>
          <w:rFonts w:hint="eastAsia"/>
        </w:rPr>
        <w:t>　　1.2 不同产品类型干贝分析</w:t>
      </w:r>
      <w:r>
        <w:rPr>
          <w:rFonts w:hint="eastAsia"/>
        </w:rPr>
        <w:br/>
      </w:r>
      <w:r>
        <w:rPr>
          <w:rFonts w:hint="eastAsia"/>
        </w:rPr>
        <w:t>　　　　1.2.1 海扇贝</w:t>
      </w:r>
      <w:r>
        <w:rPr>
          <w:rFonts w:hint="eastAsia"/>
        </w:rPr>
        <w:br/>
      </w:r>
      <w:r>
        <w:rPr>
          <w:rFonts w:hint="eastAsia"/>
        </w:rPr>
        <w:t>　　　　1.2.2 河扇贝</w:t>
      </w:r>
      <w:r>
        <w:rPr>
          <w:rFonts w:hint="eastAsia"/>
        </w:rPr>
        <w:br/>
      </w:r>
      <w:r>
        <w:rPr>
          <w:rFonts w:hint="eastAsia"/>
        </w:rPr>
        <w:t>　　1.3 全球市场不同产品类型干贝销售额对比（2020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全球不同产品类型干贝销售额及预测（2020-2031）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全球不同产品类型干贝销售额及市场份额（2020-2025）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全球不同产品类型干贝销售额预测（2026-2031）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中国不同产品类型干贝销售额及预测（2020-2031）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中国不同产品类型干贝销售额及市场份额（2020-2025）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中国不同产品类型干贝销售额预测（2026-2031）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从不同应用，干贝主要包括如下几个方面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家庭食品</w:t>
      </w:r>
      <w:r>
        <w:rPr>
          <w:rFonts w:hint="eastAsia"/>
        </w:rPr>
        <w:br/>
      </w:r>
      <w:r>
        <w:rPr>
          <w:rFonts w:hint="eastAsia"/>
        </w:rPr>
        <w:t>　　　　2.1.2 餐厅食品</w:t>
      </w:r>
      <w:r>
        <w:rPr>
          <w:rFonts w:hint="eastAsia"/>
        </w:rPr>
        <w:br/>
      </w:r>
      <w:r>
        <w:rPr>
          <w:rFonts w:hint="eastAsia"/>
        </w:rPr>
        <w:t>　　　　2.1.3 零食</w:t>
      </w:r>
      <w:r>
        <w:rPr>
          <w:rFonts w:hint="eastAsia"/>
        </w:rPr>
        <w:br/>
      </w:r>
      <w:r>
        <w:rPr>
          <w:rFonts w:hint="eastAsia"/>
        </w:rPr>
        <w:t>　　2.2 全球市场不同应用干贝销售额对比（2020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全球不同应用干贝销售额及预测（2020-2031）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全球不同应用干贝销售额及市场份额（2020-2025）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全球不同应用干贝销售额预测（2026-2031）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中国不同应用干贝销售额及预测（2020-2031）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中国不同应用干贝销售额及市场份额（2020-2025）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中国不同应用干贝销售额预测（2026-2031）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全球干贝主要地区分析</w:t>
      </w:r>
      <w:r>
        <w:rPr>
          <w:rFonts w:hint="eastAsia"/>
        </w:rPr>
        <w:br/>
      </w:r>
      <w:r>
        <w:rPr>
          <w:rFonts w:hint="eastAsia"/>
        </w:rPr>
        <w:t>　　3.1 全球主要地区干贝市场规模分析：2020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全球主要地区干贝销售额及份额（2020-2025年）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全球主要地区干贝销售额及份额预测（2026-2031）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北美干贝销售额及预测（2020-2031）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欧洲干贝销售额及预测（2020-2031）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中国干贝销售额及预测（2020-2031）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日本干贝销售额及预测（2020-2031）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东南亚干贝销售额及预测（2020-2031）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印度干贝销售额及预测（2020-2031）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全球主要企业干贝销售额及市场份额</w:t>
      </w:r>
      <w:r>
        <w:rPr>
          <w:rFonts w:hint="eastAsia"/>
        </w:rPr>
        <w:br/>
      </w:r>
      <w:r>
        <w:rPr>
          <w:rFonts w:hint="eastAsia"/>
        </w:rPr>
        <w:t>　　4.2 全球干贝主要企业竞争态势</w:t>
      </w:r>
      <w:r>
        <w:rPr>
          <w:rFonts w:hint="eastAsia"/>
        </w:rPr>
        <w:br/>
      </w:r>
      <w:r>
        <w:rPr>
          <w:rFonts w:hint="eastAsia"/>
        </w:rPr>
        <w:t>　　　　4.2.1 干贝行业集中度分析：2024年全球Top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全球干贝第一梯队、第二梯队和第三梯队企业及市场份额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2024年全球主要厂商干贝收入排名</w:t>
      </w:r>
      <w:r>
        <w:rPr>
          <w:rFonts w:hint="eastAsia"/>
        </w:rPr>
        <w:br/>
      </w:r>
      <w:r>
        <w:rPr>
          <w:rFonts w:hint="eastAsia"/>
        </w:rPr>
        <w:t>　　4.4 全球主要厂商干贝总部及市场区域分布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全球主要厂商干贝产品类型及应用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全球主要厂商干贝商业化日期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干贝全球领先企业SWOT分析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中国市场干贝主要企业分析</w:t>
      </w:r>
      <w:r>
        <w:rPr>
          <w:rFonts w:hint="eastAsia"/>
        </w:rPr>
        <w:br/>
      </w:r>
      <w:r>
        <w:rPr>
          <w:rFonts w:hint="eastAsia"/>
        </w:rPr>
        <w:t>　　5.1 中国干贝销售额及市场份额（2020-2025）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中国干贝Top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重点企业（1）公司信息、总部、干贝市场地位以及主要的竞争对手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干贝产品及服务介绍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干贝收入及毛利率（2020-2025）&amp;（百万美元）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重点企业（2）公司信息、总部、干贝市场地位以及主要的竞争对手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干贝产品及服务介绍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干贝收入及毛利率（2020-2025）&amp;（百万美元）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重点企业（3）公司信息、总部、干贝市场地位以及主要的竞争对手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干贝产品及服务介绍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干贝收入及毛利率（2020-2025）&amp;（百万美元）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重点企业（4）公司信息、总部、干贝市场地位以及主要的竞争对手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干贝产品及服务介绍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干贝收入及毛利率（2020-2025）&amp;（百万美元）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重点企业（5）公司信息、总部、干贝市场地位以及主要的竞争对手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干贝产品及服务介绍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干贝收入及毛利率（2020-2025）&amp;（百万美元）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重点企业（6）公司信息、总部、干贝市场地位以及主要的竞争对手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干贝产品及服务介绍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干贝收入及毛利率（2020-2025）&amp;（百万美元）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重点企业（7）公司信息、总部、干贝市场地位以及主要的竞争对手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干贝产品及服务介绍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干贝收入及毛利率（2020-2025）&amp;（百万美元）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重点企业（8）公司信息、总部、干贝市场地位以及主要的竞争对手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干贝产品及服务介绍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干贝收入及毛利率（2020-2025）&amp;（百万美元）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重点企业（9）公司信息、总部、干贝市场地位以及主要的竞争对手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干贝产品及服务介绍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干贝收入及毛利率（2020-2025）&amp;（百万美元）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重点企业（10）公司信息、总部、干贝市场地位以及主要的竞争对手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干贝产品及服务介绍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干贝收入及毛利率（2020-2025）&amp;（百万美元）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重点企业（11）公司信息、总部、干贝市场地位以及主要的竞争对手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干贝产品及服务介绍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干贝收入及毛利率（2020-2025）&amp;（百万美元）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重点企业（12）公司信息、总部、干贝市场地位以及主要的竞争对手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干贝产品及服务介绍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干贝收入及毛利率（2020-2025）&amp;（百万美元）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重点企业（13）公司信息、总部、干贝市场地位以及主要的竞争对手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干贝产品及服务介绍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干贝收入及毛利率（2020-2025）&amp;（百万美元）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重点企业（14）公司信息、总部、干贝市场地位以及主要的竞争对手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干贝产品及服务介绍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干贝收入及毛利率（2020-2025）&amp;（百万美元）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重点企业（15）公司信息、总部、干贝市场地位以及主要的竞争对手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干贝产品及服务介绍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干贝收入及毛利率（2020-2025）&amp;（百万美元）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重点企业（16）公司信息、总部、干贝市场地位以及主要的竞争对手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干贝产品及服务介绍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干贝收入及毛利率（2020-2025）&amp;（百万美元）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重点企业（17）公司信息、总部、干贝市场地位以及主要的竞争对手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干贝产品及服务介绍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干贝收入及毛利率（2020-2025）&amp;（百万美元）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重点企业（18）公司信息、总部、干贝市场地位以及主要的竞争对手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干贝产品及服务介绍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干贝收入及毛利率（2020-2025）&amp;（百万美元）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干贝行业发展机遇及主要驱动因素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干贝行业发展面临的风险</w:t>
      </w:r>
      <w:r>
        <w:rPr>
          <w:rFonts w:hint="eastAsia"/>
        </w:rPr>
        <w:br/>
      </w:r>
      <w:r>
        <w:rPr>
          <w:rFonts w:hint="eastAsia"/>
        </w:rPr>
        <w:t>　　7.3 干贝行业政策分析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[中^智^林]研究方法与数据来源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海扇贝主要企业列表</w:t>
      </w:r>
      <w:r>
        <w:rPr>
          <w:rFonts w:hint="eastAsia"/>
        </w:rPr>
        <w:br/>
      </w:r>
      <w:r>
        <w:rPr>
          <w:rFonts w:hint="eastAsia"/>
        </w:rPr>
        <w:t>　　表 2： 河扇贝主要企业列表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全球市场不同产品类型干贝销售额及增长率对比（2020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全球不同产品类型干贝销售额列表（2020-2025）&amp;（百万美元）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全球不同产品类型干贝销售额市场份额列表（2020-2025）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6： 全球不同产品类型干贝销售额预测（2026-2031）&amp;（百万美元）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全球不同产品类型干贝销售额市场份额预测（2026-2031）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8： 中国不同产品类型干贝销售额列表（2020-2025）&amp;（百万美元）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中国不同产品类型干贝销售额市场份额列表（2020-2025）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中国不同产品类型干贝销售额预测（2026-2031）&amp;（百万美元）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中国不同产品类型干贝销售额市场份额预测（2026-2031）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12： 全球市场不同应用干贝销售额及增长率对比（2020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全球不同应用干贝销售额列表（2020-2025）&amp;（百万美元）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全球不同应用干贝销售额市场份额列表（2020-2025）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15： 全球不同应用干贝销售额预测（2026-2031）&amp;（百万美元）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全球不同应用干贝市场份额预测（2026-2031）</w:t>
      </w:r>
      <w:r>
        <w:rPr>
          <w:rFonts w:hint="eastAsia"/>
        </w:rPr>
        <w:br/>
      </w:r>
      <w:r>
        <w:rPr>
          <w:rFonts w:hint="eastAsia"/>
        </w:rPr>
        <w:t>　　表 17： 中国不同应用干贝销售额列表（2020-2025）&amp;（百万美元）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中国不同应用干贝销售额市场份额列表（2020-2025）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19： 中国不同应用干贝销售额预测（2026-2031）&amp;（百万美元）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中国不同应用干贝销售额市场份额预测（2026-2031）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21： 全球主要地区干贝销售额：（2020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全球主要地区干贝销售额列表（2020-2025年）&amp;（百万美元）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全球主要地区干贝销售额及份额列表（2020-2025年）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24： 全球主要地区干贝销售额列表预测（2026-2031）&amp;（百万美元）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全球主要地区干贝销售额及份额列表预测（2026-2031）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26： 全球主要企业干贝销售额（2020-2025）&amp;（百万美元）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全球主要企业干贝销售额份额对比（2020-2025）</w:t>
      </w:r>
      <w:r>
        <w:rPr>
          <w:rFonts w:hint="eastAsia"/>
        </w:rPr>
        <w:br/>
      </w:r>
      <w:r>
        <w:rPr>
          <w:rFonts w:hint="eastAsia"/>
        </w:rPr>
        <w:t>　　表 28： 2024年全球干贝主要厂商市场地位（第一梯队、第二梯队和第三梯队）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2024年全球主要厂商干贝收入排名（百万美元）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全球主要厂商干贝总部及市场区域分布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全球主要厂商干贝产品类型及应用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全球主要厂商干贝商业化日期</w:t>
      </w:r>
      <w:r>
        <w:rPr>
          <w:rFonts w:hint="eastAsia"/>
        </w:rPr>
        <w:br/>
      </w:r>
      <w:r>
        <w:rPr>
          <w:rFonts w:hint="eastAsia"/>
        </w:rPr>
        <w:t>　　表 33： 全球干贝市场投资、并购等现状分析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中国主要企业干贝销售额列表（2020-2025）&amp;（百万美元）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中国主要企业干贝销售额份额对比（2020-2025）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重点企业（1）公司信息、总部、干贝市场地位以及主要的竞争对手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干贝产品及服务介绍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干贝收入及毛利率（2020-2025）&amp;（百万美元）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重点企业（2）公司信息、总部、干贝市场地位以及主要的竞争对手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干贝产品及服务介绍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干贝收入及毛利率（2020-2025）&amp;（百万美元）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重点企业（3）公司信息、总部、干贝市场地位以及主要的竞争对手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干贝产品及服务介绍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干贝收入及毛利率（2020-2025）&amp;（百万美元）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重点企业（4）公司信息、总部、干贝市场地位以及主要的竞争对手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干贝产品及服务介绍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干贝收入及毛利率（2020-2025）&amp;（百万美元）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重点企业（5）公司信息、总部、干贝市场地位以及主要的竞争对手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干贝产品及服务介绍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干贝收入及毛利率（2020-2025）&amp;（百万美元）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重点企业（6）公司信息、总部、干贝市场地位以及主要的竞争对手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重点企业（6） 干贝产品及服务介绍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重点企业（6） 干贝收入及毛利率（2020-2025）&amp;（百万美元）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重点企业（7）公司信息、总部、干贝市场地位以及主要的竞争对手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重点企业（7） 干贝产品及服务介绍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重点企业（7） 干贝收入及毛利率（2020-2025）&amp;（百万美元）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重点企业（8）公司信息、总部、干贝市场地位以及主要的竞争对手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重点企业（8） 干贝产品及服务介绍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重点企业（8） 干贝收入及毛利率（2020-2025）&amp;（百万美元）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重点企业（9）公司信息、总部、干贝市场地位以及主要的竞争对手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重点企业（9） 干贝产品及服务介绍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重点企业（9） 干贝收入及毛利率（2020-2025）&amp;（百万美元）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重点企业（10）公司信息、总部、干贝市场地位以及主要的竞争对手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重点企业（10） 干贝产品及服务介绍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重点企业（10） 干贝收入及毛利率（2020-2025）&amp;（百万美元）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重点企业（11）公司信息、总部、干贝市场地位以及主要的竞争对手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重点企业（11） 干贝产品及服务介绍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重点企业（11） 干贝收入及毛利率（2020-2025）&amp;（百万美元）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重点企业（12）公司信息、总部、干贝市场地位以及主要的竞争对手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重点企业（12） 干贝产品及服务介绍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重点企业（12） 干贝收入及毛利率（2020-2025）&amp;（百万美元）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重点企业（13）公司信息、总部、干贝市场地位以及主要的竞争对手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重点企业（13） 干贝产品及服务介绍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重点企业（13） 干贝收入及毛利率（2020-2025）&amp;（百万美元）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重点企业（14）公司信息、总部、干贝市场地位以及主要的竞争对手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重点企业（14） 干贝产品及服务介绍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重点企业（14） 干贝收入及毛利率（2020-2025）&amp;（百万美元）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重点企业（15）公司信息、总部、干贝市场地位以及主要的竞争对手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重点企业（15） 干贝产品及服务介绍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重点企业（15） 干贝收入及毛利率（2020-2025）&amp;（百万美元）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重点企业（16）公司信息、总部、干贝市场地位以及主要的竞争对手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重点企业（16） 干贝产品及服务介绍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重点企业（16） 干贝收入及毛利率（2020-2025）&amp;（百万美元）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重点企业（17）公司信息、总部、干贝市场地位以及主要的竞争对手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重点企业（17） 干贝产品及服务介绍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重点企业（17） 干贝收入及毛利率（2020-2025）&amp;（百万美元）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重点企业（18）公司信息、总部、干贝市场地位以及主要的竞争对手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重点企业（18） 干贝产品及服务介绍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重点企业（18） 干贝收入及毛利率（2020-2025）&amp;（百万美元）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125： 干贝行业发展机遇及主要驱动因素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126： 干贝行业发展面临的风险</w:t>
      </w:r>
      <w:r>
        <w:rPr>
          <w:rFonts w:hint="eastAsia"/>
        </w:rPr>
        <w:br/>
      </w:r>
      <w:r>
        <w:rPr>
          <w:rFonts w:hint="eastAsia"/>
        </w:rPr>
        <w:t>　　表 127： 干贝行业政策分析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干贝产品图片</w:t>
      </w:r>
      <w:r>
        <w:rPr>
          <w:rFonts w:hint="eastAsia"/>
        </w:rPr>
        <w:br/>
      </w:r>
      <w:r>
        <w:rPr>
          <w:rFonts w:hint="eastAsia"/>
        </w:rPr>
        <w:t>　　图 2： 全球市场干贝市场规模（销售额），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全球干贝市场销售额预测：（百万美元）&amp;（2020-2031）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中国市场干贝销售额及未来趋势（2020-2031）&amp;（百万美元）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海扇贝 产品图片</w:t>
      </w:r>
      <w:r>
        <w:rPr>
          <w:rFonts w:hint="eastAsia"/>
        </w:rPr>
        <w:br/>
      </w:r>
      <w:r>
        <w:rPr>
          <w:rFonts w:hint="eastAsia"/>
        </w:rPr>
        <w:t>　　图 6： 全球海扇贝规模及增长率（2020-2031）&amp;（百万美元）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河扇贝产品图片</w:t>
      </w:r>
      <w:r>
        <w:rPr>
          <w:rFonts w:hint="eastAsia"/>
        </w:rPr>
        <w:br/>
      </w:r>
      <w:r>
        <w:rPr>
          <w:rFonts w:hint="eastAsia"/>
        </w:rPr>
        <w:t>　　图 8： 全球河扇贝规模及增长率（2020-2031）&amp;（百万美元）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全球不同产品类型干贝市场份额2024 &amp; 2031</w:t>
      </w:r>
      <w:r>
        <w:rPr>
          <w:rFonts w:hint="eastAsia"/>
        </w:rPr>
        <w:br/>
      </w:r>
      <w:r>
        <w:rPr>
          <w:rFonts w:hint="eastAsia"/>
        </w:rPr>
        <w:t>　　图 10： 全球不同产品类型干贝市场份额2020 &amp; 2024</w:t>
      </w:r>
      <w:r>
        <w:rPr>
          <w:rFonts w:hint="eastAsia"/>
        </w:rPr>
        <w:br/>
      </w:r>
      <w:r>
        <w:rPr>
          <w:rFonts w:hint="eastAsia"/>
        </w:rPr>
        <w:t>　　图 11： 全球不同产品类型干贝市场份额预测2025 &amp; 2031</w:t>
      </w:r>
      <w:r>
        <w:rPr>
          <w:rFonts w:hint="eastAsia"/>
        </w:rPr>
        <w:br/>
      </w:r>
      <w:r>
        <w:rPr>
          <w:rFonts w:hint="eastAsia"/>
        </w:rPr>
        <w:t>　　图 12： 中国不同产品类型干贝市场份额2020 &amp; 2024</w:t>
      </w:r>
      <w:r>
        <w:rPr>
          <w:rFonts w:hint="eastAsia"/>
        </w:rPr>
        <w:br/>
      </w:r>
      <w:r>
        <w:rPr>
          <w:rFonts w:hint="eastAsia"/>
        </w:rPr>
        <w:t>　　图 13： 中国不同产品类型干贝市场份额预测2025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家庭食品</w:t>
      </w:r>
      <w:r>
        <w:rPr>
          <w:rFonts w:hint="eastAsia"/>
        </w:rPr>
        <w:br/>
      </w:r>
      <w:r>
        <w:rPr>
          <w:rFonts w:hint="eastAsia"/>
        </w:rPr>
        <w:t>　　图 15： 餐厅食品</w:t>
      </w:r>
      <w:r>
        <w:rPr>
          <w:rFonts w:hint="eastAsia"/>
        </w:rPr>
        <w:br/>
      </w:r>
      <w:r>
        <w:rPr>
          <w:rFonts w:hint="eastAsia"/>
        </w:rPr>
        <w:t>　　图 16： 零食</w:t>
      </w:r>
      <w:r>
        <w:rPr>
          <w:rFonts w:hint="eastAsia"/>
        </w:rPr>
        <w:br/>
      </w:r>
      <w:r>
        <w:rPr>
          <w:rFonts w:hint="eastAsia"/>
        </w:rPr>
        <w:t>　　图 17： 全球不同应用干贝市场份额2024 VS 2031</w:t>
      </w:r>
      <w:r>
        <w:rPr>
          <w:rFonts w:hint="eastAsia"/>
        </w:rPr>
        <w:br/>
      </w:r>
      <w:r>
        <w:rPr>
          <w:rFonts w:hint="eastAsia"/>
        </w:rPr>
        <w:t>　　图 18： 全球不同应用干贝市场份额2020 &amp; 2024</w:t>
      </w:r>
      <w:r>
        <w:rPr>
          <w:rFonts w:hint="eastAsia"/>
        </w:rPr>
        <w:br/>
      </w:r>
      <w:r>
        <w:rPr>
          <w:rFonts w:hint="eastAsia"/>
        </w:rPr>
        <w:t>　　图 19： 全球主要地区干贝销售额市场份额（2020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20： 北美干贝销售额及预测（2020-2031）&amp;（百万美元）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欧洲干贝销售额及预测（2020-2031）&amp;（百万美元）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中国干贝销售额及预测（2020-2031）&amp;（百万美元）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日本干贝销售额及预测（2020-2031）&amp;（百万美元）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东南亚干贝销售额及预测（2020-2031）&amp;（百万美元）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印度干贝销售额及预测（2020-2031）&amp;（百万美元）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2024年全球前五大厂商干贝市场份额</w:t>
      </w:r>
      <w:r>
        <w:rPr>
          <w:rFonts w:hint="eastAsia"/>
        </w:rPr>
        <w:br/>
      </w:r>
      <w:r>
        <w:rPr>
          <w:rFonts w:hint="eastAsia"/>
        </w:rPr>
        <w:t>　　图 27： 2024年全球干贝第一梯队、第二梯队和第三梯队厂商及市场份额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干贝全球领先企业SWOT分析</w:t>
      </w:r>
      <w:r>
        <w:rPr>
          <w:rFonts w:hint="eastAsia"/>
        </w:rPr>
        <w:br/>
      </w:r>
      <w:r>
        <w:rPr>
          <w:rFonts w:hint="eastAsia"/>
        </w:rPr>
        <w:t>　　图 29： 2024年中国排名前三和前五干贝企业市场份额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cb89e77f324ed7" w:history="1">
        <w:r>
          <w:rPr>
            <w:rStyle w:val="Hyperlink"/>
          </w:rPr>
          <w:t>2025-2031年全球与中国干贝行业现状及发展前景报告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5159229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cb89e77f324ed7" w:history="1">
        <w:r>
          <w:rPr>
            <w:rStyle w:val="Hyperlink"/>
          </w:rPr>
          <w:t>https://www.20087.com/9/22/GanBeiDeXianZhuangYuQianJing.html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ee269bca374d6a" w:history="1">
      <w:r>
        <w:rPr>
          <w:rStyle w:val="Hyperlink"/>
        </w:rPr>
        <w:t>2025-2031年全球与中国干贝行业现状及发展前景报告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GanBeiDeXianZhuangYuQianJing.html" TargetMode="External" Id="R92cb89e77f324e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GanBeiDeXianZhuangYuQianJing.html" TargetMode="External" Id="R86ee269bca374d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2025-01-29T04:45:26Z</dcterms:created>
  <dcterms:modified xsi:type="dcterms:W3CDTF">2025-01-29T05:45:26Z</dcterms:modified>
  <dc:subject>2025-2031年全球与中国干贝行业现状及发展前景报告</dc:subject>
  <dc:title>2025-2031年全球与中国干贝行业现状及发展前景报告</dc:title>
  <cp:keywords>2025-2031年全球与中国干贝行业现状及发展前景报告</cp:keywords>
  <dc:description>2025-2031年全球与中国干贝行业现状及发展前景报告</dc:description>
</cp:coreProperties>
</file>