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0070114bf4c62" w:history="1">
              <w:r>
                <w:rPr>
                  <w:rStyle w:val="Hyperlink"/>
                </w:rPr>
                <w:t>2025-2031年中国玫瑰露酒行业市场调研与前景分析报告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0070114bf4c62" w:history="1">
              <w:r>
                <w:rPr>
                  <w:rStyle w:val="Hyperlink"/>
                </w:rPr>
                <w:t>2025-2031年中国玫瑰露酒行业市场调研与前景分析报告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0070114bf4c62" w:history="1">
                <w:r>
                  <w:rPr>
                    <w:rStyle w:val="Hyperlink"/>
                  </w:rPr>
                  <w:t>https://www.20087.com/9/72/MeiGuiLuJiuHangYeQianJingQuShi.html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露酒是一种具有独特风味的酒精饮料，近年来随着消费者对特色饮品的需求增加和技术的进步，市场需求持续增长。目前，玫瑰露酒不仅在口感和香气方面实现了优化，还在设计上更加注重环保和可持续性。此外，随着酿造技术的应用，玫瑰露酒的品质得到了进一步提升，如提高了口感层次和余味长度。</w:t>
      </w:r>
      <w:r>
        <w:rPr>
          <w:rFonts w:hint="eastAsia"/>
        </w:rPr>
        <w:br/>
      </w:r>
      <w:r>
        <w:rPr>
          <w:rFonts w:hint="eastAsia"/>
        </w:rPr>
        <w:t>　　未来，玫瑰露酒市场将朝着更加健康化和多样化的方向发展。一方面，随着消费者对健康饮品需求的增加，玫瑰露酒将提供更多健康属性的产品，如低糖、全天然成分等，以满足不同消费者的饮食需求。另一方面，为了提高市场竞争力，玫瑰露酒将开发更多口味和功能，如富含维生素C、添加益生菌等，拓宽其消费群体。此外，随着可持续发展理念的普及，玫瑰露酒将更加注重环保包装和可再生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0070114bf4c62" w:history="1">
        <w:r>
          <w:rPr>
            <w:rStyle w:val="Hyperlink"/>
          </w:rPr>
          <w:t>2025-2031年中国玫瑰露酒行业市场调研与前景分析报告</w:t>
        </w:r>
      </w:hyperlink>
      <w:r>
        <w:rPr>
          <w:rFonts w:hint="eastAsia"/>
        </w:rPr>
        <w:t>》以专业、科学的视角，系统分析了玫瑰露酒行业的市场规模、供需状况和竞争格局，梳理了玫瑰露酒技术发展水平和未来方向。报告对玫瑰露酒行业发展趋势做出客观预测，评估了市场增长空间和潜在风险，并分析了重点玫瑰露酒企业的经营情况和市场表现。结合政策环境和消费需求变化，为投资者和企业提供玫瑰露酒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玫瑰露酒行业概述</w:t>
      </w:r>
      <w:r>
        <w:rPr>
          <w:rFonts w:hint="eastAsia"/>
        </w:rPr>
        <w:br/>
      </w:r>
      <w:r>
        <w:rPr>
          <w:rFonts w:hint="eastAsia"/>
        </w:rPr>
        <w:t>　　第一节 玫瑰露酒定义与分类</w:t>
      </w:r>
      <w:r>
        <w:rPr>
          <w:rFonts w:hint="eastAsia"/>
        </w:rPr>
        <w:br/>
      </w:r>
      <w:r>
        <w:rPr>
          <w:rFonts w:hint="eastAsia"/>
        </w:rPr>
        <w:t>　　第二节 玫瑰露酒应用领域</w:t>
      </w:r>
      <w:r>
        <w:rPr>
          <w:rFonts w:hint="eastAsia"/>
        </w:rPr>
        <w:br/>
      </w:r>
      <w:r>
        <w:rPr>
          <w:rFonts w:hint="eastAsia"/>
        </w:rPr>
        <w:t>　　第三节 玫瑰露酒行业经济指标分析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玫瑰露酒产业链及经营模式分析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三、玫瑰露酒销售模式及销售渠道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全球玫瑰露酒市场发展综述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2020-2024年全球玫瑰露酒市场规模与趋势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主要国家与地区玫瑰露酒市场分析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2025-2031年全球玫瑰露酒行业发展趋势与前景预测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中国玫瑰露酒行业市场分析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2023-2024年玫瑰露酒产能与投资动态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一、国内玫瑰露酒产能及利用情况</w:t>
      </w:r>
      <w:r>
        <w:rPr>
          <w:rFonts w:hint="eastAsia"/>
        </w:rPr>
        <w:br/>
      </w:r>
      <w:r>
        <w:rPr>
          <w:rFonts w:hint="eastAsia"/>
        </w:rPr>
        <w:t>　　　　二、玫瑰露酒产能扩张与投资动态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2025-2031年玫瑰露酒行业产量统计与趋势预测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一、2020-2024年玫瑰露酒行业产量数据统计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1、2020-2024年玫瑰露酒产量及增长趋势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2、2020-2024年玫瑰露酒细分产品产量及份额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二、影响玫瑰露酒产量的关键因素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三、2025-2031年玫瑰露酒产量预测</w:t>
      </w:r>
      <w:r>
        <w:rPr>
          <w:rFonts w:hint="eastAsia"/>
        </w:rPr>
        <w:br/>
      </w:r>
      <w:r>
        <w:rPr>
          <w:rFonts w:hint="eastAsia"/>
        </w:rPr>
        <w:t>　　第三节 2025-2031年玫瑰露酒市场需求与销售分析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一、2023-2024年玫瑰露酒行业需求现状</w:t>
      </w:r>
      <w:r>
        <w:rPr>
          <w:rFonts w:hint="eastAsia"/>
        </w:rPr>
        <w:br/>
      </w:r>
      <w:r>
        <w:rPr>
          <w:rFonts w:hint="eastAsia"/>
        </w:rPr>
        <w:t>　　　　二、玫瑰露酒客户群体与需求特点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三、2020-2024年玫瑰露酒行业销售规模分析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四、2025-2031年玫瑰露酒市场增长潜力与规模预测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中国玫瑰露酒细分市场与下游应用领域分析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玫瑰露酒细分市场分析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一、2023-2024年玫瑰露酒主要细分产品市场现状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玫瑰露酒下游应用与客户群体分析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一、2023-2024年玫瑰露酒各应用领域市场现状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2023-2024年中国玫瑰露酒技术发展研究</w:t>
      </w:r>
      <w:r>
        <w:rPr>
          <w:rFonts w:hint="eastAsia"/>
        </w:rPr>
        <w:br/>
      </w:r>
      <w:r>
        <w:rPr>
          <w:rFonts w:hint="eastAsia"/>
        </w:rPr>
        <w:t>　　第一节 当前玫瑰露酒技术发展现状</w:t>
      </w:r>
      <w:r>
        <w:rPr>
          <w:rFonts w:hint="eastAsia"/>
        </w:rPr>
        <w:br/>
      </w:r>
      <w:r>
        <w:rPr>
          <w:rFonts w:hint="eastAsia"/>
        </w:rPr>
        <w:t>　　第二节 国内外玫瑰露酒技术差异与原因</w:t>
      </w:r>
      <w:r>
        <w:rPr>
          <w:rFonts w:hint="eastAsia"/>
        </w:rPr>
        <w:br/>
      </w:r>
      <w:r>
        <w:rPr>
          <w:rFonts w:hint="eastAsia"/>
        </w:rPr>
        <w:t>　　第三节 玫瑰露酒技术创新与发展趋势预测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技术进步对玫瑰露酒行业的影响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玫瑰露酒价格机制与竞争策略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一、2020-2024年玫瑰露酒市场价格走势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玫瑰露酒定价策略与方法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2025-2031年玫瑰露酒价格竞争态势与趋势预测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中国玫瑰露酒行业重点区域市场研究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2023-2024年重点区域玫瑰露酒市场发展概况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二、2020-2024年玫瑰露酒市场需求规模情况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三、2025-2031年玫瑰露酒行业发展潜力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二、2020-2024年玫瑰露酒市场需求规模情况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三、2025-2031年玫瑰露酒行业发展潜力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二、2020-2024年玫瑰露酒市场需求规模情况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三、2025-2031年玫瑰露酒行业发展潜力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二、2020-2024年玫瑰露酒市场需求规模情况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三、2025-2031年玫瑰露酒行业发展潜力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二、2020-2024年玫瑰露酒市场需求规模情况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三、2025-2031年玫瑰露酒行业发展潜力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2020-2024年中国玫瑰露酒行业进出口情况分析</w:t>
      </w:r>
      <w:r>
        <w:rPr>
          <w:rFonts w:hint="eastAsia"/>
        </w:rPr>
        <w:br/>
      </w:r>
      <w:r>
        <w:rPr>
          <w:rFonts w:hint="eastAsia"/>
        </w:rPr>
        <w:t>　　第一节 玫瑰露酒行业进口情况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一、2020-2024年玫瑰露酒进口规模及增长情况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二、玫瑰露酒主要进口来源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玫瑰露酒行业出口情况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一、2020-2024年玫瑰露酒出口规模及增长情况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二、玫瑰露酒主要出口目的地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2020-2024年中国玫瑰露酒行业总体发展与财务状况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2020-2024年中国玫瑰露酒行业规模情况</w:t>
      </w:r>
      <w:r>
        <w:rPr>
          <w:rFonts w:hint="eastAsia"/>
        </w:rPr>
        <w:br/>
      </w:r>
      <w:r>
        <w:rPr>
          <w:rFonts w:hint="eastAsia"/>
        </w:rPr>
        <w:t>　　　　一、玫瑰露酒行业企业数量规模</w:t>
      </w:r>
      <w:r>
        <w:rPr>
          <w:rFonts w:hint="eastAsia"/>
        </w:rPr>
        <w:br/>
      </w:r>
      <w:r>
        <w:rPr>
          <w:rFonts w:hint="eastAsia"/>
        </w:rPr>
        <w:t>　　　　二、玫瑰露酒行业从业人员规模</w:t>
      </w:r>
      <w:r>
        <w:rPr>
          <w:rFonts w:hint="eastAsia"/>
        </w:rPr>
        <w:br/>
      </w:r>
      <w:r>
        <w:rPr>
          <w:rFonts w:hint="eastAsia"/>
        </w:rPr>
        <w:t>　　　　三、玫瑰露酒行业市场敏感性分析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2020-2024年中国玫瑰露酒行业财务能力分析</w:t>
      </w:r>
      <w:r>
        <w:rPr>
          <w:rFonts w:hint="eastAsia"/>
        </w:rPr>
        <w:br/>
      </w:r>
      <w:r>
        <w:rPr>
          <w:rFonts w:hint="eastAsia"/>
        </w:rPr>
        <w:t>　　　　一、玫瑰露酒行业盈利能力</w:t>
      </w:r>
      <w:r>
        <w:rPr>
          <w:rFonts w:hint="eastAsia"/>
        </w:rPr>
        <w:br/>
      </w:r>
      <w:r>
        <w:rPr>
          <w:rFonts w:hint="eastAsia"/>
        </w:rPr>
        <w:t>　　　　二、玫瑰露酒行业偿债能力</w:t>
      </w:r>
      <w:r>
        <w:rPr>
          <w:rFonts w:hint="eastAsia"/>
        </w:rPr>
        <w:br/>
      </w:r>
      <w:r>
        <w:rPr>
          <w:rFonts w:hint="eastAsia"/>
        </w:rPr>
        <w:t>　　　　三、玫瑰露酒行业营运能力</w:t>
      </w:r>
      <w:r>
        <w:rPr>
          <w:rFonts w:hint="eastAsia"/>
        </w:rPr>
        <w:br/>
      </w:r>
      <w:r>
        <w:rPr>
          <w:rFonts w:hint="eastAsia"/>
        </w:rPr>
        <w:t>　　　　四、玫瑰露酒行业发展能力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玫瑰露酒行业重点企业调研分析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二、企业玫瑰露酒业务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二、企业玫瑰露酒业务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二、企业玫瑰露酒业务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二、企业玫瑰露酒业务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二、企业玫瑰露酒业务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二、企业玫瑰露酒业务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中国玫瑰露酒行业竞争格局分析</w:t>
      </w:r>
      <w:r>
        <w:rPr>
          <w:rFonts w:hint="eastAsia"/>
        </w:rPr>
        <w:br/>
      </w:r>
      <w:r>
        <w:rPr>
          <w:rFonts w:hint="eastAsia"/>
        </w:rPr>
        <w:t>　　第一节 玫瑰露酒行业竞争格局总览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2023-2024年玫瑰露酒行业竞争力分析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2020-2024年玫瑰露酒行业企业并购活动分析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2023-2024年玫瑰露酒行业会展与招投标活动分析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一、玫瑰露酒行业会展活动及其市场影响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2024年中国玫瑰露酒企业发展企业发展策略与建议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玫瑰露酒销售模式与渠道策略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玫瑰露酒品牌与市场推广策略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玫瑰露酒研发投入与技术创新能力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玫瑰露酒合作联盟与资源整合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中国玫瑰露酒行业风险与对策</w:t>
      </w:r>
      <w:r>
        <w:rPr>
          <w:rFonts w:hint="eastAsia"/>
        </w:rPr>
        <w:br/>
      </w:r>
      <w:r>
        <w:rPr>
          <w:rFonts w:hint="eastAsia"/>
        </w:rPr>
        <w:t>　　第一节 玫瑰露酒行业SWOT分析</w:t>
      </w:r>
      <w:r>
        <w:rPr>
          <w:rFonts w:hint="eastAsia"/>
        </w:rPr>
        <w:br/>
      </w:r>
      <w:r>
        <w:rPr>
          <w:rFonts w:hint="eastAsia"/>
        </w:rPr>
        <w:t>　　　　一、玫瑰露酒行业优势</w:t>
      </w:r>
      <w:r>
        <w:rPr>
          <w:rFonts w:hint="eastAsia"/>
        </w:rPr>
        <w:br/>
      </w:r>
      <w:r>
        <w:rPr>
          <w:rFonts w:hint="eastAsia"/>
        </w:rPr>
        <w:t>　　　　二、玫瑰露酒行业劣势</w:t>
      </w:r>
      <w:r>
        <w:rPr>
          <w:rFonts w:hint="eastAsia"/>
        </w:rPr>
        <w:br/>
      </w:r>
      <w:r>
        <w:rPr>
          <w:rFonts w:hint="eastAsia"/>
        </w:rPr>
        <w:t>　　　　三、玫瑰露酒市场机会</w:t>
      </w:r>
      <w:r>
        <w:rPr>
          <w:rFonts w:hint="eastAsia"/>
        </w:rPr>
        <w:br/>
      </w:r>
      <w:r>
        <w:rPr>
          <w:rFonts w:hint="eastAsia"/>
        </w:rPr>
        <w:t>　　　　四、玫瑰露酒市场威胁</w:t>
      </w:r>
      <w:r>
        <w:rPr>
          <w:rFonts w:hint="eastAsia"/>
        </w:rPr>
        <w:br/>
      </w:r>
      <w:r>
        <w:rPr>
          <w:rFonts w:hint="eastAsia"/>
        </w:rPr>
        <w:t>　　第二节 玫瑰露酒行业风险及对策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2025-2031年中国玫瑰露酒行业前景与发展趋势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2023-2024年玫瑰露酒行业发展环境分析</w:t>
      </w:r>
      <w:r>
        <w:rPr>
          <w:rFonts w:hint="eastAsia"/>
        </w:rPr>
        <w:br/>
      </w:r>
      <w:r>
        <w:rPr>
          <w:rFonts w:hint="eastAsia"/>
        </w:rPr>
        <w:t>　　　　一、玫瑰露酒行业主管部门与监管体制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二、玫瑰露酒行业主要法律法规及政策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三、玫瑰露酒行业标准与质量监管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2025-2031年玫瑰露酒行业发展趋势与方向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2025-2031年玫瑰露酒行业发展潜力与机遇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玫瑰露酒行业研究结论与建议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玫瑰露酒行业发展建议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2020-2024年中国玫瑰露酒市场规模及增长情况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2020-2024年中国玫瑰露酒行业产量及增长趋势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2025-2031年中国玫瑰露酒行业产量预测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2020-2024年中国玫瑰露酒行业市场需求及增长情况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2025-2031年中国玫瑰露酒行业市场需求预测</w:t>
      </w:r>
      <w:r>
        <w:rPr>
          <w:rFonts w:hint="eastAsia"/>
        </w:rPr>
        <w:br/>
      </w:r>
      <w:r>
        <w:rPr>
          <w:rFonts w:hint="eastAsia"/>
        </w:rPr>
        <w:t>　　图表 **地区玫瑰露酒市场规模及增长情况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**地区玫瑰露酒行业市场需求情况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**地区玫瑰露酒市场规模及增长情况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**地区玫瑰露酒行业市场需求情况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2020-2024年中国玫瑰露酒行业出口情况分析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玫瑰露酒重点企业经营情况分析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2025年玫瑰露酒行业壁垒</w:t>
      </w:r>
      <w:r>
        <w:rPr>
          <w:rFonts w:hint="eastAsia"/>
        </w:rPr>
        <w:br/>
      </w:r>
      <w:r>
        <w:rPr>
          <w:rFonts w:hint="eastAsia"/>
        </w:rPr>
        <w:t>　　图表 2025年玫瑰露酒市场前景分析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2025-2031年中国玫瑰露酒市场规模预测</w:t>
      </w:r>
      <w:r>
        <w:rPr>
          <w:rFonts w:hint="eastAsia"/>
        </w:rPr>
        <w:br/>
      </w:r>
      <w:r>
        <w:rPr>
          <w:rFonts w:hint="eastAsia"/>
        </w:rPr>
        <w:t>　　图表 2025年玫瑰露酒发展趋势预测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0070114bf4c62" w:history="1">
        <w:r>
          <w:rPr>
            <w:rStyle w:val="Hyperlink"/>
          </w:rPr>
          <w:t>2025-2031年中国玫瑰露酒行业市场调研与前景分析报告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0070114bf4c62" w:history="1">
        <w:r>
          <w:rPr>
            <w:rStyle w:val="Hyperlink"/>
          </w:rPr>
          <w:t>https://www.20087.com/9/72/MeiGuiLuJiuHangYeQianJingQuShi.html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热点：玫瑰露酒哪个牌子正宗、玫瑰露酒烹饪中起什么作用、玫瑰露酒的用法、玫瑰露酒是什么酒、42度玫瑰酒多少钱一瓶、玫瑰露酒做什么菜用、义聚永玫瑰露酒、玫瑰露酒价格一览表、玫瑰露酒不能乱喝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eb0c724c1440d" w:history="1">
      <w:r>
        <w:rPr>
          <w:rStyle w:val="Hyperlink"/>
        </w:rPr>
        <w:t>2025-2031年中国玫瑰露酒行业市场调研与前景分析报告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MeiGuiLuJiuHangYeQianJingQuShi.html" TargetMode="External" Id="R9370070114bf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MeiGuiLuJiuHangYeQianJingQuShi.html" TargetMode="External" Id="Rff7eb0c724c1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2024-12-09T23:03:12Z</dcterms:created>
  <dcterms:modified xsi:type="dcterms:W3CDTF">2024-12-10T00:03:12Z</dcterms:modified>
  <dc:subject>2025-2031年中国玫瑰露酒行业市场调研与前景分析报告</dc:subject>
  <dc:title>2025-2031年中国玫瑰露酒行业市场调研与前景分析报告</dc:title>
  <cp:keywords>2025-2031年中国玫瑰露酒行业市场调研与前景分析报告</cp:keywords>
  <dc:description>2025-2031年中国玫瑰露酒行业市场调研与前景分析报告</dc:description>
</cp:coreProperties>
</file>