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66acea19e40be" w:history="1">
              <w:r>
                <w:rPr>
                  <w:rStyle w:val="Hyperlink"/>
                </w:rPr>
                <w:t>全球与中国食品级藻蓝蛋白市场调查研究及行业前景分析（2025-2031年）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66acea19e40be" w:history="1">
              <w:r>
                <w:rPr>
                  <w:rStyle w:val="Hyperlink"/>
                </w:rPr>
                <w:t>全球与中国食品级藻蓝蛋白市场调查研究及行业前景分析（2025-2031年）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66acea19e40be" w:history="1">
                <w:r>
                  <w:rPr>
                    <w:rStyle w:val="Hyperlink"/>
                  </w:rPr>
                  <w:t>https://www.20087.com/0/83/ShiPinJiZaoLanDanBaiDeQianJing.html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藻蓝蛋白是一种天然色素和营养补充剂，主要来源于蓝绿藻类，如螺旋藻。近年来，随着消费者对健康、天然食品成分的追求日益增强，藻蓝蛋白因其独特的蓝色和营养价值而备受关注。目前，行业内的研发重点在于提高藻蓝蛋白的提取效率和纯度，同时探索其在各类食品和饮料中的应用，如烘焙产品、冰淇淋和运动饮料。</w:t>
      </w:r>
      <w:r>
        <w:rPr>
          <w:rFonts w:hint="eastAsia"/>
        </w:rPr>
        <w:br/>
      </w:r>
      <w:r>
        <w:rPr>
          <w:rFonts w:hint="eastAsia"/>
        </w:rPr>
        <w:t>　　藻蓝蛋白的未来发展方向将更加注重其功能特性和创新应用。随着生物工程技术的进步，藻蓝蛋白的生产将变得更加高效和环保，同时其稳定性也将得到提升，拓宽其在食品工业中的使用范围。此外，藻蓝蛋白的健康益处，如抗氧化性和增强免疫力，将促进其在保健品和功能性食品市场的应用，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66acea19e40be" w:history="1">
        <w:r>
          <w:rPr>
            <w:rStyle w:val="Hyperlink"/>
          </w:rPr>
          <w:t>全球与中国食品级藻蓝蛋白市场调查研究及行业前景分析（2025-2031年）</w:t>
        </w:r>
      </w:hyperlink>
      <w:r>
        <w:rPr>
          <w:rFonts w:hint="eastAsia"/>
        </w:rPr>
        <w:t>》基于统计局、相关行业协会及科研机构的详实数据，系统呈现食品级藻蓝蛋白行业市场规模、技术发展现状及未来趋势，客观分析食品级藻蓝蛋白行业竞争格局与主要企业经营状况。报告从食品级藻蓝蛋白供需关系、政策环境等维度，评估了食品级藻蓝蛋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食品级藻蓝蛋白市场概述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按照不同产品类型，食品级藻蓝蛋白主要可以分为如下几个类别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全球不同产品类型食品级藻蓝蛋白销售额增长趋势2020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C藻蓝蛋白</w:t>
      </w:r>
      <w:r>
        <w:rPr>
          <w:rFonts w:hint="eastAsia"/>
        </w:rPr>
        <w:br/>
      </w:r>
      <w:r>
        <w:rPr>
          <w:rFonts w:hint="eastAsia"/>
        </w:rPr>
        <w:t>　　　　1.2.3 R藻蓝蛋白</w:t>
      </w:r>
      <w:r>
        <w:rPr>
          <w:rFonts w:hint="eastAsia"/>
        </w:rPr>
        <w:br/>
      </w:r>
      <w:r>
        <w:rPr>
          <w:rFonts w:hint="eastAsia"/>
        </w:rPr>
        <w:t>　　1.3 从不同应用，食品级藻蓝蛋白主要包括如下几个方面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全球不同应用食品级藻蓝蛋白销售额增长趋势2020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营养补充剂</w:t>
      </w:r>
      <w:r>
        <w:rPr>
          <w:rFonts w:hint="eastAsia"/>
        </w:rPr>
        <w:br/>
      </w:r>
      <w:r>
        <w:rPr>
          <w:rFonts w:hint="eastAsia"/>
        </w:rPr>
        <w:t>　　1.4 食品级藻蓝蛋白行业背景、发展历史、现状及趋势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食品级藻蓝蛋白行业目前现状分析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食品级藻蓝蛋白发展趋势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全球食品级藻蓝蛋白总体规模分析</w:t>
      </w:r>
      <w:r>
        <w:rPr>
          <w:rFonts w:hint="eastAsia"/>
        </w:rPr>
        <w:br/>
      </w:r>
      <w:r>
        <w:rPr>
          <w:rFonts w:hint="eastAsia"/>
        </w:rPr>
        <w:t>　　2.1 全球食品级藻蓝蛋白供需现状及预测（2020-2031）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全球食品级藻蓝蛋白产能、产量、产能利用率及发展趋势（2020-2031）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全球食品级藻蓝蛋白产量、需求量及发展趋势（2020-2031）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全球主要地区食品级藻蓝蛋白产量及发展趋势（2020-2031）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全球主要地区食品级藻蓝蛋白产量（2020-2025）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全球主要地区食品级藻蓝蛋白产量（2026-2031）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全球主要地区食品级藻蓝蛋白产量市场份额（2020-2031）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中国食品级藻蓝蛋白供需现状及预测（2020-2031）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中国食品级藻蓝蛋白产能、产量、产能利用率及发展趋势（2020-2031）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中国食品级藻蓝蛋白产量、市场需求量及发展趋势（2020-2031）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全球食品级藻蓝蛋白销量及销售额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全球市场食品级藻蓝蛋白销售额（2020-2031）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全球市场食品级藻蓝蛋白销量（2020-2031）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全球市场食品级藻蓝蛋白价格趋势（2020-2031）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全球食品级藻蓝蛋白主要地区分析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全球主要地区食品级藻蓝蛋白市场规模分析：2020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全球主要地区食品级藻蓝蛋白销售收入及市场份额（2020-2025年）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全球主要地区食品级藻蓝蛋白销售收入预测（2026-2031年）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全球主要地区食品级藻蓝蛋白销量分析：2020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全球主要地区食品级藻蓝蛋白销量及市场份额（2020-2025年）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全球主要地区食品级藻蓝蛋白销量及市场份额预测（2026-2031）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北美市场食品级藻蓝蛋白销量、收入及增长率（2020-2031）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欧洲市场食品级藻蓝蛋白销量、收入及增长率（2020-2031）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中国市场食品级藻蓝蛋白销量、收入及增长率（2020-2031）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日本市场食品级藻蓝蛋白销量、收入及增长率（2020-2031）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东南亚市场食品级藻蓝蛋白销量、收入及增长率（2020-2031）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印度市场食品级藻蓝蛋白销量、收入及增长率（2020-2031）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全球市场主要厂商食品级藻蓝蛋白产能市场份额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全球市场主要厂商食品级藻蓝蛋白销量（2020-2025）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全球市场主要厂商食品级藻蓝蛋白销量（2020-2025）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全球市场主要厂商食品级藻蓝蛋白销售收入（2020-2025）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全球市场主要厂商食品级藻蓝蛋白销售价格（2020-2025）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2024年全球主要生产商食品级藻蓝蛋白收入排名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中国市场主要厂商食品级藻蓝蛋白销量（2020-2025）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中国市场主要厂商食品级藻蓝蛋白销量（2020-2025）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中国市场主要厂商食品级藻蓝蛋白销售收入（2020-2025）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2024年中国主要生产商食品级藻蓝蛋白收入排名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中国市场主要厂商食品级藻蓝蛋白销售价格（2020-2025）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全球主要厂商食品级藻蓝蛋白总部及产地分布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全球主要厂商成立时间及食品级藻蓝蛋白商业化日期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全球主要厂商食品级藻蓝蛋白产品类型及应用</w:t>
      </w:r>
      <w:r>
        <w:rPr>
          <w:rFonts w:hint="eastAsia"/>
        </w:rPr>
        <w:br/>
      </w:r>
      <w:r>
        <w:rPr>
          <w:rFonts w:hint="eastAsia"/>
        </w:rPr>
        <w:t>　　4.7 食品级藻蓝蛋白行业集中度、竞争程度分析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食品级藻蓝蛋白行业集中度分析：2024年全球Top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全球食品级藻蓝蛋白第一梯队、第二梯队和第三梯队生产商（品牌）及市场份额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食品级藻蓝蛋白销量、收入、价格及毛利率（2020-2025）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不同产品类型食品级藻蓝蛋白分析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全球不同产品类型食品级藻蓝蛋白销量（2020-2031）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全球不同产品类型食品级藻蓝蛋白销量及市场份额（2020-2025）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全球不同产品类型食品级藻蓝蛋白销量预测（2026-2031）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全球不同产品类型食品级藻蓝蛋白收入（2020-2031）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全球不同产品类型食品级藻蓝蛋白收入及市场份额（2020-2025）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全球不同产品类型食品级藻蓝蛋白收入预测（2026-2031）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全球不同产品类型食品级藻蓝蛋白价格走势（2020-2031）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不同应用食品级藻蓝蛋白分析</w:t>
      </w:r>
      <w:r>
        <w:rPr>
          <w:rFonts w:hint="eastAsia"/>
        </w:rPr>
        <w:br/>
      </w:r>
      <w:r>
        <w:rPr>
          <w:rFonts w:hint="eastAsia"/>
        </w:rPr>
        <w:t>　　7.1 全球不同应用食品级藻蓝蛋白销量（2020-2031）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全球不同应用食品级藻蓝蛋白销量及市场份额（2020-2025）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全球不同应用食品级藻蓝蛋白销量预测（2026-2031）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全球不同应用食品级藻蓝蛋白收入（2020-2031）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全球不同应用食品级藻蓝蛋白收入及市场份额（2020-2025）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全球不同应用食品级藻蓝蛋白收入预测（2026-2031）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全球不同应用食品级藻蓝蛋白价格走势（2020-2031）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食品级藻蓝蛋白产业链分析</w:t>
      </w:r>
      <w:r>
        <w:rPr>
          <w:rFonts w:hint="eastAsia"/>
        </w:rPr>
        <w:br/>
      </w:r>
      <w:r>
        <w:rPr>
          <w:rFonts w:hint="eastAsia"/>
        </w:rPr>
        <w:t>　　8.2 食品级藻蓝蛋白工艺制造技术分析</w:t>
      </w:r>
      <w:r>
        <w:rPr>
          <w:rFonts w:hint="eastAsia"/>
        </w:rPr>
        <w:br/>
      </w:r>
      <w:r>
        <w:rPr>
          <w:rFonts w:hint="eastAsia"/>
        </w:rPr>
        <w:t>　　8.3 食品级藻蓝蛋白产业上游供应分析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食品级藻蓝蛋白下游客户分析</w:t>
      </w:r>
      <w:r>
        <w:rPr>
          <w:rFonts w:hint="eastAsia"/>
        </w:rPr>
        <w:br/>
      </w:r>
      <w:r>
        <w:rPr>
          <w:rFonts w:hint="eastAsia"/>
        </w:rPr>
        <w:t>　　8.5 食品级藻蓝蛋白销售渠道分析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食品级藻蓝蛋白行业发展机遇及主要驱动因素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食品级藻蓝蛋白行业发展面临的风险</w:t>
      </w:r>
      <w:r>
        <w:rPr>
          <w:rFonts w:hint="eastAsia"/>
        </w:rPr>
        <w:br/>
      </w:r>
      <w:r>
        <w:rPr>
          <w:rFonts w:hint="eastAsia"/>
        </w:rPr>
        <w:t>　　9.3 食品级藻蓝蛋白行业政策分析</w:t>
      </w:r>
      <w:r>
        <w:rPr>
          <w:rFonts w:hint="eastAsia"/>
        </w:rPr>
        <w:br/>
      </w:r>
      <w:r>
        <w:rPr>
          <w:rFonts w:hint="eastAsia"/>
        </w:rPr>
        <w:t>　　9.4 食品级藻蓝蛋白中国企业SWOT分析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全球不同产品类型食品级藻蓝蛋白销售额增长（CAGR）趋势2020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食品级藻蓝蛋白行业目前发展现状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食品级藻蓝蛋白发展趋势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全球主要地区食品级藻蓝蛋白产量增速（CAGR）：（2020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全球主要地区食品级藻蓝蛋白产量（2020-2025）&amp;（吨）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全球主要地区食品级藻蓝蛋白产量（2026-2031）&amp;（吨）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全球主要地区食品级藻蓝蛋白产量市场份额（2020-2025）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全球主要地区食品级藻蓝蛋白产量（2026-2031）&amp;（吨）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全球主要地区食品级藻蓝蛋白销售收入增速：（2020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全球主要地区食品级藻蓝蛋白销售收入（2020-2025）&amp;（百万美元）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全球主要地区食品级藻蓝蛋白销售收入市场份额（2020-2025）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全球主要地区食品级藻蓝蛋白收入（2026-2031）&amp;（百万美元）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全球主要地区食品级藻蓝蛋白收入市场份额（2026-2031）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全球主要地区食品级藻蓝蛋白销量（吨）：2020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全球主要地区食品级藻蓝蛋白销量（2020-2025）&amp;（吨）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全球主要地区食品级藻蓝蛋白销量市场份额（2020-2025）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全球主要地区食品级藻蓝蛋白销量（2026-2031）&amp;（吨）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全球主要地区食品级藻蓝蛋白销量份额（2026-2031）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全球市场主要厂商食品级藻蓝蛋白产能（2024-2025）&amp;（吨）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全球市场主要厂商食品级藻蓝蛋白销量（2020-2025）&amp;（吨）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全球市场主要厂商食品级藻蓝蛋白销量市场份额（2020-2025）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全球市场主要厂商食品级藻蓝蛋白销售收入（2020-2025）&amp;（百万美元）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全球市场主要厂商食品级藻蓝蛋白销售收入市场份额（2020-2025）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全球市场主要厂商食品级藻蓝蛋白销售价格（2020-2025）&amp;（美元/吨）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2024年全球主要生产商食品级藻蓝蛋白收入排名（百万美元）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中国市场主要厂商食品级藻蓝蛋白销量（2020-2025）&amp;（吨）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中国市场主要厂商食品级藻蓝蛋白销量市场份额（2020-2025）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中国市场主要厂商食品级藻蓝蛋白销售收入（2020-2025）&amp;（百万美元）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中国市场主要厂商食品级藻蓝蛋白销售收入市场份额（2020-2025）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2024年中国主要生产商食品级藻蓝蛋白收入排名（百万美元）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中国市场主要厂商食品级藻蓝蛋白销售价格（2020-2025）&amp;（美元/吨）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全球主要厂商食品级藻蓝蛋白总部及产地分布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全球主要厂商成立时间及食品级藻蓝蛋白商业化日期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全球主要厂商食品级藻蓝蛋白产品类型及应用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2024年全球食品级藻蓝蛋白主要厂商市场地位（第一梯队、第二梯队和第三梯队）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全球食品级藻蓝蛋白市场投资、并购等现状分析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食品级藻蓝蛋白生产基地、销售区域、竞争对手及市场地位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食品级藻蓝蛋白产品规格、参数及市场应用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食品级藻蓝蛋白销量（吨）、收入（百万美元）、价格（美元/吨）及毛利率（2020-2025）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全球不同产品类型食品级藻蓝蛋白销量（2020-2025年）&amp;（吨）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全球不同产品类型食品级藻蓝蛋白销量市场份额（2020-2025）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全球不同产品类型食品级藻蓝蛋白销量预测（2026-2031）&amp;（吨）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全球市场不同产品类型食品级藻蓝蛋白销量市场份额预测（2026-2031）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全球不同产品类型食品级藻蓝蛋白收入（2020-2025年）&amp;（百万美元）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全球不同产品类型食品级藻蓝蛋白收入市场份额（2020-2025）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全球不同产品类型食品级藻蓝蛋白收入预测（2026-2031）&amp;（百万美元）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全球不同产品类型食品级藻蓝蛋白收入市场份额预测（2026-2031）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全球不同应用食品级藻蓝蛋白销量（2020-2025年）&amp;（吨）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全球不同应用食品级藻蓝蛋白销量市场份额（2020-2025）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全球不同应用食品级藻蓝蛋白销量预测（2026-2031）&amp;（吨）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全球市场不同应用食品级藻蓝蛋白销量市场份额预测（2026-2031）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全球不同应用食品级藻蓝蛋白收入（2020-2025年）&amp;（百万美元）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全球不同应用食品级藻蓝蛋白收入市场份额（2020-2025）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全球不同应用食品级藻蓝蛋白收入预测（2026-2031）&amp;（百万美元）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全球不同应用食品级藻蓝蛋白收入市场份额预测（2026-2031）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食品级藻蓝蛋白上游原料供应商及联系方式列表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食品级藻蓝蛋白典型客户列表</w:t>
      </w:r>
      <w:r>
        <w:rPr>
          <w:rFonts w:hint="eastAsia"/>
        </w:rPr>
        <w:br/>
      </w:r>
      <w:r>
        <w:rPr>
          <w:rFonts w:hint="eastAsia"/>
        </w:rPr>
        <w:t>　　表 106： 食品级藻蓝蛋白主要销售模式及销售渠道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食品级藻蓝蛋白行业发展机遇及主要驱动因素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食品级藻蓝蛋白行业发展面临的风险</w:t>
      </w:r>
      <w:r>
        <w:rPr>
          <w:rFonts w:hint="eastAsia"/>
        </w:rPr>
        <w:br/>
      </w:r>
      <w:r>
        <w:rPr>
          <w:rFonts w:hint="eastAsia"/>
        </w:rPr>
        <w:t>　　表 109： 食品级藻蓝蛋白行业政策分析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食品级藻蓝蛋白产品图片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全球不同产品类型食品级藻蓝蛋白销售额2020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全球不同产品类型食品级藻蓝蛋白市场份额2024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C藻蓝蛋白产品图片</w:t>
      </w:r>
      <w:r>
        <w:rPr>
          <w:rFonts w:hint="eastAsia"/>
        </w:rPr>
        <w:br/>
      </w:r>
      <w:r>
        <w:rPr>
          <w:rFonts w:hint="eastAsia"/>
        </w:rPr>
        <w:t>　　图 5： R藻蓝蛋白产品图片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全球不同应用食品级藻蓝蛋白市场份额2024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营养补充剂</w:t>
      </w:r>
      <w:r>
        <w:rPr>
          <w:rFonts w:hint="eastAsia"/>
        </w:rPr>
        <w:br/>
      </w:r>
      <w:r>
        <w:rPr>
          <w:rFonts w:hint="eastAsia"/>
        </w:rPr>
        <w:t>　　图 10： 全球食品级藻蓝蛋白产能、产量、产能利用率及发展趋势（2020-2031）&amp;（吨）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全球食品级藻蓝蛋白产量、需求量及发展趋势（2020-2031）&amp;（吨）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全球主要地区食品级藻蓝蛋白产量（2020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全球主要地区食品级藻蓝蛋白产量市场份额（2020-2031）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中国食品级藻蓝蛋白产能、产量、产能利用率及发展趋势（2020-2031）&amp;（吨）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中国食品级藻蓝蛋白产量、市场需求量及发展趋势（2020-2031）&amp;（吨）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全球食品级藻蓝蛋白市场销售额及增长率：（2020-2031）&amp;（百万美元）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全球市场食品级藻蓝蛋白市场规模：2020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全球市场食品级藻蓝蛋白销量及增长率（2020-2031）&amp;（吨）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全球市场食品级藻蓝蛋白价格趋势（2020-2031）&amp;（美元/吨）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全球主要地区食品级藻蓝蛋白销售收入（2020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全球主要地区食品级藻蓝蛋白销售收入市场份额（2020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北美市场食品级藻蓝蛋白销量及增长率（2020-2031）&amp;（吨）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北美市场食品级藻蓝蛋白收入及增长率（2020-2031）&amp;（百万美元）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欧洲市场食品级藻蓝蛋白销量及增长率（2020-2031）&amp;（吨）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欧洲市场食品级藻蓝蛋白收入及增长率（2020-2031）&amp;（百万美元）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中国市场食品级藻蓝蛋白销量及增长率（2020-2031）&amp;（吨）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中国市场食品级藻蓝蛋白收入及增长率（2020-2031）&amp;（百万美元）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日本市场食品级藻蓝蛋白销量及增长率（2020-2031）&amp;（吨）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日本市场食品级藻蓝蛋白收入及增长率（2020-2031）&amp;（百万美元）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东南亚市场食品级藻蓝蛋白销量及增长率（2020-2031）&amp;（吨）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东南亚市场食品级藻蓝蛋白收入及增长率（2020-2031）&amp;（百万美元）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印度市场食品级藻蓝蛋白销量及增长率（2020-2031）&amp;（吨）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印度市场食品级藻蓝蛋白收入及增长率（2020-2031）&amp;（百万美元）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2024年全球市场主要厂商食品级藻蓝蛋白销量市场份额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2024年全球市场主要厂商食品级藻蓝蛋白收入市场份额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2024年中国市场主要厂商食品级藻蓝蛋白销量市场份额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2024年中国市场主要厂商食品级藻蓝蛋白收入市场份额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2024年全球前五大生产商食品级藻蓝蛋白市场份额</w:t>
      </w:r>
      <w:r>
        <w:rPr>
          <w:rFonts w:hint="eastAsia"/>
        </w:rPr>
        <w:br/>
      </w:r>
      <w:r>
        <w:rPr>
          <w:rFonts w:hint="eastAsia"/>
        </w:rPr>
        <w:t>　　图 39： 2024年全球食品级藻蓝蛋白第一梯队、第二梯队和第三梯队厂商及市场份额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全球不同产品类型食品级藻蓝蛋白价格走势（2020-2031）&amp;（美元/吨）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全球不同应用食品级藻蓝蛋白价格走势（2020-2031）&amp;（美元/吨）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食品级藻蓝蛋白产业链</w:t>
      </w:r>
      <w:r>
        <w:rPr>
          <w:rFonts w:hint="eastAsia"/>
        </w:rPr>
        <w:br/>
      </w:r>
      <w:r>
        <w:rPr>
          <w:rFonts w:hint="eastAsia"/>
        </w:rPr>
        <w:t>　　图 43： 食品级藻蓝蛋白中国企业SWOT分析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66acea19e40be" w:history="1">
        <w:r>
          <w:rPr>
            <w:rStyle w:val="Hyperlink"/>
          </w:rPr>
          <w:t>全球与中国食品级藻蓝蛋白市场调查研究及行业前景分析（2025-2031年）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66acea19e40be" w:history="1">
        <w:r>
          <w:rPr>
            <w:rStyle w:val="Hyperlink"/>
          </w:rPr>
          <w:t>https://www.20087.com/0/83/ShiPinJiZaoLanDanBaiDeQianJing.html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热点：藻蓝蛋白酸奶、藻蓝蛋白色价、藻蓝蛋白的营养价值、藻蓝蛋白的生产工艺流程、海藻蛋白质含量高吗、藻蓝蛋白用量、藻红蛋白、蓝藻蛋白质含量、藻蓝素是蛋白质吗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115ff203e4f9e" w:history="1">
      <w:r>
        <w:rPr>
          <w:rStyle w:val="Hyperlink"/>
        </w:rPr>
        <w:t>全球与中国食品级藻蓝蛋白市场调查研究及行业前景分析（2025-2031年）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PinJiZaoLanDanBaiDeQianJing.html" TargetMode="External" Id="Rc0666acea19e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PinJiZaoLanDanBaiDeQianJing.html" TargetMode="External" Id="Rc43115ff203e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2025-02-15T00:11:03Z</dcterms:created>
  <dcterms:modified xsi:type="dcterms:W3CDTF">2025-02-15T01:11:03Z</dcterms:modified>
  <dc:subject>全球与中国食品级藻蓝蛋白市场调查研究及行业前景分析（2025-2031年）</dc:subject>
  <dc:title>全球与中国食品级藻蓝蛋白市场调查研究及行业前景分析（2025-2031年）</dc:title>
  <cp:keywords>全球与中国食品级藻蓝蛋白市场调查研究及行业前景分析（2025-2031年）</cp:keywords>
  <dc:description>全球与中国食品级藻蓝蛋白市场调查研究及行业前景分析（2025-2031年）</dc:description>
</cp:coreProperties>
</file>