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25e411d564f91" w:history="1">
              <w:r>
                <w:rPr>
                  <w:rStyle w:val="Hyperlink"/>
                </w:rPr>
                <w:t>2025-2031年中国椰子水饮料行业现状调研分析与发展趋势研究报告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25e411d564f91" w:history="1">
              <w:r>
                <w:rPr>
                  <w:rStyle w:val="Hyperlink"/>
                </w:rPr>
                <w:t>2025-2031年中国椰子水饮料行业现状调研分析与发展趋势研究报告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25e411d564f91" w:history="1">
                <w:r>
                  <w:rPr>
                    <w:rStyle w:val="Hyperlink"/>
                  </w:rPr>
                  <w:t>https://www.20087.com/3/93/YeZiShuiYinLiaoDeFaZhanQuShi.html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水作为一种天然、低糖且富含矿物质的饮品，近年来在全球范围内受到了广泛的欢迎。当前市场上，椰子水不仅在口感和营养价值上有所提升，还在包装设计和品牌营销策略上进行了优化。随着消费者对健康饮品的需求不断增加，椰子水饮料不仅在口味多样性上有所增加，还推出了无糖、添加维生素等不同配方的产品，以满足不同消费者的健康需求。</w:t>
      </w:r>
      <w:r>
        <w:rPr>
          <w:rFonts w:hint="eastAsia"/>
        </w:rPr>
        <w:br/>
      </w:r>
      <w:r>
        <w:rPr>
          <w:rFonts w:hint="eastAsia"/>
        </w:rPr>
        <w:t>　　未来，椰子水饮料的发展将更加注重产品创新和可持续性。一方面，随着消费者对健康生活方式的追求，椰子水饮料将更加注重开发功能性饮品，例如添加益生元或抗氧化成分，以满足消费者对于特定健康益处的需求。另一方面，随着对环境保护意识的提高，椰子水饮料将更加注重采用可循环或生物降解的包装材料，并推动整个供应链的可持续发展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25e411d564f91" w:history="1">
        <w:r>
          <w:rPr>
            <w:rStyle w:val="Hyperlink"/>
          </w:rPr>
          <w:t>2025-2031年中国椰子水饮料行业现状调研分析与发展趋势研究报告</w:t>
        </w:r>
      </w:hyperlink>
      <w:r>
        <w:rPr>
          <w:rFonts w:hint="eastAsia"/>
        </w:rPr>
        <w:t>》通过严谨的分析、翔实的数据及直观的图表，系统解析了椰子水饮料行业的市场规模、需求变化、价格波动及产业链结构。报告全面评估了当前椰子水饮料市场现状，科学预测了未来市场前景与发展趋势，重点剖析了椰子水饮料细分市场的机遇与挑战。同时，报告对椰子水饮料重点企业的竞争地位及市场集中度进行了评估，为椰子水饮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椰子水饮料产品概述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椰子水饮料市场特点分析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椰子水饮料行业发展周期特征分析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2024-2025年中国椰子水饮料行业发展环境分析</w:t>
      </w:r>
      <w:r>
        <w:rPr>
          <w:rFonts w:hint="eastAsia"/>
        </w:rPr>
        <w:br/>
      </w:r>
      <w:r>
        <w:rPr>
          <w:rFonts w:hint="eastAsia"/>
        </w:rPr>
        <w:t>　　第一节 椰子水饮料行业发展经济环境分析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椰子水饮料行业发展政策环境分析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一、椰子水饮料行业政策影响分析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二、相关椰子水饮料行业标准分析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2024-2025年椰子水饮料行业技术发展现状及趋势分析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椰子水饮料行业技术发展现状分析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国内外椰子水饮料行业技术差异与原因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椰子水饮料行业技术发展方向、趋势预测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提升椰子水饮料行业技术能力策略建议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全球椰子水饮料行业市场发展调研分析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全球椰子水饮料行业市场运行环境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全球椰子水饮料行业市场发展情况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一、全球椰子水饮料行业市场供给分析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二、全球椰子水饮料行业市场需求分析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三、全球椰子水饮料行业主要国家地区发展情况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2025-2031年全球椰子水饮料行业市场规模趋势预测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中国椰子水饮料行业市场供需现状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中国椰子水饮料市场现状</w:t>
      </w:r>
      <w:r>
        <w:rPr>
          <w:rFonts w:hint="eastAsia"/>
        </w:rPr>
        <w:br/>
      </w:r>
      <w:r>
        <w:rPr>
          <w:rFonts w:hint="eastAsia"/>
        </w:rPr>
        <w:t>　　第二节 中国椰子水饮料行业产量情况分析及预测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一、椰子水饮料总体产能规模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二、2019-2024年中国椰子水饮料产量统计分析</w:t>
      </w:r>
      <w:r>
        <w:rPr>
          <w:rFonts w:hint="eastAsia"/>
        </w:rPr>
        <w:br/>
      </w:r>
      <w:r>
        <w:rPr>
          <w:rFonts w:hint="eastAsia"/>
        </w:rPr>
        <w:t>　　　　三、椰子水饮料行业供给区域分布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四、2025-2031年中国椰子水饮料产量预测分析</w:t>
      </w:r>
      <w:r>
        <w:rPr>
          <w:rFonts w:hint="eastAsia"/>
        </w:rPr>
        <w:br/>
      </w:r>
      <w:r>
        <w:rPr>
          <w:rFonts w:hint="eastAsia"/>
        </w:rPr>
        <w:t>　　第三节 中国椰子水饮料市场需求分析及预测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一、2019-2024年中国椰子水饮料市场需求统计</w:t>
      </w:r>
      <w:r>
        <w:rPr>
          <w:rFonts w:hint="eastAsia"/>
        </w:rPr>
        <w:br/>
      </w:r>
      <w:r>
        <w:rPr>
          <w:rFonts w:hint="eastAsia"/>
        </w:rPr>
        <w:t>　　　　二、中国椰子水饮料市场需求特点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三、2025-2031年中国椰子水饮料市场需求量预测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中国椰子水饮料行业现状调研分析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中国椰子水饮料行业发展现状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一、2024-2025年椰子水饮料行业品牌发展现状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二、2024-2025年椰子水饮料行业需求市场现状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三、2024-2025年椰子水饮料市场需求层次分析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四、2024-2025年中国椰子水饮料市场走向分析</w:t>
      </w:r>
      <w:r>
        <w:rPr>
          <w:rFonts w:hint="eastAsia"/>
        </w:rPr>
        <w:br/>
      </w:r>
      <w:r>
        <w:rPr>
          <w:rFonts w:hint="eastAsia"/>
        </w:rPr>
        <w:t>　　第二节 中国椰子水饮料行业存在的问题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一、2024-2025年椰子水饮料产品市场存在的主要问题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二、2024-2025年国内椰子水饮料产品市场的三大瓶颈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三、2024-2025年椰子水饮料产品市场遭遇的规模难题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对中国椰子水饮料市场的分析及思考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一、椰子水饮料市场特点</w:t>
      </w:r>
      <w:r>
        <w:rPr>
          <w:rFonts w:hint="eastAsia"/>
        </w:rPr>
        <w:br/>
      </w:r>
      <w:r>
        <w:rPr>
          <w:rFonts w:hint="eastAsia"/>
        </w:rPr>
        <w:t>　　　　二、椰子水饮料市场分析</w:t>
      </w:r>
      <w:r>
        <w:rPr>
          <w:rFonts w:hint="eastAsia"/>
        </w:rPr>
        <w:br/>
      </w:r>
      <w:r>
        <w:rPr>
          <w:rFonts w:hint="eastAsia"/>
        </w:rPr>
        <w:t>　　　　三、椰子水饮料市场变化的方向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四、中国椰子水饮料行业发展的新思路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五、对中国椰子水饮料行业发展的思考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2019-2024年中国椰子水饮料产品市场进出口数据分析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2019-2024年中国椰子水饮料产品出口统计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2019-2024年中国椰子水饮料产品进口统计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2019-2024年中国椰子水饮料产品进出口价格对比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中国椰子水饮料主要进口来源地及出口目的地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椰子水饮料行业细分产品调研</w:t>
      </w:r>
      <w:r>
        <w:rPr>
          <w:rFonts w:hint="eastAsia"/>
        </w:rPr>
        <w:br/>
      </w:r>
      <w:r>
        <w:rPr>
          <w:rFonts w:hint="eastAsia"/>
        </w:rPr>
        <w:t>　　第一节 椰子水饮料细分产品结构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2019-2024年中国椰子水饮料行业竞争态势分析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2025年椰子水饮料行业集中度分析</w:t>
      </w:r>
      <w:r>
        <w:rPr>
          <w:rFonts w:hint="eastAsia"/>
        </w:rPr>
        <w:br/>
      </w:r>
      <w:r>
        <w:rPr>
          <w:rFonts w:hint="eastAsia"/>
        </w:rPr>
        <w:t>　　　　一、椰子水饮料市场集中度分析</w:t>
      </w:r>
      <w:r>
        <w:rPr>
          <w:rFonts w:hint="eastAsia"/>
        </w:rPr>
        <w:br/>
      </w:r>
      <w:r>
        <w:rPr>
          <w:rFonts w:hint="eastAsia"/>
        </w:rPr>
        <w:t>　　　　二、椰子水饮料企业分布区域集中度分析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三、椰子水饮料区域消费集中度分析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2019-2024年椰子水饮料主要企业竞争力分析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2025年椰子水饮料行业竞争格局分析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一、椰子水饮料行业竞争分析</w:t>
      </w:r>
      <w:r>
        <w:rPr>
          <w:rFonts w:hint="eastAsia"/>
        </w:rPr>
        <w:br/>
      </w:r>
      <w:r>
        <w:rPr>
          <w:rFonts w:hint="eastAsia"/>
        </w:rPr>
        <w:t>　　　　二、中外椰子水饮料产品竞争分析</w:t>
      </w:r>
      <w:r>
        <w:rPr>
          <w:rFonts w:hint="eastAsia"/>
        </w:rPr>
        <w:br/>
      </w:r>
      <w:r>
        <w:rPr>
          <w:rFonts w:hint="eastAsia"/>
        </w:rPr>
        <w:t>　　　　三、国内椰子水饮料行业重点企业发展动向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椰子水饮料行业上下游产业链发展情况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椰子水饮料上游产业发展分析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椰子水饮料下游产业发展分析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椰子水饮料行业重点企业竞争力分析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三、企业椰子水饮料经营状况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三、企业椰子水饮料经营状况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三、企业椰子水饮料经营状况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三、企业椰子水饮料经营状况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三、企业椰子水饮料经营状况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三、企业椰子水饮料经营状况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椰子水饮料企业管理策略建议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提高椰子水饮料企业竞争力的策略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一、提高中国椰子水饮料企业核心竞争力的对策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二、椰子水饮料企业提升竞争力的主要方向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三、影响椰子水饮料企业核心竞争力的因素及提升途径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四、提高椰子水饮料企业竞争力的策略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对中国椰子水饮料品牌的战略思考</w:t>
      </w:r>
      <w:r>
        <w:rPr>
          <w:rFonts w:hint="eastAsia"/>
        </w:rPr>
        <w:br/>
      </w:r>
      <w:r>
        <w:rPr>
          <w:rFonts w:hint="eastAsia"/>
        </w:rPr>
        <w:t>　　　　一、椰子水饮料实施品牌战略的意义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二、椰子水饮料企业品牌的现状分析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三、中国椰子水饮料企业的品牌战略</w:t>
      </w:r>
      <w:r>
        <w:rPr>
          <w:rFonts w:hint="eastAsia"/>
        </w:rPr>
        <w:br/>
      </w:r>
      <w:r>
        <w:rPr>
          <w:rFonts w:hint="eastAsia"/>
        </w:rPr>
        <w:t>　　　　四、椰子水饮料品牌战略管理的策略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椰子水饮料行业发展趋势及投资风险预警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2025年椰子水饮料市场前景分析</w:t>
      </w:r>
      <w:r>
        <w:rPr>
          <w:rFonts w:hint="eastAsia"/>
        </w:rPr>
        <w:br/>
      </w:r>
      <w:r>
        <w:rPr>
          <w:rFonts w:hint="eastAsia"/>
        </w:rPr>
        <w:t>　　第二节 2025年椰子水饮料行业发展趋势预测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影响椰子水饮料行业发展的主要因素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一、2025年影响椰子水饮料行业运行的有利因素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二、2025年影响椰子水饮料行业运行的稳定因素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三、2025年影响椰子水饮料行业运行的不利因素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四、2025年中国椰子水饮料行业发展面临的挑战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五、2025年中国椰子水饮料行业发展面临的机遇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椰子水饮料行业投资风险预警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一、2025年椰子水饮料行业市场风险及控制策略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二、2025年椰子水饮料行业政策风险及控制策略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三、2025年椰子水饮料行业经营风险及控制策略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四、2025年椰子水饮料同业竞争风险及控制策略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五、2025年椰子水饮料行业其他风险及控制策略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椰子水饮料市场研究结论</w:t>
      </w:r>
      <w:r>
        <w:rPr>
          <w:rFonts w:hint="eastAsia"/>
        </w:rPr>
        <w:br/>
      </w:r>
      <w:r>
        <w:rPr>
          <w:rFonts w:hint="eastAsia"/>
        </w:rPr>
        <w:t>　　第二节 椰子水饮料子行业研究结论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中:智林:－椰子水饮料市场发展建议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椰子水饮料行业历程</w:t>
      </w:r>
      <w:r>
        <w:rPr>
          <w:rFonts w:hint="eastAsia"/>
        </w:rPr>
        <w:br/>
      </w:r>
      <w:r>
        <w:rPr>
          <w:rFonts w:hint="eastAsia"/>
        </w:rPr>
        <w:t>　　图表 椰子水饮料行业生命周期</w:t>
      </w:r>
      <w:r>
        <w:rPr>
          <w:rFonts w:hint="eastAsia"/>
        </w:rPr>
        <w:br/>
      </w:r>
      <w:r>
        <w:rPr>
          <w:rFonts w:hint="eastAsia"/>
        </w:rPr>
        <w:t>　　图表 椰子水饮料行业产业链分析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2019-2024年中国椰子水饮料行业市场规模及增长情况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2019-2024年椰子水饮料行业市场容量分析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2019-2024年中国椰子水饮料行业产能统计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2019-2024年中国椰子水饮料行业产量及增长趋势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2019-2024年中国椰子水饮料市场需求量及增速统计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2024年中国椰子水饮料行业需求领域分布格局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2019-2024年中国椰子水饮料行业销售收入分析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2019-2024年中国椰子水饮料行业盈利情况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2019-2024年中国椰子水饮料行业利润总额统计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2019-2024年中国椰子水饮料进口数量分析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2019-2024年中国椰子水饮料进口金额分析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2019-2024年中国椰子水饮料出口数量分析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2019-2024年中国椰子水饮料出口金额分析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2024年中国椰子水饮料进口国家及地区分析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2024年中国椰子水饮料出口国家及地区分析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2019-2024年中国椰子水饮料行业企业数量情况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2019-2024年中国椰子水饮料行业企业平均规模情况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**地区椰子水饮料市场规模及增长情况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**地区椰子水饮料行业市场需求情况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**地区椰子水饮料市场规模及增长情况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**地区椰子水饮料行业市场需求情况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**地区椰子水饮料市场规模及增长情况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**地区椰子水饮料行业市场需求情况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**地区椰子水饮料市场规模及增长情况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**地区椰子水饮料行业市场需求情况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椰子水饮料重点企业（一）基本信息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椰子水饮料重点企业（一）经营情况分析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椰子水饮料重点企业（一）主要经济指标情况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椰子水饮料重点企业（一）盈利能力情况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椰子水饮料重点企业（一）偿债能力情况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椰子水饮料重点企业（一）运营能力情况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椰子水饮料重点企业（一）成长能力情况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椰子水饮料重点企业（二）基本信息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椰子水饮料重点企业（二）经营情况分析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椰子水饮料重点企业（二）主要经济指标情况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椰子水饮料重点企业（二）盈利能力情况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椰子水饮料重点企业（二）偿债能力情况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椰子水饮料重点企业（二）运营能力情况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椰子水饮料重点企业（二）成长能力情况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椰子水饮料重点企业（三）基本信息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椰子水饮料重点企业（三）经营情况分析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椰子水饮料重点企业（三）主要经济指标情况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椰子水饮料重点企业（三）盈利能力情况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椰子水饮料重点企业（三）偿债能力情况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椰子水饮料重点企业（三）运营能力情况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椰子水饮料重点企业（三）成长能力情况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2025-2031年中国椰子水饮料行业产能预测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2025-2031年中国椰子水饮料行业产量预测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2025-2031年中国椰子水饮料市场需求量预测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2025-2031年中国椰子水饮料行业供需平衡预测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2025-2031年中国椰子水饮料行业市场容量预测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2025-2031年中国椰子水饮料行业市场规模预测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2025-2031年中国椰子水饮料市场前景分析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2025-2031年中国椰子水饮料行业发展趋势预测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25e411d564f91" w:history="1">
        <w:r>
          <w:rPr>
            <w:rStyle w:val="Hyperlink"/>
          </w:rPr>
          <w:t>2025-2031年中国椰子水饮料行业现状调研分析与发展趋势研究报告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25e411d564f91" w:history="1">
        <w:r>
          <w:rPr>
            <w:rStyle w:val="Hyperlink"/>
          </w:rPr>
          <w:t>https://www.20087.com/3/93/YeZiShuiYinLiaoDeFaZhanQuShi.html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热点：椰子水有哪些品牌、椰子水饮料热量高吗、什么牌子的椰子水好喝、椰子水饮料有营养吗、阿迪350椰子鞋、椰子水饮料打开后能放多久、哪款椰子水好喝又健康、椰子水饮料图片、椰子水被称为癌症之王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1c64c2b5e4c57" w:history="1">
      <w:r>
        <w:rPr>
          <w:rStyle w:val="Hyperlink"/>
        </w:rPr>
        <w:t>2025-2031年中国椰子水饮料行业现状调研分析与发展趋势研究报告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YeZiShuiYinLiaoDeFaZhanQuShi.html" TargetMode="External" Id="Rb8025e411d56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YeZiShuiYinLiaoDeFaZhanQuShi.html" TargetMode="External" Id="R7b61c64c2b5e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2024-09-07T06:13:00Z</dcterms:created>
  <dcterms:modified xsi:type="dcterms:W3CDTF">2024-09-07T07:13:00Z</dcterms:modified>
  <dc:subject>2025-2031年中国椰子水饮料行业现状调研分析与发展趋势研究报告</dc:subject>
  <dc:title>2025-2031年中国椰子水饮料行业现状调研分析与发展趋势研究报告</dc:title>
  <cp:keywords>2025-2031年中国椰子水饮料行业现状调研分析与发展趋势研究报告</cp:keywords>
  <dc:description>2025-2031年中国椰子水饮料行业现状调研分析与发展趋势研究报告</dc:description>
</cp:coreProperties>
</file>