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6475f1f9a46a0" w:history="1">
              <w:r>
                <w:rPr>
                  <w:rStyle w:val="Hyperlink"/>
                </w:rPr>
                <w:t>2025-2031年中国肉干行业发展研究与趋势预测报告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6475f1f9a46a0" w:history="1">
              <w:r>
                <w:rPr>
                  <w:rStyle w:val="Hyperlink"/>
                </w:rPr>
                <w:t>2025-2031年中国肉干行业发展研究与趋势预测报告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6475f1f9a46a0" w:history="1">
                <w:r>
                  <w:rPr>
                    <w:rStyle w:val="Hyperlink"/>
                  </w:rPr>
                  <w:t>https://www.20087.com/3/53/RouGanHangYeQuShi.html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干是传统休闲食品之一，历史悠久，近年来在全球范围内展现出多样化和高端化的趋势。其制作工艺从传统晒制转向现代化的烘烤、烟熏技术，既保留了肉类的原始风味，又提升了食品安全标准。市场上肉干种类繁多，包括牛肉干、猪肉干、鱼肉干等，且不断有创新口味涌现，如辣味、蜜汁、果木烟熏等，以满足消费者日益增长的个性化需求。此外，随着健康意识的提升，低脂、无添加、有机肉干逐渐受到青睐。</w:t>
      </w:r>
      <w:r>
        <w:rPr>
          <w:rFonts w:hint="eastAsia"/>
        </w:rPr>
        <w:br/>
      </w:r>
      <w:r>
        <w:rPr>
          <w:rFonts w:hint="eastAsia"/>
        </w:rPr>
        <w:t>　　未来肉干行业将着重于健康营养与技术创新的结合。生产商将更注重原材料的来源，推广使用非转基因、草饲肉类，并减少添加剂使用，以吸引健康意识强的消费者群体。同时，植物基肉干作为新兴趋势，将为素食者和环保主义者提供更多选择。此外，智能包装技术的应用将延长保质期并提升消费体验，而电子商务平台的拓展将进一步推动肉干产品的全球化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6475f1f9a46a0" w:history="1">
        <w:r>
          <w:rPr>
            <w:rStyle w:val="Hyperlink"/>
          </w:rPr>
          <w:t>2025-2031年中国肉干行业发展研究与趋势预测报告</w:t>
        </w:r>
      </w:hyperlink>
      <w:r>
        <w:rPr>
          <w:rFonts w:hint="eastAsia"/>
        </w:rPr>
        <w:t>》基于国家统计局及相关协会的权威数据，系统研究了肉干行业的市场需求、市场规模及产业链现状，分析了肉干价格波动、细分市场动态及重点企业的经营表现，科学预测了肉干市场前景与发展趋势，揭示了潜在需求与投资机会，同时指出了肉干行业可能面临的风险。通过对肉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肉干市场概述</w:t>
      </w:r>
      <w:r>
        <w:rPr>
          <w:rFonts w:hint="eastAsia"/>
        </w:rPr>
        <w:br/>
      </w:r>
      <w:r>
        <w:rPr>
          <w:rFonts w:hint="eastAsia"/>
        </w:rPr>
        <w:t>　　第一节 肉干产品定义及统计范围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按照不同产品类型，肉干主要可以分为如下几个类别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一、不同产品类型肉干增长趋势2024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从不同应用，肉干主要包括如下几个方面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全球与中国肉干发展现状对比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一、2020-2031年全球肉干发展现状及未来趋势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二、2020-2031年中国肉干生产发展现状及未来趋势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2020-2031年全球肉干供需现状及预测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一、2020-2031年全球肉干产能、产量、产能利用率及发展趋势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二、2020-2031年全球肉干产量、表观消费量及发展趋势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2020-2031年中国肉干供需现状及预测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一、2020-2031年中国肉干产能、产量、产能利用率及发展趋势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二、2020-2031年中国肉干产量、表观消费量及发展趋势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三、2020-2031年中国肉干产量、市场需求量及发展趋势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全球与中国主要肉干厂商发展分析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2020-2025年全球肉干主要厂商列表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一、2020-2025年全球肉干主要厂商产量列表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二、2020-2025年全球肉干主要厂商产值列表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三、2025年全球主要生产商肉干收入排名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四、2020-2025年全球肉干主要厂商产品价格列表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中国市场肉干主要厂商发展分析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一、2020-2025年中国肉干主要厂商产量列表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二、2020-2025年中国肉干主要厂商产值列表</w:t>
      </w:r>
      <w:r>
        <w:rPr>
          <w:rFonts w:hint="eastAsia"/>
        </w:rPr>
        <w:br/>
      </w:r>
      <w:r>
        <w:rPr>
          <w:rFonts w:hint="eastAsia"/>
        </w:rPr>
        <w:t>　　第三节 肉干厂商产地分布及商业化日期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肉干行业集中度、竞争程度分析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一、肉干行业集中度分析：全球Top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二、全球肉干第一梯队、第二梯队和第三梯队生产商（品牌）及市场份额（2024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肉干全球领先企业SWOT分析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全球主要肉干企业采访及观点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全球肉干主要生产地区发展分析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全球主要地区肉干市场规模分析：2020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一、2020-2031年全球主要地区肉干产量及市场份额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二、2020-2031年全球主要地区肉干产量及市场份额预测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三、2020-2031年全球主要地区肉干产值及市场份额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四、2020-2031年全球主要地区肉干产值及市场份额预测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2020-2031年北美市场肉干产量、产值及增长率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2020-2031年欧洲市场肉干产量、产值及增长率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2020-2031年中国市场肉干产量、产值及增长率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2020-2031年日本市场肉干产量、产值及增长率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2020-2031年东南亚市场肉干产量、产值及增长率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2020-2031年印度市场肉干产量、产值及增长率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全球肉干消费主要地区发展分析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全球主要地区肉干消费展望2020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2020-2025年全球主要地区肉干消费量及增长率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2025-2031年全球主要地区肉干消费量预测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2020-2031年中国市场肉干消费量、增长率及发展预测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2020-2031年北美市场肉干消费量、增长率及发展预测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2020-2031年欧洲市场肉干消费量、增长率及发展预测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2020-2031年日本市场肉干消费量、增长率及发展预测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2020-2031年东南亚市场肉干消费量、增长率及发展预测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2020-2031年印度市场肉干消费量、增长率及发展预测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全球肉干重点厂商概况分析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三、2020-2025年重点企业（一）肉干产能、产量、产值、价格及毛利率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三、2020-2025年重点企业（二）肉干产能、产量、产值、价格及毛利率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三、2020-2025年重点企业（三）肉干产能、产量、产值、价格及毛利率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三、2020-2025年重点企业（四）肉干产能、产量、产值、价格及毛利率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三、2020-2025年重点企业（五）肉干产能、产量、产值、价格及毛利率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三、2020-2025年重点企业（六）肉干产能、产量、产值、价格及毛利率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三、2020-2025年重点企业（七）肉干产能、产量、产值、价格及毛利率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三、2020-2025年重点企业（八）肉干产能、产量、产值、价格及毛利率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不同类型肉干产品发展分析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2020-2031年全球不同类型肉干产量</w:t>
      </w:r>
      <w:r>
        <w:rPr>
          <w:rFonts w:hint="eastAsia"/>
        </w:rPr>
        <w:br/>
      </w:r>
      <w:r>
        <w:rPr>
          <w:rFonts w:hint="eastAsia"/>
        </w:rPr>
        <w:t>　　　　一、2020-2025年全球肉干不同类型肉干产量及市场份额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二、2025-2031年全球不同类型肉干产量预测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2020-2031年全球不同类型肉干产值</w:t>
      </w:r>
      <w:r>
        <w:rPr>
          <w:rFonts w:hint="eastAsia"/>
        </w:rPr>
        <w:br/>
      </w:r>
      <w:r>
        <w:rPr>
          <w:rFonts w:hint="eastAsia"/>
        </w:rPr>
        <w:t>　　　　一、2020-2025年全球肉干不同类型肉干产值及市场份额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二、2025-2031年全球不同类型肉干产值预测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2020-2031年全球不同类型肉干价格走势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2020-2025年不同价格区间肉干市场份额对比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2020-2031年中国不同类型肉干产量</w:t>
      </w:r>
      <w:r>
        <w:rPr>
          <w:rFonts w:hint="eastAsia"/>
        </w:rPr>
        <w:br/>
      </w:r>
      <w:r>
        <w:rPr>
          <w:rFonts w:hint="eastAsia"/>
        </w:rPr>
        <w:t>　　　　一、2020-2025年中国肉干不同类型肉干产量及市场份额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二、2025-2031年中国不同类型肉干产量预测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2020-2031年中国不同类型肉干产值</w:t>
      </w:r>
      <w:r>
        <w:rPr>
          <w:rFonts w:hint="eastAsia"/>
        </w:rPr>
        <w:br/>
      </w:r>
      <w:r>
        <w:rPr>
          <w:rFonts w:hint="eastAsia"/>
        </w:rPr>
        <w:t>　　　　一、2020-2025年中国肉干不同类型肉干产值及市场份额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二、2025-2031年中国不同类型肉干产值预测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肉干上游原料及下游主要应用发展分析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肉干产业链分析</w:t>
      </w:r>
      <w:r>
        <w:rPr>
          <w:rFonts w:hint="eastAsia"/>
        </w:rPr>
        <w:br/>
      </w:r>
      <w:r>
        <w:rPr>
          <w:rFonts w:hint="eastAsia"/>
        </w:rPr>
        <w:t>　　第二节 肉干产业上游供应分析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2020-2031年全球不同应用肉干消费量、市场份额及增长率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一、2020-2025年全球不同应用肉干消费量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二、2025-2031年全球不同应用肉干消费量预测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2020-2031年中国不同应用肉干消费量、市场份额及增长率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一、2020-2025年中国不同应用肉干消费量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二、2025-2031年中国不同应用肉干消费量预测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2020-2031年中国肉干产量、消费量、进出口分析及未来趋势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中国肉干进出口贸易趋势</w:t>
      </w:r>
      <w:r>
        <w:rPr>
          <w:rFonts w:hint="eastAsia"/>
        </w:rPr>
        <w:br/>
      </w:r>
      <w:r>
        <w:rPr>
          <w:rFonts w:hint="eastAsia"/>
        </w:rPr>
        <w:t>　　第三节 中国肉干主要进口来源</w:t>
      </w:r>
      <w:r>
        <w:rPr>
          <w:rFonts w:hint="eastAsia"/>
        </w:rPr>
        <w:br/>
      </w:r>
      <w:r>
        <w:rPr>
          <w:rFonts w:hint="eastAsia"/>
        </w:rPr>
        <w:t>　　第四节 中国肉干主要出口目的地</w:t>
      </w:r>
      <w:r>
        <w:rPr>
          <w:rFonts w:hint="eastAsia"/>
        </w:rPr>
        <w:br/>
      </w:r>
      <w:r>
        <w:rPr>
          <w:rFonts w:hint="eastAsia"/>
        </w:rPr>
        <w:t>　　第五节 中国肉干行业未来发展的有利因素、不利因素分析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中国肉干主要地区分布</w:t>
      </w:r>
      <w:r>
        <w:rPr>
          <w:rFonts w:hint="eastAsia"/>
        </w:rPr>
        <w:br/>
      </w:r>
      <w:r>
        <w:rPr>
          <w:rFonts w:hint="eastAsia"/>
        </w:rPr>
        <w:t>　　第一节 中国肉干生产地区分布</w:t>
      </w:r>
      <w:r>
        <w:rPr>
          <w:rFonts w:hint="eastAsia"/>
        </w:rPr>
        <w:br/>
      </w:r>
      <w:r>
        <w:rPr>
          <w:rFonts w:hint="eastAsia"/>
        </w:rPr>
        <w:t>　　第二节 中国肉干消费地区分布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肉干技术及相关行业技术发展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未来肉干行业、产品及技术发展趋势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肉干行业及市场环境发展趋势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肉干产品及技术发展趋势</w:t>
      </w:r>
      <w:r>
        <w:rPr>
          <w:rFonts w:hint="eastAsia"/>
        </w:rPr>
        <w:br/>
      </w:r>
      <w:r>
        <w:rPr>
          <w:rFonts w:hint="eastAsia"/>
        </w:rPr>
        <w:t>　　第三节 肉干产品价格走势</w:t>
      </w:r>
      <w:r>
        <w:rPr>
          <w:rFonts w:hint="eastAsia"/>
        </w:rPr>
        <w:br/>
      </w:r>
      <w:r>
        <w:rPr>
          <w:rFonts w:hint="eastAsia"/>
        </w:rPr>
        <w:t>　　第四节 未来肉干市场消费形态、消费者偏好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国内市场肉干销售渠道</w:t>
      </w:r>
      <w:r>
        <w:rPr>
          <w:rFonts w:hint="eastAsia"/>
        </w:rPr>
        <w:br/>
      </w:r>
      <w:r>
        <w:rPr>
          <w:rFonts w:hint="eastAsia"/>
        </w:rPr>
        <w:t>　　第二节 企业海外肉干销售渠道</w:t>
      </w:r>
      <w:r>
        <w:rPr>
          <w:rFonts w:hint="eastAsia"/>
        </w:rPr>
        <w:br/>
      </w:r>
      <w:r>
        <w:rPr>
          <w:rFonts w:hint="eastAsia"/>
        </w:rPr>
        <w:t>　　第三节 肉干销售/营销策略建议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肉干行业研究成果及结论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按照不同产品类型，肉干主要可以分为如下几个类别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不同种类肉干增长趋势2024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从不同应用，肉干主要包括如下几个方面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不同应用肉干消费量增长趋势2024 VS 2025</w:t>
      </w:r>
      <w:r>
        <w:rPr>
          <w:rFonts w:hint="eastAsia"/>
        </w:rPr>
        <w:br/>
      </w:r>
      <w:r>
        <w:rPr>
          <w:rFonts w:hint="eastAsia"/>
        </w:rPr>
        <w:t>　　表 肉干中国及欧美日等地区政策分析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肉干潜在市场机会、挑战及风险分析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2020-2025年全球肉干主要厂商产量列表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2020-2025年全球肉干主要厂商产量市场份额列表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2020-2025年全球肉干主要厂商产值列表</w:t>
      </w:r>
      <w:r>
        <w:rPr>
          <w:rFonts w:hint="eastAsia"/>
        </w:rPr>
        <w:br/>
      </w:r>
      <w:r>
        <w:rPr>
          <w:rFonts w:hint="eastAsia"/>
        </w:rPr>
        <w:t>　　表 全球肉干主要厂商产值市场份额列表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2025年全球主要生产商肉干收入排名</w:t>
      </w:r>
      <w:r>
        <w:rPr>
          <w:rFonts w:hint="eastAsia"/>
        </w:rPr>
        <w:br/>
      </w:r>
      <w:r>
        <w:rPr>
          <w:rFonts w:hint="eastAsia"/>
        </w:rPr>
        <w:t>　　表 2020-2025年全球肉干主要厂商产品价格列表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2020-2025年中国市场肉干主要厂商产品产量列表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2020-2025年中国肉干主要厂商产量市场份额列表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2020-2025年中国肉干主要厂商产值列表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2020-2025年中国肉干主要厂商产值市场份额列表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全球主要厂商肉干厂商产地分布及商业化日期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全球主要肉干企业采访及观点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全球主要地区肉干产值：2020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2020-2025年全球主要地区肉干产量市场份额列表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2025-2031年全球主要地区肉干产量列表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2025-2031年全球主要地区肉干产量份额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2020-2025年全球主要地区肉干产值列表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2020-2025年全球主要地区肉干产值份额列表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2020-2025年全球主要地区肉干消费量列表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2020-2025年全球主要地区肉干消费量市场份额列表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2020-2025年重点企业（一）肉干产能、产量、产值、价格及毛利率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重点企业（一）肉干产品规格及价格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2020-2025年重点企业（二）肉干产能、产量、产值、价格及毛利率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重点企业（二）肉干产品规格及价格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2020-2025年重点企业（三）肉干产能、产量、产值、价格及毛利率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重点企业（三）肉干产品规格及价格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2020-2025年重点企业（四）肉干产能、产量、产值、价格及毛利率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重点企业（四）肉干产品规格及价格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2020-2025年重点企业（五）肉干产能、产量、产值、价格及毛利率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重点企业（五）肉干产品规格及价格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2020-2025年重点企业（六）肉干产能、产量、产值、价格及毛利率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重点企业（六）肉干产品规格及价格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2020-2025年重点企业（七）肉干产能、产量、产值、价格及毛利率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重点企业（七）肉干产品规格及价格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2020-2025年重点企业（八）肉干产能、产量、产值、价格及毛利率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重点企业（八）肉干产品规格及价格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2020-2025年全球不同产品类型肉干产量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2020-2025年全球不同产品类型肉干产量市场份额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全球不同产品类型肉干产量预测（2025-2031）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2020-2025年全球不同产品类型肉干产量市场份额预测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2020-2025年全球不同类型肉干产值</w:t>
      </w:r>
      <w:r>
        <w:rPr>
          <w:rFonts w:hint="eastAsia"/>
        </w:rPr>
        <w:br/>
      </w:r>
      <w:r>
        <w:rPr>
          <w:rFonts w:hint="eastAsia"/>
        </w:rPr>
        <w:t>　　表 2020-2025年全球不同类型肉干产值市场份额</w:t>
      </w:r>
      <w:r>
        <w:rPr>
          <w:rFonts w:hint="eastAsia"/>
        </w:rPr>
        <w:br/>
      </w:r>
      <w:r>
        <w:rPr>
          <w:rFonts w:hint="eastAsia"/>
        </w:rPr>
        <w:t>　　表 全球不同类型肉干产值预测（2025-2031）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全球不同类型肉干产值市场预测份额（2025-2031）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2020-2025年全球不同价格区间肉干市场份额对比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2020-2025年中国不同产品类型肉干产量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2020-2025年中国不同产品类型肉干产量市场份额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中国不同产品类型肉干产量预测（2025-2031）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中国不同产品类型肉干产量市场份额预测（2025-2031）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2020-2025年中国不同产品类型肉干产值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2020-2025年中国不同产品类型肉干产值市场份额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中国不同产品类型肉干产值预测（2025-2031）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中国不同产品类型肉干产值市场份额预测（2025-2031）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肉干上游原料供应商及联系方式列表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2020-2025年全球不同应用肉干消费量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2020-2025年全球不同应用肉干消费量市场份额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全球不同应用肉干消费量预测（2025-2031）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全球不同应用肉干消费量市场份额预测（2025-2031）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2020-2025年中国不同应用肉干消费量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2020-2025年中国不同应用肉干消费量市场份额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中国不同应用肉干消费量预测（2025-2031）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中国不同应用肉干消费量市场份额预测（2025-2031）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2020-2025年中国肉干产量、消费量、进出口</w:t>
      </w:r>
      <w:r>
        <w:rPr>
          <w:rFonts w:hint="eastAsia"/>
        </w:rPr>
        <w:br/>
      </w:r>
      <w:r>
        <w:rPr>
          <w:rFonts w:hint="eastAsia"/>
        </w:rPr>
        <w:t>　　表 中国肉干产量、消费量、进出口预测（2025-2031）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中国市场肉干进出口贸易趋势</w:t>
      </w:r>
      <w:r>
        <w:rPr>
          <w:rFonts w:hint="eastAsia"/>
        </w:rPr>
        <w:br/>
      </w:r>
      <w:r>
        <w:rPr>
          <w:rFonts w:hint="eastAsia"/>
        </w:rPr>
        <w:t>　　表 中国市场肉干主要进口来源</w:t>
      </w:r>
      <w:r>
        <w:rPr>
          <w:rFonts w:hint="eastAsia"/>
        </w:rPr>
        <w:br/>
      </w:r>
      <w:r>
        <w:rPr>
          <w:rFonts w:hint="eastAsia"/>
        </w:rPr>
        <w:t>　　表 中国市场肉干主要出口目的地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中国肉干生产地区分布</w:t>
      </w:r>
      <w:r>
        <w:rPr>
          <w:rFonts w:hint="eastAsia"/>
        </w:rPr>
        <w:br/>
      </w:r>
      <w:r>
        <w:rPr>
          <w:rFonts w:hint="eastAsia"/>
        </w:rPr>
        <w:t>　　表 中国肉干消费地区分布</w:t>
      </w:r>
      <w:r>
        <w:rPr>
          <w:rFonts w:hint="eastAsia"/>
        </w:rPr>
        <w:br/>
      </w:r>
      <w:r>
        <w:rPr>
          <w:rFonts w:hint="eastAsia"/>
        </w:rPr>
        <w:t>　　表 肉干行业及市场环境发展趋势</w:t>
      </w:r>
      <w:r>
        <w:rPr>
          <w:rFonts w:hint="eastAsia"/>
        </w:rPr>
        <w:br/>
      </w:r>
      <w:r>
        <w:rPr>
          <w:rFonts w:hint="eastAsia"/>
        </w:rPr>
        <w:t>　　表 肉干产品及技术发展趋势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国内当前及未来肉干主要销售模式及销售渠道趋势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欧美日等地区当前及未来肉干主要销售模式及销售渠道趋势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肉干产品市场定位及目标消费者分析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肉干产品图片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2025年全球不同产品类型肉干产量市场份额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全球产品类型肉干消费量市场份额2024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2020-2031年全球肉干产量及增长率</w:t>
      </w:r>
      <w:r>
        <w:rPr>
          <w:rFonts w:hint="eastAsia"/>
        </w:rPr>
        <w:br/>
      </w:r>
      <w:r>
        <w:rPr>
          <w:rFonts w:hint="eastAsia"/>
        </w:rPr>
        <w:t>　　图 2020-2031年全球肉干产值及增长率</w:t>
      </w:r>
      <w:r>
        <w:rPr>
          <w:rFonts w:hint="eastAsia"/>
        </w:rPr>
        <w:br/>
      </w:r>
      <w:r>
        <w:rPr>
          <w:rFonts w:hint="eastAsia"/>
        </w:rPr>
        <w:t>　　图 2020-2031年中国肉干产量及发展趋势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2020-2031年中国肉干产值及未来发展趋势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2020-2031年全球肉干产能、产量、产能利用率及发展趋势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2020-2031年全球肉干产量、市场需求量及发展趋势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2020-2031年中国肉干产能、产量、产能利用率及发展趋势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2020-2031年中国肉干产量、市场需求量及发展趋势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全球肉干主要厂商2025年产量市场份额列表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全球肉干主要厂商2025年产值市场份额列表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2020-2025年中国市场肉干主要厂商2025年产量市场份额列表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中国肉干主要厂商2025年产量市场份额列表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中国肉干主要厂商2025年产值市场份额列表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2025年全球前五及前十大生产商肉干市场份额</w:t>
      </w:r>
      <w:r>
        <w:rPr>
          <w:rFonts w:hint="eastAsia"/>
        </w:rPr>
        <w:br/>
      </w:r>
      <w:r>
        <w:rPr>
          <w:rFonts w:hint="eastAsia"/>
        </w:rPr>
        <w:t>　　图 全球肉干第一梯队、第二梯队和第三梯队生产商（品牌）及市场份额（2024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肉干全球领先企业SWOT分析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全球主要地区肉干消费量市场份额（2024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2020-2031年北美市场肉干产量及增长率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2020-2031年北美市场肉干产值及增长率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2020-2031年欧洲市场肉干产量及增长率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2020-2031年欧洲市场肉干产值及增长率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2020-2031年中国市场肉干产量及增长率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2020-2031年中国市场肉干产值及增长率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2020-2031年日本市场肉干产量及增长率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2020-2031年日本市场肉干产值及增长率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2020-2031年东南亚市场肉干产量及增长率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2020-2031年东南亚市场肉干产值及增长率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2020-2031年印度市场肉干产量及增长率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2020-2031年印度市场肉干产值及增长率</w:t>
      </w:r>
      <w:r>
        <w:rPr>
          <w:rFonts w:hint="eastAsia"/>
        </w:rPr>
        <w:br/>
      </w:r>
      <w:r>
        <w:rPr>
          <w:rFonts w:hint="eastAsia"/>
        </w:rPr>
        <w:t>　　图 全球主要地区肉干消费量市场份额（2024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全球主要地区肉干消费量市场份额（2024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2020-2031年中国市场肉干消费量、增长率及发展预测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2020-2031年北美市场肉干消费量、增长率及发展预测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2020-2031年欧洲市场肉干消费量、增长率及发展预测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2020-2031年日本市场肉干消费量、增长率及发展预测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2020-2031年东南亚市场肉干消费量、增长率及发展预测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2020-2031年印度市场肉干消费量、增长率及发展预测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 肉干产业链图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肉干产品价格走势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6475f1f9a46a0" w:history="1">
        <w:r>
          <w:rPr>
            <w:rStyle w:val="Hyperlink"/>
          </w:rPr>
          <w:t>2025-2031年中国肉干行业发展研究与趋势预测报告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6475f1f9a46a0" w:history="1">
        <w:r>
          <w:rPr>
            <w:rStyle w:val="Hyperlink"/>
          </w:rPr>
          <w:t>https://www.20087.com/3/53/RouGanHangYeQuShi.html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热点：做肉干的方法、肉干有营养价值吗、优质肉干、肉干的制作方法和配料、肉干的制作、肉干的做法、压缩肉干、肉干制作方法和视频、肉干蒸多久才熟了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4ce02a0cc411b" w:history="1">
      <w:r>
        <w:rPr>
          <w:rStyle w:val="Hyperlink"/>
        </w:rPr>
        <w:t>2025-2031年中国肉干行业发展研究与趋势预测报告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RouGanHangYeQuShi.html" TargetMode="External" Id="Rea96475f1f9a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RouGanHangYeQuShi.html" TargetMode="External" Id="R7884ce02a0cc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2025-05-25T06:45:00Z</dcterms:created>
  <dcterms:modified xsi:type="dcterms:W3CDTF">2025-05-25T07:45:00Z</dcterms:modified>
  <dc:subject>2025-2031年中国肉干行业发展研究与趋势预测报告</dc:subject>
  <dc:title>2025-2031年中国肉干行业发展研究与趋势预测报告</dc:title>
  <cp:keywords>2025-2031年中国肉干行业发展研究与趋势预测报告</cp:keywords>
  <dc:description>2025-2031年中国肉干行业发展研究与趋势预测报告</dc:description>
</cp:coreProperties>
</file>