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379bf535964671" w:history="1">
              <w:r>
                <w:rPr>
                  <w:rStyle w:val="Hyperlink"/>
                </w:rPr>
                <w:t>2024-2030年中国酱油市场调查研究与前景趋势报告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379bf535964671" w:history="1">
              <w:r>
                <w:rPr>
                  <w:rStyle w:val="Hyperlink"/>
                </w:rPr>
                <w:t>2024-2030年中国酱油市场调查研究与前景趋势报告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3156035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379bf535964671" w:history="1">
                <w:r>
                  <w:rPr>
                    <w:rStyle w:val="Hyperlink"/>
                  </w:rPr>
                  <w:t>https://www.20087.com/5/03/JiangYouHangYeQianJingQuShi.html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酱油作为东亚饮食文化中的重要调味品，近年来在全球范围内获得了更广泛的认可。传统酿造酱油以其独特的风味和健康属性受到追捧，尤其是高端市场和追求自然、有机食品的消费者群体。随着健康意识的提升，低钠、无添加的酱油产品越来越受欢迎。同时，现代技术的应用，如微生物发酵工程和自动化生产线，提高了酱油的生产效率和质量一致性。</w:t>
      </w:r>
      <w:r>
        <w:rPr>
          <w:rFonts w:hint="eastAsia"/>
        </w:rPr>
        <w:br/>
      </w:r>
      <w:r>
        <w:rPr>
          <w:rFonts w:hint="eastAsia"/>
        </w:rPr>
        <w:t>　　未来，酱油行业将更加注重创新和个性化。一方面，通过研发含有特定健康成分的酱油，如抗氧化剂和益生菌，满足消费者对功能性食品的需求。另一方面，定制化和小批量生产的酱油将满足特定口味和饮食偏好，如烟熏、果味或特定菜品搭配的酱油。此外，环保包装和可持续生产实践将成为行业关注的焦点，以减少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379bf535964671" w:history="1">
        <w:r>
          <w:rPr>
            <w:rStyle w:val="Hyperlink"/>
          </w:rPr>
          <w:t>2024-2030年中国酱油市场调查研究与前景趋势报告</w:t>
        </w:r>
      </w:hyperlink>
      <w:r>
        <w:rPr>
          <w:rFonts w:hint="eastAsia"/>
        </w:rPr>
        <w:t>》基于国家统计局及相关协会的权威数据，系统研究了酱油行业的市场需求、市场规模及产业链现状，分析了酱油价格波动、细分市场动态及重点企业的经营表现，科学预测了酱油市场前景与发展趋势，揭示了潜在需求与投资机会，同时指出了酱油行业可能面临的风险。通过对酱油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酱油行业界定及应用</w:t>
      </w:r>
      <w:r>
        <w:rPr>
          <w:rFonts w:hint="eastAsia"/>
        </w:rPr>
        <w:br/>
      </w:r>
      <w:r>
        <w:rPr>
          <w:rFonts w:hint="eastAsia"/>
        </w:rPr>
        <w:t>　　第一节 酱油行业定义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酱油主要应用领域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全球酱油行业发展状况分析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2019-2024年全球酱油行业运行概况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2019-2024年全球酱油行业市场规模分析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全球主要地区酱油行业运行情况分析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2024-2030年全球酱油行业发展趋势预测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2023-2024年中国酱油发展环境分析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酱油行业相关政策、标准</w:t>
      </w:r>
      <w:r>
        <w:rPr>
          <w:rFonts w:hint="eastAsia"/>
        </w:rPr>
        <w:br/>
      </w:r>
      <w:r>
        <w:rPr>
          <w:rFonts w:hint="eastAsia"/>
        </w:rPr>
        <w:t>　　第三节 酱油行业相关发展规划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中国酱油行业现状调研分析</w:t>
      </w:r>
      <w:r>
        <w:rPr>
          <w:rFonts w:hint="eastAsia"/>
        </w:rPr>
        <w:br/>
      </w:r>
      <w:r>
        <w:rPr>
          <w:rFonts w:hint="eastAsia"/>
        </w:rPr>
        <w:t>　　第一节 中国酱油行业发展现状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一、2023-2024年酱油行业品牌发展现状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二、2023-2024年酱油行业需求市场现状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三、2023-2024年酱油市场需求层次分析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四、2023-2024年中国酱油市场走向分析</w:t>
      </w:r>
      <w:r>
        <w:rPr>
          <w:rFonts w:hint="eastAsia"/>
        </w:rPr>
        <w:br/>
      </w:r>
      <w:r>
        <w:rPr>
          <w:rFonts w:hint="eastAsia"/>
        </w:rPr>
        <w:t>　　第二节 中国酱油产品技术分析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一、2023-2024年酱油产品技术变化特点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二、2023-2024年酱油产品市场的新技术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三、2023-2024年酱油产品市场现状分析</w:t>
      </w:r>
      <w:r>
        <w:rPr>
          <w:rFonts w:hint="eastAsia"/>
        </w:rPr>
        <w:br/>
      </w:r>
      <w:r>
        <w:rPr>
          <w:rFonts w:hint="eastAsia"/>
        </w:rPr>
        <w:t>　　第三节 中国酱油行业存在的问题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一、2023-2024年酱油产品市场存在的主要问题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二、2023-2024年国内酱油产品市场的三大瓶颈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三、2023-2024年酱油产品市场遭遇的规模难题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对中国酱油市场的分析及思考</w:t>
      </w:r>
      <w:r>
        <w:rPr>
          <w:rFonts w:hint="eastAsia"/>
        </w:rPr>
        <w:br/>
      </w:r>
      <w:r>
        <w:rPr>
          <w:rFonts w:hint="eastAsia"/>
        </w:rPr>
        <w:t>　　　　一、酱油市场特点</w:t>
      </w:r>
      <w:r>
        <w:rPr>
          <w:rFonts w:hint="eastAsia"/>
        </w:rPr>
        <w:br/>
      </w:r>
      <w:r>
        <w:rPr>
          <w:rFonts w:hint="eastAsia"/>
        </w:rPr>
        <w:t>　　　　二、酱油市场分析</w:t>
      </w:r>
      <w:r>
        <w:rPr>
          <w:rFonts w:hint="eastAsia"/>
        </w:rPr>
        <w:br/>
      </w:r>
      <w:r>
        <w:rPr>
          <w:rFonts w:hint="eastAsia"/>
        </w:rPr>
        <w:t>　　　　三、酱油市场变化的方向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四、中国酱油行业发展的新思路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五、对中国酱油行业发展的思考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中国酱油行业市场供需现状调研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中国酱油市场现状分析</w:t>
      </w:r>
      <w:r>
        <w:rPr>
          <w:rFonts w:hint="eastAsia"/>
        </w:rPr>
        <w:br/>
      </w:r>
      <w:r>
        <w:rPr>
          <w:rFonts w:hint="eastAsia"/>
        </w:rPr>
        <w:t>　　第二节 中国酱油行业产量情况分析及预测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一、酱油总体产能规模</w:t>
      </w:r>
      <w:r>
        <w:rPr>
          <w:rFonts w:hint="eastAsia"/>
        </w:rPr>
        <w:br/>
      </w:r>
      <w:r>
        <w:rPr>
          <w:rFonts w:hint="eastAsia"/>
        </w:rPr>
        <w:t>　　　　二、酱油生产区域分布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三、2019-2024年中国酱油产量统计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四、2024-2030年中国酱油产量预测</w:t>
      </w:r>
      <w:r>
        <w:rPr>
          <w:rFonts w:hint="eastAsia"/>
        </w:rPr>
        <w:br/>
      </w:r>
      <w:r>
        <w:rPr>
          <w:rFonts w:hint="eastAsia"/>
        </w:rPr>
        <w:t>　　第三节 中国酱油市场需求分析及预测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一、中国酱油市场需求特点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二、2019-2024年中国酱油市场需求量统计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三、2024-2030年中国酱油市场需求量预测</w:t>
      </w:r>
      <w:r>
        <w:rPr>
          <w:rFonts w:hint="eastAsia"/>
        </w:rPr>
        <w:br/>
      </w:r>
      <w:r>
        <w:rPr>
          <w:rFonts w:hint="eastAsia"/>
        </w:rPr>
        <w:t>　　第四节 中国酱油价格趋势分析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一、2019-2024年中国酱油市场价格趋势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二、2024-2030年中国酱油市场价格走势预测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中国酱油进出口分析</w:t>
      </w:r>
      <w:r>
        <w:rPr>
          <w:rFonts w:hint="eastAsia"/>
        </w:rPr>
        <w:br/>
      </w:r>
      <w:r>
        <w:rPr>
          <w:rFonts w:hint="eastAsia"/>
        </w:rPr>
        <w:t>　　第一节 酱油进口情况分析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酱油出口情况分析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影响酱油进出口因素分析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中国酱油行业主要指标监测分析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2019-2024年中国酱油行业规模情况分析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2019-2024年中国酱油行业财务能力分析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酱油行业细分产品调研</w:t>
      </w:r>
      <w:r>
        <w:rPr>
          <w:rFonts w:hint="eastAsia"/>
        </w:rPr>
        <w:br/>
      </w:r>
      <w:r>
        <w:rPr>
          <w:rFonts w:hint="eastAsia"/>
        </w:rPr>
        <w:t>　　第一节 酱油细分产品结构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酱油行业上下游发展情况分析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酱油行业上游产业发展分析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酱油行业下游产业发展分析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中国酱油行业重点地区发展分析</w:t>
      </w:r>
      <w:r>
        <w:rPr>
          <w:rFonts w:hint="eastAsia"/>
        </w:rPr>
        <w:br/>
      </w:r>
      <w:r>
        <w:rPr>
          <w:rFonts w:hint="eastAsia"/>
        </w:rPr>
        <w:t>　　第一节 酱油行业重点区域市场结构调研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**地区酱油市场容量分析</w:t>
      </w:r>
      <w:r>
        <w:rPr>
          <w:rFonts w:hint="eastAsia"/>
        </w:rPr>
        <w:br/>
      </w:r>
      <w:r>
        <w:rPr>
          <w:rFonts w:hint="eastAsia"/>
        </w:rPr>
        <w:t>　　第三节 **地区酱油市场容量分析</w:t>
      </w:r>
      <w:r>
        <w:rPr>
          <w:rFonts w:hint="eastAsia"/>
        </w:rPr>
        <w:br/>
      </w:r>
      <w:r>
        <w:rPr>
          <w:rFonts w:hint="eastAsia"/>
        </w:rPr>
        <w:t>　　第四节 **地区酱油市场容量分析</w:t>
      </w:r>
      <w:r>
        <w:rPr>
          <w:rFonts w:hint="eastAsia"/>
        </w:rPr>
        <w:br/>
      </w:r>
      <w:r>
        <w:rPr>
          <w:rFonts w:hint="eastAsia"/>
        </w:rPr>
        <w:t>　　第五节 **地区酱油市场容量分析</w:t>
      </w:r>
      <w:r>
        <w:rPr>
          <w:rFonts w:hint="eastAsia"/>
        </w:rPr>
        <w:br/>
      </w:r>
      <w:r>
        <w:rPr>
          <w:rFonts w:hint="eastAsia"/>
        </w:rPr>
        <w:t>　　第六节 **地区酱油市场容量分析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酱油行业重点企业竞争力分析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三、企业酱油经营状况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三、企业酱油经营状况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三、企业酱油经营状况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三、企业酱油经营状况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三、企业酱油经营状况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三、企业酱油经营状况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酱油行业企业经营策略研究分析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酱油企业多样化经营策略分析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一、酱油企业多样化经营情况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二、现行酱油行业多样化经营的方向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大型酱油企业集团未来发展策略分析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对中小酱油企业生产经营的建议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酱油行业前景及投资风险预警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2024年酱油市场前景分析</w:t>
      </w:r>
      <w:r>
        <w:rPr>
          <w:rFonts w:hint="eastAsia"/>
        </w:rPr>
        <w:br/>
      </w:r>
      <w:r>
        <w:rPr>
          <w:rFonts w:hint="eastAsia"/>
        </w:rPr>
        <w:t>　　第二节 2024年酱油行业发展趋势预测</w:t>
      </w:r>
      <w:r>
        <w:rPr>
          <w:rFonts w:hint="eastAsia"/>
        </w:rPr>
        <w:br/>
      </w:r>
      <w:r>
        <w:rPr>
          <w:rFonts w:hint="eastAsia"/>
        </w:rPr>
        <w:t>　　第三节 影响酱油行业发展的主要因素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一、2024年影响酱油行业运行的有利因素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二、2024年影响酱油行业运行的稳定因素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三、2024年影响酱油行业运行的不利因素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四、2024年中国酱油行业发展面临的挑战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五、2024年中国酱油行业发展面临的机遇</w:t>
      </w:r>
      <w:r>
        <w:rPr>
          <w:rFonts w:hint="eastAsia"/>
        </w:rPr>
        <w:br/>
      </w:r>
      <w:r>
        <w:rPr>
          <w:rFonts w:hint="eastAsia"/>
        </w:rPr>
        <w:t>　　第四节 酱油行业投资风险预警</w:t>
      </w:r>
      <w:r>
        <w:rPr>
          <w:rFonts w:hint="eastAsia"/>
        </w:rPr>
        <w:br/>
      </w:r>
      <w:r>
        <w:rPr>
          <w:rFonts w:hint="eastAsia"/>
        </w:rPr>
        <w:t>　　　　一、酱油行业市场风险预测</w:t>
      </w:r>
      <w:r>
        <w:rPr>
          <w:rFonts w:hint="eastAsia"/>
        </w:rPr>
        <w:br/>
      </w:r>
      <w:r>
        <w:rPr>
          <w:rFonts w:hint="eastAsia"/>
        </w:rPr>
        <w:t>　　　　二、酱油行业政策风险预测</w:t>
      </w:r>
      <w:r>
        <w:rPr>
          <w:rFonts w:hint="eastAsia"/>
        </w:rPr>
        <w:br/>
      </w:r>
      <w:r>
        <w:rPr>
          <w:rFonts w:hint="eastAsia"/>
        </w:rPr>
        <w:t>　　　　三、酱油行业经营风险预测</w:t>
      </w:r>
      <w:r>
        <w:rPr>
          <w:rFonts w:hint="eastAsia"/>
        </w:rPr>
        <w:br/>
      </w:r>
      <w:r>
        <w:rPr>
          <w:rFonts w:hint="eastAsia"/>
        </w:rPr>
        <w:t>　　　　四、酱油行业技术风险预测</w:t>
      </w:r>
      <w:r>
        <w:rPr>
          <w:rFonts w:hint="eastAsia"/>
        </w:rPr>
        <w:br/>
      </w:r>
      <w:r>
        <w:rPr>
          <w:rFonts w:hint="eastAsia"/>
        </w:rPr>
        <w:t>　　　　五、酱油行业竞争风险预测</w:t>
      </w:r>
      <w:r>
        <w:rPr>
          <w:rFonts w:hint="eastAsia"/>
        </w:rPr>
        <w:br/>
      </w:r>
      <w:r>
        <w:rPr>
          <w:rFonts w:hint="eastAsia"/>
        </w:rPr>
        <w:t>　　　　六、酱油行业其他风险预测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酱油投资建议</w:t>
      </w:r>
      <w:r>
        <w:rPr>
          <w:rFonts w:hint="eastAsia"/>
        </w:rPr>
        <w:br/>
      </w:r>
      <w:r>
        <w:rPr>
          <w:rFonts w:hint="eastAsia"/>
        </w:rPr>
        <w:t>　　第一节 酱油行业投资环境分析</w:t>
      </w:r>
      <w:r>
        <w:rPr>
          <w:rFonts w:hint="eastAsia"/>
        </w:rPr>
        <w:br/>
      </w:r>
      <w:r>
        <w:rPr>
          <w:rFonts w:hint="eastAsia"/>
        </w:rPr>
        <w:t>　　第二节 酱油行业投资进入壁垒分析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酱油行业历程</w:t>
      </w:r>
      <w:r>
        <w:rPr>
          <w:rFonts w:hint="eastAsia"/>
        </w:rPr>
        <w:br/>
      </w:r>
      <w:r>
        <w:rPr>
          <w:rFonts w:hint="eastAsia"/>
        </w:rPr>
        <w:t>　　图表 酱油行业生命周期</w:t>
      </w:r>
      <w:r>
        <w:rPr>
          <w:rFonts w:hint="eastAsia"/>
        </w:rPr>
        <w:br/>
      </w:r>
      <w:r>
        <w:rPr>
          <w:rFonts w:hint="eastAsia"/>
        </w:rPr>
        <w:t>　　图表 酱油行业产业链分析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2019-2024年中国酱油行业市场规模及增长情况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2019-2024年酱油行业市场容量分析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2019-2024年中国酱油行业产能统计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2019-2024年中国酱油行业产量及增长趋势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2019-2024年中国酱油市场需求量及增速统计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2024年中国酱油行业需求领域分布格局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2019-2024年中国酱油行业销售收入分析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2019-2024年中国酱油行业盈利情况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2019-2024年中国酱油行业利润总额统计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2019-2024年中国酱油进口数量分析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2019-2024年中国酱油进口金额分析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2019-2024年中国酱油出口数量分析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2019-2024年中国酱油出口金额分析</w:t>
      </w:r>
      <w:r>
        <w:rPr>
          <w:rFonts w:hint="eastAsia"/>
        </w:rPr>
        <w:br/>
      </w:r>
      <w:r>
        <w:rPr>
          <w:rFonts w:hint="eastAsia"/>
        </w:rPr>
        <w:t>　　图表 2024年中国酱油进口国家及地区分析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2024年中国酱油出口国家及地区分析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2019-2024年中国酱油行业企业数量情况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2019-2024年中国酱油行业企业平均规模情况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**地区酱油市场规模及增长情况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**地区酱油行业市场需求情况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**地区酱油市场规模及增长情况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**地区酱油行业市场需求情况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**地区酱油市场规模及增长情况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**地区酱油行业市场需求情况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**地区酱油市场规模及增长情况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**地区酱油行业市场需求情况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酱油重点企业（一）基本信息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酱油重点企业（一）经营情况分析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酱油重点企业（一）主要经济指标情况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酱油重点企业（一）盈利能力情况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酱油重点企业（一）偿债能力情况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酱油重点企业（一）运营能力情况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酱油重点企业（一）成长能力情况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酱油重点企业（二）基本信息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酱油重点企业（二）经营情况分析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酱油重点企业（二）主要经济指标情况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酱油重点企业（二）盈利能力情况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酱油重点企业（二）偿债能力情况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酱油重点企业（二）运营能力情况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酱油重点企业（二）成长能力情况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酱油重点企业（三）基本信息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酱油重点企业（三）经营情况分析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酱油重点企业（三）主要经济指标情况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酱油重点企业（三）盈利能力情况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酱油重点企业（三）偿债能力情况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酱油重点企业（三）运营能力情况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酱油重点企业（三）成长能力情况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2024-2030年中国酱油行业产能预测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2024-2030年中国酱油行业产量预测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2024-2030年中国酱油市场需求量预测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2024-2030年中国酱油行业供需平衡预测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2024-2030年中国酱油行业市场容量预测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2024-2030年中国酱油行业市场规模预测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2024年中国酱油市场前景分析</w:t>
      </w:r>
      <w:r>
        <w:rPr>
          <w:rFonts w:hint="eastAsia"/>
        </w:rPr>
        <w:br/>
      </w:r>
      <w:r>
        <w:rPr>
          <w:rFonts w:hint="eastAsia"/>
        </w:rPr>
        <w:t>　　图表 2024年中国酱油发展趋势预测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379bf535964671" w:history="1">
        <w:r>
          <w:rPr>
            <w:rStyle w:val="Hyperlink"/>
          </w:rPr>
          <w:t>2024-2030年中国酱油市场调查研究与前景趋势报告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3156035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379bf535964671" w:history="1">
        <w:r>
          <w:rPr>
            <w:rStyle w:val="Hyperlink"/>
          </w:rPr>
          <w:t>https://www.20087.com/5/03/JiangYouHangYeQianJingQuShi.html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热点：酱油十大品牌、酱油品牌排行榜前十名、中国十大顶级酱油、酱油哪个牌子质量最好、酱油品牌排行榜前十名、酱油肉腌制多少时间、酱油的作用、酱油炒饭、酱油有几种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1700562f904836" w:history="1">
      <w:r>
        <w:rPr>
          <w:rStyle w:val="Hyperlink"/>
        </w:rPr>
        <w:t>2024-2030年中国酱油市场调查研究与前景趋势报告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JiangYouHangYeQianJingQuShi.html" TargetMode="External" Id="R96379bf5359646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JiangYouHangYeQianJingQuShi.html" TargetMode="External" Id="R061700562f9048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2023-12-28T03:18:00Z</dcterms:created>
  <dcterms:modified xsi:type="dcterms:W3CDTF">2023-12-28T04:18:00Z</dcterms:modified>
  <dc:subject>2024-2030年中国酱油市场调查研究与前景趋势报告</dc:subject>
  <dc:title>2024-2030年中国酱油市场调查研究与前景趋势报告</dc:title>
  <cp:keywords>2024-2030年中国酱油市场调查研究与前景趋势报告</cp:keywords>
  <dc:description>2024-2030年中国酱油市场调查研究与前景趋势报告</dc:description>
</cp:coreProperties>
</file>