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a932c0d8b4d52" w:history="1">
              <w:r>
                <w:rPr>
                  <w:rStyle w:val="Hyperlink"/>
                </w:rPr>
                <w:t>2025-2031年中国婴幼儿米糊行业调研与发展前景预测报告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a932c0d8b4d52" w:history="1">
              <w:r>
                <w:rPr>
                  <w:rStyle w:val="Hyperlink"/>
                </w:rPr>
                <w:t>2025-2031年中国婴幼儿米糊行业调研与发展前景预测报告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a932c0d8b4d52" w:history="1">
                <w:r>
                  <w:rPr>
                    <w:rStyle w:val="Hyperlink"/>
                  </w:rPr>
                  <w:t>https://www.20087.com/5/93/YingYouErMiHuHangYeFaZhanQianJing.html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米糊是一种专为婴幼儿设计的辅食产品，通常采用优质大米精制而成，富含多种营养成分，易于消化吸收。近年来，随着食品加工技术和营养学研究的进步，婴幼儿米糊在营养配比、口感及安全性方面都有了显著提升。目前，婴幼儿米糊不仅在营养配比、安全性方面有了显著改进，而且在口感和包装设计方面也有了明显提升。随着新材料技术的发展，婴幼儿米糊的加工和包装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婴幼儿米糊的发展将更加注重个性化和功能性。一方面，随着家长对孩子成长需求的关注度提高，婴幼儿米糊将更加注重针对不同年龄段的婴幼儿提供定制化产品，通过优化配方和营养配比来满足不同阶段的营养需求。另一方面，随着消费者对健康食品的需求增加，婴幼儿米糊将更加注重开发具有特殊功能的产品，如添加益生菌、膳食纤维等，以满足高端市场的需求。此外，随着包装技术的发展，婴幼儿米糊还将探索更多环保和便捷的包装形式，如一次性小包装和可重复封口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a932c0d8b4d52" w:history="1">
        <w:r>
          <w:rPr>
            <w:rStyle w:val="Hyperlink"/>
          </w:rPr>
          <w:t>2025-2031年中国婴幼儿米糊行业调研与发展前景预测报告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婴幼儿米糊行业的发展现状、市场规模、供需动态及进出口情况。报告详细解读了婴幼儿米糊产业链上下游、重点区域市场、竞争格局及领先企业的表现，同时评估了婴幼儿米糊行业风险与投资机会。通过对婴幼儿米糊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婴幼儿米糊产品概述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婴幼儿米糊市场特点分析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婴幼儿米糊行业发展周期特征分析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2024-2025年中国婴幼儿米糊行业发展环境分析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婴幼儿米糊行业发展经济环境分析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婴幼儿米糊行业发展政策环境分析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一、婴幼儿米糊行业政策影响分析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二、相关婴幼儿米糊行业标准分析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2024-2025年婴幼儿米糊行业技术发展现状及趋势分析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婴幼儿米糊行业技术发展现状分析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国内外婴幼儿米糊行业技术差异与原因</w:t>
      </w:r>
      <w:r>
        <w:rPr>
          <w:rFonts w:hint="eastAsia"/>
        </w:rPr>
        <w:br/>
      </w:r>
      <w:r>
        <w:rPr>
          <w:rFonts w:hint="eastAsia"/>
        </w:rPr>
        <w:t>　　第三节 婴幼儿米糊行业技术发展方向、趋势预测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提升婴幼儿米糊行业技术能力策略建议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全球婴幼儿米糊行业市场发展调研分析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全球婴幼儿米糊行业市场运行环境</w:t>
      </w:r>
      <w:r>
        <w:rPr>
          <w:rFonts w:hint="eastAsia"/>
        </w:rPr>
        <w:br/>
      </w:r>
      <w:r>
        <w:rPr>
          <w:rFonts w:hint="eastAsia"/>
        </w:rPr>
        <w:t>　　第二节 全球婴幼儿米糊行业市场发展情况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一、全球婴幼儿米糊行业市场供给分析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二、全球婴幼儿米糊行业市场需求分析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三、全球婴幼儿米糊行业主要国家地区发展情况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2025-2031年全球婴幼儿米糊行业市场规模趋势预测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中国婴幼儿米糊行业市场供需现状</w:t>
      </w:r>
      <w:r>
        <w:rPr>
          <w:rFonts w:hint="eastAsia"/>
        </w:rPr>
        <w:br/>
      </w:r>
      <w:r>
        <w:rPr>
          <w:rFonts w:hint="eastAsia"/>
        </w:rPr>
        <w:t>　　第一节 中国婴幼儿米糊市场现状</w:t>
      </w:r>
      <w:r>
        <w:rPr>
          <w:rFonts w:hint="eastAsia"/>
        </w:rPr>
        <w:br/>
      </w:r>
      <w:r>
        <w:rPr>
          <w:rFonts w:hint="eastAsia"/>
        </w:rPr>
        <w:t>　　第二节 中国婴幼儿米糊行业产量情况分析及预测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一、婴幼儿米糊总体产能规模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二、2019-2024年中国婴幼儿米糊产量统计分析</w:t>
      </w:r>
      <w:r>
        <w:rPr>
          <w:rFonts w:hint="eastAsia"/>
        </w:rPr>
        <w:br/>
      </w:r>
      <w:r>
        <w:rPr>
          <w:rFonts w:hint="eastAsia"/>
        </w:rPr>
        <w:t>　　　　三、婴幼儿米糊行业供给区域分布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四、2025-2031年中国婴幼儿米糊产量预测分析</w:t>
      </w:r>
      <w:r>
        <w:rPr>
          <w:rFonts w:hint="eastAsia"/>
        </w:rPr>
        <w:br/>
      </w:r>
      <w:r>
        <w:rPr>
          <w:rFonts w:hint="eastAsia"/>
        </w:rPr>
        <w:t>　　第三节 中国婴幼儿米糊市场需求分析及预测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一、2019-2024年中国婴幼儿米糊市场需求统计</w:t>
      </w:r>
      <w:r>
        <w:rPr>
          <w:rFonts w:hint="eastAsia"/>
        </w:rPr>
        <w:br/>
      </w:r>
      <w:r>
        <w:rPr>
          <w:rFonts w:hint="eastAsia"/>
        </w:rPr>
        <w:t>　　　　二、中国婴幼儿米糊市场需求特点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三、2025-2031年中国婴幼儿米糊市场需求量预测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中国婴幼儿米糊行业现状调研分析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中国婴幼儿米糊行业发展现状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一、2024-2025年婴幼儿米糊行业品牌发展现状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二、2024-2025年婴幼儿米糊行业需求市场现状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三、2024-2025年婴幼儿米糊市场需求层次分析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四、2024-2025年中国婴幼儿米糊市场走向分析</w:t>
      </w:r>
      <w:r>
        <w:rPr>
          <w:rFonts w:hint="eastAsia"/>
        </w:rPr>
        <w:br/>
      </w:r>
      <w:r>
        <w:rPr>
          <w:rFonts w:hint="eastAsia"/>
        </w:rPr>
        <w:t>　　第二节 中国婴幼儿米糊行业存在的问题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一、2024-2025年婴幼儿米糊产品市场存在的主要问题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二、2024-2025年国内婴幼儿米糊产品市场的三大瓶颈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三、2024-2025年婴幼儿米糊产品市场遭遇的规模难题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对中国婴幼儿米糊市场的分析及思考</w:t>
      </w:r>
      <w:r>
        <w:rPr>
          <w:rFonts w:hint="eastAsia"/>
        </w:rPr>
        <w:br/>
      </w:r>
      <w:r>
        <w:rPr>
          <w:rFonts w:hint="eastAsia"/>
        </w:rPr>
        <w:t>　　　　一、婴幼儿米糊市场特点</w:t>
      </w:r>
      <w:r>
        <w:rPr>
          <w:rFonts w:hint="eastAsia"/>
        </w:rPr>
        <w:br/>
      </w:r>
      <w:r>
        <w:rPr>
          <w:rFonts w:hint="eastAsia"/>
        </w:rPr>
        <w:t>　　　　二、婴幼儿米糊市场分析</w:t>
      </w:r>
      <w:r>
        <w:rPr>
          <w:rFonts w:hint="eastAsia"/>
        </w:rPr>
        <w:br/>
      </w:r>
      <w:r>
        <w:rPr>
          <w:rFonts w:hint="eastAsia"/>
        </w:rPr>
        <w:t>　　　　三、婴幼儿米糊市场变化的方向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四、中国婴幼儿米糊行业发展的新思路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五、对中国婴幼儿米糊行业发展的思考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2019-2024年中国婴幼儿米糊产品市场进出口数据分析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2019-2024年中国婴幼儿米糊产品出口统计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2019-2024年中国婴幼儿米糊产品进口统计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2019-2024年中国婴幼儿米糊产品进出口价格对比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中国婴幼儿米糊主要进口来源地及出口目的地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婴幼儿米糊行业细分产品调研</w:t>
      </w:r>
      <w:r>
        <w:rPr>
          <w:rFonts w:hint="eastAsia"/>
        </w:rPr>
        <w:br/>
      </w:r>
      <w:r>
        <w:rPr>
          <w:rFonts w:hint="eastAsia"/>
        </w:rPr>
        <w:t>　　第一节 婴幼儿米糊细分产品结构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2019-2024年中国婴幼儿米糊行业竞争态势分析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2025年婴幼儿米糊行业集中度分析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一、婴幼儿米糊市场集中度分析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二、婴幼儿米糊企业分布区域集中度分析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三、婴幼儿米糊区域消费集中度分析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2019-2024年婴幼儿米糊主要企业竞争力分析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2025年婴幼儿米糊行业竞争格局分析</w:t>
      </w:r>
      <w:r>
        <w:rPr>
          <w:rFonts w:hint="eastAsia"/>
        </w:rPr>
        <w:br/>
      </w:r>
      <w:r>
        <w:rPr>
          <w:rFonts w:hint="eastAsia"/>
        </w:rPr>
        <w:t>　　　　一、婴幼儿米糊行业竞争分析</w:t>
      </w:r>
      <w:r>
        <w:rPr>
          <w:rFonts w:hint="eastAsia"/>
        </w:rPr>
        <w:br/>
      </w:r>
      <w:r>
        <w:rPr>
          <w:rFonts w:hint="eastAsia"/>
        </w:rPr>
        <w:t>　　　　二、中外婴幼儿米糊产品竞争分析</w:t>
      </w:r>
      <w:r>
        <w:rPr>
          <w:rFonts w:hint="eastAsia"/>
        </w:rPr>
        <w:br/>
      </w:r>
      <w:r>
        <w:rPr>
          <w:rFonts w:hint="eastAsia"/>
        </w:rPr>
        <w:t>　　　　三、国内婴幼儿米糊行业重点企业发展动向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婴幼儿米糊行业上下游产业链发展情况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婴幼儿米糊上游产业发展分析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婴幼儿米糊下游产业发展分析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婴幼儿米糊行业重点企业竞争力分析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三、企业婴幼儿米糊经营状况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三、企业婴幼儿米糊经营状况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三、企业婴幼儿米糊经营状况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三、企业婴幼儿米糊经营状况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三、企业婴幼儿米糊经营状况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三、企业婴幼儿米糊经营状况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婴幼儿米糊企业管理策略建议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提高婴幼儿米糊企业竞争力的策略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一、提高中国婴幼儿米糊企业核心竞争力的对策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二、婴幼儿米糊企业提升竞争力的主要方向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三、影响婴幼儿米糊企业核心竞争力的因素及提升途径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四、提高婴幼儿米糊企业竞争力的策略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对中国婴幼儿米糊品牌的战略思考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一、婴幼儿米糊实施品牌战略的意义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二、婴幼儿米糊企业品牌的现状分析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三、中国婴幼儿米糊企业的品牌战略</w:t>
      </w:r>
      <w:r>
        <w:rPr>
          <w:rFonts w:hint="eastAsia"/>
        </w:rPr>
        <w:br/>
      </w:r>
      <w:r>
        <w:rPr>
          <w:rFonts w:hint="eastAsia"/>
        </w:rPr>
        <w:t>　　　　四、婴幼儿米糊品牌战略管理的策略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婴幼儿米糊行业发展趋势及投资风险预警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2025年婴幼儿米糊市场前景分析</w:t>
      </w:r>
      <w:r>
        <w:rPr>
          <w:rFonts w:hint="eastAsia"/>
        </w:rPr>
        <w:br/>
      </w:r>
      <w:r>
        <w:rPr>
          <w:rFonts w:hint="eastAsia"/>
        </w:rPr>
        <w:t>　　第二节 2025年婴幼儿米糊行业发展趋势预测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影响婴幼儿米糊行业发展的主要因素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一、2025年影响婴幼儿米糊行业运行的有利因素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二、2025年影响婴幼儿米糊行业运行的稳定因素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三、2025年影响婴幼儿米糊行业运行的不利因素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四、2025年中国婴幼儿米糊行业发展面临的挑战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五、2025年中国婴幼儿米糊行业发展面临的机遇</w:t>
      </w:r>
      <w:r>
        <w:rPr>
          <w:rFonts w:hint="eastAsia"/>
        </w:rPr>
        <w:br/>
      </w:r>
      <w:r>
        <w:rPr>
          <w:rFonts w:hint="eastAsia"/>
        </w:rPr>
        <w:t>　　第四节 婴幼儿米糊行业投资风险预警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一、2025年婴幼儿米糊行业市场风险及控制策略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二、2025年婴幼儿米糊行业政策风险及控制策略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三、2025年婴幼儿米糊行业经营风险及控制策略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四、2025年婴幼儿米糊同业竞争风险及控制策略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五、2025年婴幼儿米糊行业其他风险及控制策略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婴幼儿米糊市场研究结论</w:t>
      </w:r>
      <w:r>
        <w:rPr>
          <w:rFonts w:hint="eastAsia"/>
        </w:rPr>
        <w:br/>
      </w:r>
      <w:r>
        <w:rPr>
          <w:rFonts w:hint="eastAsia"/>
        </w:rPr>
        <w:t>　　第二节 婴幼儿米糊子行业研究结论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中:智:林:婴幼儿米糊市场发展建议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婴幼儿米糊行业类别</w:t>
      </w:r>
      <w:r>
        <w:rPr>
          <w:rFonts w:hint="eastAsia"/>
        </w:rPr>
        <w:br/>
      </w:r>
      <w:r>
        <w:rPr>
          <w:rFonts w:hint="eastAsia"/>
        </w:rPr>
        <w:t>　　图表 婴幼儿米糊行业产业链调研</w:t>
      </w:r>
      <w:r>
        <w:rPr>
          <w:rFonts w:hint="eastAsia"/>
        </w:rPr>
        <w:br/>
      </w:r>
      <w:r>
        <w:rPr>
          <w:rFonts w:hint="eastAsia"/>
        </w:rPr>
        <w:t>　　图表 婴幼儿米糊行业现状</w:t>
      </w:r>
      <w:r>
        <w:rPr>
          <w:rFonts w:hint="eastAsia"/>
        </w:rPr>
        <w:br/>
      </w:r>
      <w:r>
        <w:rPr>
          <w:rFonts w:hint="eastAsia"/>
        </w:rPr>
        <w:t>　　图表 婴幼儿米糊行业标准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2019-2024年中国婴幼儿米糊市场规模</w:t>
      </w:r>
      <w:r>
        <w:rPr>
          <w:rFonts w:hint="eastAsia"/>
        </w:rPr>
        <w:br/>
      </w:r>
      <w:r>
        <w:rPr>
          <w:rFonts w:hint="eastAsia"/>
        </w:rPr>
        <w:t>　　图表 2025年中国婴幼儿米糊行业产能</w:t>
      </w:r>
      <w:r>
        <w:rPr>
          <w:rFonts w:hint="eastAsia"/>
        </w:rPr>
        <w:br/>
      </w:r>
      <w:r>
        <w:rPr>
          <w:rFonts w:hint="eastAsia"/>
        </w:rPr>
        <w:t>　　图表 2019-2024年中国婴幼儿米糊产量</w:t>
      </w:r>
      <w:r>
        <w:rPr>
          <w:rFonts w:hint="eastAsia"/>
        </w:rPr>
        <w:br/>
      </w:r>
      <w:r>
        <w:rPr>
          <w:rFonts w:hint="eastAsia"/>
        </w:rPr>
        <w:t>　　图表 婴幼儿米糊行业动态</w:t>
      </w:r>
      <w:r>
        <w:rPr>
          <w:rFonts w:hint="eastAsia"/>
        </w:rPr>
        <w:br/>
      </w:r>
      <w:r>
        <w:rPr>
          <w:rFonts w:hint="eastAsia"/>
        </w:rPr>
        <w:t>　　图表 2019-2024年中国婴幼儿米糊市场需求量</w:t>
      </w:r>
      <w:r>
        <w:rPr>
          <w:rFonts w:hint="eastAsia"/>
        </w:rPr>
        <w:br/>
      </w:r>
      <w:r>
        <w:rPr>
          <w:rFonts w:hint="eastAsia"/>
        </w:rPr>
        <w:t>　　图表 2025年中国婴幼儿米糊行业需求区域调研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2019-2024年中国婴幼儿米糊行情</w:t>
      </w:r>
      <w:r>
        <w:rPr>
          <w:rFonts w:hint="eastAsia"/>
        </w:rPr>
        <w:br/>
      </w:r>
      <w:r>
        <w:rPr>
          <w:rFonts w:hint="eastAsia"/>
        </w:rPr>
        <w:t>　　图表 2019-2024年中国婴幼儿米糊价格走势图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2019-2024年中国婴幼儿米糊行业销售收入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2019-2024年中国婴幼儿米糊行业盈利情况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2019-2024年中国婴幼儿米糊行业利润总额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2019-2024年中国婴幼儿米糊进口数据</w:t>
      </w:r>
      <w:r>
        <w:rPr>
          <w:rFonts w:hint="eastAsia"/>
        </w:rPr>
        <w:br/>
      </w:r>
      <w:r>
        <w:rPr>
          <w:rFonts w:hint="eastAsia"/>
        </w:rPr>
        <w:t>　　图表 2019-2024年中国婴幼儿米糊出口数据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2019-2024年中国婴幼儿米糊行业企业数量统计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**地区婴幼儿米糊市场规模</w:t>
      </w:r>
      <w:r>
        <w:rPr>
          <w:rFonts w:hint="eastAsia"/>
        </w:rPr>
        <w:br/>
      </w:r>
      <w:r>
        <w:rPr>
          <w:rFonts w:hint="eastAsia"/>
        </w:rPr>
        <w:t>　　图表 **地区婴幼儿米糊行业市场需求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**地区婴幼儿米糊市场调研</w:t>
      </w:r>
      <w:r>
        <w:rPr>
          <w:rFonts w:hint="eastAsia"/>
        </w:rPr>
        <w:br/>
      </w:r>
      <w:r>
        <w:rPr>
          <w:rFonts w:hint="eastAsia"/>
        </w:rPr>
        <w:t>　　图表 **地区婴幼儿米糊行业市场需求分析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**地区婴幼儿米糊市场规模</w:t>
      </w:r>
      <w:r>
        <w:rPr>
          <w:rFonts w:hint="eastAsia"/>
        </w:rPr>
        <w:br/>
      </w:r>
      <w:r>
        <w:rPr>
          <w:rFonts w:hint="eastAsia"/>
        </w:rPr>
        <w:t>　　图表 **地区婴幼儿米糊行业市场需求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**地区婴幼儿米糊市场调研</w:t>
      </w:r>
      <w:r>
        <w:rPr>
          <w:rFonts w:hint="eastAsia"/>
        </w:rPr>
        <w:br/>
      </w:r>
      <w:r>
        <w:rPr>
          <w:rFonts w:hint="eastAsia"/>
        </w:rPr>
        <w:t>　　图表 **地区婴幼儿米糊行业市场需求分析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婴幼儿米糊行业竞争对手分析</w:t>
      </w:r>
      <w:r>
        <w:rPr>
          <w:rFonts w:hint="eastAsia"/>
        </w:rPr>
        <w:br/>
      </w:r>
      <w:r>
        <w:rPr>
          <w:rFonts w:hint="eastAsia"/>
        </w:rPr>
        <w:t>　　图表 婴幼儿米糊重点企业（一）基本信息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婴幼儿米糊重点企业（一）经营情况分析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婴幼儿米糊重点企业（一）主要经济指标情况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婴幼儿米糊重点企业（一）盈利能力情况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婴幼儿米糊重点企业（一）偿债能力情况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婴幼儿米糊重点企业（一）运营能力情况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婴幼儿米糊重点企业（一）成长能力情况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婴幼儿米糊重点企业（二）基本信息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婴幼儿米糊重点企业（二）经营情况分析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婴幼儿米糊重点企业（二）主要经济指标情况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婴幼儿米糊重点企业（二）盈利能力情况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婴幼儿米糊重点企业（二）偿债能力情况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婴幼儿米糊重点企业（二）运营能力情况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婴幼儿米糊重点企业（二）成长能力情况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婴幼儿米糊重点企业（三）基本信息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婴幼儿米糊重点企业（三）经营情况分析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婴幼儿米糊重点企业（三）主要经济指标情况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婴幼儿米糊重点企业（三）盈利能力情况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婴幼儿米糊重点企业（三）偿债能力情况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婴幼儿米糊重点企业（三）运营能力情况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婴幼儿米糊重点企业（三）成长能力情况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2025-2031年中国婴幼儿米糊行业产能预测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2025-2031年中国婴幼儿米糊行业产量预测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2025-2031年中国婴幼儿米糊市场需求预测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2025-2031年中国婴幼儿米糊市场规模预测</w:t>
      </w:r>
      <w:r>
        <w:rPr>
          <w:rFonts w:hint="eastAsia"/>
        </w:rPr>
        <w:br/>
      </w:r>
      <w:r>
        <w:rPr>
          <w:rFonts w:hint="eastAsia"/>
        </w:rPr>
        <w:t>　　图表 婴幼儿米糊行业准入条件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2025-2031年中国婴幼儿米糊行业信息化</w:t>
      </w:r>
      <w:r>
        <w:rPr>
          <w:rFonts w:hint="eastAsia"/>
        </w:rPr>
        <w:br/>
      </w:r>
      <w:r>
        <w:rPr>
          <w:rFonts w:hint="eastAsia"/>
        </w:rPr>
        <w:t>　　图表 2025年中国婴幼儿米糊市场前景分析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2025-2031年中国婴幼儿米糊行业风险分析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2025-2031年中国婴幼儿米糊行业发展趋势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a932c0d8b4d52" w:history="1">
        <w:r>
          <w:rPr>
            <w:rStyle w:val="Hyperlink"/>
          </w:rPr>
          <w:t>2025-2031年中国婴幼儿米糊行业调研与发展前景预测报告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a932c0d8b4d52" w:history="1">
        <w:r>
          <w:rPr>
            <w:rStyle w:val="Hyperlink"/>
          </w:rPr>
          <w:t>https://www.20087.com/5/93/YingYouErMiHuHangYeFaZhanQianJing.html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热点：宝宝米糊哪个牌子好、婴儿米粉蒸松软米糕、5个月宝宝米糊的做法、婴儿米糊怎么喂养、1个月婴幼儿米糊吃多少、婴儿米糊冲调方法、婴儿米糊多少钱一瓶、婴幼儿米糊什么牌子好、宝宝米糊是什么做的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907bba0724063" w:history="1">
      <w:r>
        <w:rPr>
          <w:rStyle w:val="Hyperlink"/>
        </w:rPr>
        <w:t>2025-2031年中国婴幼儿米糊行业调研与发展前景预测报告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ingYouErMiHuHangYeFaZhanQianJing.html" TargetMode="External" Id="R974a932c0d8b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ingYouErMiHuHangYeFaZhanQianJing.html" TargetMode="External" Id="R8b1907bba072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2024-11-07T07:19:00Z</dcterms:created>
  <dcterms:modified xsi:type="dcterms:W3CDTF">2024-11-07T08:19:00Z</dcterms:modified>
  <dc:subject>2025-2031年中国婴幼儿米糊行业调研与发展前景预测报告</dc:subject>
  <dc:title>2025-2031年中国婴幼儿米糊行业调研与发展前景预测报告</dc:title>
  <cp:keywords>2025-2031年中国婴幼儿米糊行业调研与发展前景预测报告</cp:keywords>
  <dc:description>2025-2031年中国婴幼儿米糊行业调研与发展前景预测报告</dc:description>
</cp:coreProperties>
</file>