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d2b128bf44291" w:history="1">
              <w:r>
                <w:rPr>
                  <w:rStyle w:val="Hyperlink"/>
                </w:rPr>
                <w:t>2025-2031年中国冻肥膘肉市场现状调研与发展前景预测分析报告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d2b128bf44291" w:history="1">
              <w:r>
                <w:rPr>
                  <w:rStyle w:val="Hyperlink"/>
                </w:rPr>
                <w:t>2025-2031年中国冻肥膘肉市场现状调研与发展前景预测分析报告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d2b128bf44291" w:history="1">
                <w:r>
                  <w:rPr>
                    <w:rStyle w:val="Hyperlink"/>
                  </w:rPr>
                  <w:t>https://www.20087.com/6/93/DongFeiBiaoRouQianJing.html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肥膘肉是经过冷冻处理的肥肉，主要用于食品加工行业，如制作腊肠、火腿等。近年来，随着食品加工技术的进步和对食品质量要求的提高，冻肥膘肉的技术也在不断进步。目前，冻肥膘肉不仅在品质、安全性方面有了显著提升，还在储存稳定性、加工便利性方面实现了优化。此外，随着对食品卫生和安全性的重视，冻肥膘肉的生产过程也越来越注重标准化和可追溯性。</w:t>
      </w:r>
      <w:r>
        <w:rPr>
          <w:rFonts w:hint="eastAsia"/>
        </w:rPr>
        <w:br/>
      </w:r>
      <w:r>
        <w:rPr>
          <w:rFonts w:hint="eastAsia"/>
        </w:rPr>
        <w:t>　　未来，冻肥膘肉的发展将更加侧重于技术创新和服务优化。一方面，随着食品加工技术的应用，冻肥膘肉将采用更多高效的冷冻和保鲜技术，提高产品的品质和安全性。另一方面，随着对食品卫生和安全性的需求增加，冻肥膘肉将更多地探索与食品追溯系统的结合，提高产品的透明度和信任度。此外，随着对健康饮食的重视，冻肥膘肉将更多地探索与低脂、低胆固醇等健康概念的结合，提供更符合现代健康理念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d2b128bf44291" w:history="1">
        <w:r>
          <w:rPr>
            <w:rStyle w:val="Hyperlink"/>
          </w:rPr>
          <w:t>2025-2031年中国冻肥膘肉市场现状调研与发展前景预测分析报告</w:t>
        </w:r>
      </w:hyperlink>
      <w:r>
        <w:rPr>
          <w:rFonts w:hint="eastAsia"/>
        </w:rPr>
        <w:t>》深入剖析了冻肥膘肉产业链的整体状况。冻肥膘肉报告基于详实数据，全面分析了冻肥膘肉市场规模与需求，探讨了价格走势，客观展现了行业现状，并对冻肥膘肉市场前景及发展趋势进行了科学预测。同时，冻肥膘肉报告聚焦于冻肥膘肉重点企业，评估了市场竞争格局、集中度以及品牌影响力，对不同细分市场进行了深入研究。冻肥膘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冻肥膘肉行业概述</w:t>
      </w:r>
      <w:r>
        <w:rPr>
          <w:rFonts w:hint="eastAsia"/>
        </w:rPr>
        <w:br/>
      </w:r>
      <w:r>
        <w:rPr>
          <w:rFonts w:hint="eastAsia"/>
        </w:rPr>
        <w:t>　　第一节 冻肥膘肉定义与分类</w:t>
      </w:r>
      <w:r>
        <w:rPr>
          <w:rFonts w:hint="eastAsia"/>
        </w:rPr>
        <w:br/>
      </w:r>
      <w:r>
        <w:rPr>
          <w:rFonts w:hint="eastAsia"/>
        </w:rPr>
        <w:t>　　第二节 冻肥膘肉应用领域</w:t>
      </w:r>
      <w:r>
        <w:rPr>
          <w:rFonts w:hint="eastAsia"/>
        </w:rPr>
        <w:br/>
      </w:r>
      <w:r>
        <w:rPr>
          <w:rFonts w:hint="eastAsia"/>
        </w:rPr>
        <w:t>　　第三节 冻肥膘肉行业经济指标分析</w:t>
      </w:r>
      <w:r>
        <w:rPr>
          <w:rFonts w:hint="eastAsia"/>
        </w:rPr>
        <w:br/>
      </w:r>
      <w:r>
        <w:rPr>
          <w:rFonts w:hint="eastAsia"/>
        </w:rPr>
        <w:t>　　　　一、冻肥膘肉行业赢利性评估</w:t>
      </w:r>
      <w:r>
        <w:rPr>
          <w:rFonts w:hint="eastAsia"/>
        </w:rPr>
        <w:br/>
      </w:r>
      <w:r>
        <w:rPr>
          <w:rFonts w:hint="eastAsia"/>
        </w:rPr>
        <w:t>　　　　二、冻肥膘肉行业成长速度分析</w:t>
      </w:r>
      <w:r>
        <w:rPr>
          <w:rFonts w:hint="eastAsia"/>
        </w:rPr>
        <w:br/>
      </w:r>
      <w:r>
        <w:rPr>
          <w:rFonts w:hint="eastAsia"/>
        </w:rPr>
        <w:t>　　　　三、冻肥膘肉附加值提升空间探讨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四、冻肥膘肉行业进入壁垒分析</w:t>
      </w:r>
      <w:r>
        <w:rPr>
          <w:rFonts w:hint="eastAsia"/>
        </w:rPr>
        <w:br/>
      </w:r>
      <w:r>
        <w:rPr>
          <w:rFonts w:hint="eastAsia"/>
        </w:rPr>
        <w:t>　　　　五、冻肥膘肉行业风险性评估</w:t>
      </w:r>
      <w:r>
        <w:rPr>
          <w:rFonts w:hint="eastAsia"/>
        </w:rPr>
        <w:br/>
      </w:r>
      <w:r>
        <w:rPr>
          <w:rFonts w:hint="eastAsia"/>
        </w:rPr>
        <w:t>　　　　六、冻肥膘肉行业周期性分析</w:t>
      </w:r>
      <w:r>
        <w:rPr>
          <w:rFonts w:hint="eastAsia"/>
        </w:rPr>
        <w:br/>
      </w:r>
      <w:r>
        <w:rPr>
          <w:rFonts w:hint="eastAsia"/>
        </w:rPr>
        <w:t>　　　　七、冻肥膘肉行业竞争程度指标</w:t>
      </w:r>
      <w:r>
        <w:rPr>
          <w:rFonts w:hint="eastAsia"/>
        </w:rPr>
        <w:br/>
      </w:r>
      <w:r>
        <w:rPr>
          <w:rFonts w:hint="eastAsia"/>
        </w:rPr>
        <w:t>　　　　八、冻肥膘肉行业成熟度综合分析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冻肥膘肉产业链及经营模式分析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三、冻肥膘肉销售模式与渠道策略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全球冻肥膘肉市场发展分析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2024-2025年全球冻肥膘肉行业发展分析</w:t>
      </w:r>
      <w:r>
        <w:rPr>
          <w:rFonts w:hint="eastAsia"/>
        </w:rPr>
        <w:br/>
      </w:r>
      <w:r>
        <w:rPr>
          <w:rFonts w:hint="eastAsia"/>
        </w:rPr>
        <w:t>　　　　一、全球冻肥膘肉行业市场规模与趋势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二、全球冻肥膘肉行业发展特点</w:t>
      </w:r>
      <w:r>
        <w:rPr>
          <w:rFonts w:hint="eastAsia"/>
        </w:rPr>
        <w:br/>
      </w:r>
      <w:r>
        <w:rPr>
          <w:rFonts w:hint="eastAsia"/>
        </w:rPr>
        <w:t>　　　　三、全球冻肥膘肉行业竞争格局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主要国家与地区冻肥膘肉市场分析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2025-2031年全球冻肥膘肉行业发展趋势与前景预测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一、冻肥膘肉行业发展趋势</w:t>
      </w:r>
      <w:r>
        <w:rPr>
          <w:rFonts w:hint="eastAsia"/>
        </w:rPr>
        <w:br/>
      </w:r>
      <w:r>
        <w:rPr>
          <w:rFonts w:hint="eastAsia"/>
        </w:rPr>
        <w:t>　　　　二、冻肥膘肉行业发展潜力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中国冻肥膘肉行业市场分析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2024-2025年冻肥膘肉产能与投资动态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一、国内冻肥膘肉产能现状与利用效率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二、冻肥膘肉产能扩张与投资动态分析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冻肥膘肉行业产量情况分析与趋势预测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一、2019-2024年冻肥膘肉行业产量与增长趋势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1、2019-2024年冻肥膘肉产量及增长趋势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2、2019-2024年冻肥膘肉细分产品产量及份额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二、冻肥膘肉产量影响因素分析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三、2025-2031年冻肥膘肉产量预测</w:t>
      </w:r>
      <w:r>
        <w:rPr>
          <w:rFonts w:hint="eastAsia"/>
        </w:rPr>
        <w:br/>
      </w:r>
      <w:r>
        <w:rPr>
          <w:rFonts w:hint="eastAsia"/>
        </w:rPr>
        <w:t>　　第三节 2025-2031年冻肥膘肉市场需求与销售分析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一、2024-2025年冻肥膘肉行业需求现状</w:t>
      </w:r>
      <w:r>
        <w:rPr>
          <w:rFonts w:hint="eastAsia"/>
        </w:rPr>
        <w:br/>
      </w:r>
      <w:r>
        <w:rPr>
          <w:rFonts w:hint="eastAsia"/>
        </w:rPr>
        <w:t>　　　　二、冻肥膘肉客户群体与需求特点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三、2019-2024年冻肥膘肉行业销售规模分析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四、2025-2031年冻肥膘肉市场增长潜力与规模预测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中国冻肥膘肉细分市场分析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一、2024-2025年冻肥膘肉主要细分产品市场现状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2024-2025年冻肥膘肉行业技术发展现状及趋势分析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冻肥膘肉行业技术发展现状分析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国内外冻肥膘肉行业技术差异与原因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冻肥膘肉行业技术发展方向、趋势预测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提升冻肥膘肉行业技术能力策略建议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冻肥膘肉价格机制与竞争策略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一、2019-2024年冻肥膘肉市场价格走势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冻肥膘肉定价策略与方法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2025-2031年冻肥膘肉价格竞争态势与趋势预测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中国冻肥膘肉行业重点区域市场研究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2024-2025年重点区域冻肥膘肉市场发展概况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二、2019-2024年冻肥膘肉市场需求规模情况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二、2019-2024年冻肥膘肉市场需求规模情况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二、2019-2024年冻肥膘肉市场需求规模情况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二、2019-2024年冻肥膘肉市场需求规模情况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二、2019-2024年冻肥膘肉市场需求规模情况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三、2025-2031年冻肥膘肉行业发展潜力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2019-2024年中国冻肥膘肉行业进出口情况分析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冻肥膘肉行业进口规模与来源分析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一、2019-2024年冻肥膘肉进口规模分析</w:t>
      </w:r>
      <w:r>
        <w:rPr>
          <w:rFonts w:hint="eastAsia"/>
        </w:rPr>
        <w:br/>
      </w:r>
      <w:r>
        <w:rPr>
          <w:rFonts w:hint="eastAsia"/>
        </w:rPr>
        <w:t>　　　　二、冻肥膘肉主要进口来源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冻肥膘肉行业出口规模与目的地分析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一、2019-2024年冻肥膘肉出口规模分析</w:t>
      </w:r>
      <w:r>
        <w:rPr>
          <w:rFonts w:hint="eastAsia"/>
        </w:rPr>
        <w:br/>
      </w:r>
      <w:r>
        <w:rPr>
          <w:rFonts w:hint="eastAsia"/>
        </w:rPr>
        <w:t>　　　　二、冻肥膘肉主要出口目的地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2019-2024年中国冻肥膘肉总体规模与财务指标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中国冻肥膘肉行业总体规模分析</w:t>
      </w:r>
      <w:r>
        <w:rPr>
          <w:rFonts w:hint="eastAsia"/>
        </w:rPr>
        <w:br/>
      </w:r>
      <w:r>
        <w:rPr>
          <w:rFonts w:hint="eastAsia"/>
        </w:rPr>
        <w:t>　　　　一、冻肥膘肉企业数量与结构</w:t>
      </w:r>
      <w:r>
        <w:rPr>
          <w:rFonts w:hint="eastAsia"/>
        </w:rPr>
        <w:br/>
      </w:r>
      <w:r>
        <w:rPr>
          <w:rFonts w:hint="eastAsia"/>
        </w:rPr>
        <w:t>　　　　二、冻肥膘肉从业人员规模</w:t>
      </w:r>
      <w:r>
        <w:rPr>
          <w:rFonts w:hint="eastAsia"/>
        </w:rPr>
        <w:br/>
      </w:r>
      <w:r>
        <w:rPr>
          <w:rFonts w:hint="eastAsia"/>
        </w:rPr>
        <w:t>　　　　三、冻肥膘肉行业资产状况</w:t>
      </w:r>
      <w:r>
        <w:rPr>
          <w:rFonts w:hint="eastAsia"/>
        </w:rPr>
        <w:br/>
      </w:r>
      <w:r>
        <w:rPr>
          <w:rFonts w:hint="eastAsia"/>
        </w:rPr>
        <w:t>　　第二节 中国冻肥膘肉行业财务指标总体分析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冻肥膘肉行业重点企业经营状况分析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冻肥膘肉重点企业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冻肥膘肉领先企业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冻肥膘肉标杆企业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冻肥膘肉代表企业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冻肥膘肉龙头企业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冻肥膘肉重点企业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中国冻肥膘肉行业竞争格局分析</w:t>
      </w:r>
      <w:r>
        <w:rPr>
          <w:rFonts w:hint="eastAsia"/>
        </w:rPr>
        <w:br/>
      </w:r>
      <w:r>
        <w:rPr>
          <w:rFonts w:hint="eastAsia"/>
        </w:rPr>
        <w:t>　　第一节 冻肥膘肉行业竞争格局总览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2024-2025年冻肥膘肉行业竞争力分析</w:t>
      </w:r>
      <w:r>
        <w:rPr>
          <w:rFonts w:hint="eastAsia"/>
        </w:rPr>
        <w:br/>
      </w:r>
      <w:r>
        <w:rPr>
          <w:rFonts w:hint="eastAsia"/>
        </w:rPr>
        <w:t>　　　　一、冻肥膘肉供应商议价能力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四、冻肥膘肉替代品威胁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2019-2024年冻肥膘肉行业企业并购活动分析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2024-2025年冻肥膘肉行业会展与招投标活动分析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一、冻肥膘肉行业会展活动及其市场影响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2025年中国冻肥膘肉企业发展策略分析</w:t>
      </w:r>
      <w:r>
        <w:rPr>
          <w:rFonts w:hint="eastAsia"/>
        </w:rPr>
        <w:br/>
      </w:r>
      <w:r>
        <w:rPr>
          <w:rFonts w:hint="eastAsia"/>
        </w:rPr>
        <w:t>　　第一节 冻肥膘肉市场策略分析</w:t>
      </w:r>
      <w:r>
        <w:rPr>
          <w:rFonts w:hint="eastAsia"/>
        </w:rPr>
        <w:br/>
      </w:r>
      <w:r>
        <w:rPr>
          <w:rFonts w:hint="eastAsia"/>
        </w:rPr>
        <w:t>　　　　一、冻肥膘肉市场定位与拓展策略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二、冻肥膘肉市场细分与目标客户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冻肥膘肉销售策略分析</w:t>
      </w:r>
      <w:r>
        <w:rPr>
          <w:rFonts w:hint="eastAsia"/>
        </w:rPr>
        <w:br/>
      </w:r>
      <w:r>
        <w:rPr>
          <w:rFonts w:hint="eastAsia"/>
        </w:rPr>
        <w:t>　　　　一、冻肥膘肉销售渠道与网络建设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提高冻肥膘肉企业竞争力建议</w:t>
      </w:r>
      <w:r>
        <w:rPr>
          <w:rFonts w:hint="eastAsia"/>
        </w:rPr>
        <w:br/>
      </w:r>
      <w:r>
        <w:rPr>
          <w:rFonts w:hint="eastAsia"/>
        </w:rPr>
        <w:t>　　　　一、冻肥膘肉技术创新与管理优化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冻肥膘肉品牌战略思考</w:t>
      </w:r>
      <w:r>
        <w:rPr>
          <w:rFonts w:hint="eastAsia"/>
        </w:rPr>
        <w:br/>
      </w:r>
      <w:r>
        <w:rPr>
          <w:rFonts w:hint="eastAsia"/>
        </w:rPr>
        <w:t>　　　　一、冻肥膘肉品牌建设与维护</w:t>
      </w:r>
      <w:r>
        <w:rPr>
          <w:rFonts w:hint="eastAsia"/>
        </w:rPr>
        <w:br/>
      </w:r>
      <w:r>
        <w:rPr>
          <w:rFonts w:hint="eastAsia"/>
        </w:rPr>
        <w:t>　　　　二、冻肥膘肉品牌影响力与市场竞争力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中国冻肥膘肉行业风险与对策</w:t>
      </w:r>
      <w:r>
        <w:rPr>
          <w:rFonts w:hint="eastAsia"/>
        </w:rPr>
        <w:br/>
      </w:r>
      <w:r>
        <w:rPr>
          <w:rFonts w:hint="eastAsia"/>
        </w:rPr>
        <w:t>　　第一节 冻肥膘肉行业SWOT分析</w:t>
      </w:r>
      <w:r>
        <w:rPr>
          <w:rFonts w:hint="eastAsia"/>
        </w:rPr>
        <w:br/>
      </w:r>
      <w:r>
        <w:rPr>
          <w:rFonts w:hint="eastAsia"/>
        </w:rPr>
        <w:t>　　　　一、冻肥膘肉行业优势分析</w:t>
      </w:r>
      <w:r>
        <w:rPr>
          <w:rFonts w:hint="eastAsia"/>
        </w:rPr>
        <w:br/>
      </w:r>
      <w:r>
        <w:rPr>
          <w:rFonts w:hint="eastAsia"/>
        </w:rPr>
        <w:t>　　　　二、冻肥膘肉行业劣势分析</w:t>
      </w:r>
      <w:r>
        <w:rPr>
          <w:rFonts w:hint="eastAsia"/>
        </w:rPr>
        <w:br/>
      </w:r>
      <w:r>
        <w:rPr>
          <w:rFonts w:hint="eastAsia"/>
        </w:rPr>
        <w:t>　　　　三、冻肥膘肉市场机会探索</w:t>
      </w:r>
      <w:r>
        <w:rPr>
          <w:rFonts w:hint="eastAsia"/>
        </w:rPr>
        <w:br/>
      </w:r>
      <w:r>
        <w:rPr>
          <w:rFonts w:hint="eastAsia"/>
        </w:rPr>
        <w:t>　　　　四、冻肥膘肉市场威胁评估</w:t>
      </w:r>
      <w:r>
        <w:rPr>
          <w:rFonts w:hint="eastAsia"/>
        </w:rPr>
        <w:br/>
      </w:r>
      <w:r>
        <w:rPr>
          <w:rFonts w:hint="eastAsia"/>
        </w:rPr>
        <w:t>　　第二节 冻肥膘肉行业风险及对策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2025-2031年中国冻肥膘肉行业前景与发展趋势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冻肥膘肉行业发展环境分析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2025-2031年冻肥膘肉行业发展趋势与方向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一、冻肥膘肉行业发展方向预测</w:t>
      </w:r>
      <w:r>
        <w:rPr>
          <w:rFonts w:hint="eastAsia"/>
        </w:rPr>
        <w:br/>
      </w:r>
      <w:r>
        <w:rPr>
          <w:rFonts w:hint="eastAsia"/>
        </w:rPr>
        <w:t>　　　　二、冻肥膘肉发展趋势分析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2025-2031年冻肥膘肉行业发展潜力与机遇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一、冻肥膘肉市场发展潜力评估</w:t>
      </w:r>
      <w:r>
        <w:rPr>
          <w:rFonts w:hint="eastAsia"/>
        </w:rPr>
        <w:br/>
      </w:r>
      <w:r>
        <w:rPr>
          <w:rFonts w:hint="eastAsia"/>
        </w:rPr>
        <w:t>　　　　二、冻肥膘肉新兴市场与机遇探索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冻肥膘肉行业研究结论与建议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冻肥膘肉行业发展建议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冻肥膘肉行业历程</w:t>
      </w:r>
      <w:r>
        <w:rPr>
          <w:rFonts w:hint="eastAsia"/>
        </w:rPr>
        <w:br/>
      </w:r>
      <w:r>
        <w:rPr>
          <w:rFonts w:hint="eastAsia"/>
        </w:rPr>
        <w:t>　　图表 冻肥膘肉行业生命周期</w:t>
      </w:r>
      <w:r>
        <w:rPr>
          <w:rFonts w:hint="eastAsia"/>
        </w:rPr>
        <w:br/>
      </w:r>
      <w:r>
        <w:rPr>
          <w:rFonts w:hint="eastAsia"/>
        </w:rPr>
        <w:t>　　图表 冻肥膘肉行业产业链分析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2019-2024年冻肥膘肉行业市场容量分析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2019-2024年中国冻肥膘肉市场需求量及增速统计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2025年中国冻肥膘肉行业需求领域分布格局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2019-2024年中国冻肥膘肉进口金额分析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2019-2024年中国冻肥膘肉出口数量分析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2019-2024年中国冻肥膘肉出口金额分析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2025年中国冻肥膘肉进口国家及地区分析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2025年中国冻肥膘肉出口国家及地区分析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2019-2024年中国冻肥膘肉行业企业平均规模情况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**地区冻肥膘肉市场规模及增长情况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**地区冻肥膘肉市场规模及增长情况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**地区冻肥膘肉市场规模及增长情况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**地区冻肥膘肉市场规模及增长情况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**地区冻肥膘肉行业市场需求情况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冻肥膘肉重点企业（一）基本信息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冻肥膘肉重点企业（一）经营情况分析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冻肥膘肉重点企业（二）经营情况分析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冻肥膘肉企业信息</w:t>
      </w:r>
      <w:r>
        <w:rPr>
          <w:rFonts w:hint="eastAsia"/>
        </w:rPr>
        <w:br/>
      </w:r>
      <w:r>
        <w:rPr>
          <w:rFonts w:hint="eastAsia"/>
        </w:rPr>
        <w:t>　　图表 冻肥膘肉企业经营情况分析</w:t>
      </w:r>
      <w:r>
        <w:rPr>
          <w:rFonts w:hint="eastAsia"/>
        </w:rPr>
        <w:br/>
      </w:r>
      <w:r>
        <w:rPr>
          <w:rFonts w:hint="eastAsia"/>
        </w:rPr>
        <w:t>　　图表 冻肥膘肉重点企业（三）主要经济指标情况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冻肥膘肉重点企业（三）成长能力情况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2025-2031年中国冻肥膘肉市场前景分析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2025-2031年中国冻肥膘肉发展趋势预测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d2b128bf44291" w:history="1">
        <w:r>
          <w:rPr>
            <w:rStyle w:val="Hyperlink"/>
          </w:rPr>
          <w:t>2025-2031年中国冻肥膘肉市场现状调研与发展前景预测分析报告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d2b128bf44291" w:history="1">
        <w:r>
          <w:rPr>
            <w:rStyle w:val="Hyperlink"/>
          </w:rPr>
          <w:t>https://www.20087.com/6/93/DongFeiBiaoRouQianJing.html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热点：冻猪肥膘、现在冰冻肥膘多少钱一斤、冷冻猪肉肥膘批发、冻肥膘交易平台、冷冻猪肥膘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00a1ef3c244d5" w:history="1">
      <w:r>
        <w:rPr>
          <w:rStyle w:val="Hyperlink"/>
        </w:rPr>
        <w:t>2025-2031年中国冻肥膘肉市场现状调研与发展前景预测分析报告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ongFeiBiaoRouQianJing.html" TargetMode="External" Id="R2e3d2b128bf4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ongFeiBiaoRouQianJing.html" TargetMode="External" Id="Rd6b00a1ef3c2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2025-02-24T08:26:45Z</dcterms:created>
  <dcterms:modified xsi:type="dcterms:W3CDTF">2025-02-24T09:26:45Z</dcterms:modified>
  <dc:subject>2025-2031年中国冻肥膘肉市场现状调研与发展前景预测分析报告</dc:subject>
  <dc:title>2025-2031年中国冻肥膘肉市场现状调研与发展前景预测分析报告</dc:title>
  <cp:keywords>2025-2031年中国冻肥膘肉市场现状调研与发展前景预测分析报告</cp:keywords>
  <dc:description>2025-2031年中国冻肥膘肉市场现状调研与发展前景预测分析报告</dc:description>
</cp:coreProperties>
</file>