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53d59aebd4246" w:history="1">
              <w:r>
                <w:rPr>
                  <w:rStyle w:val="Hyperlink"/>
                </w:rPr>
                <w:t>2024-2030年中国椰汁行业深度调研与发展趋势预测报告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53d59aebd4246" w:history="1">
              <w:r>
                <w:rPr>
                  <w:rStyle w:val="Hyperlink"/>
                </w:rPr>
                <w:t>2024-2030年中国椰汁行业深度调研与发展趋势预测报告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53d59aebd4246" w:history="1">
                <w:r>
                  <w:rPr>
                    <w:rStyle w:val="Hyperlink"/>
                  </w:rPr>
                  <w:t>https://www.20087.com/6/83/YeZhiFaZhanQuShi.html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汁是从成熟椰子果肉中提取的一种天然饮品，富含维生素、矿物质和抗氧化成分。近年来，随着健康意识的提高和天然食品的流行，椰汁作为一种健康饮料受到了消费者的欢迎。当前市场上，椰汁产品形式多样，包括原汁、调味饮料、冷冻椰汁等。</w:t>
      </w:r>
      <w:r>
        <w:rPr>
          <w:rFonts w:hint="eastAsia"/>
        </w:rPr>
        <w:br/>
      </w:r>
      <w:r>
        <w:rPr>
          <w:rFonts w:hint="eastAsia"/>
        </w:rPr>
        <w:t>　　未来，椰汁的发展将更加注重品质和营养价值。市场调研网认为，一方面，随着消费者对天然、无添加产品偏好的增强，椰汁将更加注重原材料的选择和加工过程中的质量控制。另一方面，随着功能性食品市场的扩大，椰汁将被开发出更多具有特定健康益处的产品，如强化免疫力、改善消化等。此外，随着包装技术的进步，椰汁将采用更多环保且便于携带的包装形式，以满足消费者随时随地享用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953d59aebd4246" w:history="1">
        <w:r>
          <w:rPr>
            <w:rStyle w:val="Hyperlink"/>
          </w:rPr>
          <w:t>2024-2030年中国椰汁行业深度调研与发展趋势预测报告</w:t>
        </w:r>
      </w:hyperlink>
      <w:r>
        <w:rPr>
          <w:rFonts w:hint="eastAsia"/>
        </w:rPr>
        <w:t>》，2024年椰汁行业市场规模达 亿元，预计2030年市场规模将达 亿元，期间年均复合增长率（CAGR）达 %。报告基于详实数据，从市场规模、需求变化及价格动态等维度，全面解析了椰汁行业的现状与发展趋势，并对椰汁产业链各环节进行了系统性探讨。报告科学预测了椰汁行业未来发展方向，重点分析了椰汁技术现状及创新路径，同时聚焦椰汁重点企业的经营表现，评估了市场竞争格局、品牌影响力及市场集中度。通过对细分市场的深入研究及SWOT分析，报告揭示了椰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按照不同产品类型，椰汁主要可以分为如下几个类别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不同产品类型椰汁增长趋势2023年VS</w:t>
      </w:r>
      <w:r>
        <w:rPr>
          <w:rFonts w:hint="eastAsia"/>
        </w:rPr>
        <w:br/>
      </w:r>
      <w:r>
        <w:rPr>
          <w:rFonts w:hint="eastAsia"/>
        </w:rPr>
        <w:t>　　　　1.2.2 纯椰子水</w:t>
      </w:r>
      <w:r>
        <w:rPr>
          <w:rFonts w:hint="eastAsia"/>
        </w:rPr>
        <w:br/>
      </w:r>
      <w:r>
        <w:rPr>
          <w:rFonts w:hint="eastAsia"/>
        </w:rPr>
        <w:t>　　　　1.2.3 混合椰子汁</w:t>
      </w:r>
      <w:r>
        <w:rPr>
          <w:rFonts w:hint="eastAsia"/>
        </w:rPr>
        <w:br/>
      </w:r>
      <w:r>
        <w:rPr>
          <w:rFonts w:hint="eastAsia"/>
        </w:rPr>
        <w:t>　　1.3 从不同应用，椰汁主要包括如下几个方面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0-14岁</w:t>
      </w:r>
      <w:r>
        <w:rPr>
          <w:rFonts w:hint="eastAsia"/>
        </w:rPr>
        <w:br/>
      </w:r>
      <w:r>
        <w:rPr>
          <w:rFonts w:hint="eastAsia"/>
        </w:rPr>
        <w:t>　　　　1.3.2 15-24岁</w:t>
      </w:r>
      <w:r>
        <w:rPr>
          <w:rFonts w:hint="eastAsia"/>
        </w:rPr>
        <w:br/>
      </w:r>
      <w:r>
        <w:rPr>
          <w:rFonts w:hint="eastAsia"/>
        </w:rPr>
        <w:t>　　　　1.3.3 25-49岁</w:t>
      </w:r>
      <w:r>
        <w:rPr>
          <w:rFonts w:hint="eastAsia"/>
        </w:rPr>
        <w:br/>
      </w:r>
      <w:r>
        <w:rPr>
          <w:rFonts w:hint="eastAsia"/>
        </w:rPr>
        <w:t>　　　　1.3.4 50岁以上</w:t>
      </w:r>
      <w:r>
        <w:rPr>
          <w:rFonts w:hint="eastAsia"/>
        </w:rPr>
        <w:br/>
      </w:r>
      <w:r>
        <w:rPr>
          <w:rFonts w:hint="eastAsia"/>
        </w:rPr>
        <w:t>　　1.4 中国椰汁发展现状及未来趋势（2018-2023年）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中国市场椰汁销量及增长率（2018-2023年）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中国市场椰汁销售规模及增长率（2018-2023年）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新型冠状病毒肺炎（COVID-19）对椰汁行业影响分析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COVID-19对椰汁行业主要的影响方面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COVID-19对椰汁行业2023年增长评估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COVID-19疫情下，椰汁企业应对措施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COVID-19疫情下，椰汁潜在市场机会、挑战及风险分析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椰汁厂商竞争分析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中国市场主要厂商椰汁销量、收入及市场份额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中国市场主要厂商椰汁销量（2018-2023年）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中国市场主要厂商椰汁收入（2018-2023年）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2024年中国市场主要厂商椰汁收入排名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中国市场主要厂商椰汁价格（2018-2023年）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中国市场主要厂商椰汁产地分布及商业化日期</w:t>
      </w:r>
      <w:r>
        <w:rPr>
          <w:rFonts w:hint="eastAsia"/>
        </w:rPr>
        <w:br/>
      </w:r>
      <w:r>
        <w:rPr>
          <w:rFonts w:hint="eastAsia"/>
        </w:rPr>
        <w:t>　　2.3 椰汁行业集中度、竞争程度分析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椰汁行业集中度分析：中国Top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中国椰汁第一梯队、第二梯队和第三梯队生产商（品牌）及市场份额（2022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主要椰汁企业采访及观点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中国主要地区椰汁分析</w:t>
      </w:r>
      <w:r>
        <w:rPr>
          <w:rFonts w:hint="eastAsia"/>
        </w:rPr>
        <w:br/>
      </w:r>
      <w:r>
        <w:rPr>
          <w:rFonts w:hint="eastAsia"/>
        </w:rPr>
        <w:t>　　3.1 中国主要地区椰汁市场规模分析：2022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中国主要地区椰汁销量及市场份额（2018-2023年）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中国主要地区椰汁销量及市场份额预测（2018-2023年）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中国主要地区椰汁销量及市场份额（2018-2023年）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中国主要地区椰汁销量及市场份额预测（2018-2023年）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华东地区椰汁销量、销售规模及增长率（2018-2023年）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华南地区椰汁销量、销售规模及增长率（2018-2023年）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华中地区椰汁销量、销售规模及增长率（2018-2023年）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华北地区椰汁销量、销售规模及增长率（2018-2023年）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西南地区椰汁销量、销售规模及增长率（2018-2023年）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东北及西北地区椰汁销量、销售规模及增长率（2018-2023年）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全球椰汁主要生产商概况分析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重点企业（1）基本信息、椰汁生产基地、总部、竞争对手及市场地位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重点企业（1）椰汁销量、收入、价格及毛利率（2018-2023年）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重点企业（2）基本信息、椰汁生产基地、总部、竞争对手及市场地位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重点企业（2）椰汁销量、收入、价格及毛利率（2018-2023年）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重点企业（3）基本信息、椰汁生产基地、总部、竞争对手及市场地位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重点企业（3）椰汁销量、收入、价格及毛利率（2018-2023年）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重点企业（4）基本信息、椰汁生产基地、总部、竞争对手及市场地位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重点企业（4）椰汁销量、收入、价格及毛利率（2018-2023年）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重点企业（5）基本信息、椰汁生产基地、总部、竞争对手及市场地位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重点企业（5）椰汁销量、收入、价格及毛利率（2018-2023年）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重点企业（6）基本信息、椰汁生产基地、总部、竞争对手及市场地位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重点企业（6）椰汁销量、收入、价格及毛利率（2018-2023年）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重点企业（7）基本信息、椰汁生产基地、总部、竞争对手及市场地位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重点企业（7）椰汁销量、收入、价格及毛利率（2018-2023年）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重点企业（8）基本信息、椰汁生产基地、总部、竞争对手及市场地位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重点企业（8）椰汁销量、收入、价格及毛利率（2018-2023年）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重点企业（9）基本信息、椰汁生产基地、总部、竞争对手及市场地位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重点企业（9）椰汁销量、收入、价格及毛利率（2018-2023年）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重点企业（10）基本信息、椰汁生产基地、总部、竞争对手及市场地位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重点企业（10）椰汁销量、收入、价格及毛利率（2018-2023年）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重点企业（11）基本信息、椰汁生产基地、总部、竞争对手及市场地位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重点企业（11）椰汁销量、收入、价格及毛利率（2018-2023年）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不同产品类型椰汁分析</w:t>
      </w:r>
      <w:r>
        <w:rPr>
          <w:rFonts w:hint="eastAsia"/>
        </w:rPr>
        <w:br/>
      </w:r>
      <w:r>
        <w:rPr>
          <w:rFonts w:hint="eastAsia"/>
        </w:rPr>
        <w:t>　　5.1 中国市场椰汁不同产品类型椰汁销量（2018-2023年）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中国市场椰汁不同产品类型椰汁销量及市场份额（2018-2023年）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中国市场椰汁不同产品类型椰汁销量预测（2018-2023年）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中国市场椰汁不同产品类型椰汁规模（2018-2023年）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中国市场椰汁不同产品类型椰汁规模及市场份额（2018-2023年）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中国市场椰汁不同产品类型椰汁规模预测（2018-2023年）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中国市场不同产品类型椰汁价格走势（2018-2023年）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不同价格区间椰汁市场份额对比（2018-2023年）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椰汁上游原料及下游主要应用分析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椰汁产业链分析</w:t>
      </w:r>
      <w:r>
        <w:rPr>
          <w:rFonts w:hint="eastAsia"/>
        </w:rPr>
        <w:br/>
      </w:r>
      <w:r>
        <w:rPr>
          <w:rFonts w:hint="eastAsia"/>
        </w:rPr>
        <w:t>　　6.2 椰汁产业上游供应分析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中国不同应用椰汁消费量、市场份额及增长率（2018-2023年）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中国不同应用椰汁消费量（2018-2023年）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中国不同应用椰汁消费量预测（2018-2023年）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中国不同应用椰汁规模、市场份额及增长率（2018-2023年）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中国不同应用椰汁规模（2018-2023年）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中国不同应用椰汁规模预测（2018-2023年）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中国本土椰汁产能、产量分析</w:t>
      </w:r>
      <w:r>
        <w:rPr>
          <w:rFonts w:hint="eastAsia"/>
        </w:rPr>
        <w:br/>
      </w:r>
      <w:r>
        <w:rPr>
          <w:rFonts w:hint="eastAsia"/>
        </w:rPr>
        <w:t>　　7.1 中国椰汁供需现状及预测（2018-2023年）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中国椰汁产能、产量、产能利用率及发展趋势（2018-2023年）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中国椰汁产量、表观消费量、供给现状及发展趋势（2018-2023年）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中国椰汁产量、市场需求量及发展趋势（2018-2023年）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中国椰汁产值及增长率（2018-2023年）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中国椰汁进出口分析（2018-2023年）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中国椰汁产量、表观消费量、进口量及出口量（2018-2023年）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中国椰汁进口量、进口额（万元）及进口均价（2018-2023年）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中国市场椰汁主要进口来源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中国市场椰汁主要出口目的地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中国本土生产商椰汁产能分析（2018-2023年）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中国本土生产商椰汁产量分析（2018-2023年）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中国本土生产商椰汁产值分析（2018-2023年）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椰汁销售渠道、市场影响因素、机遇及挑战分析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国内市场椰汁销售渠道</w:t>
      </w:r>
      <w:r>
        <w:rPr>
          <w:rFonts w:hint="eastAsia"/>
        </w:rPr>
        <w:br/>
      </w:r>
      <w:r>
        <w:rPr>
          <w:rFonts w:hint="eastAsia"/>
        </w:rPr>
        <w:t>　　8.2 椰汁销售/营销策略建议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中国本土椰汁企业SWOT分析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按照不同产品类型，椰汁主要可以分为如下几个类别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不同产品类型椰汁增长趋势2022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从不同应用，椰汁主要包括如下几个方面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不同应用椰汁消费量（万吨）增长趋势2023年VS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COVID-19对椰汁行业主要的影响方面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两种情景下，COVID-19对椰汁行业2023年增速评估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COVID-19疫情下，椰汁潜在市场机会、挑战及风险分析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中国市场主要厂商椰汁销量（2018-2023年）（万吨）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中国市场主要厂商椰汁销量市场份额（2018-2023年）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中国市场主要厂商椰汁收入（2018-2023年）（万元）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中国市场主要厂商椰汁收入份额（万元）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2024年中国主要生产商椰汁收入排名（万元）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中国市场主要厂商椰汁价格（2018-2023年）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中国市场主要厂商椰汁产地分布及商业化日期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主要椰汁企业采访及观点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中国主要地区椰汁销售规模（万元）：2022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中国主要地区椰汁销量（2018-2023年）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中国主要地区椰汁2018-2023年销量市场份额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中国主要地区椰汁销量（2018-2023年）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中国主要地区椰汁销量份额（2018-2023年）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中国主要地区椰汁销售规模（万元）（2018-2023年）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中国主要地区椰汁销售规模份额（2018-2023年）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中国主要地区椰汁销售规模（万元）（2018-2023年）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中国主要地区椰汁销售规模份额（2018-2023年）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重点企业（1）椰汁销量（万吨）、收入（万元）、价格及毛利率（2018-2023年）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重点企业（2）椰汁销量（万吨）、收入（万元）、价格及毛利率（2018-2023年）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重点企业（3）椰汁销量（万吨）、收入（万元）、价格及毛利率（2018-2023年）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重点企业（4）椰汁销量（万吨）、收入（万元）、价格及毛利率（2018-2023年）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重点企业（5）椰汁销量（万吨）、收入（万元）、价格及毛利率（2018-2023年）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重点企业（6）椰汁销量（万吨）、收入（万元）、价格及毛利率（2018-2023年）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重点企业（7）椰汁销量（万吨）、收入（万元）、价格及毛利率（2018-2023年）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重点企业（8）椰汁销量（万吨）、收入（万元）、价格及毛利率（2018-2023年）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重点企业（9）椰汁销量（万吨）、收入（万元）、价格及毛利率（2018-2023年）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重点企业（10）椰汁销量（万吨）、收入（万元）、价格及毛利率（2018-2023年）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重点企业（11）椰汁销量（万吨）、收入（万元）、价格及毛利率（2018-2023年）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重点企业（11）椰汁产品规格、参数及市场应用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中国市场不同产品类型椰汁销量（2018-2023年）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中国市场不同产品类型椰汁销量市场份额（2018-2023年）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中国市场不同产品类型椰汁销量预测（2018-2023年）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中国市场不同产品类型椰汁销量市场份额预测（2018-2023年）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中国市场不同产品类型椰汁规模（2018-2023年）（万元）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中国市场不同产品类型椰汁规模市场份额（2018-2023年）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中国市场不同产品类型椰汁规模预测（2018-2023年）（万元）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中国市场不同产品类型椰汁规模市场份额预测（2018-2023年）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中国市场不同产品类型椰汁价格走势（2018-2023年）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中国市场不同价格区间椰汁市场份额对比（2018-2023年）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椰汁上游原料供应商及联系方式列表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中国市场不同应用椰汁销量（2018-2023年）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中国市场不同应用椰汁销量份额（2018-2023年）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中国市场不同应用椰汁销量预测（2018-2023年）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中国市场不同应用椰汁销量市场份额（2018-2023年）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中国市场不同应用椰汁规模（2018-2023年）（万元）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中国市场不同应用椰汁规模份额（2018-2023年）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中国市场不同应用椰汁规模预测（2018-2023年）（万元）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中国市场不同应用椰汁规模市场份额（2018-2023年）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中国椰汁产量、表观消费量、进口量及出口量（2018-2023年）（万吨）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表101 中国椰汁产量、表观消费量、进口量及出口量预测（2018-2023年）（万吨）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中国椰汁进口量（万吨）、进口额（万元）及进口均价（2018-2023年）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中国椰汁进口量（万吨）、进口额（万元）及进口均价（2018-2023年）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中国市场椰汁主要进口来源</w:t>
      </w:r>
      <w:r>
        <w:rPr>
          <w:rFonts w:hint="eastAsia"/>
        </w:rPr>
        <w:br/>
      </w:r>
      <w:r>
        <w:rPr>
          <w:rFonts w:hint="eastAsia"/>
        </w:rPr>
        <w:t>　　表105 中国市场椰汁主要出口目的地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中国本主要土生产商椰汁产能（2018-2023年）（万吨）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中国本土主要生产商椰汁产能份额（2018-2023年）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中国本土主要生产商椰汁产量（2018-2023年）（万吨）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中国本土主要生产商椰汁产量份额（2018-2023年）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中国本土主要生产商椰汁产值（2018-2023年）（万元）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中国本土主要生产商椰汁产值份额（2018-2023年）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椰汁产品图片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中国不同产品类型椰汁产量市场份额2023年&amp;</w:t>
      </w:r>
      <w:r>
        <w:rPr>
          <w:rFonts w:hint="eastAsia"/>
        </w:rPr>
        <w:br/>
      </w:r>
      <w:r>
        <w:rPr>
          <w:rFonts w:hint="eastAsia"/>
        </w:rPr>
        <w:t>　　图3 纯椰子水产品图片</w:t>
      </w:r>
      <w:r>
        <w:rPr>
          <w:rFonts w:hint="eastAsia"/>
        </w:rPr>
        <w:br/>
      </w:r>
      <w:r>
        <w:rPr>
          <w:rFonts w:hint="eastAsia"/>
        </w:rPr>
        <w:t>　　图4 混合椰子汁产品图片</w:t>
      </w:r>
      <w:r>
        <w:rPr>
          <w:rFonts w:hint="eastAsia"/>
        </w:rPr>
        <w:br/>
      </w:r>
      <w:r>
        <w:rPr>
          <w:rFonts w:hint="eastAsia"/>
        </w:rPr>
        <w:t>　　图5 中国不同应用椰汁消费量市场份额2023年Vs</w:t>
      </w:r>
      <w:r>
        <w:rPr>
          <w:rFonts w:hint="eastAsia"/>
        </w:rPr>
        <w:br/>
      </w:r>
      <w:r>
        <w:rPr>
          <w:rFonts w:hint="eastAsia"/>
        </w:rPr>
        <w:t>　　图6 0-14岁产品图片</w:t>
      </w:r>
      <w:r>
        <w:rPr>
          <w:rFonts w:hint="eastAsia"/>
        </w:rPr>
        <w:br/>
      </w:r>
      <w:r>
        <w:rPr>
          <w:rFonts w:hint="eastAsia"/>
        </w:rPr>
        <w:t>　　图7 15-24岁产品图片</w:t>
      </w:r>
      <w:r>
        <w:rPr>
          <w:rFonts w:hint="eastAsia"/>
        </w:rPr>
        <w:br/>
      </w:r>
      <w:r>
        <w:rPr>
          <w:rFonts w:hint="eastAsia"/>
        </w:rPr>
        <w:t>　　图8 25-49岁产品图片</w:t>
      </w:r>
      <w:r>
        <w:rPr>
          <w:rFonts w:hint="eastAsia"/>
        </w:rPr>
        <w:br/>
      </w:r>
      <w:r>
        <w:rPr>
          <w:rFonts w:hint="eastAsia"/>
        </w:rPr>
        <w:t>　　图9 50岁以上产品图片</w:t>
      </w:r>
      <w:r>
        <w:rPr>
          <w:rFonts w:hint="eastAsia"/>
        </w:rPr>
        <w:br/>
      </w:r>
      <w:r>
        <w:rPr>
          <w:rFonts w:hint="eastAsia"/>
        </w:rPr>
        <w:t>　　图10 中国市场椰汁销量及增长率（2018-2023年）（万吨）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中国市场椰汁销售规模及增长率（2018-2023年）（万元）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中国市场主要厂商椰汁销量市场份额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中国市场主要厂商2023年椰汁收入市场份额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2024年中国市场前五及前十大厂商椰汁市场份额</w:t>
      </w:r>
      <w:r>
        <w:rPr>
          <w:rFonts w:hint="eastAsia"/>
        </w:rPr>
        <w:br/>
      </w:r>
      <w:r>
        <w:rPr>
          <w:rFonts w:hint="eastAsia"/>
        </w:rPr>
        <w:t>　　图15 中国市场椰汁第一梯队、第二梯队和第三梯队厂商（品牌）及市场份额（2022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中国主要地区椰汁销量市场份额（2022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中国主要地区椰汁销售规模份额（2022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华东地区椰汁销量及增长率（2018-2023年）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华东地区椰汁产值及增长率（2018-2023年）（万元）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华南地区椰汁销量及增长率（2018-2023年）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华南地区椰汁产值及增长率（2018-2023年）（万元）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华中地区椰汁销量及增长率（2018-2023年）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华中地区椰汁产值及增长率（2018-2023年）（万元）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华北地区椰汁销量及增长率（2018-2023年）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华北地区椰汁产值及增长率（2018-2023年）（万元）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西南地区椰汁销量及增长率（2018-2023年）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西南地区椰汁产值及增长率（2018-2023年）（万元）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东北及西北地区椰汁销量及增长率（2018-2023年）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东北及西北地区椰汁产值及增长率（2018-2023年）（万元）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椰汁产业链图</w:t>
      </w:r>
      <w:r>
        <w:rPr>
          <w:rFonts w:hint="eastAsia"/>
        </w:rPr>
        <w:br/>
      </w:r>
      <w:r>
        <w:rPr>
          <w:rFonts w:hint="eastAsia"/>
        </w:rPr>
        <w:t>　　图31 中国椰汁产能、产量、产能利用率及发展趋势（2018-2023年）（万吨）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中国椰汁产量、表观消费量及发展趋势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中国椰汁产量、市场需求量及发展趋势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中国椰汁产值及增长率（2018-2023年）（万元）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中国本土椰汁企业SWOT分析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53d59aebd4246" w:history="1">
        <w:r>
          <w:rPr>
            <w:rStyle w:val="Hyperlink"/>
          </w:rPr>
          <w:t>2024-2030年中国椰汁行业深度调研与发展趋势预测报告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53d59aebd4246" w:history="1">
        <w:r>
          <w:rPr>
            <w:rStyle w:val="Hyperlink"/>
          </w:rPr>
          <w:t>https://www.20087.com/6/83/YeZhiFaZhanQuShi.html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热点：椰汁李明轩、椰汁是热性还是凉性 上火吗、椰子汁作用与功效、椰汁图片、椰子汁是暗示男女关系吗、椰汁和椰子水的区别、椰子水英文、椰汁代言人、椰汁拼音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c7a7597164fb3" w:history="1">
      <w:r>
        <w:rPr>
          <w:rStyle w:val="Hyperlink"/>
        </w:rPr>
        <w:t>2024-2030年中国椰汁行业深度调研与发展趋势预测报告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YeZhiFaZhanQuShi.html" TargetMode="External" Id="Rb7953d59aebd42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YeZhiFaZhanQuShi.html" TargetMode="External" Id="R8d9c7a759716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2023-12-02T08:46:00Z</dcterms:created>
  <dcterms:modified xsi:type="dcterms:W3CDTF">2023-12-02T09:46:00Z</dcterms:modified>
  <dc:subject>2024-2030年中国椰汁行业深度调研与发展趋势预测报告</dc:subject>
  <dc:title>2024-2030年中国椰汁行业深度调研与发展趋势预测报告</dc:title>
  <cp:keywords>2024-2030年中国椰汁行业深度调研与发展趋势预测报告</cp:keywords>
  <dc:description>2024-2030年中国椰汁行业深度调研与发展趋势预测报告</dc:description>
</cp:coreProperties>
</file>