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41b490ec34fa1" w:history="1">
              <w:r>
                <w:rPr>
                  <w:rStyle w:val="Hyperlink"/>
                </w:rPr>
                <w:t>2026-2032年全球与中国白茶浓缩行业调研及行业前景分析报告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41b490ec34fa1" w:history="1">
              <w:r>
                <w:rPr>
                  <w:rStyle w:val="Hyperlink"/>
                </w:rPr>
                <w:t>2026-2032年全球与中国白茶浓缩行业调研及行业前景分析报告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41b490ec34fa1" w:history="1">
                <w:r>
                  <w:rPr>
                    <w:rStyle w:val="Hyperlink"/>
                  </w:rPr>
                  <w:t>https://www.20087.com/9/73/BaiChaNongSuoDeXianZhuangYuFaZhanQianJing.html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浓缩产品主要通过低温膜过滤、真空蒸馏或冷冻干燥等技术提取茶叶水溶性成分，保留白茶特有的毫香、鲜爽口感及多酚类活性物质，应用于即饮茶、功能性饮料及化妆品原料。生产工艺聚焦香气物质保留率、澄清稳定性及微生物控制，同时避免高温导致的儿茶素氧化。市场关注点集中于原料产地真实性、农残控制及是否添加防腐剂或香精。然而，浓缩过程易损失挥发性芳香组分；部分产品复溶后出现浑浊或沉淀，影响终端应用体验。</w:t>
      </w:r>
      <w:r>
        <w:rPr>
          <w:rFonts w:hint="eastAsia"/>
        </w:rPr>
        <w:br/>
      </w:r>
      <w:r>
        <w:rPr>
          <w:rFonts w:hint="eastAsia"/>
        </w:rPr>
        <w:t>　　未来，白茶浓缩将向精准成分调控、功能强化与可持续提取演进。市场调研网指出，靶向分离技术富集特定活性成分（如黄酮苷、茶氨酸）以满足健康宣称需求；微胶囊包埋提升风味与功效稳定性。超临界CO₂萃取或酶辅助提取降低能耗与溶剂残留；副产物（茶渣）转化为膳食纤维或生物材料。在个性化营养趋势下，浓缩液按体质或场景定制配方。长远看，白茶浓缩将从传统茶提取物升级为融合精准健康、绿色工艺与高值化利用的植物功能成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d41b490ec34fa1" w:history="1">
        <w:r>
          <w:rPr>
            <w:rStyle w:val="Hyperlink"/>
          </w:rPr>
          <w:t>2026-2032年全球与中国白茶浓缩行业调研及行业前景分析报告</w:t>
        </w:r>
      </w:hyperlink>
      <w:r>
        <w:rPr>
          <w:rFonts w:hint="eastAsia"/>
        </w:rPr>
        <w:t>》，2025年白茶浓缩行业市场规模达 亿元，预计2032年市场规模将达 亿元，期间年均复合增长率（CAGR）达 %。报告依托权威机构及行业协会数据，结合白茶浓缩行业的宏观环境与微观实践，从白茶浓缩市场规模、市场需求、技术现状及产业链结构等多维度进行了系统调研与分析。报告通过严谨的研究方法与翔实的数据支持，辅以直观图表，全面剖析了白茶浓缩行业发展趋势、重点企业表现及市场竞争格局，并通过SWOT分析揭示了行业机遇与潜在风险，为白茶浓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按产品类型细分，全球白茶浓缩市场规模2021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液体浓缩</w:t>
      </w:r>
      <w:r>
        <w:rPr>
          <w:rFonts w:hint="eastAsia"/>
        </w:rPr>
        <w:br/>
      </w:r>
      <w:r>
        <w:rPr>
          <w:rFonts w:hint="eastAsia"/>
        </w:rPr>
        <w:t>　　　　1.3.3 粉状浓缩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按应用细分，全球白茶浓缩市场规模2021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白茶浓缩行业发展总体概况</w:t>
      </w:r>
      <w:r>
        <w:rPr>
          <w:rFonts w:hint="eastAsia"/>
        </w:rPr>
        <w:br/>
      </w:r>
      <w:r>
        <w:rPr>
          <w:rFonts w:hint="eastAsia"/>
        </w:rPr>
        <w:t>　　　　1.5.2 白茶浓缩行业发展主要特点</w:t>
      </w:r>
      <w:r>
        <w:rPr>
          <w:rFonts w:hint="eastAsia"/>
        </w:rPr>
        <w:br/>
      </w:r>
      <w:r>
        <w:rPr>
          <w:rFonts w:hint="eastAsia"/>
        </w:rPr>
        <w:t>　　　　1.5.3 白茶浓缩行业发展影响因素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白茶浓缩有利因素</w:t>
      </w:r>
      <w:r>
        <w:rPr>
          <w:rFonts w:hint="eastAsia"/>
        </w:rPr>
        <w:br/>
      </w:r>
      <w:r>
        <w:rPr>
          <w:rFonts w:hint="eastAsia"/>
        </w:rPr>
        <w:t>　　　　1.5.3 .2 白茶浓缩不利因素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全球市场，近三年白茶浓缩主要企业占有率及排名（按销量）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白茶浓缩主要企业在国际市场占有率（按销量，2023-2026）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2025年白茶浓缩主要企业在国际市场排名（按销量）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全球市场主要企业白茶浓缩销量（2023-2026）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全球市场，近三年白茶浓缩主要企业占有率及排名（按收入）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白茶浓缩主要企业在国际市场占有率（按收入，2023-2026）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2025年白茶浓缩主要企业在国际市场排名（按收入）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全球市场主要企业白茶浓缩销售收入（2023-2026）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全球市场主要企业白茶浓缩销售价格（2023-2026）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中国市场，近三年白茶浓缩主要企业占有率及排名（按销量）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白茶浓缩主要企业在中国市场占有率（按销量，2023-2026）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2025年白茶浓缩主要企业在中国市场排名（按销量）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中国市场主要企业白茶浓缩销量（2023-2026）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中国市场，近三年白茶浓缩主要企业占有率及排名（按收入）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白茶浓缩主要企业在中国市场占有率（按收入，2023-2026）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2025年白茶浓缩主要企业在中国市场排名（按收入）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中国市场主要企业白茶浓缩销售收入（2023-2026）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全球主要厂商白茶浓缩总部及产地分布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全球主要厂商成立时间及白茶浓缩商业化日期</w:t>
      </w:r>
      <w:r>
        <w:rPr>
          <w:rFonts w:hint="eastAsia"/>
        </w:rPr>
        <w:br/>
      </w:r>
      <w:r>
        <w:rPr>
          <w:rFonts w:hint="eastAsia"/>
        </w:rPr>
        <w:t>　　2.8 全球主要厂商白茶浓缩产品类型及应用</w:t>
      </w:r>
      <w:r>
        <w:rPr>
          <w:rFonts w:hint="eastAsia"/>
        </w:rPr>
        <w:br/>
      </w:r>
      <w:r>
        <w:rPr>
          <w:rFonts w:hint="eastAsia"/>
        </w:rPr>
        <w:t>　　2.9 白茶浓缩行业集中度、竞争程度分析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白茶浓缩行业集中度分析：2025年全球Top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全球白茶浓缩第一梯队、第二梯队和第三梯队生产商（品牌）及市场份额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全球白茶浓缩总体规模分析</w:t>
      </w:r>
      <w:r>
        <w:rPr>
          <w:rFonts w:hint="eastAsia"/>
        </w:rPr>
        <w:br/>
      </w:r>
      <w:r>
        <w:rPr>
          <w:rFonts w:hint="eastAsia"/>
        </w:rPr>
        <w:t>　　3.1 全球白茶浓缩供需现状及预测（2021-2032）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全球白茶浓缩产能、产量、产能利用率及发展趋势（2021-2032）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全球白茶浓缩产量、需求量及发展趋势（2021-2032）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全球主要地区白茶浓缩产量及发展趋势（2021-2032）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全球主要地区白茶浓缩产量（2021-2026）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全球主要地区白茶浓缩产量（2027-2032）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全球主要地区白茶浓缩产量市场份额（2021-2032）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中国白茶浓缩供需现状及预测（2021-2032）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中国白茶浓缩产能、产量、产能利用率及发展趋势（2021-2032）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中国白茶浓缩产量、市场需求量及发展趋势（2021-2032）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中国市场白茶浓缩进出口（2021-2032）</w:t>
      </w:r>
      <w:r>
        <w:rPr>
          <w:rFonts w:hint="eastAsia"/>
        </w:rPr>
        <w:br/>
      </w:r>
      <w:r>
        <w:rPr>
          <w:rFonts w:hint="eastAsia"/>
        </w:rPr>
        <w:t>　　3.4 全球白茶浓缩销量及销售额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全球市场白茶浓缩销售额（2021-2032）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全球市场白茶浓缩销量（2021-2032）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全球市场白茶浓缩价格趋势（2021-2032）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全球白茶浓缩主要地区分析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全球主要地区白茶浓缩市场规模分析：2021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全球主要地区白茶浓缩销售收入及市场份额（2021-2026）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全球主要地区白茶浓缩销售收入预测（2027-2032）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全球主要地区白茶浓缩销量分析：2021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全球主要地区白茶浓缩销量及市场份额（2021-2026）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全球主要地区白茶浓缩销量及市场份额预测（2027-2032）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中东市场白茶浓缩销量、收入及增长率（2021-2032）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白茶浓缩销量、收入、价格及毛利率（2021-2026）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不同产品类型白茶浓缩分析</w:t>
      </w:r>
      <w:r>
        <w:rPr>
          <w:rFonts w:hint="eastAsia"/>
        </w:rPr>
        <w:br/>
      </w:r>
      <w:r>
        <w:rPr>
          <w:rFonts w:hint="eastAsia"/>
        </w:rPr>
        <w:t>　　6.1 全球不同产品类型白茶浓缩销量（2021-2032）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全球不同产品类型白茶浓缩销量及市场份额（2021-2026）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全球不同产品类型白茶浓缩销量预测（2027-2032）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全球不同产品类型白茶浓缩收入（2021-2032）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全球不同产品类型白茶浓缩收入及市场份额（2021-2026）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全球不同产品类型白茶浓缩收入预测（2027-2032）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全球不同产品类型白茶浓缩价格走势（2021-2032）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中国不同产品类型白茶浓缩销量（2021-2032）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中国不同产品类型白茶浓缩销量及市场份额（2021-2026）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中国不同产品类型白茶浓缩销量预测（2027-2032）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中国不同产品类型白茶浓缩收入（2021-2032）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中国不同产品类型白茶浓缩收入及市场份额（2021-2026）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中国不同产品类型白茶浓缩收入预测（2027-2032）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不同应用白茶浓缩分析</w:t>
      </w:r>
      <w:r>
        <w:rPr>
          <w:rFonts w:hint="eastAsia"/>
        </w:rPr>
        <w:br/>
      </w:r>
      <w:r>
        <w:rPr>
          <w:rFonts w:hint="eastAsia"/>
        </w:rPr>
        <w:t>　　7.1 全球不同应用白茶浓缩销量（2021-2032）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全球不同应用白茶浓缩销量及市场份额（2021-2026）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全球不同应用白茶浓缩销量预测（2027-2032）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全球不同应用白茶浓缩收入（2021-2032）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全球不同应用白茶浓缩收入及市场份额（2021-2026）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全球不同应用白茶浓缩收入预测（2027-2032）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全球不同应用白茶浓缩价格走势（2021-2032）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中国不同应用白茶浓缩销量（2021-2032）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中国不同应用白茶浓缩销量及市场份额（2021-2026）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中国不同应用白茶浓缩销量预测（2027-2032）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中国不同应用白茶浓缩收入（2021-2032）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中国不同应用白茶浓缩收入及市场份额（2021-2026）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中国不同应用白茶浓缩收入预测（2027-2032）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白茶浓缩行业发展趋势</w:t>
      </w:r>
      <w:r>
        <w:rPr>
          <w:rFonts w:hint="eastAsia"/>
        </w:rPr>
        <w:br/>
      </w:r>
      <w:r>
        <w:rPr>
          <w:rFonts w:hint="eastAsia"/>
        </w:rPr>
        <w:t>　　8.2 白茶浓缩行业主要驱动因素</w:t>
      </w:r>
      <w:r>
        <w:rPr>
          <w:rFonts w:hint="eastAsia"/>
        </w:rPr>
        <w:br/>
      </w:r>
      <w:r>
        <w:rPr>
          <w:rFonts w:hint="eastAsia"/>
        </w:rPr>
        <w:t>　　8.3 白茶浓缩中国企业SWOT分析</w:t>
      </w:r>
      <w:r>
        <w:rPr>
          <w:rFonts w:hint="eastAsia"/>
        </w:rPr>
        <w:br/>
      </w:r>
      <w:r>
        <w:rPr>
          <w:rFonts w:hint="eastAsia"/>
        </w:rPr>
        <w:t>　　8.4 中国白茶浓缩行业政策环境分析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白茶浓缩行业产业链简介</w:t>
      </w:r>
      <w:r>
        <w:rPr>
          <w:rFonts w:hint="eastAsia"/>
        </w:rPr>
        <w:br/>
      </w:r>
      <w:r>
        <w:rPr>
          <w:rFonts w:hint="eastAsia"/>
        </w:rPr>
        <w:t>　　　　9.1.1 白茶浓缩行业供应链分析</w:t>
      </w:r>
      <w:r>
        <w:rPr>
          <w:rFonts w:hint="eastAsia"/>
        </w:rPr>
        <w:br/>
      </w:r>
      <w:r>
        <w:rPr>
          <w:rFonts w:hint="eastAsia"/>
        </w:rPr>
        <w:t>　　　　9.1.2 白茶浓缩主要原料及供应情况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白茶浓缩行业采购模式</w:t>
      </w:r>
      <w:r>
        <w:rPr>
          <w:rFonts w:hint="eastAsia"/>
        </w:rPr>
        <w:br/>
      </w:r>
      <w:r>
        <w:rPr>
          <w:rFonts w:hint="eastAsia"/>
        </w:rPr>
        <w:t>　　9.3 白茶浓缩行业生产模式</w:t>
      </w:r>
      <w:r>
        <w:rPr>
          <w:rFonts w:hint="eastAsia"/>
        </w:rPr>
        <w:br/>
      </w:r>
      <w:r>
        <w:rPr>
          <w:rFonts w:hint="eastAsia"/>
        </w:rPr>
        <w:t>　　9.4 白茶浓缩行业销售模式及销售渠道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按产品类型细分，全球白茶浓缩市场规模2021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按应用细分，全球白茶浓缩市场规模（CAGR）2021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白茶浓缩行业发展主要特点</w:t>
      </w:r>
      <w:r>
        <w:rPr>
          <w:rFonts w:hint="eastAsia"/>
        </w:rPr>
        <w:br/>
      </w:r>
      <w:r>
        <w:rPr>
          <w:rFonts w:hint="eastAsia"/>
        </w:rPr>
        <w:t>　　表 4： 白茶浓缩行业发展有利因素分析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白茶浓缩行业发展不利因素分析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进入白茶浓缩行业壁垒</w:t>
      </w:r>
      <w:r>
        <w:rPr>
          <w:rFonts w:hint="eastAsia"/>
        </w:rPr>
        <w:br/>
      </w:r>
      <w:r>
        <w:rPr>
          <w:rFonts w:hint="eastAsia"/>
        </w:rPr>
        <w:t>　　表 7： 白茶浓缩主要企业在国际市场占有率（按销量，2023-2026）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2025年白茶浓缩主要企业在国际市场排名（按销量）&amp;（吨）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全球市场主要企业白茶浓缩销量（2023-2026）&amp;（吨）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白茶浓缩主要企业在国际市场占有率（按收入，2023-2026）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2025年白茶浓缩主要企业在国际市场排名（按收入）&amp;（万元）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全球市场主要企业白茶浓缩销售收入（2023-2026）&amp;（万元）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全球市场主要企业白茶浓缩销售价格（2023-2026）&amp;（元/吨）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白茶浓缩主要企业在中国市场占有率（按销量，2023-2026）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2025年白茶浓缩主要企业在中国市场排名（按销量）&amp;（吨）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中国市场主要企业白茶浓缩销量（2023-2026）&amp;（吨）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白茶浓缩主要企业在中国市场占有率（按收入，2023-2026）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2025年白茶浓缩主要企业在中国市场排名（按收入）&amp;（万元）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中国市场主要企业白茶浓缩销售收入（2023-2026）&amp;（万元）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全球主要厂商白茶浓缩总部及产地分布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全球主要厂商成立时间及白茶浓缩商业化日期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全球主要厂商白茶浓缩产品类型及应用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2025年全球白茶浓缩主要厂商市场地位（第一梯队、第二梯队和第三梯队）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全球白茶浓缩市场投资、并购等现状分析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全球主要地区白茶浓缩产量增速（CAGR）：（2021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全球主要地区白茶浓缩产量（2021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全球主要地区白茶浓缩产量（2021-2026）&amp;（吨）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全球主要地区白茶浓缩产量（2027-2032）&amp;（吨）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全球主要地区白茶浓缩产量市场份额（2021-2026）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全球主要地区白茶浓缩产量市场份额（2027-2032）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中国市场白茶浓缩产量、销量、进出口（2021-2026）&amp;（吨）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中国市场白茶浓缩产量、销量、进出口预测（2027-2032）&amp;（吨）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全球主要地区白茶浓缩销售收入增速：（2021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全球主要地区白茶浓缩销售收入（2021-2026）&amp;（万元）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全球主要地区白茶浓缩销售收入市场份额（2021-2026）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全球主要地区白茶浓缩收入（2027-2032）&amp;（万元）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全球主要地区白茶浓缩收入市场份额（2027-2032）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全球主要地区白茶浓缩销量（吨）：2021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全球主要地区白茶浓缩销量（2021-2026）&amp;（吨）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全球主要地区白茶浓缩销量市场份额（2021-2026）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全球主要地区白茶浓缩销量（2027-2032）&amp;（吨）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全球主要地区白茶浓缩销量份额（2027-2032）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白茶浓缩生产基地、销售区域、竞争对手及市场地位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白茶浓缩产品规格、参数及市场应用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白茶浓缩销量（吨）、收入（万元）、价格（元/吨）及毛利率（2021-2026）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全球不同产品类型白茶浓缩销量（2021-2026）&amp;（吨）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全球不同产品类型白茶浓缩销量市场份额（2021-2026）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全球不同产品类型白茶浓缩销量预测（2027-2032）&amp;（吨）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全球市场不同产品类型白茶浓缩销量市场份额预测（2027-2032）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全球不同产品类型白茶浓缩收入（2021-2026）&amp;（万元）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全球不同产品类型白茶浓缩收入市场份额（2021-2026）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全球不同产品类型白茶浓缩收入预测（2027-2032）&amp;（万元）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全球不同产品类型白茶浓缩收入市场份额预测（2027-2032）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中国不同产品类型白茶浓缩销量（2021-2026）&amp;（吨）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中国不同产品类型白茶浓缩销量市场份额（2021-2026）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中国不同产品类型白茶浓缩销量预测（2027-2032）&amp;（吨）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全球市场不同产品类型白茶浓缩销量市场份额预测（2027-2032）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中国不同产品类型白茶浓缩收入（2021-2026）&amp;（万元）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中国不同产品类型白茶浓缩收入市场份额（2021-2026）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中国不同产品类型白茶浓缩收入预测（2027-2032）&amp;（万元）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中国不同产品类型白茶浓缩收入市场份额预测（2027-2032）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全球不同应用白茶浓缩销量（2021-2026）&amp;（吨）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全球不同应用白茶浓缩销量市场份额（2021-2026）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全球不同应用白茶浓缩销量预测（2027-2032）&amp;（吨）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全球市场不同应用白茶浓缩销量市场份额预测（2027-2032）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全球不同应用白茶浓缩收入（2021-2026）&amp;（万元）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全球不同应用白茶浓缩收入市场份额（2021-2026）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全球不同应用白茶浓缩收入预测（2027-2032）&amp;（万元）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全球不同应用白茶浓缩收入市场份额预测（2027-2032）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中国不同应用白茶浓缩销量（2021-2026）&amp;（吨）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中国不同应用白茶浓缩销量市场份额（2021-2026）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中国不同应用白茶浓缩销量预测（2027-2032）&amp;（吨）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中国市场不同应用白茶浓缩销量市场份额预测（2027-2032）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中国不同应用白茶浓缩收入（2021-2026）&amp;（万元）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中国不同应用白茶浓缩收入市场份额（2021-2026）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中国不同应用白茶浓缩收入预测（2027-2032）&amp;（万元）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中国不同应用白茶浓缩收入市场份额预测（2027-2032）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白茶浓缩行业发展趋势</w:t>
      </w:r>
      <w:r>
        <w:rPr>
          <w:rFonts w:hint="eastAsia"/>
        </w:rPr>
        <w:br/>
      </w:r>
      <w:r>
        <w:rPr>
          <w:rFonts w:hint="eastAsia"/>
        </w:rPr>
        <w:t>　　表 151： 白茶浓缩行业主要驱动因素</w:t>
      </w:r>
      <w:r>
        <w:rPr>
          <w:rFonts w:hint="eastAsia"/>
        </w:rPr>
        <w:br/>
      </w:r>
      <w:r>
        <w:rPr>
          <w:rFonts w:hint="eastAsia"/>
        </w:rPr>
        <w:t>　　表 152： 白茶浓缩行业供应链分析</w:t>
      </w:r>
      <w:r>
        <w:rPr>
          <w:rFonts w:hint="eastAsia"/>
        </w:rPr>
        <w:br/>
      </w:r>
      <w:r>
        <w:rPr>
          <w:rFonts w:hint="eastAsia"/>
        </w:rPr>
        <w:t>　　表 153： 白茶浓缩上游原料供应商</w:t>
      </w:r>
      <w:r>
        <w:rPr>
          <w:rFonts w:hint="eastAsia"/>
        </w:rPr>
        <w:br/>
      </w:r>
      <w:r>
        <w:rPr>
          <w:rFonts w:hint="eastAsia"/>
        </w:rPr>
        <w:t>　　表 154： 白茶浓缩主要地区不同应用客户分析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白茶浓缩典型经销商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白茶浓缩产品图片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全球不同产品类型白茶浓缩销售额2021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全球不同产品类型白茶浓缩市场份额2025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液体浓缩产品图片</w:t>
      </w:r>
      <w:r>
        <w:rPr>
          <w:rFonts w:hint="eastAsia"/>
        </w:rPr>
        <w:br/>
      </w:r>
      <w:r>
        <w:rPr>
          <w:rFonts w:hint="eastAsia"/>
        </w:rPr>
        <w:t>　　图 5： 粉状浓缩产品图片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全球不同应用白茶浓缩市场份额2025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2025年全球前五大生产商白茶浓缩市场份额</w:t>
      </w:r>
      <w:r>
        <w:rPr>
          <w:rFonts w:hint="eastAsia"/>
        </w:rPr>
        <w:br/>
      </w:r>
      <w:r>
        <w:rPr>
          <w:rFonts w:hint="eastAsia"/>
        </w:rPr>
        <w:t>　　图 13： 2025年全球白茶浓缩第一梯队、第二梯队和第三梯队厂商及市场份额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全球白茶浓缩产能、产量、产能利用率及发展趋势（2021-2032）&amp;（吨）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全球白茶浓缩产量、需求量及发展趋势（2021-2032）&amp;（吨）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全球主要地区白茶浓缩产量市场份额（2021-2032）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中国白茶浓缩产能、产量、产能利用率及发展趋势（2021-2032）&amp;（吨）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中国白茶浓缩产量、市场需求量及发展趋势（2021-2032）&amp;（吨）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全球白茶浓缩市场销售额及增长率：（2021-2032）&amp;（万元）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全球市场白茶浓缩市场规模：2021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全球市场白茶浓缩价格趋势（2021-2032）&amp;（元/吨）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全球主要地区白茶浓缩销售收入（2021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全球主要地区白茶浓缩销售收入市场份额（2021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中东市场白茶浓缩销量及增长率（2021-2032）&amp;（吨）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中东市场白茶浓缩收入及增长率（2021-2032）&amp;（万元）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全球不同产品类型白茶浓缩价格走势（2021-2032）&amp;（元/吨）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全球不同应用白茶浓缩价格走势（2021-2032）&amp;（元/吨）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白茶浓缩中国企业SWOT分析</w:t>
      </w:r>
      <w:r>
        <w:rPr>
          <w:rFonts w:hint="eastAsia"/>
        </w:rPr>
        <w:br/>
      </w:r>
      <w:r>
        <w:rPr>
          <w:rFonts w:hint="eastAsia"/>
        </w:rPr>
        <w:t>　　图 44： 白茶浓缩产业链</w:t>
      </w:r>
      <w:r>
        <w:rPr>
          <w:rFonts w:hint="eastAsia"/>
        </w:rPr>
        <w:br/>
      </w:r>
      <w:r>
        <w:rPr>
          <w:rFonts w:hint="eastAsia"/>
        </w:rPr>
        <w:t>　　图 45： 白茶浓缩行业采购模式分析</w:t>
      </w:r>
      <w:r>
        <w:rPr>
          <w:rFonts w:hint="eastAsia"/>
        </w:rPr>
        <w:br/>
      </w:r>
      <w:r>
        <w:rPr>
          <w:rFonts w:hint="eastAsia"/>
        </w:rPr>
        <w:t>　　图 46： 白茶浓缩行业生产模式</w:t>
      </w:r>
      <w:r>
        <w:rPr>
          <w:rFonts w:hint="eastAsia"/>
        </w:rPr>
        <w:br/>
      </w:r>
      <w:r>
        <w:rPr>
          <w:rFonts w:hint="eastAsia"/>
        </w:rPr>
        <w:t>　　图 47： 白茶浓缩行业销售模式分析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41b490ec34fa1" w:history="1">
        <w:r>
          <w:rPr>
            <w:rStyle w:val="Hyperlink"/>
          </w:rPr>
          <w:t>2026-2032年全球与中国白茶浓缩行业调研及行业前景分析报告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41b490ec34fa1" w:history="1">
        <w:r>
          <w:rPr>
            <w:rStyle w:val="Hyperlink"/>
          </w:rPr>
          <w:t>https://www.20087.com/9/73/BaiChaNongSuoDeXianZhuangYuFaZhanQianJing.html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热点：白茶浓茶、白茶调饮、白茶调饮茶的配方、白茶饮用、白茶喝浓有什么不好?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ac5c5b8264194" w:history="1">
      <w:r>
        <w:rPr>
          <w:rStyle w:val="Hyperlink"/>
        </w:rPr>
        <w:t>2026-2032年全球与中国白茶浓缩行业调研及行业前景分析报告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aiChaNongSuoDeXianZhuangYuFaZhanQianJing.html" TargetMode="External" Id="R33d41b490ec3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aiChaNongSuoDeXianZhuangYuFaZhanQianJing.html" TargetMode="External" Id="R1dcac5c5b826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2026-03-27T04:34:53Z</dcterms:created>
  <dcterms:modified xsi:type="dcterms:W3CDTF">2026-03-27T05:34:53Z</dcterms:modified>
  <dc:subject>2026-2032年全球与中国白茶浓缩行业调研及行业前景分析报告</dc:subject>
  <dc:title>2026-2032年全球与中国白茶浓缩行业调研及行业前景分析报告</dc:title>
  <cp:keywords>2026-2032年全球与中国白茶浓缩行业调研及行业前景分析报告</cp:keywords>
  <dc:description>2026-2032年全球与中国白茶浓缩行业调研及行业前景分析报告</dc:description>
</cp:coreProperties>
</file>