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6871f93354c4c" w:history="1">
              <w:r>
                <w:rPr>
                  <w:rStyle w:val="Hyperlink"/>
                </w:rPr>
                <w:t>2025-2031年中国羊肚菌发展现状与市场前景报告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6871f93354c4c" w:history="1">
              <w:r>
                <w:rPr>
                  <w:rStyle w:val="Hyperlink"/>
                </w:rPr>
                <w:t>2025-2031年中国羊肚菌发展现状与市场前景报告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6871f93354c4c" w:history="1">
                <w:r>
                  <w:rPr>
                    <w:rStyle w:val="Hyperlink"/>
                  </w:rPr>
                  <w:t>https://www.20087.com/9/53/YangDuJunDeQianJing.html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肚菌是一种珍贵的食用菌类，因其独特的风味和丰富的营养价值而备受推崇，广泛应用于高级餐饮和健康食品领域。其主要特点是富含蛋白质、维生素和矿物质，具有抗氧化、增强免疫力等多种保健功效。近年来，随着消费者对健康饮食的关注度提升和高档食材需求的增长，羊肚菌市场逐渐扩大。特别是在有机农业和生态种植模式下，羊肚菌的品质和安全性得到了进一步保障。</w:t>
      </w:r>
      <w:r>
        <w:rPr>
          <w:rFonts w:hint="eastAsia"/>
        </w:rPr>
        <w:br/>
      </w:r>
      <w:r>
        <w:rPr>
          <w:rFonts w:hint="eastAsia"/>
        </w:rPr>
        <w:t>　　未来，羊肚菌将继续朝着高效栽培和深加工的方向发展。例如，通过引入现代化种植技术和环境控制系统，提升羊肚菌的产量和质量，满足市场对高品质食材的需求。此外，随着功能性食品和保健品市场的兴起，羊肚菌的深加工产品（如提取物、膳食补充剂等）将成为新的研发方向，拓展其应用领域。与此同时，绿色环保理念的普及将推动企业采用更加环保的种植方法，减少农药和化肥的使用，促进可持续发展。这些创新措施不仅有助于提高羊肚菌的市场竞争力，还将推动整个行业的技术革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6871f93354c4c" w:history="1">
        <w:r>
          <w:rPr>
            <w:rStyle w:val="Hyperlink"/>
          </w:rPr>
          <w:t>2025-2031年中国羊肚菌发展现状与市场前景报告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羊肚菌市场监测，对羊肚菌行业的发展现状、市场规模、需求动态、进出口情况、产业链结构、区域分布、竞争格局以及羊肚菌行业风险和投资机会进行了深入分析。报告详细阐述了羊肚菌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羊肚菌行业概述</w:t>
      </w:r>
      <w:r>
        <w:rPr>
          <w:rFonts w:hint="eastAsia"/>
        </w:rPr>
        <w:br/>
      </w:r>
      <w:r>
        <w:rPr>
          <w:rFonts w:hint="eastAsia"/>
        </w:rPr>
        <w:t>　　第一节 羊肚菌定义与分类</w:t>
      </w:r>
      <w:r>
        <w:rPr>
          <w:rFonts w:hint="eastAsia"/>
        </w:rPr>
        <w:br/>
      </w:r>
      <w:r>
        <w:rPr>
          <w:rFonts w:hint="eastAsia"/>
        </w:rPr>
        <w:t>　　第二节 羊肚菌应用领域</w:t>
      </w:r>
      <w:r>
        <w:rPr>
          <w:rFonts w:hint="eastAsia"/>
        </w:rPr>
        <w:br/>
      </w:r>
      <w:r>
        <w:rPr>
          <w:rFonts w:hint="eastAsia"/>
        </w:rPr>
        <w:t>　　第三节 羊肚菌行业经济指标分析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羊肚菌产业链及经营模式分析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三、羊肚菌销售模式及销售渠道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全球羊肚菌市场发展综述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2019-2024年全球羊肚菌市场规模与趋势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主要国家与地区羊肚菌市场分析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2025-2031年全球羊肚菌行业发展趋势与前景预测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中国羊肚菌行业市场分析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2024-2025年羊肚菌产能与投资动态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一、国内羊肚菌产能及利用情况</w:t>
      </w:r>
      <w:r>
        <w:rPr>
          <w:rFonts w:hint="eastAsia"/>
        </w:rPr>
        <w:br/>
      </w:r>
      <w:r>
        <w:rPr>
          <w:rFonts w:hint="eastAsia"/>
        </w:rPr>
        <w:t>　　　　二、羊肚菌产能扩张与投资动态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2025-2031年羊肚菌行业产量统计与趋势预测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一、2019-2024年羊肚菌行业产量数据统计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1、2019-2024年羊肚菌产量及增长趋势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2、2019-2024年羊肚菌细分产品产量及份额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二、影响羊肚菌产量的关键因素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三、2025-2031年羊肚菌产量预测</w:t>
      </w:r>
      <w:r>
        <w:rPr>
          <w:rFonts w:hint="eastAsia"/>
        </w:rPr>
        <w:br/>
      </w:r>
      <w:r>
        <w:rPr>
          <w:rFonts w:hint="eastAsia"/>
        </w:rPr>
        <w:t>　　第三节 2025-2031年羊肚菌市场需求与销售分析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一、2024-2025年羊肚菌行业需求现状</w:t>
      </w:r>
      <w:r>
        <w:rPr>
          <w:rFonts w:hint="eastAsia"/>
        </w:rPr>
        <w:br/>
      </w:r>
      <w:r>
        <w:rPr>
          <w:rFonts w:hint="eastAsia"/>
        </w:rPr>
        <w:t>　　　　二、羊肚菌客户群体与需求特点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三、2019-2024年羊肚菌行业销售规模分析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四、2025-2031年羊肚菌市场增长潜力与规模预测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中国羊肚菌细分市场与下游应用领域分析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羊肚菌细分市场分析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一、2024-2025年羊肚菌主要细分产品市场现状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羊肚菌下游应用与客户群体分析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一、2024-2025年羊肚菌各应用领域市场现状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2024-2025年中国羊肚菌技术发展研究</w:t>
      </w:r>
      <w:r>
        <w:rPr>
          <w:rFonts w:hint="eastAsia"/>
        </w:rPr>
        <w:br/>
      </w:r>
      <w:r>
        <w:rPr>
          <w:rFonts w:hint="eastAsia"/>
        </w:rPr>
        <w:t>　　第一节 当前羊肚菌技术发展现状</w:t>
      </w:r>
      <w:r>
        <w:rPr>
          <w:rFonts w:hint="eastAsia"/>
        </w:rPr>
        <w:br/>
      </w:r>
      <w:r>
        <w:rPr>
          <w:rFonts w:hint="eastAsia"/>
        </w:rPr>
        <w:t>　　第二节 国内外羊肚菌技术差异与原因</w:t>
      </w:r>
      <w:r>
        <w:rPr>
          <w:rFonts w:hint="eastAsia"/>
        </w:rPr>
        <w:br/>
      </w:r>
      <w:r>
        <w:rPr>
          <w:rFonts w:hint="eastAsia"/>
        </w:rPr>
        <w:t>　　第三节 羊肚菌技术创新与发展趋势预测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技术进步对羊肚菌行业的影响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羊肚菌价格机制与竞争策略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一、2019-2024年羊肚菌市场价格走势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羊肚菌定价策略与方法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2025-2031年羊肚菌价格竞争态势与趋势预测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中国羊肚菌行业重点区域市场研究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2024-2025年重点区域羊肚菌市场发展概况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二、2019-2024年羊肚菌市场需求规模情况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三、2025-2031年羊肚菌行业发展潜力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二、2019-2024年羊肚菌市场需求规模情况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三、2025-2031年羊肚菌行业发展潜力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二、2019-2024年羊肚菌市场需求规模情况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三、2025-2031年羊肚菌行业发展潜力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二、2019-2024年羊肚菌市场需求规模情况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三、2025-2031年羊肚菌行业发展潜力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二、2019-2024年羊肚菌市场需求规模情况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三、2025-2031年羊肚菌行业发展潜力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2019-2024年中国羊肚菌行业进出口情况分析</w:t>
      </w:r>
      <w:r>
        <w:rPr>
          <w:rFonts w:hint="eastAsia"/>
        </w:rPr>
        <w:br/>
      </w:r>
      <w:r>
        <w:rPr>
          <w:rFonts w:hint="eastAsia"/>
        </w:rPr>
        <w:t>　　第一节 羊肚菌行业进口情况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一、2019-2024年羊肚菌进口规模及增长情况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二、羊肚菌主要进口来源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羊肚菌行业出口情况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一、2019-2024年羊肚菌出口规模及增长情况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二、羊肚菌主要出口目的地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2019-2024年中国羊肚菌行业总体发展与财务状况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2019-2024年中国羊肚菌行业规模情况</w:t>
      </w:r>
      <w:r>
        <w:rPr>
          <w:rFonts w:hint="eastAsia"/>
        </w:rPr>
        <w:br/>
      </w:r>
      <w:r>
        <w:rPr>
          <w:rFonts w:hint="eastAsia"/>
        </w:rPr>
        <w:t>　　　　一、羊肚菌行业企业数量规模</w:t>
      </w:r>
      <w:r>
        <w:rPr>
          <w:rFonts w:hint="eastAsia"/>
        </w:rPr>
        <w:br/>
      </w:r>
      <w:r>
        <w:rPr>
          <w:rFonts w:hint="eastAsia"/>
        </w:rPr>
        <w:t>　　　　二、羊肚菌行业从业人员规模</w:t>
      </w:r>
      <w:r>
        <w:rPr>
          <w:rFonts w:hint="eastAsia"/>
        </w:rPr>
        <w:br/>
      </w:r>
      <w:r>
        <w:rPr>
          <w:rFonts w:hint="eastAsia"/>
        </w:rPr>
        <w:t>　　　　三、羊肚菌行业市场敏感性分析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2019-2024年中国羊肚菌行业财务能力分析</w:t>
      </w:r>
      <w:r>
        <w:rPr>
          <w:rFonts w:hint="eastAsia"/>
        </w:rPr>
        <w:br/>
      </w:r>
      <w:r>
        <w:rPr>
          <w:rFonts w:hint="eastAsia"/>
        </w:rPr>
        <w:t>　　　　一、羊肚菌行业盈利能力</w:t>
      </w:r>
      <w:r>
        <w:rPr>
          <w:rFonts w:hint="eastAsia"/>
        </w:rPr>
        <w:br/>
      </w:r>
      <w:r>
        <w:rPr>
          <w:rFonts w:hint="eastAsia"/>
        </w:rPr>
        <w:t>　　　　二、羊肚菌行业偿债能力</w:t>
      </w:r>
      <w:r>
        <w:rPr>
          <w:rFonts w:hint="eastAsia"/>
        </w:rPr>
        <w:br/>
      </w:r>
      <w:r>
        <w:rPr>
          <w:rFonts w:hint="eastAsia"/>
        </w:rPr>
        <w:t>　　　　三、羊肚菌行业营运能力</w:t>
      </w:r>
      <w:r>
        <w:rPr>
          <w:rFonts w:hint="eastAsia"/>
        </w:rPr>
        <w:br/>
      </w:r>
      <w:r>
        <w:rPr>
          <w:rFonts w:hint="eastAsia"/>
        </w:rPr>
        <w:t>　　　　四、羊肚菌行业发展能力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羊肚菌行业重点企业调研分析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二、企业羊肚菌业务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二、企业羊肚菌业务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二、企业羊肚菌业务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二、企业羊肚菌业务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二、企业羊肚菌业务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二、企业羊肚菌业务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中国羊肚菌行业竞争格局分析</w:t>
      </w:r>
      <w:r>
        <w:rPr>
          <w:rFonts w:hint="eastAsia"/>
        </w:rPr>
        <w:br/>
      </w:r>
      <w:r>
        <w:rPr>
          <w:rFonts w:hint="eastAsia"/>
        </w:rPr>
        <w:t>　　第一节 羊肚菌行业竞争格局总览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2024-2025年羊肚菌行业竞争力分析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2019-2024年羊肚菌行业企业并购活动分析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2024-2025年羊肚菌行业会展与招投标活动分析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一、羊肚菌行业会展活动及其市场影响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2025年中国羊肚菌企业发展企业发展策略与建议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羊肚菌销售模式与渠道策略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羊肚菌品牌与市场推广策略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羊肚菌研发投入与技术创新能力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羊肚菌合作联盟与资源整合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中国羊肚菌行业风险与对策</w:t>
      </w:r>
      <w:r>
        <w:rPr>
          <w:rFonts w:hint="eastAsia"/>
        </w:rPr>
        <w:br/>
      </w:r>
      <w:r>
        <w:rPr>
          <w:rFonts w:hint="eastAsia"/>
        </w:rPr>
        <w:t>　　第一节 羊肚菌行业SWOT分析</w:t>
      </w:r>
      <w:r>
        <w:rPr>
          <w:rFonts w:hint="eastAsia"/>
        </w:rPr>
        <w:br/>
      </w:r>
      <w:r>
        <w:rPr>
          <w:rFonts w:hint="eastAsia"/>
        </w:rPr>
        <w:t>　　　　一、羊肚菌行业优势</w:t>
      </w:r>
      <w:r>
        <w:rPr>
          <w:rFonts w:hint="eastAsia"/>
        </w:rPr>
        <w:br/>
      </w:r>
      <w:r>
        <w:rPr>
          <w:rFonts w:hint="eastAsia"/>
        </w:rPr>
        <w:t>　　　　二、羊肚菌行业劣势</w:t>
      </w:r>
      <w:r>
        <w:rPr>
          <w:rFonts w:hint="eastAsia"/>
        </w:rPr>
        <w:br/>
      </w:r>
      <w:r>
        <w:rPr>
          <w:rFonts w:hint="eastAsia"/>
        </w:rPr>
        <w:t>　　　　三、羊肚菌市场机会</w:t>
      </w:r>
      <w:r>
        <w:rPr>
          <w:rFonts w:hint="eastAsia"/>
        </w:rPr>
        <w:br/>
      </w:r>
      <w:r>
        <w:rPr>
          <w:rFonts w:hint="eastAsia"/>
        </w:rPr>
        <w:t>　　　　四、羊肚菌市场威胁</w:t>
      </w:r>
      <w:r>
        <w:rPr>
          <w:rFonts w:hint="eastAsia"/>
        </w:rPr>
        <w:br/>
      </w:r>
      <w:r>
        <w:rPr>
          <w:rFonts w:hint="eastAsia"/>
        </w:rPr>
        <w:t>　　第二节 羊肚菌行业风险及对策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2025-2031年中国羊肚菌行业前景与发展趋势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2024-2025年羊肚菌行业发展环境分析</w:t>
      </w:r>
      <w:r>
        <w:rPr>
          <w:rFonts w:hint="eastAsia"/>
        </w:rPr>
        <w:br/>
      </w:r>
      <w:r>
        <w:rPr>
          <w:rFonts w:hint="eastAsia"/>
        </w:rPr>
        <w:t>　　　　一、羊肚菌行业主管部门与监管体制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二、羊肚菌行业主要法律法规及政策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三、羊肚菌行业标准与质量监管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2025-2031年羊肚菌行业发展趋势与方向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2025-2031年羊肚菌行业发展潜力与机遇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羊肚菌行业研究结论与建议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中智.林.羊肚菌行业发展建议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羊肚菌行业类别</w:t>
      </w:r>
      <w:r>
        <w:rPr>
          <w:rFonts w:hint="eastAsia"/>
        </w:rPr>
        <w:br/>
      </w:r>
      <w:r>
        <w:rPr>
          <w:rFonts w:hint="eastAsia"/>
        </w:rPr>
        <w:t>　　图表 羊肚菌行业产业链调研</w:t>
      </w:r>
      <w:r>
        <w:rPr>
          <w:rFonts w:hint="eastAsia"/>
        </w:rPr>
        <w:br/>
      </w:r>
      <w:r>
        <w:rPr>
          <w:rFonts w:hint="eastAsia"/>
        </w:rPr>
        <w:t>　　图表 羊肚菌行业现状</w:t>
      </w:r>
      <w:r>
        <w:rPr>
          <w:rFonts w:hint="eastAsia"/>
        </w:rPr>
        <w:br/>
      </w:r>
      <w:r>
        <w:rPr>
          <w:rFonts w:hint="eastAsia"/>
        </w:rPr>
        <w:t>　　图表 羊肚菌行业标准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2019-2024年中国羊肚菌市场规模</w:t>
      </w:r>
      <w:r>
        <w:rPr>
          <w:rFonts w:hint="eastAsia"/>
        </w:rPr>
        <w:br/>
      </w:r>
      <w:r>
        <w:rPr>
          <w:rFonts w:hint="eastAsia"/>
        </w:rPr>
        <w:t>　　图表 2025年中国羊肚菌行业产能</w:t>
      </w:r>
      <w:r>
        <w:rPr>
          <w:rFonts w:hint="eastAsia"/>
        </w:rPr>
        <w:br/>
      </w:r>
      <w:r>
        <w:rPr>
          <w:rFonts w:hint="eastAsia"/>
        </w:rPr>
        <w:t>　　图表 2019-2024年中国羊肚菌产量</w:t>
      </w:r>
      <w:r>
        <w:rPr>
          <w:rFonts w:hint="eastAsia"/>
        </w:rPr>
        <w:br/>
      </w:r>
      <w:r>
        <w:rPr>
          <w:rFonts w:hint="eastAsia"/>
        </w:rPr>
        <w:t>　　图表 羊肚菌行业动态</w:t>
      </w:r>
      <w:r>
        <w:rPr>
          <w:rFonts w:hint="eastAsia"/>
        </w:rPr>
        <w:br/>
      </w:r>
      <w:r>
        <w:rPr>
          <w:rFonts w:hint="eastAsia"/>
        </w:rPr>
        <w:t>　　图表 2019-2024年中国羊肚菌市场需求量</w:t>
      </w:r>
      <w:r>
        <w:rPr>
          <w:rFonts w:hint="eastAsia"/>
        </w:rPr>
        <w:br/>
      </w:r>
      <w:r>
        <w:rPr>
          <w:rFonts w:hint="eastAsia"/>
        </w:rPr>
        <w:t>　　图表 2025年中国羊肚菌行业需求区域调研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2019-2024年中国羊肚菌行情</w:t>
      </w:r>
      <w:r>
        <w:rPr>
          <w:rFonts w:hint="eastAsia"/>
        </w:rPr>
        <w:br/>
      </w:r>
      <w:r>
        <w:rPr>
          <w:rFonts w:hint="eastAsia"/>
        </w:rPr>
        <w:t>　　图表 2019-2024年中国羊肚菌价格走势图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2019-2024年中国羊肚菌行业销售收入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2019-2024年中国羊肚菌行业盈利情况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2019-2024年中国羊肚菌行业利润总额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2019-2024年中国羊肚菌进口数据</w:t>
      </w:r>
      <w:r>
        <w:rPr>
          <w:rFonts w:hint="eastAsia"/>
        </w:rPr>
        <w:br/>
      </w:r>
      <w:r>
        <w:rPr>
          <w:rFonts w:hint="eastAsia"/>
        </w:rPr>
        <w:t>　　图表 2019-2024年中国羊肚菌出口数据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2019-2024年中国羊肚菌行业企业数量统计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**地区羊肚菌市场规模</w:t>
      </w:r>
      <w:r>
        <w:rPr>
          <w:rFonts w:hint="eastAsia"/>
        </w:rPr>
        <w:br/>
      </w:r>
      <w:r>
        <w:rPr>
          <w:rFonts w:hint="eastAsia"/>
        </w:rPr>
        <w:t>　　图表 **地区羊肚菌行业市场需求</w:t>
      </w:r>
      <w:r>
        <w:rPr>
          <w:rFonts w:hint="eastAsia"/>
        </w:rPr>
        <w:br/>
      </w:r>
      <w:r>
        <w:rPr>
          <w:rFonts w:hint="eastAsia"/>
        </w:rPr>
        <w:t>　　图表 **地区羊肚菌市场调研</w:t>
      </w:r>
      <w:r>
        <w:rPr>
          <w:rFonts w:hint="eastAsia"/>
        </w:rPr>
        <w:br/>
      </w:r>
      <w:r>
        <w:rPr>
          <w:rFonts w:hint="eastAsia"/>
        </w:rPr>
        <w:t>　　图表 **地区羊肚菌行业市场需求分析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**地区羊肚菌市场规模</w:t>
      </w:r>
      <w:r>
        <w:rPr>
          <w:rFonts w:hint="eastAsia"/>
        </w:rPr>
        <w:br/>
      </w:r>
      <w:r>
        <w:rPr>
          <w:rFonts w:hint="eastAsia"/>
        </w:rPr>
        <w:t>　　图表 **地区羊肚菌行业市场需求</w:t>
      </w:r>
      <w:r>
        <w:rPr>
          <w:rFonts w:hint="eastAsia"/>
        </w:rPr>
        <w:br/>
      </w:r>
      <w:r>
        <w:rPr>
          <w:rFonts w:hint="eastAsia"/>
        </w:rPr>
        <w:t>　　图表 **地区羊肚菌市场调研</w:t>
      </w:r>
      <w:r>
        <w:rPr>
          <w:rFonts w:hint="eastAsia"/>
        </w:rPr>
        <w:br/>
      </w:r>
      <w:r>
        <w:rPr>
          <w:rFonts w:hint="eastAsia"/>
        </w:rPr>
        <w:t>　　图表 **地区羊肚菌行业市场需求分析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羊肚菌行业竞争对手分析</w:t>
      </w:r>
      <w:r>
        <w:rPr>
          <w:rFonts w:hint="eastAsia"/>
        </w:rPr>
        <w:br/>
      </w:r>
      <w:r>
        <w:rPr>
          <w:rFonts w:hint="eastAsia"/>
        </w:rPr>
        <w:t>　　图表 羊肚菌重点企业（一）基本信息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羊肚菌重点企业（一）经营情况分析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羊肚菌重点企业（一）主要经济指标情况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羊肚菌重点企业（一）盈利能力情况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羊肚菌重点企业（二）经营情况分析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羊肚菌重点企业（二）主要经济指标情况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羊肚菌重点企业（二）盈利能力情况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羊肚菌重点企业（三）经营情况分析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羊肚菌重点企业（三）主要经济指标情况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羊肚菌重点企业（三）盈利能力情况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2025-2031年中国羊肚菌行业产能预测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2025-2031年中国羊肚菌行业产量预测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2025-2031年中国羊肚菌市场需求预测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2025-2031年中国羊肚菌市场规模预测</w:t>
      </w:r>
      <w:r>
        <w:rPr>
          <w:rFonts w:hint="eastAsia"/>
        </w:rPr>
        <w:br/>
      </w:r>
      <w:r>
        <w:rPr>
          <w:rFonts w:hint="eastAsia"/>
        </w:rPr>
        <w:t>　　图表 羊肚菌行业准入条件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2025-2031年中国羊肚菌行业信息化</w:t>
      </w:r>
      <w:r>
        <w:rPr>
          <w:rFonts w:hint="eastAsia"/>
        </w:rPr>
        <w:br/>
      </w:r>
      <w:r>
        <w:rPr>
          <w:rFonts w:hint="eastAsia"/>
        </w:rPr>
        <w:t>　　图表 2025年中国羊肚菌市场前景分析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2025-2031年中国羊肚菌行业风险分析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2025-2031年中国羊肚菌行业发展趋势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6871f93354c4c" w:history="1">
        <w:r>
          <w:rPr>
            <w:rStyle w:val="Hyperlink"/>
          </w:rPr>
          <w:t>2025-2031年中国羊肚菌发展现状与市场前景报告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6871f93354c4c" w:history="1">
        <w:r>
          <w:rPr>
            <w:rStyle w:val="Hyperlink"/>
          </w:rPr>
          <w:t>https://www.20087.com/9/53/YangDuJunDeQianJing.html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ee1c220704a57" w:history="1">
      <w:r>
        <w:rPr>
          <w:rStyle w:val="Hyperlink"/>
        </w:rPr>
        <w:t>2025-2031年中国羊肚菌发展现状与市场前景报告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angDuJunDeQianJing.html" TargetMode="External" Id="R7b16871f9335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angDuJunDeQianJing.html" TargetMode="External" Id="R772ee1c22070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2025-03-02T01:21:11Z</dcterms:created>
  <dcterms:modified xsi:type="dcterms:W3CDTF">2025-03-02T02:21:11Z</dcterms:modified>
  <dc:subject>2025-2031年中国羊肚菌发展现状与市场前景报告</dc:subject>
  <dc:title>2025-2031年中国羊肚菌发展现状与市场前景报告</dc:title>
  <cp:keywords>2025-2031年中国羊肚菌发展现状与市场前景报告</cp:keywords>
  <dc:description>2025-2031年中国羊肚菌发展现状与市场前景报告</dc:description>
</cp:coreProperties>
</file>