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f57be20d94284" w:history="1">
              <w:r>
                <w:rPr>
                  <w:rStyle w:val="Hyperlink"/>
                </w:rPr>
                <w:t>2025-2031年中国地热温室行业分析与前景趋势报告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f57be20d94284" w:history="1">
              <w:r>
                <w:rPr>
                  <w:rStyle w:val="Hyperlink"/>
                </w:rPr>
                <w:t>2025-2031年中国地热温室行业分析与前景趋势报告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f57be20d94284" w:history="1">
                <w:r>
                  <w:rPr>
                    <w:rStyle w:val="Hyperlink"/>
                  </w:rPr>
                  <w:t>https://www.20087.com/5/35/DiReWenShiXianZhuangYuQianJingFenXi.html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温室是一种利用地下热能进行加热的农业设施，它通过管道系统将深层土壤中的热量传递到温室内，维持适宜的温度环境，促进植物生长。近年来，随着全球气候变化加剧以及传统能源成本上升，地热能作为一种清洁、可再生资源受到了广泛关注。地热温室不仅能有效降低冬季取暖费用，减少碳排放，还能改善作物品质，提高产量。特别是在寒冷地区或高海拔地带，地热温室为农业生产提供了可靠的保障。此外，结合现代灌溉技术和智能控制系统，可以实现精准施肥和水分管理，进一步优化种植条件。地热资源勘探与开发利用的技术门槛较高，前期投资较大，因此需要政府政策扶持和社会资本参与。</w:t>
      </w:r>
      <w:r>
        <w:rPr>
          <w:rFonts w:hint="eastAsia"/>
        </w:rPr>
        <w:br/>
      </w:r>
      <w:r>
        <w:rPr>
          <w:rFonts w:hint="eastAsia"/>
        </w:rPr>
        <w:t>　　未来，地热温室将在技术创新和可持续发展两方面取得重要突破。一方面，随着钻探技术和换热器材料的进步，更深层次的地热资源得以开发利用，降低了单位面积的建设成本；另一方面，多能互补系统的引入将使地热温室不再局限于单一热源供应，而是形成以地热为主、太阳能辅助的综合能源解决方案。同时，基于物联网（IoT）的智能化管理系统将极大提升运维效率和服务水平，例如远程监控、自动调节等功能，确保最佳生长环境。随着公众环保意识增强，绿色建筑标准日益严格，地热温室作为低碳农业的重要组成部分，必将在城市规划中占据更加重要的位置。此外，跨国界的技术交流与合作也将加速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f57be20d94284" w:history="1">
        <w:r>
          <w:rPr>
            <w:rStyle w:val="Hyperlink"/>
          </w:rPr>
          <w:t>2025-2031年中国地热温室行业分析与前景趋势报告</w:t>
        </w:r>
      </w:hyperlink>
      <w:r>
        <w:rPr>
          <w:rFonts w:hint="eastAsia"/>
        </w:rPr>
        <w:t>》基于多年行业研究积累，结合地热温室市场发展现状，依托行业权威数据资源和长期市场监测数据库，对地热温室市场规模、技术现状及未来方向进行了全面分析。报告梳理了地热温室行业竞争格局，重点评估了主要企业的市场表现及品牌影响力，并通过SWOT分析揭示了地热温室行业机遇与潜在风险。同时，报告对地热温室市场前景和发展趋势进行了科学预测，为投资者提供了投资价值判断和策略建议，助力把握地热温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地热温室产业概述</w:t>
      </w:r>
      <w:r>
        <w:rPr>
          <w:rFonts w:hint="eastAsia"/>
        </w:rPr>
        <w:br/>
      </w:r>
      <w:r>
        <w:rPr>
          <w:rFonts w:hint="eastAsia"/>
        </w:rPr>
        <w:t>　　第一节 地热温室定义与分类</w:t>
      </w:r>
      <w:r>
        <w:rPr>
          <w:rFonts w:hint="eastAsia"/>
        </w:rPr>
        <w:br/>
      </w:r>
      <w:r>
        <w:rPr>
          <w:rFonts w:hint="eastAsia"/>
        </w:rPr>
        <w:t>　　第二节 地热温室产业链结构及关键环节剖析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地热温室商业模式与盈利模式解析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地热温室经济指标与行业评估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全球地热温室市场发展综述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2019-2024年全球地热温室市场规模及增长趋势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主要国家与地区地热温室市场对比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2025-2031年全球地热温室行业发展趋势与前景预测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国际地热温室市场发展趋势及对我国启示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二、对我国地热温室市场的借鉴意义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中国地热温室行业市场规模分析与预测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地热温室市场的总体规模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一、2019-2024年地热温室市场规模变化及趋势分析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二、2025年地热温室行业市场规模特点</w:t>
      </w:r>
      <w:r>
        <w:rPr>
          <w:rFonts w:hint="eastAsia"/>
        </w:rPr>
        <w:br/>
      </w:r>
      <w:r>
        <w:rPr>
          <w:rFonts w:hint="eastAsia"/>
        </w:rPr>
        <w:t>　　第二节 地热温室市场规模的构成</w:t>
      </w:r>
      <w:r>
        <w:rPr>
          <w:rFonts w:hint="eastAsia"/>
        </w:rPr>
        <w:br/>
      </w:r>
      <w:r>
        <w:rPr>
          <w:rFonts w:hint="eastAsia"/>
        </w:rPr>
        <w:t>　　　　一、地热温室客户群体特征与偏好分析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二、不同类型地热温室市场规模分布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三、各地区地热温室市场规模差异与特点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地热温室市场规模的预测与展望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一、未来几年地热温室市场规模增长预测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2024-2025年地热温室行业技术发展现状及趋势分析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国内外地热温室行业技术差距分析及差距形成的主要原因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地热温室行业技术发展方向、趋势预测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2019-2024年中国地热温室行业总体发展与财务状况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2019-2024年地热温室行业规模情况</w:t>
      </w:r>
      <w:r>
        <w:rPr>
          <w:rFonts w:hint="eastAsia"/>
        </w:rPr>
        <w:br/>
      </w:r>
      <w:r>
        <w:rPr>
          <w:rFonts w:hint="eastAsia"/>
        </w:rPr>
        <w:t>　　　　一、地热温室行业企业数量规模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二、地热温室行业从业人员规模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三、地热温室行业市场敏感性分析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2019-2024年地热温室行业财务能力分析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一、地热温室行业盈利能力</w:t>
      </w:r>
      <w:r>
        <w:rPr>
          <w:rFonts w:hint="eastAsia"/>
        </w:rPr>
        <w:br/>
      </w:r>
      <w:r>
        <w:rPr>
          <w:rFonts w:hint="eastAsia"/>
        </w:rPr>
        <w:t>　　　　二、地热温室行业偿债能力</w:t>
      </w:r>
      <w:r>
        <w:rPr>
          <w:rFonts w:hint="eastAsia"/>
        </w:rPr>
        <w:br/>
      </w:r>
      <w:r>
        <w:rPr>
          <w:rFonts w:hint="eastAsia"/>
        </w:rPr>
        <w:t>　　　　三、地热温室行业营运能力</w:t>
      </w:r>
      <w:r>
        <w:rPr>
          <w:rFonts w:hint="eastAsia"/>
        </w:rPr>
        <w:br/>
      </w:r>
      <w:r>
        <w:rPr>
          <w:rFonts w:hint="eastAsia"/>
        </w:rPr>
        <w:t>　　　　四、地热温室行业发展能力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中国地热温室行业细分市场调研与机会挖掘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地热温室细分市场（一）市场调研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地热温室细分市场（二）市场调研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中国地热温室行业区域市场调研分析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2019-2024年中国地热温室行业重点区域调研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一、重点地区（一）地热温室市场规模与特点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二、重点地区（二）地热温室市场规模及特点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三、重点地区（三）地热温室市场规模及特点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四、重点地区（四）地热温室市场规模及特点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不同区域地热温室市场的对比与启示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二、地热温室市场拓展策略与建议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中国地热温室行业的营销渠道与客户分析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地热温室行业渠道分析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二、各类渠道对地热温室行业的影响</w:t>
      </w:r>
      <w:r>
        <w:rPr>
          <w:rFonts w:hint="eastAsia"/>
        </w:rPr>
        <w:br/>
      </w:r>
      <w:r>
        <w:rPr>
          <w:rFonts w:hint="eastAsia"/>
        </w:rPr>
        <w:t>　　　　三、主要地热温室企业渠道策略研究</w:t>
      </w:r>
      <w:r>
        <w:rPr>
          <w:rFonts w:hint="eastAsia"/>
        </w:rPr>
        <w:br/>
      </w:r>
      <w:r>
        <w:rPr>
          <w:rFonts w:hint="eastAsia"/>
        </w:rPr>
        <w:t>　　第二节 地热温室行业客户分析与定位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中国地热温室行业竞争格局及策略选择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地热温室行业总体市场竞争状况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一、地热温室行业竞争结构分析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二、地热温室企业竞争格局与集中度评估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三、地热温室行业SWOT分析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地热温室行业重点企业调研分析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地热温室企业发展策略分析</w:t>
      </w:r>
      <w:r>
        <w:rPr>
          <w:rFonts w:hint="eastAsia"/>
        </w:rPr>
        <w:br/>
      </w:r>
      <w:r>
        <w:rPr>
          <w:rFonts w:hint="eastAsia"/>
        </w:rPr>
        <w:t>　　第一节 地热温室市场与销售策略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地热温室品牌战略思考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中国地热温室行业发展环境分析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二、地热温室行业主管部门、监管体制及相关政策法规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3、地热温室行业的主要法律、法规和政策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4、2025年地热温室行业法律法规和政策对行业的影响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二、地热温室消费者需求分析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一、地热温室技术的应用与创新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二、地热温室行业发展的技术趋势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2025-2031年地热温室行业展趋势预测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2025-2031年地热温室市场发展前景分析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一、地热温室市场发展潜力</w:t>
      </w:r>
      <w:r>
        <w:rPr>
          <w:rFonts w:hint="eastAsia"/>
        </w:rPr>
        <w:br/>
      </w:r>
      <w:r>
        <w:rPr>
          <w:rFonts w:hint="eastAsia"/>
        </w:rPr>
        <w:t>　　　　二、地热温室市场前景分析</w:t>
      </w:r>
      <w:r>
        <w:rPr>
          <w:rFonts w:hint="eastAsia"/>
        </w:rPr>
        <w:br/>
      </w:r>
      <w:r>
        <w:rPr>
          <w:rFonts w:hint="eastAsia"/>
        </w:rPr>
        <w:t>　　　　三、地热温室细分行业发展前景分析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2025-2031年地热温室发展趋势预测</w:t>
      </w:r>
      <w:r>
        <w:rPr>
          <w:rFonts w:hint="eastAsia"/>
        </w:rPr>
        <w:br/>
      </w:r>
      <w:r>
        <w:rPr>
          <w:rFonts w:hint="eastAsia"/>
        </w:rPr>
        <w:t>　　　　一、地热温室发展趋势预测</w:t>
      </w:r>
      <w:r>
        <w:rPr>
          <w:rFonts w:hint="eastAsia"/>
        </w:rPr>
        <w:br/>
      </w:r>
      <w:r>
        <w:rPr>
          <w:rFonts w:hint="eastAsia"/>
        </w:rPr>
        <w:t>　　　　二、地热温室市场规模预测</w:t>
      </w:r>
      <w:r>
        <w:rPr>
          <w:rFonts w:hint="eastAsia"/>
        </w:rPr>
        <w:br/>
      </w:r>
      <w:r>
        <w:rPr>
          <w:rFonts w:hint="eastAsia"/>
        </w:rPr>
        <w:t>　　　　三、地热温室细分市场发展趋势预测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未来地热温室行业挑战与机遇探讨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一、地热温室行业挑战</w:t>
      </w:r>
      <w:r>
        <w:rPr>
          <w:rFonts w:hint="eastAsia"/>
        </w:rPr>
        <w:br/>
      </w:r>
      <w:r>
        <w:rPr>
          <w:rFonts w:hint="eastAsia"/>
        </w:rPr>
        <w:t>　　　　二、地热温室行业机遇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地热温室行业研究结论及建议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对地热温室行业发展的建议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对地热温室企业和投资者的建议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地热温室行业现状</w:t>
      </w:r>
      <w:r>
        <w:rPr>
          <w:rFonts w:hint="eastAsia"/>
        </w:rPr>
        <w:br/>
      </w:r>
      <w:r>
        <w:rPr>
          <w:rFonts w:hint="eastAsia"/>
        </w:rPr>
        <w:t>　　图表 地热温室行业产业链调研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2019-2024年地热温室行业市场容量统计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2019-2024年中国地热温室行业市场规模情况</w:t>
      </w:r>
      <w:r>
        <w:rPr>
          <w:rFonts w:hint="eastAsia"/>
        </w:rPr>
        <w:br/>
      </w:r>
      <w:r>
        <w:rPr>
          <w:rFonts w:hint="eastAsia"/>
        </w:rPr>
        <w:t>　　图表 地热温室行业动态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2019-2024年中国地热温室行业经营效益分析</w:t>
      </w:r>
      <w:r>
        <w:rPr>
          <w:rFonts w:hint="eastAsia"/>
        </w:rPr>
        <w:br/>
      </w:r>
      <w:r>
        <w:rPr>
          <w:rFonts w:hint="eastAsia"/>
        </w:rPr>
        <w:t>　　图表 地热温室行业竞争对手分析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**地区地热温室市场规模</w:t>
      </w:r>
      <w:r>
        <w:rPr>
          <w:rFonts w:hint="eastAsia"/>
        </w:rPr>
        <w:br/>
      </w:r>
      <w:r>
        <w:rPr>
          <w:rFonts w:hint="eastAsia"/>
        </w:rPr>
        <w:t>　　图表 **地区地热温室行业市场需求</w:t>
      </w:r>
      <w:r>
        <w:rPr>
          <w:rFonts w:hint="eastAsia"/>
        </w:rPr>
        <w:br/>
      </w:r>
      <w:r>
        <w:rPr>
          <w:rFonts w:hint="eastAsia"/>
        </w:rPr>
        <w:t>　　图表 **地区地热温室市场调研</w:t>
      </w:r>
      <w:r>
        <w:rPr>
          <w:rFonts w:hint="eastAsia"/>
        </w:rPr>
        <w:br/>
      </w:r>
      <w:r>
        <w:rPr>
          <w:rFonts w:hint="eastAsia"/>
        </w:rPr>
        <w:t>　　图表 **地区地热温室行业市场需求分析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**地区地热温室市场规模</w:t>
      </w:r>
      <w:r>
        <w:rPr>
          <w:rFonts w:hint="eastAsia"/>
        </w:rPr>
        <w:br/>
      </w:r>
      <w:r>
        <w:rPr>
          <w:rFonts w:hint="eastAsia"/>
        </w:rPr>
        <w:t>　　图表 **地区地热温室行业市场需求</w:t>
      </w:r>
      <w:r>
        <w:rPr>
          <w:rFonts w:hint="eastAsia"/>
        </w:rPr>
        <w:br/>
      </w:r>
      <w:r>
        <w:rPr>
          <w:rFonts w:hint="eastAsia"/>
        </w:rPr>
        <w:t>　　图表 **地区地热温室市场调研</w:t>
      </w:r>
      <w:r>
        <w:rPr>
          <w:rFonts w:hint="eastAsia"/>
        </w:rPr>
        <w:br/>
      </w:r>
      <w:r>
        <w:rPr>
          <w:rFonts w:hint="eastAsia"/>
        </w:rPr>
        <w:t>　　图表 **地区地热温室行业市场需求分析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2025-2031年中国地热温室行业信息化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2025-2031年中国地热温室行业市场容量预测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2025-2031年中国地热温室行业市场规模预测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2025-2031年中国地热温室行业风险分析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2025-2031年中国地热温室市场前景分析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2025-2031年中国地热温室行业发展趋势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f57be20d94284" w:history="1">
        <w:r>
          <w:rPr>
            <w:rStyle w:val="Hyperlink"/>
          </w:rPr>
          <w:t>2025-2031年中国地热温室行业分析与前景趋势报告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f57be20d94284" w:history="1">
        <w:r>
          <w:rPr>
            <w:rStyle w:val="Hyperlink"/>
          </w:rPr>
          <w:t>https://www.20087.com/5/35/DiReWenShiXianZhuangYuQianJingFenXi.html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热点：温室地热管怎么铺设、地热温室大棚的案例、温室大棚供暖最佳方法、地热温室的加热方式、室内温室、地热温室大棚石城简介和历史背景、地暖供暖有几种方法、地热温室栽培、地暖温度能达到多少度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ecc86153f4d32" w:history="1">
      <w:r>
        <w:rPr>
          <w:rStyle w:val="Hyperlink"/>
        </w:rPr>
        <w:t>2025-2031年中国地热温室行业分析与前景趋势报告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ReWenShiXianZhuangYuQianJingFenXi.html" TargetMode="External" Id="Rafaf57be20d9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ReWenShiXianZhuangYuQianJingFenXi.html" TargetMode="External" Id="R968ecc86153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2025-10-21T08:18:05Z</dcterms:created>
  <dcterms:modified xsi:type="dcterms:W3CDTF">2025-10-21T09:18:05Z</dcterms:modified>
  <dc:subject>2025-2031年中国地热温室行业分析与前景趋势报告</dc:subject>
  <dc:title>2025-2031年中国地热温室行业分析与前景趋势报告</dc:title>
  <cp:keywords>2025-2031年中国地热温室行业分析与前景趋势报告</cp:keywords>
  <dc:description>2025-2031年中国地热温室行业分析与前景趋势报告</dc:description>
</cp:coreProperties>
</file>