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11caed54143ff" w:history="1">
              <w:r>
                <w:rPr>
                  <w:rStyle w:val="Hyperlink"/>
                </w:rPr>
                <w:t>2025-2031年全球与中国海鲜酱市场调研及前景趋势分析报告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11caed54143ff" w:history="1">
              <w:r>
                <w:rPr>
                  <w:rStyle w:val="Hyperlink"/>
                </w:rPr>
                <w:t>2025-2031年全球与中国海鲜酱市场调研及前景趋势分析报告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11caed54143ff" w:history="1">
                <w:r>
                  <w:rPr>
                    <w:rStyle w:val="Hyperlink"/>
                  </w:rPr>
                  <w:t>https://www.20087.com/6/85/HaiXianJiangHangYeQuShi.html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酱市场在全球范围内呈现出多样化和地域特色化的特点，产品种类繁多，从传统的鱼露、虾酱到现代创新的混合海鲜调味品。健康意识的提升促使生产商推出低盐、无添加的健康选项。同时，全球化促进了跨文化的口味融合，使海鲜酱在国际市场上越来越受欢迎。</w:t>
      </w:r>
      <w:r>
        <w:rPr>
          <w:rFonts w:hint="eastAsia"/>
        </w:rPr>
        <w:br/>
      </w:r>
      <w:r>
        <w:rPr>
          <w:rFonts w:hint="eastAsia"/>
        </w:rPr>
        <w:t>　　未来海鲜酱的发展趋势将聚焦于可持续海产原料的使用，强调原料的可追溯性和海洋生态保护。清洁标签趋势将推动更简单的配方和透明度提升。创新风味的开发，如结合地方特色香料和国际流行元素，将满足消费者对新颖口感的追求。同时，便利包装和即食解决方案也将成为适应快节奏生活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11caed54143ff" w:history="1">
        <w:r>
          <w:rPr>
            <w:rStyle w:val="Hyperlink"/>
          </w:rPr>
          <w:t>2025-2031年全球与中国海鲜酱市场调研及前景趋势分析报告</w:t>
        </w:r>
      </w:hyperlink>
      <w:r>
        <w:rPr>
          <w:rFonts w:hint="eastAsia"/>
        </w:rPr>
        <w:t>》系统分析了全球及我国海鲜酱行业的市场规模、市场需求及价格动态，深入探讨了海鲜酱产业链结构与发展特点。报告对海鲜酱细分市场进行了详细剖析，基于科学数据预测了市场前景及未来发展趋势，同时聚焦海鲜酱重点企业，评估了品牌影响力、市场竞争力及行业集中度变化。通过专业分析与客观洞察，报告为投资者、产业链相关企业及政府决策部门提供了重要参考，是把握海鲜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海鲜酱市场概述</w:t>
      </w:r>
      <w:r>
        <w:rPr>
          <w:rFonts w:hint="eastAsia"/>
        </w:rPr>
        <w:br/>
      </w:r>
      <w:r>
        <w:rPr>
          <w:rFonts w:hint="eastAsia"/>
        </w:rPr>
        <w:t>　　第一节 海鲜酱产品定义及统计范围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一、不同产品类型海鲜酱增长趋势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从不同应用，海鲜酱主要包括如下几个方面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全球与中国海鲜酱发展现状及趋势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一、全球海鲜酱发展现状及未来趋势（2020-2025年）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二、中国海鲜酱发展现状及未来趋势（2020-2025年）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全球海鲜酱供需现状及2025-2031年预测（2020-2025年）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一、全球海鲜酱产能、产量、产能利用率及发展趋势（2020-2025年）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二、全球海鲜酱产量、表观消费量及发展趋势（2020-2025年）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中国海鲜酱供需现状及2025-2031年预测（2020-2025年）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一、中国海鲜酱产能、产量、产能利用率及2025-2031年趋势（2020-2025年）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二、中国海鲜酱产量、表观消费量及发展趋势（2020-2025年）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三、中国海鲜酱产量、市场需求量及发展趋势（2020-2025年）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中国及欧美日等海鲜酱行业政策分析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全球与中国主要厂商海鲜酱产量、产值及竞争分析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全球海鲜酱主要厂商列表（2020-2025年）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一、全球海鲜酱主要厂商产量列表（2020-2025年）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二、全球海鲜酱主要厂商产值列表（2020-2025年）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三、2025年全球主要生产商海鲜酱收入排名</w:t>
      </w:r>
      <w:r>
        <w:rPr>
          <w:rFonts w:hint="eastAsia"/>
        </w:rPr>
        <w:br/>
      </w:r>
      <w:r>
        <w:rPr>
          <w:rFonts w:hint="eastAsia"/>
        </w:rPr>
        <w:t>　　　　四、全球海鲜酱主要厂商产品价格列表（2020-2025年）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中国海鲜酱主要厂商产量、产值及市场份额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一、中国海鲜酱主要厂商产量列表（2020-2025年）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二、中国海鲜酱主要厂商产值列表（2020-2025年）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海鲜酱厂商产地分布及商业化日期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一、海鲜酱行业集中度分析：全球Top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二、全球海鲜酱第一梯队、第二梯队和第三梯队生产商（品牌）及市场份额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全球领先海鲜酱企业SWOT分析</w:t>
      </w:r>
      <w:r>
        <w:rPr>
          <w:rFonts w:hint="eastAsia"/>
        </w:rPr>
        <w:br/>
      </w:r>
      <w:r>
        <w:rPr>
          <w:rFonts w:hint="eastAsia"/>
        </w:rPr>
        <w:t>　　第六节 全球主要海鲜酱企业采访及观点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全球主要海鲜酱生产地区分析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全球主要地区海鲜酱市场规模分析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一、全球主要地区海鲜酱产量及市场份额（2020-2025年）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二、全球主要地区海鲜酱产量及市场份额预测（2025-2031年）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三、全球主要地区海鲜酱产值及市场份额（2020-2025年）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四、全球主要地区海鲜酱产值及市场份额预测（2025-2031年）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北美市场海鲜酱产量、产值及增长率（2020-2025年）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欧洲市场海鲜酱产量、产值及增长率（2020-2025年）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中国市场海鲜酱产量、产值及增长率（2020-2025年）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日本市场海鲜酱产量、产值及增长率（2020-2025年）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东南亚市场海鲜酱产量、产值及增长率（2020-2025年）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印度市场海鲜酱产量、产值及增长率（2020-2025年）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全球主要地区海鲜酱消费展望（2025-2031年）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全球主要地区海鲜酱消费量及增长率（2020-2025年）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全球主要地区海鲜酱消费量预测（2025-2031年）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全球海鲜酱行业重点企业调研分析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海鲜酱重点企业（一）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海鲜酱重点企业（二）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海鲜酱重点企业（三）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海鲜酱重点企业（四）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海鲜酱重点企业（五）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海鲜酱重点企业（六）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海鲜酱重点企业（七）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不同类型海鲜酱市场分析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全球不同类型海鲜酱产量（2020-2031年）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一、全球不同类型海鲜酱产量及市场份额（2020-2025年）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二、全球不同类型海鲜酱产量预测（2025-2031年）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全球不同类型海鲜酱产值（2020-2031年）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一、全球不同类型海鲜酱产值及市场份额（2020-2025年）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二、全球不同类型海鲜酱产值预测（2025-2031年）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全球不同类型海鲜酱价格走势（2020-2025年）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不同价格区间海鲜酱市场份额对比（2020-2025年）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中国不同类型海鲜酱产量（2020-2031年）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一、中国不同类型海鲜酱产量及市场份额（2020-2025年）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二、中国不同类型海鲜酱产量预测（2025-2031年）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中国不同类型海鲜酱产值（2020-2031年）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一、中国不同类型海鲜酱产值及市场份额（2020-2025年）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二、中国不同类型海鲜酱产值预测（2025-2031年）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海鲜酱上游原料及下游主要应用分析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海鲜酱产业链分析</w:t>
      </w:r>
      <w:r>
        <w:rPr>
          <w:rFonts w:hint="eastAsia"/>
        </w:rPr>
        <w:br/>
      </w:r>
      <w:r>
        <w:rPr>
          <w:rFonts w:hint="eastAsia"/>
        </w:rPr>
        <w:t>　　第二节 海鲜酱产业上游供应分析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全球不同应用海鲜酱消费量、市场份额及增长率（2020-2031年）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一、全球不同应用海鲜酱消费量（2020-2025年）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二、全球不同应用海鲜酱消费量预测（2025-2031年）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中国不同应用海鲜酱消费量、市场份额及增长率（2020-2031年）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一、中国不同应用海鲜酱消费量（2020-2025年）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二、中国不同应用海鲜酱消费量预测（2025-2031年）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中国海鲜酱产量、消费量、进出口分析及未来趋势（2020-2031年）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中国海鲜酱进出口贸易趋势</w:t>
      </w:r>
      <w:r>
        <w:rPr>
          <w:rFonts w:hint="eastAsia"/>
        </w:rPr>
        <w:br/>
      </w:r>
      <w:r>
        <w:rPr>
          <w:rFonts w:hint="eastAsia"/>
        </w:rPr>
        <w:t>　　第三节 中国海鲜酱主要进口来源</w:t>
      </w:r>
      <w:r>
        <w:rPr>
          <w:rFonts w:hint="eastAsia"/>
        </w:rPr>
        <w:br/>
      </w:r>
      <w:r>
        <w:rPr>
          <w:rFonts w:hint="eastAsia"/>
        </w:rPr>
        <w:t>　　第四节 中国海鲜酱主要出口目的地</w:t>
      </w:r>
      <w:r>
        <w:rPr>
          <w:rFonts w:hint="eastAsia"/>
        </w:rPr>
        <w:br/>
      </w:r>
      <w:r>
        <w:rPr>
          <w:rFonts w:hint="eastAsia"/>
        </w:rPr>
        <w:t>　　第五节 中国海鲜酱未来发展的有利因素、不利因素分析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中国海鲜酱主要生产消费地区分布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中国海鲜酱生产地区分布</w:t>
      </w:r>
      <w:r>
        <w:rPr>
          <w:rFonts w:hint="eastAsia"/>
        </w:rPr>
        <w:br/>
      </w:r>
      <w:r>
        <w:rPr>
          <w:rFonts w:hint="eastAsia"/>
        </w:rPr>
        <w:t>　　第二节 中国海鲜酱消费地区分布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影响中国海鲜酱供需的主要因素分析</w:t>
      </w:r>
      <w:r>
        <w:rPr>
          <w:rFonts w:hint="eastAsia"/>
        </w:rPr>
        <w:br/>
      </w:r>
      <w:r>
        <w:rPr>
          <w:rFonts w:hint="eastAsia"/>
        </w:rPr>
        <w:t>　　第一节 海鲜酱技术及相关行业技术发展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海鲜酱进出口贸易现状及趋势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海鲜酱下游行业需求变化因素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海鲜酱行业及市场环境发展趋势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海鲜酱产品及技术发展趋势</w:t>
      </w:r>
      <w:r>
        <w:rPr>
          <w:rFonts w:hint="eastAsia"/>
        </w:rPr>
        <w:br/>
      </w:r>
      <w:r>
        <w:rPr>
          <w:rFonts w:hint="eastAsia"/>
        </w:rPr>
        <w:t>　　第三节 海鲜酱产品价格走势</w:t>
      </w:r>
      <w:r>
        <w:rPr>
          <w:rFonts w:hint="eastAsia"/>
        </w:rPr>
        <w:br/>
      </w:r>
      <w:r>
        <w:rPr>
          <w:rFonts w:hint="eastAsia"/>
        </w:rPr>
        <w:t>　　第四节 海鲜酱市场消费形态、消费者偏好（2025-2031年）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国内海鲜酱销售渠道</w:t>
      </w:r>
      <w:r>
        <w:rPr>
          <w:rFonts w:hint="eastAsia"/>
        </w:rPr>
        <w:br/>
      </w:r>
      <w:r>
        <w:rPr>
          <w:rFonts w:hint="eastAsia"/>
        </w:rPr>
        <w:t>　　第二节 海外市场海鲜酱销售渠道</w:t>
      </w:r>
      <w:r>
        <w:rPr>
          <w:rFonts w:hint="eastAsia"/>
        </w:rPr>
        <w:br/>
      </w:r>
      <w:r>
        <w:rPr>
          <w:rFonts w:hint="eastAsia"/>
        </w:rPr>
        <w:t>　　第三节 海鲜酱销售/营销策略建议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按照不同产品类型，海鲜酱主要可以分为如下几个类别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不同种类海鲜酱增长趋势</w:t>
      </w:r>
      <w:r>
        <w:rPr>
          <w:rFonts w:hint="eastAsia"/>
        </w:rPr>
        <w:br/>
      </w:r>
      <w:r>
        <w:rPr>
          <w:rFonts w:hint="eastAsia"/>
        </w:rPr>
        <w:t>　　表 按不同应用，海鲜酱主要包括如下几个方面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不同应用海鲜酱消费量增长趋势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中国及欧美日等地区海鲜酱相关政策分析</w:t>
      </w:r>
      <w:r>
        <w:rPr>
          <w:rFonts w:hint="eastAsia"/>
        </w:rPr>
        <w:br/>
      </w:r>
      <w:r>
        <w:rPr>
          <w:rFonts w:hint="eastAsia"/>
        </w:rPr>
        <w:t>　　表 全球海鲜酱主要厂商产量列表（2020-2025年）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全球海鲜酱主要厂商产量市场份额列表（2020-2025年）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全球海鲜酱主要厂商产值列表（2020-2025年）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全球海鲜酱主要厂商产值、市场份额列表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2025年全球主要生产商海鲜酱收入排名</w:t>
      </w:r>
      <w:r>
        <w:rPr>
          <w:rFonts w:hint="eastAsia"/>
        </w:rPr>
        <w:br/>
      </w:r>
      <w:r>
        <w:rPr>
          <w:rFonts w:hint="eastAsia"/>
        </w:rPr>
        <w:t>　　表 全球海鲜酱主要厂商产品价格列表（2020-2025年）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中国海鲜酱主要厂商产品价格列表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中国海鲜酱主要厂商产量市场份额列表（2020-2025年）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中国海鲜酱主要厂商产值列表（2020-2025年）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中国海鲜酱主要厂商产值市场份额列表（2020-2025年）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全球主要海鲜酱厂商产地分布及商业化日期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全球主要海鲜酱企业采访及观点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全球主要地区海鲜酱产值对比</w:t>
      </w:r>
      <w:r>
        <w:rPr>
          <w:rFonts w:hint="eastAsia"/>
        </w:rPr>
        <w:br/>
      </w:r>
      <w:r>
        <w:rPr>
          <w:rFonts w:hint="eastAsia"/>
        </w:rPr>
        <w:t>　　表 全球主要地区海鲜酱产量市场份额列表（2020-2025年）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全球主要地区海鲜酱产量列表（2025-2031年）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全球主要地区海鲜酱产量份额（2025-2031年）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全球主要地区海鲜酱产值列表（2020-2025年）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全球主要地区海鲜酱产值份额列表（2020-2025年）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全球主要地区海鲜酱消费量列表（2020-2025年）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全球主要地区海鲜酱消费量市场份额列表（2020-2025年）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全球不同产品类型海鲜酱产量（2020-2025年）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全球不同产品类型海鲜酱产量市场份额（2020-2025年）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全球不同产品类型海鲜酱产量预测（2025-2031年）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全球不同产品类型海鲜酱产量市场份额预测（2025-2031年）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全球不同类型海鲜酱产值（2020-2025年）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全球不同类型海鲜酱产值市场份额（2020-2025年）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全球不同类型海鲜酱产值预测（2025-2031年）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全球不同类型海鲜酱产值市场份额预测（2025-2031年）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全球不同价格区间海鲜酱市场份额对比（2020-2025年）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中国不同产品类型海鲜酱产量（2020-2025年）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中国不同产品类型海鲜酱产量市场份额（2020-2025年）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中国不同产品类型海鲜酱产量预测（2025-2031年）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中国不同产品类型海鲜酱产量市场份额预测（2025-2031年）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中国不同产品类型海鲜酱产值（2020-2025年）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中国不同产品类型海鲜酱产值市场份额（2020-2025年）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中国不同产品类型海鲜酱产值预测（2025-2031年）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中国不同产品类型海鲜酱产值市场份额预测（2025-2031年）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全球不同应用海鲜酱消费量（2020-2025年）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全球不同应用海鲜酱消费量市场份额（2020-2025年）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全球不同应用海鲜酱消费量预测（2025-2031年）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全球不同应用海鲜酱消费量市场份额预测（2025-2031年）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中国不同应用海鲜酱消费量（2020-2025年）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中国不同应用海鲜酱消费量市场份额（2020-2025年）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中国不同应用海鲜酱消费量预测（2025-2031年）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中国不同应用海鲜酱消费量市场份额预测（2025-2031年）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中国海鲜酱产量、消费量、进出口（2020-2025年）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中国海鲜酱产量、消费量、进出口预测（2025-2031年）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中国市场海鲜酱进出口贸易趋势</w:t>
      </w:r>
      <w:r>
        <w:rPr>
          <w:rFonts w:hint="eastAsia"/>
        </w:rPr>
        <w:br/>
      </w:r>
      <w:r>
        <w:rPr>
          <w:rFonts w:hint="eastAsia"/>
        </w:rPr>
        <w:t>　　表 中国市场海鲜酱主要进口来源</w:t>
      </w:r>
      <w:r>
        <w:rPr>
          <w:rFonts w:hint="eastAsia"/>
        </w:rPr>
        <w:br/>
      </w:r>
      <w:r>
        <w:rPr>
          <w:rFonts w:hint="eastAsia"/>
        </w:rPr>
        <w:t>　　表 中国市场海鲜酱主要出口目的地</w:t>
      </w:r>
      <w:r>
        <w:rPr>
          <w:rFonts w:hint="eastAsia"/>
        </w:rPr>
        <w:br/>
      </w:r>
      <w:r>
        <w:rPr>
          <w:rFonts w:hint="eastAsia"/>
        </w:rPr>
        <w:t>　　表 中国海鲜酱市场未来发展的有利因素、不利因素分析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中国海鲜酱生产地区分布</w:t>
      </w:r>
      <w:r>
        <w:rPr>
          <w:rFonts w:hint="eastAsia"/>
        </w:rPr>
        <w:br/>
      </w:r>
      <w:r>
        <w:rPr>
          <w:rFonts w:hint="eastAsia"/>
        </w:rPr>
        <w:t>　　表 中国海鲜酱消费地区分布</w:t>
      </w:r>
      <w:r>
        <w:rPr>
          <w:rFonts w:hint="eastAsia"/>
        </w:rPr>
        <w:br/>
      </w:r>
      <w:r>
        <w:rPr>
          <w:rFonts w:hint="eastAsia"/>
        </w:rPr>
        <w:t>　　表 海鲜酱行业及市场环境发展趋势</w:t>
      </w:r>
      <w:r>
        <w:rPr>
          <w:rFonts w:hint="eastAsia"/>
        </w:rPr>
        <w:br/>
      </w:r>
      <w:r>
        <w:rPr>
          <w:rFonts w:hint="eastAsia"/>
        </w:rPr>
        <w:t>　　表 海鲜酱产品及技术发展趋势</w:t>
      </w:r>
      <w:r>
        <w:rPr>
          <w:rFonts w:hint="eastAsia"/>
        </w:rPr>
        <w:br/>
      </w:r>
      <w:r>
        <w:rPr>
          <w:rFonts w:hint="eastAsia"/>
        </w:rPr>
        <w:t>　　表 国内海鲜酱主要销售模式及销售渠道趋势（2020-2025年）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欧美日等地区海鲜酱主要销售模式及销售渠道趋势（2020-2025年）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海鲜酱产品市场定位及目标消费者分析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海鲜酱产品图片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2025年全球不同产品类型海鲜酱产量市场份额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全球不同类型海鲜酱消费量市场份额对比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中国海鲜酱产量及发展趋势（2020-2025年）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中国海鲜酱产值及未来发展趋势（2020-2025年）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全球海鲜酱产能、产量、产能利用率及发展趋势（2020-2025年）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全球海鲜酱产量、市场需求量及发展趋势（2020-2025年）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中国海鲜酱产能、产量、产能利用率及发展趋势（2020-2025年）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中国海鲜酱产量、市场需求量及发展趋势（2020-2025年）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全球海鲜酱主要厂商2025年产量市场份额列表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全球海鲜酱主要厂商2025年产值市场份额列表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中国市场海鲜酱主要厂商产量市场份额列表（2020-2025年）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中国海鲜酱主要厂商2025年产量市场份额列表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中国海鲜酱主要厂商2025年产值市场份额列表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2025年全球前五及前十大生产商海鲜酱市场份额</w:t>
      </w:r>
      <w:r>
        <w:rPr>
          <w:rFonts w:hint="eastAsia"/>
        </w:rPr>
        <w:br/>
      </w:r>
      <w:r>
        <w:rPr>
          <w:rFonts w:hint="eastAsia"/>
        </w:rPr>
        <w:t>　　图 全球海鲜酱第一梯队、第二梯队和第三梯队生产商（品牌）及市场份额（2020-2025年）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海鲜酱全球领先企业SWOT分析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全球主要地区海鲜酱消费量市场份额对比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印度市场海鲜酱产值及增长率（2020-2025年）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全球主要地区海鲜酱消费量市场份额（2020-2025年）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全球主要地区海鲜酱消费量市场份额预测（2025-2031年）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印度市场海鲜酱消费量、增长率及发展预测（2020-2025年）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海鲜酱产业链分析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海鲜酱产品价格走势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11caed54143ff" w:history="1">
        <w:r>
          <w:rPr>
            <w:rStyle w:val="Hyperlink"/>
          </w:rPr>
          <w:t>2025-2031年全球与中国海鲜酱市场调研及前景趋势分析报告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11caed54143ff" w:history="1">
        <w:r>
          <w:rPr>
            <w:rStyle w:val="Hyperlink"/>
          </w:rPr>
          <w:t>https://www.20087.com/6/85/HaiXianJiangHangYeQuShi.html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热点：海鲜酱的做法与配方、海鲜酱适合做什么菜品、海鲜酱汁的调法、海鲜酱的用途与用法、海天海鲜酱的各种吃法、海鲜酱怎么调、辣炒海鲜酱料的调制、海鲜酱配料表、虾酱的制作方法和过程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2cc29e3aa411b" w:history="1">
      <w:r>
        <w:rPr>
          <w:rStyle w:val="Hyperlink"/>
        </w:rPr>
        <w:t>2025-2031年全球与中国海鲜酱市场调研及前景趋势分析报告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aiXianJiangHangYeQuShi.html" TargetMode="External" Id="R85111caed541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aiXianJiangHangYeQuShi.html" TargetMode="External" Id="R1362cc29e3aa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2025-01-28T00:35:00Z</dcterms:created>
  <dcterms:modified xsi:type="dcterms:W3CDTF">2025-01-28T01:35:00Z</dcterms:modified>
  <dc:subject>2025-2031年全球与中国海鲜酱市场调研及前景趋势分析报告</dc:subject>
  <dc:title>2025-2031年全球与中国海鲜酱市场调研及前景趋势分析报告</dc:title>
  <cp:keywords>2025-2031年全球与中国海鲜酱市场调研及前景趋势分析报告</cp:keywords>
  <dc:description>2025-2031年全球与中国海鲜酱市场调研及前景趋势分析报告</dc:description>
</cp:coreProperties>
</file>