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c9e55a5d54501" w:history="1">
              <w:r>
                <w:rPr>
                  <w:rStyle w:val="Hyperlink"/>
                </w:rPr>
                <w:t>2025-2031年全球与中国即食蔬菜行业现状调研及前景趋势预测报告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c9e55a5d54501" w:history="1">
              <w:r>
                <w:rPr>
                  <w:rStyle w:val="Hyperlink"/>
                </w:rPr>
                <w:t>2025-2031年全球与中国即食蔬菜行业现状调研及前景趋势预测报告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0c9e55a5d54501" w:history="1">
                <w:r>
                  <w:rPr>
                    <w:rStyle w:val="Hyperlink"/>
                  </w:rPr>
                  <w:t>https://www.20087.com/7/15/JiShiShuCaiXianZhuangYuQianJingFenXi.html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蔬菜是一种方便快捷的食品选择，近年来在市场上迅速崛起。这种产品通常经过清洗、切割或预处理，便于消费者直接食用或简单加热即可享用。随着生活节奏的加快和消费者对健康饮食的追求，即食蔬菜的需求量不断增加。目前，即食蔬菜产品种类丰富，包括生菜、胡萝卜、黄瓜等多种蔬菜，且包装形式多样，既满足了个人消费者的需要，也适合餐饮行业的使用。</w:t>
      </w:r>
      <w:r>
        <w:rPr>
          <w:rFonts w:hint="eastAsia"/>
        </w:rPr>
        <w:br/>
      </w:r>
      <w:r>
        <w:rPr>
          <w:rFonts w:hint="eastAsia"/>
        </w:rPr>
        <w:t>　　未来，即食蔬菜市场将进一步扩大。一方面，随着冷链物流技术的进步，即食蔬菜的保鲜期将得以延长，有助于降低损耗率并扩大销售范围。另一方面，随着消费者对食品安全关注度的提高，即食蔬菜生产商将更加注重产品的源头追溯和质量控制，以增强消费者的信心。此外，随着植物基食品的流行，即食蔬菜将更多地与植物蛋白等健康食材结合，推出更多创新产品，满足多样化饮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c9e55a5d54501" w:history="1">
        <w:r>
          <w:rPr>
            <w:rStyle w:val="Hyperlink"/>
          </w:rPr>
          <w:t>2025-2031年全球与中国即食蔬菜行业现状调研及前景趋势预测报告</w:t>
        </w:r>
      </w:hyperlink>
      <w:r>
        <w:rPr>
          <w:rFonts w:hint="eastAsia"/>
        </w:rPr>
        <w:t>》基于国家统计局及相关协会的详实数据，系统分析即食蔬菜行业的市场规模、产业链结构和价格动态，客观呈现即食蔬菜市场供需状况与技术发展水平。报告从即食蔬菜市场需求、政策环境和技术演进三个维度，对行业未来增长空间与潜在风险进行合理预判，并通过对即食蔬菜重点企业的经营策略的解析，帮助投资者和管理者把握市场机遇。报告涵盖即食蔬菜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即食蔬菜市场概述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按照不同产品类型，即食蔬菜主要可以分为如下几个类别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全球不同产品类型即食蔬菜销售额增长趋势2020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罐装蔬菜</w:t>
      </w:r>
      <w:r>
        <w:rPr>
          <w:rFonts w:hint="eastAsia"/>
        </w:rPr>
        <w:br/>
      </w:r>
      <w:r>
        <w:rPr>
          <w:rFonts w:hint="eastAsia"/>
        </w:rPr>
        <w:t>　　　　1.2.3 新鲜蔬菜</w:t>
      </w:r>
      <w:r>
        <w:rPr>
          <w:rFonts w:hint="eastAsia"/>
        </w:rPr>
        <w:br/>
      </w:r>
      <w:r>
        <w:rPr>
          <w:rFonts w:hint="eastAsia"/>
        </w:rPr>
        <w:t>　　　　1.2.4 干蔬菜零食</w:t>
      </w:r>
      <w:r>
        <w:rPr>
          <w:rFonts w:hint="eastAsia"/>
        </w:rPr>
        <w:br/>
      </w:r>
      <w:r>
        <w:rPr>
          <w:rFonts w:hint="eastAsia"/>
        </w:rPr>
        <w:t>　　1.3 从不同应用，即食蔬菜主要包括如下几个方面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全球不同应用即食蔬菜销售额增长趋势2020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To B端</w:t>
      </w:r>
      <w:r>
        <w:rPr>
          <w:rFonts w:hint="eastAsia"/>
        </w:rPr>
        <w:br/>
      </w:r>
      <w:r>
        <w:rPr>
          <w:rFonts w:hint="eastAsia"/>
        </w:rPr>
        <w:t>　　　　1.3.3 To C端</w:t>
      </w:r>
      <w:r>
        <w:rPr>
          <w:rFonts w:hint="eastAsia"/>
        </w:rPr>
        <w:br/>
      </w:r>
      <w:r>
        <w:rPr>
          <w:rFonts w:hint="eastAsia"/>
        </w:rPr>
        <w:t>　　1.4 即食蔬菜行业背景、发展历史、现状及趋势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即食蔬菜行业目前现状分析</w:t>
      </w:r>
      <w:r>
        <w:rPr>
          <w:rFonts w:hint="eastAsia"/>
        </w:rPr>
        <w:br/>
      </w:r>
      <w:r>
        <w:rPr>
          <w:rFonts w:hint="eastAsia"/>
        </w:rPr>
        <w:t>　　　　1.4.2 即食蔬菜发展趋势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全球即食蔬菜总体规模分析</w:t>
      </w:r>
      <w:r>
        <w:rPr>
          <w:rFonts w:hint="eastAsia"/>
        </w:rPr>
        <w:br/>
      </w:r>
      <w:r>
        <w:rPr>
          <w:rFonts w:hint="eastAsia"/>
        </w:rPr>
        <w:t>　　2.1 全球即食蔬菜供需现状及预测（2020-2031）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全球即食蔬菜产能、产量、产能利用率及发展趋势（2020-2031）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全球即食蔬菜产量、需求量及发展趋势（2020-2031）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全球主要地区即食蔬菜产量及发展趋势（2020-2031）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全球主要地区即食蔬菜产量（2020-2025）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全球主要地区即食蔬菜产量（2025-2031）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全球主要地区即食蔬菜产量市场份额（2020-2031）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中国即食蔬菜供需现状及预测（2020-2031）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中国即食蔬菜产能、产量、产能利用率及发展趋势（2020-2031）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中国即食蔬菜产量、市场需求量及发展趋势（2020-2031）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全球即食蔬菜销量及销售额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全球市场即食蔬菜销售额（2020-2031）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全球市场即食蔬菜销量（2020-2031）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全球市场即食蔬菜价格趋势（2020-2031）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全球市场主要厂商即食蔬菜产能市场份额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全球市场主要厂商即食蔬菜销量（2020-2025）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全球市场主要厂商即食蔬菜销量（2020-2025）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全球市场主要厂商即食蔬菜销售收入（2020-2025）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全球市场主要厂商即食蔬菜销售价格（2020-2025）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2025年全球主要生产商即食蔬菜收入排名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中国市场主要厂商即食蔬菜销量（2020-2025）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中国市场主要厂商即食蔬菜销量（2020-2025）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中国市场主要厂商即食蔬菜销售收入（2020-2025）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2025年中国主要生产商即食蔬菜收入排名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中国市场主要厂商即食蔬菜销售价格（2020-2025）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全球主要厂商即食蔬菜总部及产地分布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全球主要厂商成立时间及即食蔬菜商业化日期</w:t>
      </w:r>
      <w:r>
        <w:rPr>
          <w:rFonts w:hint="eastAsia"/>
        </w:rPr>
        <w:br/>
      </w:r>
      <w:r>
        <w:rPr>
          <w:rFonts w:hint="eastAsia"/>
        </w:rPr>
        <w:t>　　3.6 全球主要厂商即食蔬菜产品类型及应用</w:t>
      </w:r>
      <w:r>
        <w:rPr>
          <w:rFonts w:hint="eastAsia"/>
        </w:rPr>
        <w:br/>
      </w:r>
      <w:r>
        <w:rPr>
          <w:rFonts w:hint="eastAsia"/>
        </w:rPr>
        <w:t>　　3.7 即食蔬菜行业集中度、竞争程度分析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即食蔬菜行业集中度分析：2025年全球Top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全球即食蔬菜第一梯队、第二梯队和第三梯队生产商（品牌）及市场份额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全球即食蔬菜主要地区分析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全球主要地区即食蔬菜市场规模分析：2020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全球主要地区即食蔬菜销售收入及市场份额（2020-2025年）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全球主要地区即食蔬菜销售收入预测（2025-2031年）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全球主要地区即食蔬菜销量分析：2020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全球主要地区即食蔬菜销量及市场份额（2020-2025年）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全球主要地区即食蔬菜销量及市场份额预测（2025-2031）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北美市场即食蔬菜销量、收入及增长率（2020-2031）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欧洲市场即食蔬菜销量、收入及增长率（2020-2031）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中国市场即食蔬菜销量、收入及增长率（2020-2031）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日本市场即食蔬菜销量、收入及增长率（2020-2031）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东南亚市场即食蔬菜销量、收入及增长率（2020-2031）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印度市场即食蔬菜销量、收入及增长率（2020-2031）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重点企业（1）基本信息、即食蔬菜生产基地、销售区域、竞争对手及市场地位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即食蔬菜产品规格、参数及市场应用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即食蔬菜销量、收入、价格及毛利率（2020-2025）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重点企业（2）基本信息、即食蔬菜生产基地、销售区域、竞争对手及市场地位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即食蔬菜产品规格、参数及市场应用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即食蔬菜销量、收入、价格及毛利率（2020-2025）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重点企业（3）基本信息、即食蔬菜生产基地、销售区域、竞争对手及市场地位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即食蔬菜产品规格、参数及市场应用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即食蔬菜销量、收入、价格及毛利率（2020-2025）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重点企业（4）基本信息、即食蔬菜生产基地、销售区域、竞争对手及市场地位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即食蔬菜产品规格、参数及市场应用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即食蔬菜销量、收入、价格及毛利率（2020-2025）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重点企业（5）基本信息、即食蔬菜生产基地、销售区域、竞争对手及市场地位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即食蔬菜产品规格、参数及市场应用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即食蔬菜销量、收入、价格及毛利率（2020-2025）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重点企业（6）基本信息、即食蔬菜生产基地、销售区域、竞争对手及市场地位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即食蔬菜产品规格、参数及市场应用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即食蔬菜销量、收入、价格及毛利率（2020-2025）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重点企业（7）基本信息、即食蔬菜生产基地、销售区域、竞争对手及市场地位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即食蔬菜产品规格、参数及市场应用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即食蔬菜销量、收入、价格及毛利率（2020-2025）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重点企业（8）基本信息、即食蔬菜生产基地、销售区域、竞争对手及市场地位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即食蔬菜产品规格、参数及市场应用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即食蔬菜销量、收入、价格及毛利率（2020-2025）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重点企业（9）基本信息、即食蔬菜生产基地、销售区域、竞争对手及市场地位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即食蔬菜产品规格、参数及市场应用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即食蔬菜销量、收入、价格及毛利率（2020-2025）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重点企业（10）基本信息、即食蔬菜生产基地、销售区域、竞争对手及市场地位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即食蔬菜产品规格、参数及市场应用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即食蔬菜销量、收入、价格及毛利率（2020-2025）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重点企业（11）基本信息、即食蔬菜生产基地、销售区域、竞争对手及市场地位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即食蔬菜产品规格、参数及市场应用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即食蔬菜销量、收入、价格及毛利率（2020-2025）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重点企业（12）基本信息、即食蔬菜生产基地、销售区域、竞争对手及市场地位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即食蔬菜产品规格、参数及市场应用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即食蔬菜销量、收入、价格及毛利率（2020-2025）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重点企业（13）基本信息、即食蔬菜生产基地、销售区域、竞争对手及市场地位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即食蔬菜产品规格、参数及市场应用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即食蔬菜销量、收入、价格及毛利率（2020-2025）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重点企业（14）基本信息、即食蔬菜生产基地、销售区域、竞争对手及市场地位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即食蔬菜产品规格、参数及市场应用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即食蔬菜销量、收入、价格及毛利率（2020-2025）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重点企业（15）基本信息、即食蔬菜生产基地、销售区域、竞争对手及市场地位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即食蔬菜产品规格、参数及市场应用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即食蔬菜销量、收入、价格及毛利率（2020-2025）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重点企业（16）基本信息、即食蔬菜生产基地、销售区域、竞争对手及市场地位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即食蔬菜产品规格、参数及市场应用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即食蔬菜销量、收入、价格及毛利率（2020-2025）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重点企业（17）基本信息、即食蔬菜生产基地、销售区域、竞争对手及市场地位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即食蔬菜产品规格、参数及市场应用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即食蔬菜销量、收入、价格及毛利率（2020-2025）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重点企业（18）基本信息、即食蔬菜生产基地、销售区域、竞争对手及市场地位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即食蔬菜产品规格、参数及市场应用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即食蔬菜销量、收入、价格及毛利率（2020-2025）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重点企业（19）基本信息、即食蔬菜生产基地、销售区域、竞争对手及市场地位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即食蔬菜产品规格、参数及市场应用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即食蔬菜销量、收入、价格及毛利率（2020-2025）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重点企业（20）基本信息、即食蔬菜生产基地、销售区域、竞争对手及市场地位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即食蔬菜产品规格、参数及市场应用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即食蔬菜销量、收入、价格及毛利率（2020-2025）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重点企业（21）基本信息、即食蔬菜生产基地、销售区域、竞争对手及市场地位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即食蔬菜产品规格、参数及市场应用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即食蔬菜销量、收入、价格及毛利率（2020-2025）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重点企业（22）基本信息、即食蔬菜生产基地、销售区域、竞争对手及市场地位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即食蔬菜产品规格、参数及市场应用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即食蔬菜销量、收入、价格及毛利率（2020-2025）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重点企业（23）基本信息、即食蔬菜生产基地、销售区域、竞争对手及市场地位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即食蔬菜产品规格、参数及市场应用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即食蔬菜销量、收入、价格及毛利率（2020-2025）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不同产品类型即食蔬菜分析</w:t>
      </w:r>
      <w:r>
        <w:rPr>
          <w:rFonts w:hint="eastAsia"/>
        </w:rPr>
        <w:br/>
      </w:r>
      <w:r>
        <w:rPr>
          <w:rFonts w:hint="eastAsia"/>
        </w:rPr>
        <w:t>　　6.1 全球不同产品类型即食蔬菜销量（2020-2031）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全球不同产品类型即食蔬菜销量及市场份额（2020-2025）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全球不同产品类型即食蔬菜销量预测（2025-2031）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全球不同产品类型即食蔬菜收入（2020-2031）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全球不同产品类型即食蔬菜收入及市场份额（2020-2025）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全球不同产品类型即食蔬菜收入预测（2025-2031）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全球不同产品类型即食蔬菜价格走势（2020-2031）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不同应用即食蔬菜分析</w:t>
      </w:r>
      <w:r>
        <w:rPr>
          <w:rFonts w:hint="eastAsia"/>
        </w:rPr>
        <w:br/>
      </w:r>
      <w:r>
        <w:rPr>
          <w:rFonts w:hint="eastAsia"/>
        </w:rPr>
        <w:t>　　7.1 全球不同应用即食蔬菜销量（2020-2031）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全球不同应用即食蔬菜销量及市场份额（2020-2025）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全球不同应用即食蔬菜销量预测（2025-2031）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全球不同应用即食蔬菜收入（2020-2031）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全球不同应用即食蔬菜收入及市场份额（2020-2025）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全球不同应用即食蔬菜收入预测（2025-2031）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全球不同应用即食蔬菜价格走势（2020-2031）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即食蔬菜产业链分析</w:t>
      </w:r>
      <w:r>
        <w:rPr>
          <w:rFonts w:hint="eastAsia"/>
        </w:rPr>
        <w:br/>
      </w:r>
      <w:r>
        <w:rPr>
          <w:rFonts w:hint="eastAsia"/>
        </w:rPr>
        <w:t>　　8.2 即食蔬菜产业上游供应分析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即食蔬菜下游典型客户</w:t>
      </w:r>
      <w:r>
        <w:rPr>
          <w:rFonts w:hint="eastAsia"/>
        </w:rPr>
        <w:br/>
      </w:r>
      <w:r>
        <w:rPr>
          <w:rFonts w:hint="eastAsia"/>
        </w:rPr>
        <w:t>　　8.4 即食蔬菜销售渠道分析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即食蔬菜行业发展机遇及主要驱动因素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即食蔬菜行业发展面临的风险</w:t>
      </w:r>
      <w:r>
        <w:rPr>
          <w:rFonts w:hint="eastAsia"/>
        </w:rPr>
        <w:br/>
      </w:r>
      <w:r>
        <w:rPr>
          <w:rFonts w:hint="eastAsia"/>
        </w:rPr>
        <w:t>　　9.3 即食蔬菜行业政策分析</w:t>
      </w:r>
      <w:r>
        <w:rPr>
          <w:rFonts w:hint="eastAsia"/>
        </w:rPr>
        <w:br/>
      </w:r>
      <w:r>
        <w:rPr>
          <w:rFonts w:hint="eastAsia"/>
        </w:rPr>
        <w:t>　　9.4 即食蔬菜中国企业SWOT分析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全球不同产品类型即食蔬菜销售额增长（CAGR）趋势2020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即食蔬菜行业目前发展现状</w:t>
      </w:r>
      <w:r>
        <w:rPr>
          <w:rFonts w:hint="eastAsia"/>
        </w:rPr>
        <w:br/>
      </w:r>
      <w:r>
        <w:rPr>
          <w:rFonts w:hint="eastAsia"/>
        </w:rPr>
        <w:t>　　表 4： 即食蔬菜发展趋势</w:t>
      </w:r>
      <w:r>
        <w:rPr>
          <w:rFonts w:hint="eastAsia"/>
        </w:rPr>
        <w:br/>
      </w:r>
      <w:r>
        <w:rPr>
          <w:rFonts w:hint="eastAsia"/>
        </w:rPr>
        <w:t>　　表 5： 全球主要地区即食蔬菜产量增速（CAGR）：（2020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全球主要地区即食蔬菜产量（2020-2025）&amp;（吨）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全球主要地区即食蔬菜产量（2025-2031）&amp;（吨）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全球主要地区即食蔬菜产量市场份额（2020-2025）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全球主要地区即食蔬菜产量（2025-2031）&amp;（吨）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全球市场主要厂商即食蔬菜产能（2024-2025）&amp;（吨）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全球市场主要厂商即食蔬菜销量（2020-2025）&amp;（吨）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全球市场主要厂商即食蔬菜销量市场份额（2020-2025）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全球市场主要厂商即食蔬菜销售收入（2020-2025）&amp;（百万美元）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全球市场主要厂商即食蔬菜销售收入市场份额（2020-2025）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全球市场主要厂商即食蔬菜销售价格（2020-2025）&amp;（美元/吨）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2025年全球主要生产商即食蔬菜收入排名（百万美元）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中国市场主要厂商即食蔬菜销量（2020-2025）&amp;（吨）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中国市场主要厂商即食蔬菜销量市场份额（2020-2025）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中国市场主要厂商即食蔬菜销售收入（2020-2025）&amp;（百万美元）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中国市场主要厂商即食蔬菜销售收入市场份额（2020-2025）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2025年中国主要生产商即食蔬菜收入排名（百万美元）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中国市场主要厂商即食蔬菜销售价格（2020-2025）&amp;（美元/吨）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全球主要厂商即食蔬菜总部及产地分布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全球主要厂商成立时间及即食蔬菜商业化日期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全球主要厂商即食蔬菜产品类型及应用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2025年全球即食蔬菜主要厂商市场地位（第一梯队、第二梯队和第三梯队）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全球即食蔬菜市场投资、并购等现状分析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全球主要地区即食蔬菜销售收入增速：（2020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全球主要地区即食蔬菜销售收入（2020-2025）&amp;（百万美元）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全球主要地区即食蔬菜销售收入市场份额（2020-2025）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全球主要地区即食蔬菜收入（2025-2031）&amp;（百万美元）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全球主要地区即食蔬菜收入市场份额（2025-2031）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全球主要地区即食蔬菜销量（吨）：2020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全球主要地区即食蔬菜销量（2020-2025）&amp;（吨）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全球主要地区即食蔬菜销量市场份额（2020-2025）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全球主要地区即食蔬菜销量（2025-2031）&amp;（吨）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全球主要地区即食蔬菜销量份额（2025-2031）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即食蔬菜生产基地、销售区域、竞争对手及市场地位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即食蔬菜产品规格、参数及市场应用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即食蔬菜销量（吨）、收入（百万美元）、价格（美元/吨）及毛利率（2020-2025）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即食蔬菜生产基地、销售区域、竞争对手及市场地位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即食蔬菜产品规格、参数及市场应用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即食蔬菜销量（吨）、收入（百万美元）、价格（美元/吨）及毛利率（2020-2025）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即食蔬菜生产基地、销售区域、竞争对手及市场地位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即食蔬菜产品规格、参数及市场应用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即食蔬菜销量（吨）、收入（百万美元）、价格（美元/吨）及毛利率（2020-2025）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即食蔬菜生产基地、销售区域、竞争对手及市场地位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即食蔬菜产品规格、参数及市场应用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即食蔬菜销量（吨）、收入（百万美元）、价格（美元/吨）及毛利率（2020-2025）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即食蔬菜生产基地、销售区域、竞争对手及市场地位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即食蔬菜产品规格、参数及市场应用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即食蔬菜销量（吨）、收入（百万美元）、价格（美元/吨）及毛利率（2020-2025）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即食蔬菜生产基地、销售区域、竞争对手及市场地位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即食蔬菜产品规格、参数及市场应用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即食蔬菜销量（吨）、收入（百万美元）、价格（美元/吨）及毛利率（2020-2025）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即食蔬菜生产基地、销售区域、竞争对手及市场地位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即食蔬菜产品规格、参数及市场应用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即食蔬菜销量（吨）、收入（百万美元）、价格（美元/吨）及毛利率（2020-2025）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即食蔬菜生产基地、销售区域、竞争对手及市场地位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即食蔬菜产品规格、参数及市场应用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即食蔬菜销量（吨）、收入（百万美元）、价格（美元/吨）及毛利率（2020-2025）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即食蔬菜生产基地、销售区域、竞争对手及市场地位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即食蔬菜产品规格、参数及市场应用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即食蔬菜销量（吨）、收入（百万美元）、价格（美元/吨）及毛利率（2020-2025）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即食蔬菜生产基地、销售区域、竞争对手及市场地位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即食蔬菜产品规格、参数及市场应用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即食蔬菜销量（吨）、收入（百万美元）、价格（美元/吨）及毛利率（2020-2025）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即食蔬菜生产基地、销售区域、竞争对手及市场地位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即食蔬菜产品规格、参数及市场应用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即食蔬菜销量（吨）、收入（百万美元）、价格（美元/吨）及毛利率（2020-2025）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即食蔬菜生产基地、销售区域、竞争对手及市场地位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即食蔬菜产品规格、参数及市场应用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即食蔬菜销量（吨）、收入（百万美元）、价格（美元/吨）及毛利率（2020-2025）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即食蔬菜生产基地、销售区域、竞争对手及市场地位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即食蔬菜产品规格、参数及市场应用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即食蔬菜销量（吨）、收入（百万美元）、价格（美元/吨）及毛利率（2020-2025）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即食蔬菜生产基地、销售区域、竞争对手及市场地位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即食蔬菜产品规格、参数及市场应用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即食蔬菜销量（吨）、收入（百万美元）、价格（美元/吨）及毛利率（2020-2025）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即食蔬菜生产基地、销售区域、竞争对手及市场地位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即食蔬菜产品规格、参数及市场应用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即食蔬菜销量（吨）、收入（百万美元）、价格（美元/吨）及毛利率（2020-2025）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即食蔬菜生产基地、销售区域、竞争对手及市场地位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即食蔬菜产品规格、参数及市场应用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即食蔬菜销量（吨）、收入（百万美元）、价格（美元/吨）及毛利率（2020-2025）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即食蔬菜生产基地、销售区域、竞争对手及市场地位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即食蔬菜产品规格、参数及市场应用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即食蔬菜销量（吨）、收入（百万美元）、价格（美元/吨）及毛利率（2020-2025）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即食蔬菜生产基地、销售区域、竞争对手及市场地位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即食蔬菜产品规格、参数及市场应用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即食蔬菜销量（吨）、收入（百万美元）、价格（美元/吨）及毛利率（2020-2025）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即食蔬菜生产基地、销售区域、竞争对手及市场地位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即食蔬菜产品规格、参数及市场应用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即食蔬菜销量（吨）、收入（百万美元）、价格（美元/吨）及毛利率（2020-2025）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即食蔬菜生产基地、销售区域、竞争对手及市场地位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即食蔬菜产品规格、参数及市场应用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即食蔬菜销量（吨）、收入（百万美元）、价格（美元/吨）及毛利率（2020-2025）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即食蔬菜生产基地、销售区域、竞争对手及市场地位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即食蔬菜产品规格、参数及市场应用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即食蔬菜销量（吨）、收入（百万美元）、价格（美元/吨）及毛利率（2020-2025）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即食蔬菜生产基地、销售区域、竞争对手及市场地位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即食蔬菜产品规格、参数及市场应用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即食蔬菜销量（吨）、收入（百万美元）、价格（美元/吨）及毛利率（2020-2025）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即食蔬菜生产基地、销售区域、竞争对手及市场地位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即食蔬菜产品规格、参数及市场应用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即食蔬菜销量（吨）、收入（百万美元）、价格（美元/吨）及毛利率（2020-2025）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全球不同产品类型即食蔬菜销量（2020-2025年）&amp;（吨）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154： 全球不同产品类型即食蔬菜销量市场份额（2020-2025）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全球不同产品类型即食蔬菜销量预测（2025-2031）&amp;（吨）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全球市场不同产品类型即食蔬菜销量市场份额预测（2025-2031）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全球不同产品类型即食蔬菜收入（2020-2025年）&amp;（百万美元）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全球不同产品类型即食蔬菜收入市场份额（2020-2025）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全球不同产品类型即食蔬菜收入预测（2025-2031）&amp;（百万美元）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全球不同产品类型即食蔬菜收入市场份额预测（2025-2031）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161： 全球不同应用即食蔬菜销量（2020-2025年）&amp;（吨）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162： 全球不同应用即食蔬菜销量市场份额（2020-2025）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全球不同应用即食蔬菜销量预测（2025-2031）&amp;（吨）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164： 全球市场不同应用即食蔬菜销量市场份额预测（2025-2031）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165： 全球不同应用即食蔬菜收入（2020-2025年）&amp;（百万美元）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全球不同应用即食蔬菜收入市场份额（2020-2025）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全球不同应用即食蔬菜收入预测（2025-2031）&amp;（百万美元）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全球不同应用即食蔬菜收入市场份额预测（2025-2031）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169： 即食蔬菜上游原料供应商及联系方式列表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即食蔬菜典型客户列表</w:t>
      </w:r>
      <w:r>
        <w:rPr>
          <w:rFonts w:hint="eastAsia"/>
        </w:rPr>
        <w:br/>
      </w:r>
      <w:r>
        <w:rPr>
          <w:rFonts w:hint="eastAsia"/>
        </w:rPr>
        <w:t>　　表 171： 即食蔬菜主要销售模式及销售渠道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即食蔬菜行业发展机遇及主要驱动因素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即食蔬菜行业发展面临的风险</w:t>
      </w:r>
      <w:r>
        <w:rPr>
          <w:rFonts w:hint="eastAsia"/>
        </w:rPr>
        <w:br/>
      </w:r>
      <w:r>
        <w:rPr>
          <w:rFonts w:hint="eastAsia"/>
        </w:rPr>
        <w:t>　　表 174： 即食蔬菜行业政策分析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即食蔬菜产品图片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全球不同产品类型即食蔬菜销售额2020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全球不同产品类型即食蔬菜市场份额2024 VS 2025</w:t>
      </w:r>
      <w:r>
        <w:rPr>
          <w:rFonts w:hint="eastAsia"/>
        </w:rPr>
        <w:br/>
      </w:r>
      <w:r>
        <w:rPr>
          <w:rFonts w:hint="eastAsia"/>
        </w:rPr>
        <w:t>　　图 4： 罐装蔬菜产品图片</w:t>
      </w:r>
      <w:r>
        <w:rPr>
          <w:rFonts w:hint="eastAsia"/>
        </w:rPr>
        <w:br/>
      </w:r>
      <w:r>
        <w:rPr>
          <w:rFonts w:hint="eastAsia"/>
        </w:rPr>
        <w:t>　　图 5： 新鲜蔬菜产品图片</w:t>
      </w:r>
      <w:r>
        <w:rPr>
          <w:rFonts w:hint="eastAsia"/>
        </w:rPr>
        <w:br/>
      </w:r>
      <w:r>
        <w:rPr>
          <w:rFonts w:hint="eastAsia"/>
        </w:rPr>
        <w:t>　　图 6： 干蔬菜零食产品图片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全球不同应用即食蔬菜市场份额2024 VS 2025</w:t>
      </w:r>
      <w:r>
        <w:rPr>
          <w:rFonts w:hint="eastAsia"/>
        </w:rPr>
        <w:br/>
      </w:r>
      <w:r>
        <w:rPr>
          <w:rFonts w:hint="eastAsia"/>
        </w:rPr>
        <w:t>　　图 9： To B端</w:t>
      </w:r>
      <w:r>
        <w:rPr>
          <w:rFonts w:hint="eastAsia"/>
        </w:rPr>
        <w:br/>
      </w:r>
      <w:r>
        <w:rPr>
          <w:rFonts w:hint="eastAsia"/>
        </w:rPr>
        <w:t>　　图 10： To C端</w:t>
      </w:r>
      <w:r>
        <w:rPr>
          <w:rFonts w:hint="eastAsia"/>
        </w:rPr>
        <w:br/>
      </w:r>
      <w:r>
        <w:rPr>
          <w:rFonts w:hint="eastAsia"/>
        </w:rPr>
        <w:t>　　图 11： 全球即食蔬菜产能、产量、产能利用率及发展趋势（2020-2031）&amp;（吨）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全球即食蔬菜产量、需求量及发展趋势（2020-2031）&amp;（吨）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全球主要地区即食蔬菜产量（2020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全球主要地区即食蔬菜产量市场份额（2020-2031）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中国即食蔬菜产能、产量、产能利用率及发展趋势（2020-2031）&amp;（吨）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中国即食蔬菜产量、市场需求量及发展趋势（2020-2031）&amp;（吨）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全球即食蔬菜市场销售额及增长率：（2020-2031）&amp;（百万美元）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全球市场即食蔬菜市场规模：2020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全球市场即食蔬菜销量及增长率（2020-2031）&amp;（吨）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全球市场即食蔬菜价格趋势（2020-2031）&amp;（美元/吨）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2025年全球市场主要厂商即食蔬菜销量市场份额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2025年全球市场主要厂商即食蔬菜收入市场份额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2025年中国市场主要厂商即食蔬菜销量市场份额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2025年中国市场主要厂商即食蔬菜收入市场份额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2025年全球前五大生产商即食蔬菜市场份额</w:t>
      </w:r>
      <w:r>
        <w:rPr>
          <w:rFonts w:hint="eastAsia"/>
        </w:rPr>
        <w:br/>
      </w:r>
      <w:r>
        <w:rPr>
          <w:rFonts w:hint="eastAsia"/>
        </w:rPr>
        <w:t>　　图 26： 2025年全球即食蔬菜第一梯队、第二梯队和第三梯队厂商及市场份额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全球主要地区即食蔬菜销售收入（2020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全球主要地区即食蔬菜销售收入市场份额（2024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北美市场即食蔬菜销量及增长率（2020-2031）&amp;（吨）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北美市场即食蔬菜收入及增长率（2020-2031）&amp;（百万美元）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欧洲市场即食蔬菜销量及增长率（2020-2031）&amp;（吨）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欧洲市场即食蔬菜收入及增长率（2020-2031）&amp;（百万美元）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中国市场即食蔬菜销量及增长率（2020-2031）&amp;（吨）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中国市场即食蔬菜收入及增长率（2020-2031）&amp;（百万美元）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日本市场即食蔬菜销量及增长率（2020-2031）&amp;（吨）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日本市场即食蔬菜收入及增长率（2020-2031）&amp;（百万美元）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东南亚市场即食蔬菜销量及增长率（2020-2031）&amp;（吨）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东南亚市场即食蔬菜收入及增长率（2020-2031）&amp;（百万美元）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印度市场即食蔬菜销量及增长率（2020-2031）&amp;（吨）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印度市场即食蔬菜收入及增长率（2020-2031）&amp;（百万美元）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全球不同产品类型即食蔬菜价格走势（2020-2031）&amp;（美元/吨）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全球不同应用即食蔬菜价格走势（2020-2031）&amp;（美元/吨）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即食蔬菜产业链</w:t>
      </w:r>
      <w:r>
        <w:rPr>
          <w:rFonts w:hint="eastAsia"/>
        </w:rPr>
        <w:br/>
      </w:r>
      <w:r>
        <w:rPr>
          <w:rFonts w:hint="eastAsia"/>
        </w:rPr>
        <w:t>　　图 44： 即食蔬菜中国企业SWOT分析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c9e55a5d54501" w:history="1">
        <w:r>
          <w:rPr>
            <w:rStyle w:val="Hyperlink"/>
          </w:rPr>
          <w:t>2025-2031年全球与中国即食蔬菜行业现状调研及前景趋势预测报告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0c9e55a5d54501" w:history="1">
        <w:r>
          <w:rPr>
            <w:rStyle w:val="Hyperlink"/>
          </w:rPr>
          <w:t>https://www.20087.com/7/15/JiShiShuCaiXianZhuangYuQianJingFenXi.html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热点：28个适合生吃的蔬菜、即食蔬菜沙拉、开袋即食食品一览表、即食蔬菜汤喝多了危害、直接生吃的蔬菜、即食蔬菜汤有营养吗、最适合直接生吃的蔬菜、即食蔬菜包有营养吗、哪种生菜生吃好吃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e648be227e4a67" w:history="1">
      <w:r>
        <w:rPr>
          <w:rStyle w:val="Hyperlink"/>
        </w:rPr>
        <w:t>2025-2031年全球与中国即食蔬菜行业现状调研及前景趋势预测报告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JiShiShuCaiXianZhuangYuQianJingFenXi.html" TargetMode="External" Id="Rdc0c9e55a5d5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JiShiShuCaiXianZhuangYuQianJingFenXi.html" TargetMode="External" Id="Race648be227e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2025-01-21T04:31:00Z</dcterms:created>
  <dcterms:modified xsi:type="dcterms:W3CDTF">2025-01-21T05:31:00Z</dcterms:modified>
  <dc:subject>2025-2031年全球与中国即食蔬菜行业现状调研及前景趋势预测报告</dc:subject>
  <dc:title>2025-2031年全球与中国即食蔬菜行业现状调研及前景趋势预测报告</dc:title>
  <cp:keywords>2025-2031年全球与中国即食蔬菜行业现状调研及前景趋势预测报告</cp:keywords>
  <dc:description>2025-2031年全球与中国即食蔬菜行业现状调研及前景趋势预测报告</dc:description>
</cp:coreProperties>
</file>