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95a971e8341d7" w:history="1">
              <w:r>
                <w:rPr>
                  <w:rStyle w:val="Hyperlink"/>
                </w:rPr>
                <w:t>2026-2032年中国婴幼儿益生菌粉市场现状分析及前景趋势报告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95a971e8341d7" w:history="1">
              <w:r>
                <w:rPr>
                  <w:rStyle w:val="Hyperlink"/>
                </w:rPr>
                <w:t>2026-2032年中国婴幼儿益生菌粉市场现状分析及前景趋势报告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95a971e8341d7" w:history="1">
                <w:r>
                  <w:rPr>
                    <w:rStyle w:val="Hyperlink"/>
                  </w:rPr>
                  <w:t>https://www.20087.com/8/75/YingYouErYiShengJunFenShiChangQianJingFenXi.html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益生菌粉是专为0至3岁婴幼儿肠道健康研发的营养补充品，旨在通过补充活性有益菌，调节肠道菌群平衡，增强免疫屏障并改善消化吸收功能。随着科学育儿理念的深度渗透，婴幼儿益生菌粉已成为母婴家庭的高频刚需产品。行业正从粗放式发展向高质量、规范化转型，市场对菌株的适配性、安全性及活菌添加量提出了严苛要求。针对中国婴幼儿以谷物为辅食基础的饮食结构特点，具备本土化菌株组合与极简配方（无蔗糖、无香精、无致敏原）的产品更受家长青睐。然而，市场上仍存在产品良莠不齐、信息不对称等挑战，部分产品存在活菌量标识不清或配方冗余的问题，促使行业加速向专业品牌集中，具备权威背书与严苛安全标准的品牌正逐步树立市场标杆。</w:t>
      </w:r>
      <w:r>
        <w:rPr>
          <w:rFonts w:hint="eastAsia"/>
        </w:rPr>
        <w:br/>
      </w:r>
      <w:r>
        <w:rPr>
          <w:rFonts w:hint="eastAsia"/>
        </w:rPr>
        <w:t>　　未来，婴幼儿益生菌粉将向精准分龄定制、临床实证化与剂型创新方向全面升级。市场调研网认为，基于大数据与人工智能的个性化营养方案，将推动益生菌产品从“一刀切”的通用配方，向针对新生儿肠胀气、辅食期消化不良及入园换季敏感等不同场景的精准分龄配方演进。在研发层面，企业将加大临床循证医学的投入，通过扎实的科研数据验证特定菌株组合在提升免疫力、缓解过敏等方面的具体功效，以科学透明度赢得家长信任。在剂型与口感上，为了提升婴幼儿的接受度，混合浆果等天然口味创新及易溶解的粉剂、滴剂形态将成为主流。此外，随着跨境电商与社交媒体内容营销的成熟，具备全球优质菌株资源与透明供应链溯源能力的品牌，将在激烈的市场竞争中构建起强大的信任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695a971e8341d7" w:history="1">
        <w:r>
          <w:rPr>
            <w:rStyle w:val="Hyperlink"/>
          </w:rPr>
          <w:t>2026-2032年中国婴幼儿益生菌粉市场现状分析及前景趋势报告</w:t>
        </w:r>
      </w:hyperlink>
      <w:r>
        <w:rPr>
          <w:rFonts w:hint="eastAsia"/>
        </w:rPr>
        <w:t>》，2025年婴幼儿益生菌粉行业市场规模达 亿元，预计2032年市场规模将达 亿元，期间年均复合增长率（CAGR）达 %。报告依据国家统计局、相关行业协会及科研机构的详实数据，系统分析了婴幼儿益生菌粉行业的产业链结构、市场规模与需求状况，并探讨了婴幼儿益生菌粉市场价格及行业现状。报告特别关注了婴幼儿益生菌粉行业的重点企业，对婴幼儿益生菌粉市场竞争格局、集中度和品牌影响力进行了剖析。此外，报告对婴幼儿益生菌粉行业的市场前景和发展趋势进行了科学预测，同时进一步细分市场，指出了婴幼儿益生菌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婴幼儿益生菌粉市场概述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按照不同产品类型，婴幼儿益生菌粉主要可以分为如下几个类别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中国不同产品类型婴幼儿益生菌粉增长趋势2021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乳酸杆菌</w:t>
      </w:r>
      <w:r>
        <w:rPr>
          <w:rFonts w:hint="eastAsia"/>
        </w:rPr>
        <w:br/>
      </w:r>
      <w:r>
        <w:rPr>
          <w:rFonts w:hint="eastAsia"/>
        </w:rPr>
        <w:t>　　　　1.2.3 双歧杆菌</w:t>
      </w:r>
      <w:r>
        <w:rPr>
          <w:rFonts w:hint="eastAsia"/>
        </w:rPr>
        <w:br/>
      </w:r>
      <w:r>
        <w:rPr>
          <w:rFonts w:hint="eastAsia"/>
        </w:rPr>
        <w:t>　　　　1.2.4 其他益生菌</w:t>
      </w:r>
      <w:r>
        <w:rPr>
          <w:rFonts w:hint="eastAsia"/>
        </w:rPr>
        <w:br/>
      </w:r>
      <w:r>
        <w:rPr>
          <w:rFonts w:hint="eastAsia"/>
        </w:rPr>
        <w:t>　　1.3 按照不同配方，婴幼儿益生菌粉主要可以分为如下几个类别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中国不同配方婴幼儿益生菌粉增长趋势2021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单一益生菌</w:t>
      </w:r>
      <w:r>
        <w:rPr>
          <w:rFonts w:hint="eastAsia"/>
        </w:rPr>
        <w:br/>
      </w:r>
      <w:r>
        <w:rPr>
          <w:rFonts w:hint="eastAsia"/>
        </w:rPr>
        <w:t>　　　　1.3.3 复配益生菌</w:t>
      </w:r>
      <w:r>
        <w:rPr>
          <w:rFonts w:hint="eastAsia"/>
        </w:rPr>
        <w:br/>
      </w:r>
      <w:r>
        <w:rPr>
          <w:rFonts w:hint="eastAsia"/>
        </w:rPr>
        <w:t>　　1.4 按照不同年龄，婴幼儿益生菌粉主要可以分为如下几个类别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中国不同年龄婴幼儿益生菌粉增长趋势2021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婴儿（0-1岁）</w:t>
      </w:r>
      <w:r>
        <w:rPr>
          <w:rFonts w:hint="eastAsia"/>
        </w:rPr>
        <w:br/>
      </w:r>
      <w:r>
        <w:rPr>
          <w:rFonts w:hint="eastAsia"/>
        </w:rPr>
        <w:t>　　　　1.4.3 幼儿（1-3岁）</w:t>
      </w:r>
      <w:r>
        <w:rPr>
          <w:rFonts w:hint="eastAsia"/>
        </w:rPr>
        <w:br/>
      </w:r>
      <w:r>
        <w:rPr>
          <w:rFonts w:hint="eastAsia"/>
        </w:rPr>
        <w:t>　　1.5 按照不同菌体活性，婴幼儿益生菌粉主要可以分为如下几个类别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中国不同菌体活性婴幼儿益生菌粉增长趋势2021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活菌型益生菌粉</w:t>
      </w:r>
      <w:r>
        <w:rPr>
          <w:rFonts w:hint="eastAsia"/>
        </w:rPr>
        <w:br/>
      </w:r>
      <w:r>
        <w:rPr>
          <w:rFonts w:hint="eastAsia"/>
        </w:rPr>
        <w:t>　　　　1.5.3 非活菌型益生菌粉</w:t>
      </w:r>
      <w:r>
        <w:rPr>
          <w:rFonts w:hint="eastAsia"/>
        </w:rPr>
        <w:br/>
      </w:r>
      <w:r>
        <w:rPr>
          <w:rFonts w:hint="eastAsia"/>
        </w:rPr>
        <w:t>　　1.6 从不同应用，婴幼儿益生菌粉主要包括如下几个方面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中国不同应用婴幼儿益生菌粉增长趋势2021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婴幼儿配方粉</w:t>
      </w:r>
      <w:r>
        <w:rPr>
          <w:rFonts w:hint="eastAsia"/>
        </w:rPr>
        <w:br/>
      </w:r>
      <w:r>
        <w:rPr>
          <w:rFonts w:hint="eastAsia"/>
        </w:rPr>
        <w:t>　　　　1.6.3 营养补充剂</w:t>
      </w:r>
      <w:r>
        <w:rPr>
          <w:rFonts w:hint="eastAsia"/>
        </w:rPr>
        <w:br/>
      </w:r>
      <w:r>
        <w:rPr>
          <w:rFonts w:hint="eastAsia"/>
        </w:rPr>
        <w:t>　　　　1.6.4 辅食及零食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中国婴幼儿益生菌粉发展现状及未来趋势（2021-2032）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中国市场婴幼儿益生菌粉收入及增长率（2021-2032）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中国市场婴幼儿益生菌粉销量及增长率（2021-2032）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中国市场主要婴幼儿益生菌粉厂商分析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中国市场主要厂商婴幼儿益生菌粉销量及市场占有率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中国市场主要厂商婴幼儿益生菌粉销量（2021-2026）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中国市场主要厂商婴幼儿益生菌粉销量市场份额（2021-2026）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中国市场主要厂商婴幼儿益生菌粉收入及市场占有率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中国市场主要厂商婴幼儿益生菌粉收入（2021-2026）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中国市场主要厂商婴幼儿益生菌粉收入市场份额（2021-2026）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2025年中国市场主要厂商婴幼儿益生菌粉收入排名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中国市场主要厂商婴幼儿益生菌粉价格（2021-2026）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中国市场主要厂商婴幼儿益生菌粉总部及产地分布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中国市场主要厂商成立时间及婴幼儿益生菌粉商业化日期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中国市场主要厂商婴幼儿益生菌粉产品类型及应用</w:t>
      </w:r>
      <w:r>
        <w:rPr>
          <w:rFonts w:hint="eastAsia"/>
        </w:rPr>
        <w:br/>
      </w:r>
      <w:r>
        <w:rPr>
          <w:rFonts w:hint="eastAsia"/>
        </w:rPr>
        <w:t>　　2.7 婴幼儿益生菌粉行业集中度、竞争程度分析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婴幼儿益生菌粉行业集中度分析：2025年中国Top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中国市场婴幼儿益生菌粉第一梯队、第二梯队和第三梯队厂商（品牌）及2025年市场份额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重点企业（24）在中国市场婴幼儿益生菌粉销量、收入、价格及毛利率（2021-2026）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不同产品类型婴幼儿益生菌粉分析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中国市场不同产品类型婴幼儿益生菌粉销量（2021-2032）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中国市场不同产品类型婴幼儿益生菌粉销量及市场份额（2021-2026）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中国市场不同产品类型婴幼儿益生菌粉销量预测（2027-2032）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中国市场不同产品类型婴幼儿益生菌粉规模（2021-2032）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中国市场不同产品类型婴幼儿益生菌粉规模及市场份额（2021-2026）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中国市场不同产品类型婴幼儿益生菌粉规模预测（2027-2032）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中国市场不同产品类型婴幼儿益生菌粉价格走势（2021-2032）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不同应用婴幼儿益生菌粉分析</w:t>
      </w:r>
      <w:r>
        <w:rPr>
          <w:rFonts w:hint="eastAsia"/>
        </w:rPr>
        <w:br/>
      </w:r>
      <w:r>
        <w:rPr>
          <w:rFonts w:hint="eastAsia"/>
        </w:rPr>
        <w:t>　　5.1 中国市场不同应用婴幼儿益生菌粉销量（2021-2032）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中国市场不同应用婴幼儿益生菌粉销量及市场份额（2021-2026）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中国市场不同应用婴幼儿益生菌粉销量预测（2027-2032）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中国市场不同应用婴幼儿益生菌粉规模（2021-2032）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中国市场不同应用婴幼儿益生菌粉规模及市场份额（2021-2026）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中国市场不同应用婴幼儿益生菌粉规模预测（2027-2032）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中国市场不同应用婴幼儿益生菌粉价格走势（2021-2032）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婴幼儿益生菌粉行业发展分析---发展趋势</w:t>
      </w:r>
      <w:r>
        <w:rPr>
          <w:rFonts w:hint="eastAsia"/>
        </w:rPr>
        <w:br/>
      </w:r>
      <w:r>
        <w:rPr>
          <w:rFonts w:hint="eastAsia"/>
        </w:rPr>
        <w:t>　　6.2 婴幼儿益生菌粉行业发展分析---厂商壁垒</w:t>
      </w:r>
      <w:r>
        <w:rPr>
          <w:rFonts w:hint="eastAsia"/>
        </w:rPr>
        <w:br/>
      </w:r>
      <w:r>
        <w:rPr>
          <w:rFonts w:hint="eastAsia"/>
        </w:rPr>
        <w:t>　　6.3 婴幼儿益生菌粉行业发展分析---驱动因素</w:t>
      </w:r>
      <w:r>
        <w:rPr>
          <w:rFonts w:hint="eastAsia"/>
        </w:rPr>
        <w:br/>
      </w:r>
      <w:r>
        <w:rPr>
          <w:rFonts w:hint="eastAsia"/>
        </w:rPr>
        <w:t>　　6.4 婴幼儿益生菌粉行业发展分析---制约因素</w:t>
      </w:r>
      <w:r>
        <w:rPr>
          <w:rFonts w:hint="eastAsia"/>
        </w:rPr>
        <w:br/>
      </w:r>
      <w:r>
        <w:rPr>
          <w:rFonts w:hint="eastAsia"/>
        </w:rPr>
        <w:t>　　6.5 婴幼儿益生菌粉中国企业SWOT分析</w:t>
      </w:r>
      <w:r>
        <w:rPr>
          <w:rFonts w:hint="eastAsia"/>
        </w:rPr>
        <w:br/>
      </w:r>
      <w:r>
        <w:rPr>
          <w:rFonts w:hint="eastAsia"/>
        </w:rPr>
        <w:t>　　6.6 婴幼儿益生菌粉行业发展分析---行业政策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婴幼儿益生菌粉行业产业链简介</w:t>
      </w:r>
      <w:r>
        <w:rPr>
          <w:rFonts w:hint="eastAsia"/>
        </w:rPr>
        <w:br/>
      </w:r>
      <w:r>
        <w:rPr>
          <w:rFonts w:hint="eastAsia"/>
        </w:rPr>
        <w:t>　　7.2 婴幼儿益生菌粉产业链分析-上游</w:t>
      </w:r>
      <w:r>
        <w:rPr>
          <w:rFonts w:hint="eastAsia"/>
        </w:rPr>
        <w:br/>
      </w:r>
      <w:r>
        <w:rPr>
          <w:rFonts w:hint="eastAsia"/>
        </w:rPr>
        <w:t>　　7.3 婴幼儿益生菌粉产业链分析-中游</w:t>
      </w:r>
      <w:r>
        <w:rPr>
          <w:rFonts w:hint="eastAsia"/>
        </w:rPr>
        <w:br/>
      </w:r>
      <w:r>
        <w:rPr>
          <w:rFonts w:hint="eastAsia"/>
        </w:rPr>
        <w:t>　　7.4 婴幼儿益生菌粉产业链分析-下游</w:t>
      </w:r>
      <w:r>
        <w:rPr>
          <w:rFonts w:hint="eastAsia"/>
        </w:rPr>
        <w:br/>
      </w:r>
      <w:r>
        <w:rPr>
          <w:rFonts w:hint="eastAsia"/>
        </w:rPr>
        <w:t>　　7.5 婴幼儿益生菌粉行业采购模式</w:t>
      </w:r>
      <w:r>
        <w:rPr>
          <w:rFonts w:hint="eastAsia"/>
        </w:rPr>
        <w:br/>
      </w:r>
      <w:r>
        <w:rPr>
          <w:rFonts w:hint="eastAsia"/>
        </w:rPr>
        <w:t>　　7.6 婴幼儿益生菌粉行业生产模式</w:t>
      </w:r>
      <w:r>
        <w:rPr>
          <w:rFonts w:hint="eastAsia"/>
        </w:rPr>
        <w:br/>
      </w:r>
      <w:r>
        <w:rPr>
          <w:rFonts w:hint="eastAsia"/>
        </w:rPr>
        <w:t>　　7.7 婴幼儿益生菌粉行业销售模式及销售渠道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中国本土婴幼儿益生菌粉产能、产量分析</w:t>
      </w:r>
      <w:r>
        <w:rPr>
          <w:rFonts w:hint="eastAsia"/>
        </w:rPr>
        <w:br/>
      </w:r>
      <w:r>
        <w:rPr>
          <w:rFonts w:hint="eastAsia"/>
        </w:rPr>
        <w:t>　　8.1 中国婴幼儿益生菌粉供需现状及预测（2021-2032）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中国婴幼儿益生菌粉产能、产量、产能利用率及发展趋势（2021-2032）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中国婴幼儿益生菌粉产量、市场需求量及发展趋势（2021-2032）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中国婴幼儿益生菌粉进出口分析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中国市场婴幼儿益生菌粉主要进口来源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中国市场婴幼儿益生菌粉主要出口目的地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不同产品类型婴幼儿益生菌粉市场规模2021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不同配方婴幼儿益生菌粉市场规模2021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不同年龄婴幼儿益生菌粉市场规模2021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不同菌体活性婴幼儿益生菌粉市场规模2021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不同应用婴幼儿益生菌粉市场规模2021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中国市场主要厂商婴幼儿益生菌粉销量（2021-2026）&amp;（吨）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中国市场主要厂商婴幼儿益生菌粉销量市场份额（2021-2026）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中国市场主要厂商婴幼儿益生菌粉收入（2021-2026）&amp;（万元）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中国市场主要厂商婴幼儿益生菌粉收入份额（2021-2026）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2025年中国主要生产商婴幼儿益生菌粉收入排名（万元）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中国市场主要厂商婴幼儿益生菌粉价格（2021-2026）&amp;（元/千克）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中国市场主要厂商婴幼儿益生菌粉总部及产地分布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中国市场主要厂商成立时间及婴幼儿益生菌粉商业化日期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中国市场主要厂商婴幼儿益生菌粉产品类型及应用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2025年中国市场婴幼儿益生菌粉主要厂商市场地位（第一梯队、第二梯队和第三梯队）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婴幼儿益生菌粉市场投资、并购等现状分析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婴幼儿益生菌粉生产基地、总部、竞争对手及市场地位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婴幼儿益生菌粉产品规格、参数及市场应用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婴幼儿益生菌粉销量（吨）、收入（万元）、价格（元/千克）及毛利率（2021-2026）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中国市场不同产品类型婴幼儿益生菌粉销量（2021-2026）&amp;（吨）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中国市场不同产品类型婴幼儿益生菌粉销量市场份额（2021-2026）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中国市场不同产品类型婴幼儿益生菌粉销量预测（2027-2032）&amp;（吨）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中国市场不同产品类型婴幼儿益生菌粉销量市场份额预测（2027-2032）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中国市场不同产品类型婴幼儿益生菌粉规模（2021-2026）&amp;（万元）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中国市场不同产品类型婴幼儿益生菌粉规模市场份额（2021-2026）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中国市场不同产品类型婴幼儿益生菌粉规模预测（2027-2032）&amp;（万元）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中国市场不同产品类型婴幼儿益生菌粉规模市场份额预测（2027-2032）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中国市场不同应用婴幼儿益生菌粉销量（2021-2026）&amp;（吨）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146： 中国市场不同应用婴幼儿益生菌粉销量市场份额（2021-2026）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中国市场不同应用婴幼儿益生菌粉销量预测（2027-2032）&amp;（吨）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中国市场不同应用婴幼儿益生菌粉销量市场份额预测（2027-2032）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中国市场不同应用婴幼儿益生菌粉规模（2021-2026）&amp;（万元）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中国市场不同应用婴幼儿益生菌粉规模市场份额（2021-2026）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中国市场不同应用婴幼儿益生菌粉规模预测（2027-2032）&amp;（万元）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中国市场不同应用婴幼儿益生菌粉规模市场份额预测（2027-2032）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婴幼儿益生菌粉行业发展分析---发展趋势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婴幼儿益生菌粉行业发展分析---厂商壁垒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婴幼儿益生菌粉行业发展分析---驱动因素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婴幼儿益生菌粉行业发展分析---制约因素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婴幼儿益生菌粉行业相关重点政策一览</w:t>
      </w:r>
      <w:r>
        <w:rPr>
          <w:rFonts w:hint="eastAsia"/>
        </w:rPr>
        <w:br/>
      </w:r>
      <w:r>
        <w:rPr>
          <w:rFonts w:hint="eastAsia"/>
        </w:rPr>
        <w:t>　　表 158： 婴幼儿益生菌粉行业供应链分析</w:t>
      </w:r>
      <w:r>
        <w:rPr>
          <w:rFonts w:hint="eastAsia"/>
        </w:rPr>
        <w:br/>
      </w:r>
      <w:r>
        <w:rPr>
          <w:rFonts w:hint="eastAsia"/>
        </w:rPr>
        <w:t>　　表 159： 婴幼儿益生菌粉上游原料供应商</w:t>
      </w:r>
      <w:r>
        <w:rPr>
          <w:rFonts w:hint="eastAsia"/>
        </w:rPr>
        <w:br/>
      </w:r>
      <w:r>
        <w:rPr>
          <w:rFonts w:hint="eastAsia"/>
        </w:rPr>
        <w:t>　　表 160： 婴幼儿益生菌粉行业主要下游客户</w:t>
      </w:r>
      <w:r>
        <w:rPr>
          <w:rFonts w:hint="eastAsia"/>
        </w:rPr>
        <w:br/>
      </w:r>
      <w:r>
        <w:rPr>
          <w:rFonts w:hint="eastAsia"/>
        </w:rPr>
        <w:t>　　表 161： 婴幼儿益生菌粉典型经销商</w:t>
      </w:r>
      <w:r>
        <w:rPr>
          <w:rFonts w:hint="eastAsia"/>
        </w:rPr>
        <w:br/>
      </w:r>
      <w:r>
        <w:rPr>
          <w:rFonts w:hint="eastAsia"/>
        </w:rPr>
        <w:t>　　表 162： 中国婴幼儿益生菌粉产量、销量、进口量及出口量（2021-2026）&amp;（吨）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中国婴幼儿益生菌粉产量、销量、进口量及出口量预测（2027-2032）&amp;（吨）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中国市场婴幼儿益生菌粉主要进口来源</w:t>
      </w:r>
      <w:r>
        <w:rPr>
          <w:rFonts w:hint="eastAsia"/>
        </w:rPr>
        <w:br/>
      </w:r>
      <w:r>
        <w:rPr>
          <w:rFonts w:hint="eastAsia"/>
        </w:rPr>
        <w:t>　　表 165： 中国市场婴幼儿益生菌粉主要出口目的地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婴幼儿益生菌粉产品图片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中国不同产品类型婴幼儿益生菌粉市场规模市场份额2025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乳酸杆菌产品图片</w:t>
      </w:r>
      <w:r>
        <w:rPr>
          <w:rFonts w:hint="eastAsia"/>
        </w:rPr>
        <w:br/>
      </w:r>
      <w:r>
        <w:rPr>
          <w:rFonts w:hint="eastAsia"/>
        </w:rPr>
        <w:t>　　图 4： 双歧杆菌产品图片</w:t>
      </w:r>
      <w:r>
        <w:rPr>
          <w:rFonts w:hint="eastAsia"/>
        </w:rPr>
        <w:br/>
      </w:r>
      <w:r>
        <w:rPr>
          <w:rFonts w:hint="eastAsia"/>
        </w:rPr>
        <w:t>　　图 5： 其他益生菌产品图片</w:t>
      </w:r>
      <w:r>
        <w:rPr>
          <w:rFonts w:hint="eastAsia"/>
        </w:rPr>
        <w:br/>
      </w:r>
      <w:r>
        <w:rPr>
          <w:rFonts w:hint="eastAsia"/>
        </w:rPr>
        <w:t>　　图 6： 中国不同配方婴幼儿益生菌粉市场规模市场份额2025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单一益生菌产品图片</w:t>
      </w:r>
      <w:r>
        <w:rPr>
          <w:rFonts w:hint="eastAsia"/>
        </w:rPr>
        <w:br/>
      </w:r>
      <w:r>
        <w:rPr>
          <w:rFonts w:hint="eastAsia"/>
        </w:rPr>
        <w:t>　　图 8： 复配益生菌产品图片</w:t>
      </w:r>
      <w:r>
        <w:rPr>
          <w:rFonts w:hint="eastAsia"/>
        </w:rPr>
        <w:br/>
      </w:r>
      <w:r>
        <w:rPr>
          <w:rFonts w:hint="eastAsia"/>
        </w:rPr>
        <w:t>　　图 9： 中国不同年龄婴幼儿益生菌粉市场规模市场份额2025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婴儿（0-1岁）产品图片</w:t>
      </w:r>
      <w:r>
        <w:rPr>
          <w:rFonts w:hint="eastAsia"/>
        </w:rPr>
        <w:br/>
      </w:r>
      <w:r>
        <w:rPr>
          <w:rFonts w:hint="eastAsia"/>
        </w:rPr>
        <w:t>　　图 11： 幼儿（1-3岁）产品图片</w:t>
      </w:r>
      <w:r>
        <w:rPr>
          <w:rFonts w:hint="eastAsia"/>
        </w:rPr>
        <w:br/>
      </w:r>
      <w:r>
        <w:rPr>
          <w:rFonts w:hint="eastAsia"/>
        </w:rPr>
        <w:t>　　图 12： 中国不同菌体活性婴幼儿益生菌粉市场规模市场份额2025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活菌型益生菌粉产品图片</w:t>
      </w:r>
      <w:r>
        <w:rPr>
          <w:rFonts w:hint="eastAsia"/>
        </w:rPr>
        <w:br/>
      </w:r>
      <w:r>
        <w:rPr>
          <w:rFonts w:hint="eastAsia"/>
        </w:rPr>
        <w:t>　　图 14： 非活菌型益生菌粉产品图片</w:t>
      </w:r>
      <w:r>
        <w:rPr>
          <w:rFonts w:hint="eastAsia"/>
        </w:rPr>
        <w:br/>
      </w:r>
      <w:r>
        <w:rPr>
          <w:rFonts w:hint="eastAsia"/>
        </w:rPr>
        <w:t>　　图 15： 中国不同应用婴幼儿益生菌粉市场份额2025 &amp; 2032</w:t>
      </w:r>
      <w:r>
        <w:rPr>
          <w:rFonts w:hint="eastAsia"/>
        </w:rPr>
        <w:br/>
      </w:r>
      <w:r>
        <w:rPr>
          <w:rFonts w:hint="eastAsia"/>
        </w:rPr>
        <w:t>　　图 16： 婴幼儿配方粉</w:t>
      </w:r>
      <w:r>
        <w:rPr>
          <w:rFonts w:hint="eastAsia"/>
        </w:rPr>
        <w:br/>
      </w:r>
      <w:r>
        <w:rPr>
          <w:rFonts w:hint="eastAsia"/>
        </w:rPr>
        <w:t>　　图 17： 营养补充剂</w:t>
      </w:r>
      <w:r>
        <w:rPr>
          <w:rFonts w:hint="eastAsia"/>
        </w:rPr>
        <w:br/>
      </w:r>
      <w:r>
        <w:rPr>
          <w:rFonts w:hint="eastAsia"/>
        </w:rPr>
        <w:t>　　图 18： 辅食及零食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中国市场婴幼儿益生菌粉市场规模，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中国市场婴幼儿益生菌粉收入及增长率（2021-2032）&amp;（万元）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中国市场婴幼儿益生菌粉销量及增长率（2021-2032）&amp;（吨）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2025年中国市场主要厂商婴幼儿益生菌粉销量市场份额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2025年中国市场主要厂商婴幼儿益生菌粉收入市场份额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2025年中国市场前五大厂商婴幼儿益生菌粉市场份额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2025年中国市场婴幼儿益生菌粉第一梯队、第二梯队和第三梯队厂商（品牌）及市场份额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中国市场不同产品类型婴幼儿益生菌粉价格走势（2021-2032）&amp;（元/千克）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中国市场不同应用婴幼儿益生菌粉价格走势（2021-2032）&amp;（元/千克）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婴幼儿益生菌粉中国企业SWOT分析</w:t>
      </w:r>
      <w:r>
        <w:rPr>
          <w:rFonts w:hint="eastAsia"/>
        </w:rPr>
        <w:br/>
      </w:r>
      <w:r>
        <w:rPr>
          <w:rFonts w:hint="eastAsia"/>
        </w:rPr>
        <w:t>　　图 30： 婴幼儿益生菌粉产业链</w:t>
      </w:r>
      <w:r>
        <w:rPr>
          <w:rFonts w:hint="eastAsia"/>
        </w:rPr>
        <w:br/>
      </w:r>
      <w:r>
        <w:rPr>
          <w:rFonts w:hint="eastAsia"/>
        </w:rPr>
        <w:t>　　图 31： 婴幼儿益生菌粉行业采购模式分析</w:t>
      </w:r>
      <w:r>
        <w:rPr>
          <w:rFonts w:hint="eastAsia"/>
        </w:rPr>
        <w:br/>
      </w:r>
      <w:r>
        <w:rPr>
          <w:rFonts w:hint="eastAsia"/>
        </w:rPr>
        <w:t>　　图 32： 婴幼儿益生菌粉行业生产模式分析</w:t>
      </w:r>
      <w:r>
        <w:rPr>
          <w:rFonts w:hint="eastAsia"/>
        </w:rPr>
        <w:br/>
      </w:r>
      <w:r>
        <w:rPr>
          <w:rFonts w:hint="eastAsia"/>
        </w:rPr>
        <w:t>　　图 33： 婴幼儿益生菌粉行业销售模式分析</w:t>
      </w:r>
      <w:r>
        <w:rPr>
          <w:rFonts w:hint="eastAsia"/>
        </w:rPr>
        <w:br/>
      </w:r>
      <w:r>
        <w:rPr>
          <w:rFonts w:hint="eastAsia"/>
        </w:rPr>
        <w:t>　　图 34： 中国婴幼儿益生菌粉产能、产量、产能利用率及发展趋势（2021-2032）&amp;（吨）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中国婴幼儿益生菌粉产量、市场需求量及发展趋势（2021-2032）&amp;（吨）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95a971e8341d7" w:history="1">
        <w:r>
          <w:rPr>
            <w:rStyle w:val="Hyperlink"/>
          </w:rPr>
          <w:t>2026-2032年中国婴幼儿益生菌粉市场现状分析及前景趋势报告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95a971e8341d7" w:history="1">
        <w:r>
          <w:rPr>
            <w:rStyle w:val="Hyperlink"/>
          </w:rPr>
          <w:t>https://www.20087.com/8/75/YingYouErYiShengJunFenShiChangQianJingFenXi.html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3325a56664b14" w:history="1">
      <w:r>
        <w:rPr>
          <w:rStyle w:val="Hyperlink"/>
        </w:rPr>
        <w:t>2026-2032年中国婴幼儿益生菌粉市场现状分析及前景趋势报告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ngYouErYiShengJunFenShiChangQianJingFenXi.html" TargetMode="External" Id="Ree695a971e83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ngYouErYiShengJunFenShiChangQianJingFenXi.html" TargetMode="External" Id="R70b3325a5666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2026-04-02T08:16:56Z</dcterms:created>
  <dcterms:modified xsi:type="dcterms:W3CDTF">2026-04-02T09:16:56Z</dcterms:modified>
  <dc:subject>2026-2032年中国婴幼儿益生菌粉市场现状分析及前景趋势报告</dc:subject>
  <dc:title>2026-2032年中国婴幼儿益生菌粉市场现状分析及前景趋势报告</dc:title>
  <cp:keywords>2026-2032年中国婴幼儿益生菌粉市场现状分析及前景趋势报告</cp:keywords>
  <dc:description>2026-2032年中国婴幼儿益生菌粉市场现状分析及前景趋势报告</dc:description>
</cp:coreProperties>
</file>