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ccae9e3247e3" w:history="1">
              <w:r>
                <w:rPr>
                  <w:rStyle w:val="Hyperlink"/>
                </w:rPr>
                <w:t>2025-2031年中国素培根行业现状与前景趋势分析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ccae9e3247e3" w:history="1">
              <w:r>
                <w:rPr>
                  <w:rStyle w:val="Hyperlink"/>
                </w:rPr>
                <w:t>2025-2031年中国素培根行业现状与前景趋势分析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3ccae9e3247e3" w:history="1">
                <w:r>
                  <w:rPr>
                    <w:rStyle w:val="Hyperlink"/>
                  </w:rPr>
                  <w:t>https://www.20087.com/8/85/SuPeiGenHangYeQuShi.html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培根是素食文化中的代表性食品，近年来在全球范围内受到了越来越多的关注。随着消费者对健康饮食的追求和对环境保护意识的提升，素培根的市场需求呈现出稳步增长的态势。在技术层面，素培根的生产工艺不断优化，通过采用先进的植物蛋白合成技术、调味技术和保鲜技术，提高了产品的口感、营养价值和安全性。</w:t>
      </w:r>
      <w:r>
        <w:rPr>
          <w:rFonts w:hint="eastAsia"/>
        </w:rPr>
        <w:br/>
      </w:r>
      <w:r>
        <w:rPr>
          <w:rFonts w:hint="eastAsia"/>
        </w:rPr>
        <w:t>　　未来，素培根市场的发展前景看好。随着全球素食文化的进一步普及和消费者对健康、环保食品需求的增加，素培根的市场需求将持续增长。此外，随着全球市场的拓展和合作交流的加强，素培根行业将迎来更多的发展机遇。然而，面对全球供应链的波动和原材料价格的上涨，素培根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ccae9e3247e3" w:history="1">
        <w:r>
          <w:rPr>
            <w:rStyle w:val="Hyperlink"/>
          </w:rPr>
          <w:t>2025-2031年中国素培根行业现状与前景趋势分析</w:t>
        </w:r>
      </w:hyperlink>
      <w:r>
        <w:rPr>
          <w:rFonts w:hint="eastAsia"/>
        </w:rPr>
        <w:t>》系统分析了素培根行业的市场规模、供需状况及竞争格局，重点解读了重点素培根企业的经营表现。报告结合素培根技术现状与未来方向，科学预测了行业发展趋势，并通过SWOT分析揭示了素培根市场机遇与潜在风险。市场调研网发布的《</w:t>
      </w:r>
      <w:hyperlink r:id="R39c3ccae9e3247e3" w:history="1">
        <w:r>
          <w:rPr>
            <w:rStyle w:val="Hyperlink"/>
          </w:rPr>
          <w:t>2025-2031年中国素培根行业现状与前景趋势分析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素培根行业界定</w:t>
      </w:r>
      <w:r>
        <w:rPr>
          <w:rFonts w:hint="eastAsia"/>
        </w:rPr>
        <w:br/>
      </w:r>
      <w:r>
        <w:rPr>
          <w:rFonts w:hint="eastAsia"/>
        </w:rPr>
        <w:t>　　第一节 素培根行业定义</w:t>
      </w:r>
      <w:r>
        <w:rPr>
          <w:rFonts w:hint="eastAsia"/>
        </w:rPr>
        <w:br/>
      </w:r>
      <w:r>
        <w:rPr>
          <w:rFonts w:hint="eastAsia"/>
        </w:rPr>
        <w:t>　　第二节 素培根行业特点分析</w:t>
      </w:r>
      <w:r>
        <w:rPr>
          <w:rFonts w:hint="eastAsia"/>
        </w:rPr>
        <w:br/>
      </w:r>
      <w:r>
        <w:rPr>
          <w:rFonts w:hint="eastAsia"/>
        </w:rPr>
        <w:t>　　第三节 素培根产业链分析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2025年世界素培根行业市场运行形势分析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2025年全球素培根行业发展概况</w:t>
      </w:r>
      <w:r>
        <w:rPr>
          <w:rFonts w:hint="eastAsia"/>
        </w:rPr>
        <w:br/>
      </w:r>
      <w:r>
        <w:rPr>
          <w:rFonts w:hint="eastAsia"/>
        </w:rPr>
        <w:t>　　第二节 世界素培根行业发展走势</w:t>
      </w:r>
      <w:r>
        <w:rPr>
          <w:rFonts w:hint="eastAsia"/>
        </w:rPr>
        <w:br/>
      </w:r>
      <w:r>
        <w:rPr>
          <w:rFonts w:hint="eastAsia"/>
        </w:rPr>
        <w:t>　　　　二、全球素培根行业市场分布情况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三、全球素培根行业发展趋势分析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全球素培根行业重点国家和区域分析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中国素培根行业发展环境分析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2025年素培根行业技术发展现状及趋势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当前我国素培根技术发展现状</w:t>
      </w:r>
      <w:r>
        <w:rPr>
          <w:rFonts w:hint="eastAsia"/>
        </w:rPr>
        <w:br/>
      </w:r>
      <w:r>
        <w:rPr>
          <w:rFonts w:hint="eastAsia"/>
        </w:rPr>
        <w:t>　　第二节 中外素培根技术差距及产生差距的主要原因分析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提高我国素培根技术的对策</w:t>
      </w:r>
      <w:r>
        <w:rPr>
          <w:rFonts w:hint="eastAsia"/>
        </w:rPr>
        <w:br/>
      </w:r>
      <w:r>
        <w:rPr>
          <w:rFonts w:hint="eastAsia"/>
        </w:rPr>
        <w:t>　　第四节 我国素培根研发、设计发展趋势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中国素培根发展现状调研</w:t>
      </w:r>
      <w:r>
        <w:rPr>
          <w:rFonts w:hint="eastAsia"/>
        </w:rPr>
        <w:br/>
      </w:r>
      <w:r>
        <w:rPr>
          <w:rFonts w:hint="eastAsia"/>
        </w:rPr>
        <w:t>　　第一节 中国素培根市场现状分析</w:t>
      </w:r>
      <w:r>
        <w:rPr>
          <w:rFonts w:hint="eastAsia"/>
        </w:rPr>
        <w:br/>
      </w:r>
      <w:r>
        <w:rPr>
          <w:rFonts w:hint="eastAsia"/>
        </w:rPr>
        <w:t>　　第二节 中国素培根行业产量情况分析及预测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一、素培根总体产能规模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三、2020-2025年中国素培根产量统计</w:t>
      </w:r>
      <w:r>
        <w:rPr>
          <w:rFonts w:hint="eastAsia"/>
        </w:rPr>
        <w:br/>
      </w:r>
      <w:r>
        <w:rPr>
          <w:rFonts w:hint="eastAsia"/>
        </w:rPr>
        <w:t>　　　　二、素培根生产区域分布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三、2025-2031年中国素培根产量预测分析</w:t>
      </w:r>
      <w:r>
        <w:rPr>
          <w:rFonts w:hint="eastAsia"/>
        </w:rPr>
        <w:br/>
      </w:r>
      <w:r>
        <w:rPr>
          <w:rFonts w:hint="eastAsia"/>
        </w:rPr>
        <w:t>　　第三节 中国素培根市场需求分析及预测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一、中国素培根市场需求特点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二、2020-2025年中国素培根市场需求量统计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三、2025-2031年中国素培根市场需求量预测分析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中国素培根行业进出口情况分析预测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2020-2025年中国素培根行业进出口情况分析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一、2020-2025年中国素培根行业进口分析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二、2020-2025年中国素培根行业出口分析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2025-2031年中国素培根行业进出口情况预测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一、2025-2031年中国素培根行业进口预测分析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二、2025-2031年中国素培根行业出口预测分析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影响素培根行业进出口变化的主要原因分析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2020-2025年中国素培根行业重点地区调研分析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一、中国素培根行业重点区域市场结构调研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三、**地区素培根市场调研分析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四、**地区素培根市场调研分析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五、**地区素培根市场调研分析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六、**地区素培根市场调研分析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素培根行业竞争格局分析</w:t>
      </w:r>
      <w:r>
        <w:rPr>
          <w:rFonts w:hint="eastAsia"/>
        </w:rPr>
        <w:br/>
      </w:r>
      <w:r>
        <w:rPr>
          <w:rFonts w:hint="eastAsia"/>
        </w:rPr>
        <w:t>　　第一节 素培根行业集中度分析</w:t>
      </w:r>
      <w:r>
        <w:rPr>
          <w:rFonts w:hint="eastAsia"/>
        </w:rPr>
        <w:br/>
      </w:r>
      <w:r>
        <w:rPr>
          <w:rFonts w:hint="eastAsia"/>
        </w:rPr>
        <w:t>　　　　一、素培根市场集中度分析</w:t>
      </w:r>
      <w:r>
        <w:rPr>
          <w:rFonts w:hint="eastAsia"/>
        </w:rPr>
        <w:br/>
      </w:r>
      <w:r>
        <w:rPr>
          <w:rFonts w:hint="eastAsia"/>
        </w:rPr>
        <w:t>　　　　二、素培根企业集中度分析</w:t>
      </w:r>
      <w:r>
        <w:rPr>
          <w:rFonts w:hint="eastAsia"/>
        </w:rPr>
        <w:br/>
      </w:r>
      <w:r>
        <w:rPr>
          <w:rFonts w:hint="eastAsia"/>
        </w:rPr>
        <w:t>　　　　三、素培根区域集中度分析</w:t>
      </w:r>
      <w:r>
        <w:rPr>
          <w:rFonts w:hint="eastAsia"/>
        </w:rPr>
        <w:br/>
      </w:r>
      <w:r>
        <w:rPr>
          <w:rFonts w:hint="eastAsia"/>
        </w:rPr>
        <w:t>　　第二节 素培根行业主要企业竞争力分析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素培根行业竞争格局分析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一、2025年素培根行业竞争分析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二、2025年中外素培根产品竞争分析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三、2020-2025年我国素培根市场竞争分析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四、2025-2031年国内主要素培根企业动向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素培根行业细分产品市场调研分析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素培根行业上、下游市场分析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素培根行业上游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素培根行业下游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素培根行业重点企业发展调研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素培根重点企业（一）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素培根重点企业（二）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素培根重点企业（三）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素培根重点企业（四）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素培根重点企业（五）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素培根重点企业（六）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素培根企业管理策略建议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提高素培根企业竞争力的策略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一、提高中国素培根企业核心竞争力的对策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二、素培根企业提升竞争力的主要方向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三、影响素培根企业核心竞争力的因素及提升途径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四、提高素培根企业竞争力的策略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对我国素培根品牌的战略思考</w:t>
      </w:r>
      <w:r>
        <w:rPr>
          <w:rFonts w:hint="eastAsia"/>
        </w:rPr>
        <w:br/>
      </w:r>
      <w:r>
        <w:rPr>
          <w:rFonts w:hint="eastAsia"/>
        </w:rPr>
        <w:t>　　　　一、素培根实施品牌战略的意义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二、素培根企业品牌的现状分析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三、我国素培根企业的品牌战略</w:t>
      </w:r>
      <w:r>
        <w:rPr>
          <w:rFonts w:hint="eastAsia"/>
        </w:rPr>
        <w:br/>
      </w:r>
      <w:r>
        <w:rPr>
          <w:rFonts w:hint="eastAsia"/>
        </w:rPr>
        <w:t>　　　　四、素培根品牌战略管理的策略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2025-2031年中国素培根行业前景与风险预测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2025年中国素培根市场前景分析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2025-2031年中国素培根发展趋势预测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2025-2031年中国素培根行业投资特性分析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一、2025-2031年中国素培根行业进入壁垒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二、2025-2031年中国素培根行业盈利模式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三、2025-2031年中国素培根行业盈利因素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2025-2031年中国素培根行业投资机会分析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一、2025-2031年中国素培根细分市场投资机会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二、2025-2031年中国素培根行业区域市场投资潜力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2025-2031年中国素培根行业投资风险分析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一、2025-2031年中国素培根行业市场竞争风险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二、2025-2031年中国素培根行业技术风险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三、2025-2031年中国素培根行业政策风险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四、2025-2031年中国素培根行业进入退出风险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素培根行业研究结论</w:t>
      </w:r>
      <w:r>
        <w:rPr>
          <w:rFonts w:hint="eastAsia"/>
        </w:rPr>
        <w:br/>
      </w:r>
      <w:r>
        <w:rPr>
          <w:rFonts w:hint="eastAsia"/>
        </w:rPr>
        <w:t>　　第二节 素培根行业投资价值评估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素培根行业投资建议</w:t>
      </w:r>
      <w:r>
        <w:rPr>
          <w:rFonts w:hint="eastAsia"/>
        </w:rPr>
        <w:br/>
      </w:r>
      <w:r>
        <w:rPr>
          <w:rFonts w:hint="eastAsia"/>
        </w:rPr>
        <w:t>　　　　一、素培根行业投资策略建议</w:t>
      </w:r>
      <w:r>
        <w:rPr>
          <w:rFonts w:hint="eastAsia"/>
        </w:rPr>
        <w:br/>
      </w:r>
      <w:r>
        <w:rPr>
          <w:rFonts w:hint="eastAsia"/>
        </w:rPr>
        <w:t>　　　　二、素培根行业投资方向建议</w:t>
      </w:r>
      <w:r>
        <w:rPr>
          <w:rFonts w:hint="eastAsia"/>
        </w:rPr>
        <w:br/>
      </w:r>
      <w:r>
        <w:rPr>
          <w:rFonts w:hint="eastAsia"/>
        </w:rPr>
        <w:t>　　　　三、素培根行业投资方式建议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素培根行业历程</w:t>
      </w:r>
      <w:r>
        <w:rPr>
          <w:rFonts w:hint="eastAsia"/>
        </w:rPr>
        <w:br/>
      </w:r>
      <w:r>
        <w:rPr>
          <w:rFonts w:hint="eastAsia"/>
        </w:rPr>
        <w:t>　　图表 素培根行业生命周期</w:t>
      </w:r>
      <w:r>
        <w:rPr>
          <w:rFonts w:hint="eastAsia"/>
        </w:rPr>
        <w:br/>
      </w:r>
      <w:r>
        <w:rPr>
          <w:rFonts w:hint="eastAsia"/>
        </w:rPr>
        <w:t>　　图表 素培根行业产业链分析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2020-2025年中国素培根行业市场规模及增长情况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2020-2025年素培根行业市场容量分析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2020-2025年中国素培根行业产能统计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2020-2025年中国素培根行业产量及增长趋势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2020-2025年中国素培根市场需求量及增速统计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2025年中国素培根行业需求领域分布格局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2020-2025年中国素培根行业销售收入分析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2020-2025年中国素培根行业盈利情况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2020-2025年中国素培根行业利润总额统计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2020-2025年中国素培根进口数量分析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2020-2025年中国素培根进口金额分析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2020-2025年中国素培根出口数量分析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2020-2025年中国素培根出口金额分析</w:t>
      </w:r>
      <w:r>
        <w:rPr>
          <w:rFonts w:hint="eastAsia"/>
        </w:rPr>
        <w:br/>
      </w:r>
      <w:r>
        <w:rPr>
          <w:rFonts w:hint="eastAsia"/>
        </w:rPr>
        <w:t>　　图表 2025年中国素培根进口国家及地区分析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2025年中国素培根出口国家及地区分析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2020-2025年中国素培根行业企业数量情况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2020-2025年中国素培根行业企业平均规模情况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素培根重点企业（一）基本信息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素培根重点企业（一）经营情况分析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素培根重点企业（一）主要经济指标情况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素培根重点企业（二）经营情况分析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素培根重点企业（二）主要经济指标情况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素培根企业信息</w:t>
      </w:r>
      <w:r>
        <w:rPr>
          <w:rFonts w:hint="eastAsia"/>
        </w:rPr>
        <w:br/>
      </w:r>
      <w:r>
        <w:rPr>
          <w:rFonts w:hint="eastAsia"/>
        </w:rPr>
        <w:t>　　图表 素培根企业经营情况分析</w:t>
      </w:r>
      <w:r>
        <w:rPr>
          <w:rFonts w:hint="eastAsia"/>
        </w:rPr>
        <w:br/>
      </w:r>
      <w:r>
        <w:rPr>
          <w:rFonts w:hint="eastAsia"/>
        </w:rPr>
        <w:t>　　图表 素培根重点企业（三）主要经济指标情况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2025-2031年中国素培根行业产能预测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2025-2031年中国素培根行业产量预测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2025-2031年中国素培根市场需求量预测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2025-2031年中国素培根行业供需平衡预测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2025-2031年中国素培根行业市场容量预测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2025-2031年中国素培根行业市场规模预测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2025-2031年中国素培根市场前景分析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2025-2031年中国素培根发展趋势预测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ccae9e3247e3" w:history="1">
        <w:r>
          <w:rPr>
            <w:rStyle w:val="Hyperlink"/>
          </w:rPr>
          <w:t>2025-2031年中国素培根行业现状与前景趋势分析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3ccae9e3247e3" w:history="1">
        <w:r>
          <w:rPr>
            <w:rStyle w:val="Hyperlink"/>
          </w:rPr>
          <w:t>https://www.20087.com/8/85/SuPeiGenHangYeQuShi.html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热点：培根是什么食物、素培根的成分是什么、培根拉东和培根区别、素培根图片、培根和什么搭配、合成培根、培根的营养价值和功效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1bda840244a69" w:history="1">
      <w:r>
        <w:rPr>
          <w:rStyle w:val="Hyperlink"/>
        </w:rPr>
        <w:t>2025-2031年中国素培根行业现状与前景趋势分析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PeiGenHangYeQuShi.html" TargetMode="External" Id="R39c3ccae9e3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PeiGenHangYeQuShi.html" TargetMode="External" Id="R4641bda8402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2025-01-28T01:53:00Z</dcterms:created>
  <dcterms:modified xsi:type="dcterms:W3CDTF">2025-01-28T02:53:00Z</dcterms:modified>
  <dc:subject>2025-2031年中国素培根行业现状与前景趋势分析</dc:subject>
  <dc:title>2025-2031年中国素培根行业现状与前景趋势分析</dc:title>
  <cp:keywords>2025-2031年中国素培根行业现状与前景趋势分析</cp:keywords>
  <dc:description>2025-2031年中国素培根行业现状与前景趋势分析</dc:description>
</cp:coreProperties>
</file>