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6c3060e514816" w:history="1">
              <w:r>
                <w:rPr>
                  <w:rStyle w:val="Hyperlink"/>
                </w:rPr>
                <w:t>2025-2031年中国速溶奶茶行业发展现状调研与市场前景预测报告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6c3060e514816" w:history="1">
              <w:r>
                <w:rPr>
                  <w:rStyle w:val="Hyperlink"/>
                </w:rPr>
                <w:t>2025-2031年中国速溶奶茶行业发展现状调研与市场前景预测报告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6c3060e514816" w:history="1">
                <w:r>
                  <w:rPr>
                    <w:rStyle w:val="Hyperlink"/>
                  </w:rPr>
                  <w:t>https://www.20087.com/M_ShiPinYinLiao/60/SuRongNaiChaChanYeXianZhuangYuFaZhanQianJing.html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奶茶是一种方便快捷的饮品，受到了年轻消费者的广泛欢迎。近年来，随着生活节奏的加快和消费习惯的变化，速溶奶茶市场呈现出快速增长的趋势。为了满足不同消费者的需求，市场上出现了多种口味和类型的速溶奶茶产品，包括低糖、无糖、果味等多种选择。此外，随着消费者对健康的关注日益增强，一些品牌也开始推出含有天然成分的速溶奶茶，以减少添加剂的使用。</w:t>
      </w:r>
      <w:r>
        <w:rPr>
          <w:rFonts w:hint="eastAsia"/>
        </w:rPr>
        <w:br/>
      </w:r>
      <w:r>
        <w:rPr>
          <w:rFonts w:hint="eastAsia"/>
        </w:rPr>
        <w:t>　　未来，速溶奶茶行业将更加注重产品的创新和健康属性。一方面，通过引入新的口味和配方，满足消费者多样化的口味需求。另一方面，随着健康饮食理念的普及，速溶奶茶将更多地采用天然成分，减少糖分和添加剂的使用，以符合现代消费者对健康饮品的需求。此外，随着电子商务平台的发展，速溶奶茶的销售渠道将更加多元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6c3060e514816" w:history="1">
        <w:r>
          <w:rPr>
            <w:rStyle w:val="Hyperlink"/>
          </w:rPr>
          <w:t>2025-2031年中国速溶奶茶行业发展现状调研与市场前景预测报告</w:t>
        </w:r>
      </w:hyperlink>
      <w:r>
        <w:rPr>
          <w:rFonts w:hint="eastAsia"/>
        </w:rPr>
        <w:t>》基于科学的市场调研与数据分析，全面解析了速溶奶茶行业的市场规模、市场需求及发展现状。报告深入探讨了速溶奶茶产业链结构、细分市场特点及技术发展方向，并结合宏观经济环境与消费者需求变化，对速溶奶茶行业前景与未来趋势进行了科学预测，揭示了潜在增长空间。通过对速溶奶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速溶奶茶行业特性研究</w:t>
      </w:r>
      <w:r>
        <w:rPr>
          <w:rFonts w:hint="eastAsia"/>
        </w:rPr>
        <w:br/>
      </w:r>
      <w:r>
        <w:rPr>
          <w:rFonts w:hint="eastAsia"/>
        </w:rPr>
        <w:t>第一章 速溶奶茶行业概述</w:t>
      </w:r>
      <w:r>
        <w:rPr>
          <w:rFonts w:hint="eastAsia"/>
        </w:rPr>
        <w:br/>
      </w:r>
      <w:r>
        <w:rPr>
          <w:rFonts w:hint="eastAsia"/>
        </w:rPr>
        <w:t>　　第一节 速溶奶茶行业概述</w:t>
      </w:r>
      <w:r>
        <w:rPr>
          <w:rFonts w:hint="eastAsia"/>
        </w:rPr>
        <w:br/>
      </w:r>
      <w:r>
        <w:rPr>
          <w:rFonts w:hint="eastAsia"/>
        </w:rPr>
        <w:t>　　　　一、速溶奶茶行业定义</w:t>
      </w:r>
      <w:r>
        <w:rPr>
          <w:rFonts w:hint="eastAsia"/>
        </w:rPr>
        <w:br/>
      </w:r>
      <w:r>
        <w:rPr>
          <w:rFonts w:hint="eastAsia"/>
        </w:rPr>
        <w:t>　　　　二、速溶奶茶行业产品分类</w:t>
      </w:r>
      <w:r>
        <w:rPr>
          <w:rFonts w:hint="eastAsia"/>
        </w:rPr>
        <w:br/>
      </w:r>
      <w:r>
        <w:rPr>
          <w:rFonts w:hint="eastAsia"/>
        </w:rPr>
        <w:t>　　　　三、速溶奶茶行业产品特性</w:t>
      </w:r>
      <w:r>
        <w:rPr>
          <w:rFonts w:hint="eastAsia"/>
        </w:rPr>
        <w:br/>
      </w:r>
      <w:r>
        <w:rPr>
          <w:rFonts w:hint="eastAsia"/>
        </w:rPr>
        <w:t>　　第二节 速溶奶茶行业属性及国民经济地位分析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四、速溶奶茶行业国民经济地位分析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速溶奶茶行业特征研究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一、2020-2025年速溶奶茶行业规模（连续5年数据提供）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二、2020-2025年速溶奶茶行业成长性分析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三、2020-2025年速溶奶茶行业盈利性分析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四、2020-2025年速溶奶茶行业竞争强度分析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五、2020-2025年速溶奶茶行业所处的生命周期</w:t>
      </w:r>
      <w:r>
        <w:rPr>
          <w:rFonts w:hint="eastAsia"/>
        </w:rPr>
        <w:br/>
      </w:r>
      <w:r>
        <w:rPr>
          <w:rFonts w:hint="eastAsia"/>
        </w:rPr>
        <w:t>　　第四节 速溶奶茶行业产业链模型分析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二、速溶奶茶行业产业链模型分析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2024-2025年我国速溶奶茶行业发展环境分析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2024-2025年速溶奶茶行业经济环境分析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2024-2025年速溶奶茶国家“十四五”产业政策环境分析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2024-2025年中国速溶奶茶行业产业社会环境分析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2024-2025年速溶奶茶行业消费环境分析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速溶奶茶行业发展现状研究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2024-2025年我国速溶奶茶行业发展分析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2024-2025年我国速溶奶茶行业发展综述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中国速溶奶茶产品供给分析</w:t>
      </w:r>
      <w:r>
        <w:rPr>
          <w:rFonts w:hint="eastAsia"/>
        </w:rPr>
        <w:br/>
      </w:r>
      <w:r>
        <w:rPr>
          <w:rFonts w:hint="eastAsia"/>
        </w:rPr>
        <w:t>　　　　一、速溶奶茶行业总体产能规模</w:t>
      </w:r>
      <w:r>
        <w:rPr>
          <w:rFonts w:hint="eastAsia"/>
        </w:rPr>
        <w:br/>
      </w:r>
      <w:r>
        <w:rPr>
          <w:rFonts w:hint="eastAsia"/>
        </w:rPr>
        <w:t>　　　　二、速溶奶茶行业生产区域分布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三、2020-2025年中国速溶奶茶产量分析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中国速溶奶茶行业市场需求分析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一、2020-2025年中国速溶奶茶行业市场需求量分析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四、速溶奶茶行业市场需求热点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2024-2025年中国速溶奶茶产品重点在建、拟建项目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2024-2025年速溶奶茶行业市场价格走势分析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一、速溶奶茶行业市场价格走势影响因素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二、2024-2025年速溶奶茶行业价格走势</w:t>
      </w:r>
      <w:r>
        <w:rPr>
          <w:rFonts w:hint="eastAsia"/>
        </w:rPr>
        <w:br/>
      </w:r>
      <w:r>
        <w:rPr>
          <w:rFonts w:hint="eastAsia"/>
        </w:rPr>
        <w:t>　　第六节 2024-2025年速溶奶茶行业发展存在的问题及对策分析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一、速溶奶茶行业存在的问题分析</w:t>
      </w:r>
      <w:r>
        <w:rPr>
          <w:rFonts w:hint="eastAsia"/>
        </w:rPr>
        <w:br/>
      </w:r>
      <w:r>
        <w:rPr>
          <w:rFonts w:hint="eastAsia"/>
        </w:rPr>
        <w:t>　　　　二、速溶奶茶行业投资策略分析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2020-2025年中国速溶奶茶所属行业数据监测分析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2020-2025年中国速溶奶茶所属行业规模分析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2020-2025年中国速溶奶茶所属行业结构分析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2020-2025年中国速溶奶茶所属行业产值分析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2020-2025年中国速溶奶茶所属行业成本费用分析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2020-2025年中国速溶奶茶所属行业盈利能力分析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2024-2025年我国速溶奶茶行业进出口市场分析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2020-2025年中国速溶奶茶进口数据分析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2020-2025年中国速溶奶茶出口数据分析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2020-2025年中国速溶奶茶进出口产品结构分析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一、速溶奶茶行业进口产品结构</w:t>
      </w:r>
      <w:r>
        <w:rPr>
          <w:rFonts w:hint="eastAsia"/>
        </w:rPr>
        <w:br/>
      </w:r>
      <w:r>
        <w:rPr>
          <w:rFonts w:hint="eastAsia"/>
        </w:rPr>
        <w:t>　　　　二、速溶奶茶行业出口产品结构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2020-2025年中国速溶奶茶进出口平均单价分析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2020-2025年中国速溶奶茶加工业相关产量数据分析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中国速溶奶茶区域行业市场分析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四、2020-2025年东北地区速溶奶茶行业发展趋势预测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四、2020-2025年华北地区速溶奶茶行业发展趋势预测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四、2020-2025年华东地区速溶奶茶行业发展趋势预测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四、2020-2025年华中地区速溶奶茶行业发展趋势预测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四、2020-2025年华南地区速溶奶茶行业发展趋势预测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四、2020-2025年西部地区速溶奶茶行业发展趋势预测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中国速溶奶茶行业竞争状况分析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2024-2025年中国速溶奶茶行业竞争力分析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一、中国速溶奶茶行业要素成本分析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2024-2025年中国速溶奶茶行业市场区域格局分析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2024-2025年中国速溶奶茶行业市场集中度分析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中国速溶奶茶行业五力竞争分析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二、速溶奶茶“波特五力模型”分析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2024-2025年中国速溶奶茶行业竞争的因素分析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速溶奶茶行业产业链分析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2024-2025年中国速溶奶茶上游行业研究分析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2024-2025年中国速溶奶茶上游行业一研究分析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第二节 2024-2025年中国速溶奶茶上游二行业研究分析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上游行业发展对速溶奶茶影响因素分析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2020-2025年中国速溶奶茶市场消费调查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四、对速溶奶茶认知情况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2020-2025年中国消费者购买速溶奶茶行为调研</w:t>
      </w:r>
      <w:r>
        <w:rPr>
          <w:rFonts w:hint="eastAsia"/>
        </w:rPr>
        <w:br/>
      </w:r>
      <w:r>
        <w:rPr>
          <w:rFonts w:hint="eastAsia"/>
        </w:rPr>
        <w:t>　　　　一、消费者选用速溶奶茶的目的</w:t>
      </w:r>
      <w:r>
        <w:rPr>
          <w:rFonts w:hint="eastAsia"/>
        </w:rPr>
        <w:br/>
      </w:r>
      <w:r>
        <w:rPr>
          <w:rFonts w:hint="eastAsia"/>
        </w:rPr>
        <w:t>　　　　二、消费者最常喝速溶奶茶品牌</w:t>
      </w:r>
      <w:r>
        <w:rPr>
          <w:rFonts w:hint="eastAsia"/>
        </w:rPr>
        <w:br/>
      </w:r>
      <w:r>
        <w:rPr>
          <w:rFonts w:hint="eastAsia"/>
        </w:rPr>
        <w:t>　　　　三、消费者对速溶奶茶价格敏感度分析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2020-2025年中国速溶奶茶市场营销解析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2020-2025年中国速溶奶茶卖点解析</w:t>
      </w:r>
      <w:r>
        <w:rPr>
          <w:rFonts w:hint="eastAsia"/>
        </w:rPr>
        <w:br/>
      </w:r>
      <w:r>
        <w:rPr>
          <w:rFonts w:hint="eastAsia"/>
        </w:rPr>
        <w:t>　　第三节 2020-2025年中国速溶奶茶市场营销策略剖析</w:t>
      </w:r>
      <w:r>
        <w:rPr>
          <w:rFonts w:hint="eastAsia"/>
        </w:rPr>
        <w:br/>
      </w:r>
      <w:r>
        <w:rPr>
          <w:rFonts w:hint="eastAsia"/>
        </w:rPr>
        <w:t>　　　　一、速溶奶茶市场产品定位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2020-2025年中国速溶奶茶市场营销策略分析</w:t>
      </w:r>
      <w:r>
        <w:rPr>
          <w:rFonts w:hint="eastAsia"/>
        </w:rPr>
        <w:br/>
      </w:r>
      <w:r>
        <w:rPr>
          <w:rFonts w:hint="eastAsia"/>
        </w:rPr>
        <w:t>　　　　一、速溶奶茶概念营销</w:t>
      </w:r>
      <w:r>
        <w:rPr>
          <w:rFonts w:hint="eastAsia"/>
        </w:rPr>
        <w:br/>
      </w:r>
      <w:r>
        <w:rPr>
          <w:rFonts w:hint="eastAsia"/>
        </w:rPr>
        <w:t>　　　　二、速溶奶茶精细营销分析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速溶奶茶行业企业竞争力分析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2024-2025年速溶奶茶行业优势企业分析</w:t>
      </w:r>
      <w:r>
        <w:rPr>
          <w:rFonts w:hint="eastAsia"/>
        </w:rPr>
        <w:br/>
      </w:r>
      <w:r>
        <w:rPr>
          <w:rFonts w:hint="eastAsia"/>
        </w:rPr>
        <w:t>　　第一节 苏州麦伦食品有限公司经营情况分析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三大食品有限公司经营情况分析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丹迈尼速溶咖啡有限公司经营情况分析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速溶奶茶行业未来市场前景展望、投资前景研究研究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第一章 2025-2031年中国速溶奶茶产业发趋势预测分析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2025-2031年中国速溶奶茶发展趋势分析</w:t>
      </w:r>
      <w:r>
        <w:rPr>
          <w:rFonts w:hint="eastAsia"/>
        </w:rPr>
        <w:br/>
      </w:r>
      <w:r>
        <w:rPr>
          <w:rFonts w:hint="eastAsia"/>
        </w:rPr>
        <w:t>　　　　一、速溶奶茶产业技术发展方向分析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二、速溶奶茶竞争格局预测分析</w:t>
      </w:r>
      <w:r>
        <w:rPr>
          <w:rFonts w:hint="eastAsia"/>
        </w:rPr>
        <w:br/>
      </w:r>
      <w:r>
        <w:rPr>
          <w:rFonts w:hint="eastAsia"/>
        </w:rPr>
        <w:t>　　　　三、速溶奶茶行业发展预测分析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2025-2031年中国速溶奶茶市场预测分析</w:t>
      </w:r>
      <w:r>
        <w:rPr>
          <w:rFonts w:hint="eastAsia"/>
        </w:rPr>
        <w:br/>
      </w:r>
      <w:r>
        <w:rPr>
          <w:rFonts w:hint="eastAsia"/>
        </w:rPr>
        <w:t>　　　　一、速溶奶茶供给预测分析</w:t>
      </w:r>
      <w:r>
        <w:rPr>
          <w:rFonts w:hint="eastAsia"/>
        </w:rPr>
        <w:br/>
      </w:r>
      <w:r>
        <w:rPr>
          <w:rFonts w:hint="eastAsia"/>
        </w:rPr>
        <w:t>　　　　二、速溶奶茶需求预测分析</w:t>
      </w:r>
      <w:r>
        <w:rPr>
          <w:rFonts w:hint="eastAsia"/>
        </w:rPr>
        <w:br/>
      </w:r>
      <w:r>
        <w:rPr>
          <w:rFonts w:hint="eastAsia"/>
        </w:rPr>
        <w:t>　　　　三、速溶奶茶进出口预测分析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2025-2031年中国速溶奶茶市场盈利预测分析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2025-2031年中国速溶奶茶行业投资机会与风险分析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2025-2031年中国速溶奶茶行业前景调研分析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2025-2031年中国速溶奶茶行业投资特性分析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一、2025-2031年中国速溶奶茶行业进入壁垒分析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二、2025-2031年中国速溶奶茶行业盈利模式分析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三、2025-2031年中国速溶奶茶行业盈利因素分析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2025-2031年中国速溶奶茶行业投资机会分析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一、2025-2031年中国速溶奶茶行业细分市场投资机会分析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二、2025-2031年中国速溶奶茶行业区域市场投资潜力分析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2025-2031年中国速溶奶茶行业投资前景分析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一、2025-2031年中国速溶奶茶行业市场竞争风险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二、2025-2031年中国速溶奶茶行业技术风险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三、2025-2031年中国速溶奶茶行业政策风险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四、2025-2031年中国速溶奶茶行业进入退出风险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2025-2031年中国速溶奶茶行业投资策略及投资建议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速溶奶茶行业投资策略分析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中-智-林：速溶奶茶行业市场的重点客户战略实施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速溶奶茶行业产业链模型图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2020-2025年中国速溶奶茶产量情况</w:t>
      </w:r>
      <w:r>
        <w:rPr>
          <w:rFonts w:hint="eastAsia"/>
        </w:rPr>
        <w:br/>
      </w:r>
      <w:r>
        <w:rPr>
          <w:rFonts w:hint="eastAsia"/>
        </w:rPr>
        <w:t>　　图表 2025年我国速溶奶茶消费结构表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2020-2025年中国速溶奶茶需求量情况</w:t>
      </w:r>
      <w:r>
        <w:rPr>
          <w:rFonts w:hint="eastAsia"/>
        </w:rPr>
        <w:br/>
      </w:r>
      <w:r>
        <w:rPr>
          <w:rFonts w:hint="eastAsia"/>
        </w:rPr>
        <w:t>　　图表 2020-2025年中国速溶奶茶进口量情况表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2020-2025年中国速溶奶茶进口量变化趋势图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2020-2025年中国速溶奶茶进口金额情况表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2020-2025年中国速溶奶茶进口平均价格情况表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2025年中国速溶奶茶分国家进口情况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2020-2025年中国速溶奶茶出口量情况表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2020-2025年中国速溶奶茶出口量变化趋势图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2020-2025年中国速溶奶茶出口金额情况表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2020-2025年中国速溶奶茶出口平均价格情况表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2020-2025年中国速溶奶茶行业产品市场价格变化趋势图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2020-2025年中国速溶奶茶所属行业企业数量及其增长情况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2020-2025年中国速溶奶茶所属行业亏损企业数量及亏损面情况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2020-2025年中国速溶奶茶所属行业从业人数及其增长情况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2020-2025年中国速溶奶茶所属行业资产规模及其增长情况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2025年中国速溶奶茶所属行业不同类型企业数量情况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2025年中国速溶奶茶所属行业不同类型企业企业数量结构图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2025年中国速溶奶茶所属行业不同所有制企业数量情况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2025年中国速溶奶茶所属行业不同所有制企业企业数量结构图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2025年中国速溶奶茶所属行业不同类型企业销售收入情况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2025年中国速溶奶茶所属行业不同类型企业销售收入结构图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2025年中国速溶奶茶所属行业不同所有制企业销售收入情况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2025年中国速溶奶茶所属行业不同所有制企业企业销售收入结构图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2020-2025年中国速溶奶茶所属行业产成品及其增长情况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2020-2025年中国速溶奶茶所属行业工业销售产值及其增长情况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2020-2025年中国速溶奶茶所属行业出口交货值及其增长情况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2020-2025年中国速溶奶茶所属行业销售成本情况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2020-2025年中国速溶奶茶所属行业营业费用情况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2020-2025年中国速溶奶茶所属行业利润总额及其增长情况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2020-2025年中国速溶奶茶所属行业盈利能力变化趋势图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苏州麦伦食品有限公司主要经济指标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苏州麦伦食品有限公司销售收入变化趋势图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苏州麦伦食品有限公司盈利指标分析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苏州麦伦食品有限公司盈利能力分析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苏州麦伦食品有限公司偿债能力分析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苏州麦伦食品有限公司经营能力分析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苏州麦伦食品有限公司成长能力分析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三大食品有限公司主要经济指标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三大食品有限公司销售收入变化趋势图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三大食品有限公司盈利指标分析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三大食品有限公司盈利能力分析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三大食品有限公司偿债能力分析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三大食品有限公司经营能力分析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三大食品有限公司成长能力分析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丹迈尼速溶咖啡有限公司主要经济指标</w:t>
      </w:r>
      <w:r>
        <w:rPr>
          <w:rFonts w:hint="eastAsia"/>
        </w:rPr>
        <w:br/>
      </w:r>
      <w:r>
        <w:rPr>
          <w:rFonts w:hint="eastAsia"/>
        </w:rPr>
        <w:t>　　图表 丹迈尼速溶咖啡有限公司销售收入变化趋势图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丹迈尼速溶咖啡有限公司盈利指标分析</w:t>
      </w:r>
      <w:r>
        <w:rPr>
          <w:rFonts w:hint="eastAsia"/>
        </w:rPr>
        <w:br/>
      </w:r>
      <w:r>
        <w:rPr>
          <w:rFonts w:hint="eastAsia"/>
        </w:rPr>
        <w:t>　　图表 丹迈尼速溶咖啡有限公司盈利能力分析</w:t>
      </w:r>
      <w:r>
        <w:rPr>
          <w:rFonts w:hint="eastAsia"/>
        </w:rPr>
        <w:br/>
      </w:r>
      <w:r>
        <w:rPr>
          <w:rFonts w:hint="eastAsia"/>
        </w:rPr>
        <w:t>　　图表 丹迈尼速溶咖啡有限公司偿债能力分析</w:t>
      </w:r>
      <w:r>
        <w:rPr>
          <w:rFonts w:hint="eastAsia"/>
        </w:rPr>
        <w:br/>
      </w:r>
      <w:r>
        <w:rPr>
          <w:rFonts w:hint="eastAsia"/>
        </w:rPr>
        <w:t>　　图表 丹迈尼速溶咖啡有限公司经营能力分析</w:t>
      </w:r>
      <w:r>
        <w:rPr>
          <w:rFonts w:hint="eastAsia"/>
        </w:rPr>
        <w:br/>
      </w:r>
      <w:r>
        <w:rPr>
          <w:rFonts w:hint="eastAsia"/>
        </w:rPr>
        <w:t>　　图表 丹迈尼速溶咖啡有限公司成长能力分析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2025-2031年中国速溶奶茶产量预测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2025-2031年中国速溶奶茶需求量预测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2025-2031年中国速溶奶茶进出口量预测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2025-2031年中国速溶奶茶市场价格预测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2025-2031年中国速溶奶茶盈利能力预测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6c3060e514816" w:history="1">
        <w:r>
          <w:rPr>
            <w:rStyle w:val="Hyperlink"/>
          </w:rPr>
          <w:t>2025-2031年中国速溶奶茶行业发展现状调研与市场前景预测报告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6c3060e514816" w:history="1">
        <w:r>
          <w:rPr>
            <w:rStyle w:val="Hyperlink"/>
          </w:rPr>
          <w:t>https://www.20087.com/M_ShiPinYinLiao/60/SuRongNaiChaChanYeXianZhuangYuFaZhanQianJing.html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奶茶哪个品牌最好喝、速溶奶茶粉喝多了有什么危害、最好喝速溶奶茶排行榜10强、速溶奶茶过期了还能喝吗、rbtea奶茶加盟、速溶奶茶配料表、奶茶种类、速溶奶茶能带上飞机吗、速溶奶茶过期2个月还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9340bb944347" w:history="1">
      <w:r>
        <w:rPr>
          <w:rStyle w:val="Hyperlink"/>
        </w:rPr>
        <w:t>2025-2031年中国速溶奶茶行业发展现状调研与市场前景预测报告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SuRongNaiChaChanYeXianZhuangYuFaZhanQianJing.html" TargetMode="External" Id="R2bf6c3060e51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SuRongNaiChaChanYeXianZhuangYuFaZhanQianJing.html" TargetMode="External" Id="Ra2839340bb94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2025-01-02T06:52:00Z</dcterms:created>
  <dcterms:modified xsi:type="dcterms:W3CDTF">2025-01-02T07:52:00Z</dcterms:modified>
  <dc:subject>2025-2031年中国速溶奶茶行业发展现状调研与市场前景预测报告</dc:subject>
  <dc:title>2025-2031年中国速溶奶茶行业发展现状调研与市场前景预测报告</dc:title>
  <cp:keywords>2025-2031年中国速溶奶茶行业发展现状调研与市场前景预测报告</cp:keywords>
  <dc:description>2025-2031年中国速溶奶茶行业发展现状调研与市场前景预测报告</dc:description>
</cp:coreProperties>
</file>