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098f0ca494343" w:history="1">
              <w:r>
                <w:rPr>
                  <w:rStyle w:val="Hyperlink"/>
                </w:rPr>
                <w:t>2023-2029年中国红树莓酱料行业研究分析与发展趋势报告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098f0ca494343" w:history="1">
              <w:r>
                <w:rPr>
                  <w:rStyle w:val="Hyperlink"/>
                </w:rPr>
                <w:t>2023-2029年中国红树莓酱料行业研究分析与发展趋势报告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098f0ca494343" w:history="1">
                <w:r>
                  <w:rPr>
                    <w:rStyle w:val="Hyperlink"/>
                  </w:rPr>
                  <w:t>https://www.20087.com/1/86/HongShuMeiJiangLiaoShiChangQianJing.html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树莓酱料是一种以红树莓为主要原料制作的调味品，以其独特的酸甜口感和丰富的营养价值受到消费者的喜爱。近年来，随着消费者对健康食品的追求，红树莓酱料市场呈现出增长的趋势。目前市场上不仅有传统的瓶装酱料，还有即食包装和无添加、有机认证的产品，满足了不同消费者的需求。此外，红树莓酱料还被广泛应用于烘焙、饮品调制等领域，增加了其应用场景。</w:t>
      </w:r>
      <w:r>
        <w:rPr>
          <w:rFonts w:hint="eastAsia"/>
        </w:rPr>
        <w:br/>
      </w:r>
      <w:r>
        <w:rPr>
          <w:rFonts w:hint="eastAsia"/>
        </w:rPr>
        <w:t>　　未来，红树莓酱料的发展将更加注重健康和个性化。一方面，随着消费者对天然和无添加食品的需求增加，红树莓酱料将更加注重采用新鲜、有机的原料，并减少或避免使用人工添加剂，提高产品的营养价值。另一方面，为了满足年轻消费者对新奇口味的偏好，红树莓酱料将开发更多创新口味的产品，如与其他水果或香草的混合口味，以丰富市场选择。此外，随着电商渠道的普及，红树莓酱料将更加注重在线销售和品牌营销，以拓宽市场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098f0ca494343" w:history="1">
        <w:r>
          <w:rPr>
            <w:rStyle w:val="Hyperlink"/>
          </w:rPr>
          <w:t>2023-2029年中国红树莓酱料行业研究分析与发展趋势报告</w:t>
        </w:r>
      </w:hyperlink>
      <w:r>
        <w:rPr>
          <w:rFonts w:hint="eastAsia"/>
        </w:rPr>
        <w:t>》全面分析了红树莓酱料行业的市场规模、供需状况及产业链结构，深入探讨了红树莓酱料各细分市场的品牌竞争情况和价格动态，聚焦红树莓酱料重点企业经营现状，揭示了行业的集中度和竞争格局。此外，红树莓酱料报告对红树莓酱料行业的市场前景进行了科学预测，揭示了行业未来的发展趋势、潜在风险和机遇。红树莓酱料报告旨在为红树莓酱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2022-2023年中国红树莓酱料行业现状</w:t>
      </w:r>
      <w:r>
        <w:rPr>
          <w:rFonts w:hint="eastAsia"/>
        </w:rPr>
        <w:br/>
      </w:r>
      <w:r>
        <w:rPr>
          <w:rFonts w:hint="eastAsia"/>
        </w:rPr>
        <w:t>　　第一节 中国红树莓酱料行业定义</w:t>
      </w:r>
      <w:r>
        <w:rPr>
          <w:rFonts w:hint="eastAsia"/>
        </w:rPr>
        <w:br/>
      </w:r>
      <w:r>
        <w:rPr>
          <w:rFonts w:hint="eastAsia"/>
        </w:rPr>
        <w:t>　　第二节 中国红树莓酱料行业市场规模</w:t>
      </w:r>
      <w:r>
        <w:rPr>
          <w:rFonts w:hint="eastAsia"/>
        </w:rPr>
        <w:br/>
      </w:r>
      <w:r>
        <w:rPr>
          <w:rFonts w:hint="eastAsia"/>
        </w:rPr>
        <w:t>　　第三节 中国红树莓酱料行业产能</w:t>
      </w:r>
      <w:r>
        <w:rPr>
          <w:rFonts w:hint="eastAsia"/>
        </w:rPr>
        <w:br/>
      </w:r>
      <w:r>
        <w:rPr>
          <w:rFonts w:hint="eastAsia"/>
        </w:rPr>
        <w:t>　　第四节 中国红树莓酱料行业集中度</w:t>
      </w:r>
      <w:r>
        <w:rPr>
          <w:rFonts w:hint="eastAsia"/>
        </w:rPr>
        <w:br/>
      </w:r>
      <w:r>
        <w:rPr>
          <w:rFonts w:hint="eastAsia"/>
        </w:rPr>
        <w:t>　　第五节 中国红树莓酱料行业市场供需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2022-2023年红树莓酱料行业经济运行</w:t>
      </w:r>
      <w:r>
        <w:rPr>
          <w:rFonts w:hint="eastAsia"/>
        </w:rPr>
        <w:br/>
      </w:r>
      <w:r>
        <w:rPr>
          <w:rFonts w:hint="eastAsia"/>
        </w:rPr>
        <w:t>　　第一节 2022-2023年红树莓酱料行业偿债能力分析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2022-2023年红树莓酱料行业盈利能力分析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2022-2023年红树莓酱料行业发展能力分析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2022-2023年红树莓酱料行业资产及变化趋势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2022-2023年红树莓酱料行业负债及变化趋势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2022-2023年红树莓酱料行业销售及变化趋势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一、2022-2023年红树莓酱料行业销售收入及变化趋势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二、2022-2023年红树莓酱料行业销售成本及变化趋势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三、2022-2023年红树莓酱料行业销售税金及变化趋势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2022-2023年红树莓酱料行业费用及变化趋势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一、2022-2023年红树莓酱料行业管理费用及变化趋势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二、2022-2023年红树莓酱料行业财务费用及变化趋势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2022-2023年红树莓酱料行业企业数量及变化趋势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2022-2023年中国红树莓酱料行业生产情况</w:t>
      </w:r>
      <w:r>
        <w:rPr>
          <w:rFonts w:hint="eastAsia"/>
        </w:rPr>
        <w:br/>
      </w:r>
      <w:r>
        <w:rPr>
          <w:rFonts w:hint="eastAsia"/>
        </w:rPr>
        <w:t>第四章 2022-2023年红树莓酱料行业细分产品市场分析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2022-2023年全国红树莓酱料行业经营情况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2022-2023年华北地区红树莓酱料行业经营能力及变化趋势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一、2022-2023年华北地区红树莓酱料行业规模及变化趋势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二、2022-2023年华北地区红树莓酱料行业成长性及变化趋势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三、2022-2023年华北地区红树莓酱料行业经营能力及变化趋势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四、2022-2023年华北地区红树莓酱料行业盈利能力及变化趋势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五、2022-2023年华北地区红树莓酱料行业偿债能力及变化趋势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2022-2023年华北地区红树莓酱料行业生产能力及变化趋势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2022-2023年华北地区红树莓酱料行业对外贸易及变化趋势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中国红树莓酱料行业进口贸易</w:t>
      </w:r>
      <w:r>
        <w:rPr>
          <w:rFonts w:hint="eastAsia"/>
        </w:rPr>
        <w:br/>
      </w:r>
      <w:r>
        <w:rPr>
          <w:rFonts w:hint="eastAsia"/>
        </w:rPr>
        <w:t>　　第一节 中国红树莓酱料行业进口量分析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一、2022-2023年中国红树莓酱料行业进口结构及变化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二、2022-2023年中国红树莓酱料行业进口量及变化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三、2022-2023年中国红树莓酱料行业主要省市进口量及变化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中国红树莓酱料行业进口额分析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一、2022-2023年中国红树莓酱料行业进口额及变化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二、2022-2023年中国红树莓酱料行业主要省市出口额及变化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中国红树莓酱料行业出口贸易</w:t>
      </w:r>
      <w:r>
        <w:rPr>
          <w:rFonts w:hint="eastAsia"/>
        </w:rPr>
        <w:br/>
      </w:r>
      <w:r>
        <w:rPr>
          <w:rFonts w:hint="eastAsia"/>
        </w:rPr>
        <w:t>　　第一节 中国红树莓酱料行业出口量分析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一、2022-2023年中国红树莓酱料行业出口结构及变化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二、2022-2023年中国红树莓酱料行业出口量及变化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三、2022-2023年中国红树莓酱料行业主要省市出口量及变化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中国红树莓酱料行业出口额分析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一、2022-2023年中国红树莓酱料行业出口额及变化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二、2022-2023年中国红树莓酱料行业主要省市出口额及变化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2022-2023年红树莓酱料行业竞争</w:t>
      </w:r>
      <w:r>
        <w:rPr>
          <w:rFonts w:hint="eastAsia"/>
        </w:rPr>
        <w:br/>
      </w:r>
      <w:r>
        <w:rPr>
          <w:rFonts w:hint="eastAsia"/>
        </w:rPr>
        <w:t>第九章 2022-2023年红树莓酱料行业企业竞争策略</w:t>
      </w:r>
      <w:r>
        <w:rPr>
          <w:rFonts w:hint="eastAsia"/>
        </w:rPr>
        <w:br/>
      </w:r>
      <w:r>
        <w:rPr>
          <w:rFonts w:hint="eastAsia"/>
        </w:rPr>
        <w:t>第十章 2022-2023年红树莓酱料行业优势企业分析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2022-2023年红树莓酱料行业原材料供应分析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2022-2023年红树莓酱料行业关联产业分析</w:t>
      </w:r>
      <w:r>
        <w:rPr>
          <w:rFonts w:hint="eastAsia"/>
        </w:rPr>
        <w:br/>
      </w:r>
      <w:r>
        <w:rPr>
          <w:rFonts w:hint="eastAsia"/>
        </w:rPr>
        <w:t>第十三章 中国红树莓酱料行业发展问题与对策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2022-2023年红树莓酱料行业特点</w:t>
      </w:r>
      <w:r>
        <w:rPr>
          <w:rFonts w:hint="eastAsia"/>
        </w:rPr>
        <w:br/>
      </w:r>
      <w:r>
        <w:rPr>
          <w:rFonts w:hint="eastAsia"/>
        </w:rPr>
        <w:t>第十五章 2022-2023年红树莓酱料行业投资及进入壁垒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2022-2023年红树莓酱料行业投资经济环境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2022-2023年红树莓酱料行业投资政策环境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2022-2023年红树莓酱料行业投资技术环境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2022-2023年红树莓酱料行业国际市场环境</w:t>
      </w:r>
      <w:r>
        <w:rPr>
          <w:rFonts w:hint="eastAsia"/>
        </w:rPr>
        <w:br/>
      </w:r>
      <w:r>
        <w:rPr>
          <w:rFonts w:hint="eastAsia"/>
        </w:rPr>
        <w:t>　　第一节 国际红树莓酱料行业市场规模</w:t>
      </w:r>
      <w:r>
        <w:rPr>
          <w:rFonts w:hint="eastAsia"/>
        </w:rPr>
        <w:br/>
      </w:r>
      <w:r>
        <w:rPr>
          <w:rFonts w:hint="eastAsia"/>
        </w:rPr>
        <w:t>　　第二节 国际红树莓酱料行业市场供需</w:t>
      </w:r>
      <w:r>
        <w:rPr>
          <w:rFonts w:hint="eastAsia"/>
        </w:rPr>
        <w:br/>
      </w:r>
      <w:r>
        <w:rPr>
          <w:rFonts w:hint="eastAsia"/>
        </w:rPr>
        <w:t>　　第三节 国际红树莓酱料行业主要企业</w:t>
      </w:r>
      <w:r>
        <w:rPr>
          <w:rFonts w:hint="eastAsia"/>
        </w:rPr>
        <w:br/>
      </w:r>
      <w:r>
        <w:rPr>
          <w:rFonts w:hint="eastAsia"/>
        </w:rPr>
        <w:t>　　第四节 国际红树莓酱料行业市场主要国家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2023-2029年红树莓酱料行业发展预测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2023-2029年国际红树莓酱料行业市场预测</w:t>
      </w:r>
      <w:r>
        <w:rPr>
          <w:rFonts w:hint="eastAsia"/>
        </w:rPr>
        <w:br/>
      </w:r>
      <w:r>
        <w:rPr>
          <w:rFonts w:hint="eastAsia"/>
        </w:rPr>
        <w:t>　　第二节 [^中^智^林^]2023-2029年国内红树莓酱料行业市场预测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一、2023-2029年国内红树莓酱料行业产值预测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二、2023-2029年国内红树莓酱料行业市场需求前景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三、2023-2029年国内红树莓酱料行业盈利预测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2022-2023年红树莓酱料行业资产及变化图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2022-2023年红树莓酱料行业负债及变化图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2022-2023年红树莓酱料行业销售及变化图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2022-2023年红树莓酱料行业销售收入及变化图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2022-2023年红树莓酱料行业销售成本及变化图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2022-2023年红树莓酱料行业销售税金及变化图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2022-2023年红树莓酱料行业费用及变化趋势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2022-2023年红树莓酱料行业管理费用及变化图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2022-2023年红树莓酱料行业财务费用及变化图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2022-2023年红树莓酱料行业企业数量及变化图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2023-2029年国内红树莓酱料行业产值预测趋势图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2023-2029年国内红树莓酱料行业盈利预测趋势图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098f0ca494343" w:history="1">
        <w:r>
          <w:rPr>
            <w:rStyle w:val="Hyperlink"/>
          </w:rPr>
          <w:t>2023-2029年中国红树莓酱料行业研究分析与发展趋势报告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098f0ca494343" w:history="1">
        <w:r>
          <w:rPr>
            <w:rStyle w:val="Hyperlink"/>
          </w:rPr>
          <w:t>https://www.20087.com/1/86/HongShuMeiJiangLiaoShiChangQianJing.html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c031441474e31" w:history="1">
      <w:r>
        <w:rPr>
          <w:rStyle w:val="Hyperlink"/>
        </w:rPr>
        <w:t>2023-2029年中国红树莓酱料行业研究分析与发展趋势报告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HongShuMeiJiangLiaoShiChangQianJing.html" TargetMode="External" Id="Ra77098f0ca49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HongShuMeiJiangLiaoShiChangQianJing.html" TargetMode="External" Id="R2edc031441474e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2023-04-03T04:11:00Z</dcterms:created>
  <dcterms:modified xsi:type="dcterms:W3CDTF">2023-04-03T05:11:00Z</dcterms:modified>
  <dc:subject>2023-2029年中国红树莓酱料行业研究分析与发展趋势报告</dc:subject>
  <dc:title>2023-2029年中国红树莓酱料行业研究分析与发展趋势报告</dc:title>
  <cp:keywords>2023-2029年中国红树莓酱料行业研究分析与发展趋势报告</cp:keywords>
  <dc:description>2023-2029年中国红树莓酱料行业研究分析与发展趋势报告</dc:description>
</cp:coreProperties>
</file>