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6de7d7b77474b" w:history="1">
              <w:r>
                <w:rPr>
                  <w:rStyle w:val="Hyperlink"/>
                </w:rPr>
                <w:t>2025-2031年中国食品酸化剂市场深度调研与发展趋势分析报告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6de7d7b77474b" w:history="1">
              <w:r>
                <w:rPr>
                  <w:rStyle w:val="Hyperlink"/>
                </w:rPr>
                <w:t>2025-2031年中国食品酸化剂市场深度调研与发展趋势分析报告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6de7d7b77474b" w:history="1">
                <w:r>
                  <w:rPr>
                    <w:rStyle w:val="Hyperlink"/>
                  </w:rPr>
                  <w:t>https://www.20087.com/2/76/ShiPinSuanHuaJiWeiLaiFaZhanQuShi.html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酸化剂是一类用于调整食品pH值、改善口感或作为防腐剂的添加剂。近年来，随着消费者对食品质量和安全的关注度提高，对食品酸化剂的需求也相应增加。同时，随着食品加工业的发展，食品酸化剂的应用范围不断扩大，从饮料、烘焙食品到肉类加工等都有涉及。此外，随着天然和有机食品的流行，天然来源的食品酸化剂越来越受到市场青睐。</w:t>
      </w:r>
      <w:r>
        <w:rPr>
          <w:rFonts w:hint="eastAsia"/>
        </w:rPr>
        <w:br/>
      </w:r>
      <w:r>
        <w:rPr>
          <w:rFonts w:hint="eastAsia"/>
        </w:rPr>
        <w:t>　　未来，食品酸化剂市场将更加注重天然和功能性成分。一方面，随着消费者对健康饮食意识的增强，天然来源的食品酸化剂将更加受欢迎。另一方面，随着科研成果的应用，新的食品酸化剂将不断被开发出来，以满足不同的加工需求和消费者偏好。此外，随着食品安全法规的不断完善，食品酸化剂的生产和使用将更加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6de7d7b77474b" w:history="1">
        <w:r>
          <w:rPr>
            <w:rStyle w:val="Hyperlink"/>
          </w:rPr>
          <w:t>2025-2031年中国食品酸化剂市场深度调研与发展趋势分析报告</w:t>
        </w:r>
      </w:hyperlink>
      <w:r>
        <w:rPr>
          <w:rFonts w:hint="eastAsia"/>
        </w:rPr>
        <w:t>》系统分析了食品酸化剂行业的市场需求、市场规模及价格动态，全面梳理了食品酸化剂产业链结构，并对食品酸化剂细分市场进行了深入探究。报告基于详实数据，科学预测了食品酸化剂市场前景与发展趋势，重点剖析了品牌竞争格局、市场集中度及重点企业的市场地位。通过SWOT分析，报告识别了行业面临的机遇与风险，并提出了针对性发展策略与建议，为食品酸化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食品酸化剂行业概述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一、食品酸化剂的定义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食品酸化剂产品细分及特性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食品酸化剂行业地位分析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中国食品酸化剂行业宏观经济环境分析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中国食品酸化剂行业政策技术环境分析</w:t>
      </w:r>
      <w:r>
        <w:rPr>
          <w:rFonts w:hint="eastAsia"/>
        </w:rPr>
        <w:br/>
      </w:r>
      <w:r>
        <w:rPr>
          <w:rFonts w:hint="eastAsia"/>
        </w:rPr>
        <w:t>　　第一节 食品酸化剂行业政策法规环境分析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食品酸化剂行业技术环境分析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2020-2025年中国食品酸化剂行业总体发展状况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中国食品酸化剂行业规模情况分析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一、2020-2025年中国食品酸化剂行业单位规模情况分析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二、2020-2025年中国食品酸化剂行业人员规模状况分析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三、2020-2025年中国食品酸化剂行业资产规模状况分析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四、2020-2025年中国食品酸化剂行业市场规模状况分析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中国食品酸化剂行业产销情况分析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一、2020-2025年中国食品酸化剂行业生产情况分析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二、2020-2025年中国食品酸化剂行业销售情况分析</w:t>
      </w:r>
      <w:r>
        <w:rPr>
          <w:rFonts w:hint="eastAsia"/>
        </w:rPr>
        <w:br/>
      </w:r>
      <w:r>
        <w:rPr>
          <w:rFonts w:hint="eastAsia"/>
        </w:rPr>
        <w:t>　　第三节 中国食品酸化剂区域市场规模分析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中国食品酸化剂行业财务能力分析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2020-2025年中国食品酸化剂行业市场发展分析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2020-2025年中国食品酸化剂市场分析</w:t>
      </w:r>
      <w:r>
        <w:rPr>
          <w:rFonts w:hint="eastAsia"/>
        </w:rPr>
        <w:br/>
      </w:r>
      <w:r>
        <w:rPr>
          <w:rFonts w:hint="eastAsia"/>
        </w:rPr>
        <w:t>　　第二节 中国食品酸化剂行业市场产品价格走势分析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一、中国食品酸化剂行业市场价格影响因素分析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二、2020-2025年中国食品酸化剂行业市场价格走势分析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中国食品酸化剂行业市场发展的主要策略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中国食品酸化剂行业重点企业发展分析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泰莱（Tate &amp; Lyle）公司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美国阿丹米（ADM）公司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Bartek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Parry Enterprises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2020-2025年中国食品酸化剂行业竞争格局分析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食品酸化剂行业竞争结构分析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食品酸化剂企业国际竞争力比较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食品酸化剂行业竞争格局分析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一、食品酸化剂行业集中度分析</w:t>
      </w:r>
      <w:r>
        <w:rPr>
          <w:rFonts w:hint="eastAsia"/>
        </w:rPr>
        <w:br/>
      </w:r>
      <w:r>
        <w:rPr>
          <w:rFonts w:hint="eastAsia"/>
        </w:rPr>
        <w:t>　　　　二、食品酸化剂行业竞争程度分析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2025-2031年食品酸化剂行业竞争策略分析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2025-2031年食品酸化剂行业前景及趋势预测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2025-2031年食品酸化剂市场发展前景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一、2025-2031年食品酸化剂市场发展潜力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二、2025-2031年食品酸化剂市场发展前景展望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三、2025-2031年食品酸化剂细分行业发展前景分析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2025-2031年食品酸化剂市场发展趋势预测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一、2025-2031年食品酸化剂行业发展趋势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二、2025-2031年食品酸化剂市场规模预测</w:t>
      </w:r>
      <w:r>
        <w:rPr>
          <w:rFonts w:hint="eastAsia"/>
        </w:rPr>
        <w:br/>
      </w:r>
      <w:r>
        <w:rPr>
          <w:rFonts w:hint="eastAsia"/>
        </w:rPr>
        <w:t>　　　　　　1 、食品酸化剂行业市场容量预测</w:t>
      </w:r>
      <w:r>
        <w:rPr>
          <w:rFonts w:hint="eastAsia"/>
        </w:rPr>
        <w:br/>
      </w:r>
      <w:r>
        <w:rPr>
          <w:rFonts w:hint="eastAsia"/>
        </w:rPr>
        <w:t>　　　　　　2 、食品酸化剂行业销售收入预测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三、2025-2031年食品酸化剂行业应用趋势预测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2025-2031年中国食品酸化剂行业供需预测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一、2025-2031年中国食品酸化剂行业供给预测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二、2025-2031年中国食品酸化剂行业产量预测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三、2025-2031年中国食品酸化剂市场销量预测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四、2025-2031年中国食品酸化剂行业需求预测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五、2025-2031年中国食品酸化剂行业供需平衡预测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2025-2031年食品酸化剂行业投资价值评估分析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食品酸化剂行业投资特性分析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一、食品酸化剂行业进入壁垒分析</w:t>
      </w:r>
      <w:r>
        <w:rPr>
          <w:rFonts w:hint="eastAsia"/>
        </w:rPr>
        <w:br/>
      </w:r>
      <w:r>
        <w:rPr>
          <w:rFonts w:hint="eastAsia"/>
        </w:rPr>
        <w:t>　　　　二、食品酸化剂行业盈利因素分析</w:t>
      </w:r>
      <w:r>
        <w:rPr>
          <w:rFonts w:hint="eastAsia"/>
        </w:rPr>
        <w:br/>
      </w:r>
      <w:r>
        <w:rPr>
          <w:rFonts w:hint="eastAsia"/>
        </w:rPr>
        <w:t>　　　　三、食品酸化剂行业盈利模式分析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2025-2031年食品酸化剂行业发展的影响因素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2025-2031年食品酸化剂行业投资价值评估分析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2025-2031年食品酸化剂行业投资机会与风险防范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食品酸化剂行业投融资情况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三、食品酸化剂行业投资现状分析</w:t>
      </w:r>
      <w:r>
        <w:rPr>
          <w:rFonts w:hint="eastAsia"/>
        </w:rPr>
        <w:br/>
      </w:r>
      <w:r>
        <w:rPr>
          <w:rFonts w:hint="eastAsia"/>
        </w:rPr>
        <w:t>　　　　　　1 、食品酸化剂产业投资经历的阶段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、2020-2025年食品酸化剂行业投资状况回顾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、2020-2025年中国食品酸化剂行业风险投资状况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、2020-2025年我国食品酸化剂行业的投资态势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2025-2031年食品酸化剂行业投资机会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四、食品酸化剂行业投资机遇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2025-2031年食品酸化剂行业投资风险及防范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(中智⋅林)中国食品酸化剂行业投资建议</w:t>
      </w:r>
      <w:r>
        <w:rPr>
          <w:rFonts w:hint="eastAsia"/>
        </w:rPr>
        <w:br/>
      </w:r>
      <w:r>
        <w:rPr>
          <w:rFonts w:hint="eastAsia"/>
        </w:rPr>
        <w:t>　　　　一、食品酸化剂行业未来发展方向</w:t>
      </w:r>
      <w:r>
        <w:rPr>
          <w:rFonts w:hint="eastAsia"/>
        </w:rPr>
        <w:br/>
      </w:r>
      <w:r>
        <w:rPr>
          <w:rFonts w:hint="eastAsia"/>
        </w:rPr>
        <w:t>　　　　二、食品酸化剂行业主要投资建议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2020-2025年食品酸化剂行业经营效益分析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2020-2025年中国食品酸化剂行业盈利能力分析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2020-2025年中国食品酸化剂行业运营能力分析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2020-2025年中国食品酸化剂行业偿债能力分析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2020-2025年中国食品酸化剂行业发展能力分析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2025-2031年食品酸化剂行业市场规模预测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2025-2031年食品酸化剂行业营业收入预测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2025-2031年中国食品酸化剂行业供给预测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2025-2031年中国食品酸化剂行业需求预测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2025-2031年中国食品酸化剂行业供需平衡预测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6de7d7b77474b" w:history="1">
        <w:r>
          <w:rPr>
            <w:rStyle w:val="Hyperlink"/>
          </w:rPr>
          <w:t>2025-2031年中国食品酸化剂市场深度调研与发展趋势分析报告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6de7d7b77474b" w:history="1">
        <w:r>
          <w:rPr>
            <w:rStyle w:val="Hyperlink"/>
          </w:rPr>
          <w:t>https://www.20087.com/2/76/ShiPinSuanHuaJiWeiLaiFaZhanQuShi.html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热点：制酸剂有哪些、食品酸化剂名词解释、酸化剂是什么、酸化剂最全、酸性食品添加剂、酸化剂有什么作用、食品工业中应用最广泛的酸味剂是、酸化添加剂、酸化添加剂的类型和应用条件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306e714294b18" w:history="1">
      <w:r>
        <w:rPr>
          <w:rStyle w:val="Hyperlink"/>
        </w:rPr>
        <w:t>2025-2031年中国食品酸化剂市场深度调研与发展趋势分析报告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iPinSuanHuaJiWeiLaiFaZhanQuShi.html" TargetMode="External" Id="R0db6de7d7b77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iPinSuanHuaJiWeiLaiFaZhanQuShi.html" TargetMode="External" Id="Rdc0306e71429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2025-05-04T03:55:00Z</dcterms:created>
  <dcterms:modified xsi:type="dcterms:W3CDTF">2025-05-04T04:55:00Z</dcterms:modified>
  <dc:subject>2025-2031年中国食品酸化剂市场深度调研与发展趋势分析报告</dc:subject>
  <dc:title>2025-2031年中国食品酸化剂市场深度调研与发展趋势分析报告</dc:title>
  <cp:keywords>2025-2031年中国食品酸化剂市场深度调研与发展趋势分析报告</cp:keywords>
  <dc:description>2025-2031年中国食品酸化剂市场深度调研与发展趋势分析报告</dc:description>
</cp:coreProperties>
</file>