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6d3ac698f644e35" w:history="1">
              <w:r>
                <w:rPr>
                  <w:rStyle w:val="Hyperlink"/>
                </w:rPr>
                <w:t>中国速溶果汁粉市场调研与发展前景预测报告（2026-2032年）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6d3ac698f644e35" w:history="1">
              <w:r>
                <w:rPr>
                  <w:rStyle w:val="Hyperlink"/>
                </w:rPr>
                <w:t>中国速溶果汁粉市场调研与发展前景预测报告（2026-2032年）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5936263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6d3ac698f644e35" w:history="1">
                <w:r>
                  <w:rPr>
                    <w:rStyle w:val="Hyperlink"/>
                  </w:rPr>
                  <w:t>https://www.20087.com/3/26/SuRongGuoZhiFenHangYeFaZhanQianJing.html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速溶果汁粉是以新鲜水果为原料，通过榨汁、浓缩、喷雾干燥或冷冻干燥等工艺制成的粉末状固体饮料，凭借便携、易溶及长保质期等优势，广泛应用于现制茶饮、烘焙、固体饮料及家庭冲调等领域。随着消费者对健康、天然及便捷饮品需求的提升，速溶果汁粉行业正从“风味还原”向“营养保留与清洁标签”升级。技术层面，低温喷雾干燥、真空冷冻干燥及微胶囊包埋技术的应用，显著保留了水果的挥发性香气、热敏性营养素（如维生素C、花青素）及天然色泽，有效解决了传统高温干燥导致的风味损失与营养降解问题。同时，行业竞争焦点从单纯的口感调配，转向原料溯源、零添加及功能性成分（如膳食纤维、益生菌）的强化，以满足消费者对“清洁标签”与“功能加持”的双重期待。</w:t>
      </w:r>
      <w:r>
        <w:rPr>
          <w:rFonts w:hint="eastAsia"/>
        </w:rPr>
        <w:br/>
      </w:r>
      <w:r>
        <w:rPr>
          <w:rFonts w:hint="eastAsia"/>
        </w:rPr>
        <w:t>　　未来，速溶果汁粉将向“极致新鲜、功能复合、场景无界”方向演进。市场调研网指出，随着冻干技术与锁鲜工艺的进一步突破，速溶果汁粉将实现与鲜榨果汁无限接近的风味与营养体验，彻底打破“工业感”刻板印象。在功能层面，通过复配胶原蛋白、GABA、电解质及植物提取物，速溶果汁粉将从基础补水饮料升级为具备美容、助眠、运动恢复等特定功效的功能性食品，拓展至运动营养、美容口服及银发健康等多元场景。此外，在可持续发展理念驱动下，采用丑果、果皮等副产物进行高值化利用的环保型果汁粉，以及可降解包装材料的广泛应用，将成为行业主流趋势，推动速溶果汁粉从传统冲调品类向绿色、健康、高附加值的现代食品工业标杆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6d3ac698f644e35" w:history="1">
        <w:r>
          <w:rPr>
            <w:rStyle w:val="Hyperlink"/>
          </w:rPr>
          <w:t>中国速溶果汁粉市场调研与发展前景预测报告（2026-2032年）</w:t>
        </w:r>
      </w:hyperlink>
      <w:r>
        <w:rPr>
          <w:rFonts w:hint="eastAsia"/>
        </w:rPr>
        <w:t>》，2025年速溶果汁粉行业市场规模达 亿元，预计2032年市场规模将达 亿元，期间年均复合增长率（CAGR）达 %。报告系统梳理了速溶果汁粉行业的市场规模、技术现状及产业链结构，结合详实数据分析了速溶果汁粉行业需求、价格动态与竞争格局，科学预测了速溶果汁粉发展趋势与市场前景，重点解读了行业内重点企业的战略布局与品牌影响力，同时对市场竞争与集中度进行了评估。此外，报告还细分了市场领域，揭示了速溶果汁粉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速溶果汁粉行业概述</w:t>
      </w:r>
      <w:r>
        <w:rPr>
          <w:rFonts w:hint="eastAsia"/>
        </w:rPr>
        <w:br/>
      </w:r>
      <w:r>
        <w:rPr>
          <w:rFonts w:hint="eastAsia"/>
        </w:rPr>
        <w:t>　　第一节 速溶果汁粉定义与分类</w:t>
      </w:r>
      <w:r>
        <w:rPr>
          <w:rFonts w:hint="eastAsia"/>
        </w:rPr>
        <w:br/>
      </w:r>
      <w:r>
        <w:rPr>
          <w:rFonts w:hint="eastAsia"/>
        </w:rPr>
        <w:t>　　第二节 速溶果汁粉应用领域</w:t>
      </w:r>
      <w:r>
        <w:rPr>
          <w:rFonts w:hint="eastAsia"/>
        </w:rPr>
        <w:br/>
      </w:r>
      <w:r>
        <w:rPr>
          <w:rFonts w:hint="eastAsia"/>
        </w:rPr>
        <w:t>　　第三节 速溶果汁粉行业经济指标分析</w:t>
      </w:r>
      <w:r>
        <w:rPr>
          <w:rFonts w:hint="eastAsia"/>
        </w:rPr>
        <w:br/>
      </w:r>
      <w:r>
        <w:rPr>
          <w:rFonts w:hint="eastAsia"/>
        </w:rPr>
        <w:t>　　　　一、速溶果汁粉行业赢利性评估</w:t>
      </w:r>
      <w:r>
        <w:rPr>
          <w:rFonts w:hint="eastAsia"/>
        </w:rPr>
        <w:br/>
      </w:r>
      <w:r>
        <w:rPr>
          <w:rFonts w:hint="eastAsia"/>
        </w:rPr>
        <w:t>　　　　二、速溶果汁粉行业成长速度分析</w:t>
      </w:r>
      <w:r>
        <w:rPr>
          <w:rFonts w:hint="eastAsia"/>
        </w:rPr>
        <w:br/>
      </w:r>
      <w:r>
        <w:rPr>
          <w:rFonts w:hint="eastAsia"/>
        </w:rPr>
        <w:t>　　　　三、速溶果汁粉附加值提升空间探讨</w:t>
      </w:r>
      <w:r>
        <w:rPr>
          <w:rFonts w:hint="eastAsia"/>
        </w:rPr>
        <w:br/>
      </w:r>
      <w:r>
        <w:rPr>
          <w:rFonts w:hint="eastAsia"/>
        </w:rPr>
        <w:t>　　　　四、速溶果汁粉行业进入壁垒分析</w:t>
      </w:r>
      <w:r>
        <w:rPr>
          <w:rFonts w:hint="eastAsia"/>
        </w:rPr>
        <w:br/>
      </w:r>
      <w:r>
        <w:rPr>
          <w:rFonts w:hint="eastAsia"/>
        </w:rPr>
        <w:t>　　　　五、速溶果汁粉行业风险性评估</w:t>
      </w:r>
      <w:r>
        <w:rPr>
          <w:rFonts w:hint="eastAsia"/>
        </w:rPr>
        <w:br/>
      </w:r>
      <w:r>
        <w:rPr>
          <w:rFonts w:hint="eastAsia"/>
        </w:rPr>
        <w:t>　　　　六、速溶果汁粉行业周期性分析</w:t>
      </w:r>
      <w:r>
        <w:rPr>
          <w:rFonts w:hint="eastAsia"/>
        </w:rPr>
        <w:br/>
      </w:r>
      <w:r>
        <w:rPr>
          <w:rFonts w:hint="eastAsia"/>
        </w:rPr>
        <w:t>　　　　七、速溶果汁粉行业竞争程度指标</w:t>
      </w:r>
      <w:r>
        <w:rPr>
          <w:rFonts w:hint="eastAsia"/>
        </w:rPr>
        <w:br/>
      </w:r>
      <w:r>
        <w:rPr>
          <w:rFonts w:hint="eastAsia"/>
        </w:rPr>
        <w:t>　　　　八、速溶果汁粉行业成熟度综合分析</w:t>
      </w:r>
      <w:r>
        <w:rPr>
          <w:rFonts w:hint="eastAsia"/>
        </w:rPr>
        <w:br/>
      </w:r>
      <w:r>
        <w:rPr>
          <w:rFonts w:hint="eastAsia"/>
        </w:rPr>
        <w:t>　　第四节 速溶果汁粉产业链及经营模式分析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三、速溶果汁粉销售模式与渠道策略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全球速溶果汁粉市场发展分析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2025-2026年全球速溶果汁粉行业发展分析</w:t>
      </w:r>
      <w:r>
        <w:rPr>
          <w:rFonts w:hint="eastAsia"/>
        </w:rPr>
        <w:br/>
      </w:r>
      <w:r>
        <w:rPr>
          <w:rFonts w:hint="eastAsia"/>
        </w:rPr>
        <w:t>　　　　一、全球速溶果汁粉行业市场规模与趋势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二、全球速溶果汁粉行业发展特点</w:t>
      </w:r>
      <w:r>
        <w:rPr>
          <w:rFonts w:hint="eastAsia"/>
        </w:rPr>
        <w:br/>
      </w:r>
      <w:r>
        <w:rPr>
          <w:rFonts w:hint="eastAsia"/>
        </w:rPr>
        <w:t>　　　　三、全球速溶果汁粉行业竞争格局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主要国家与地区速溶果汁粉市场分析</w:t>
      </w:r>
      <w:r>
        <w:rPr>
          <w:rFonts w:hint="eastAsia"/>
        </w:rPr>
        <w:br/>
      </w:r>
      <w:r>
        <w:rPr>
          <w:rFonts w:hint="eastAsia"/>
        </w:rPr>
        <w:t>　　第三节 2026-2032年全球速溶果汁粉行业发展趋势与前景预测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一、速溶果汁粉行业发展趋势</w:t>
      </w:r>
      <w:r>
        <w:rPr>
          <w:rFonts w:hint="eastAsia"/>
        </w:rPr>
        <w:br/>
      </w:r>
      <w:r>
        <w:rPr>
          <w:rFonts w:hint="eastAsia"/>
        </w:rPr>
        <w:t>　　　　二、速溶果汁粉行业发展潜力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中国速溶果汁粉行业市场分析</w:t>
      </w:r>
      <w:r>
        <w:rPr>
          <w:rFonts w:hint="eastAsia"/>
        </w:rPr>
        <w:br/>
      </w:r>
      <w:r>
        <w:rPr>
          <w:rFonts w:hint="eastAsia"/>
        </w:rPr>
        <w:t>　　第一节 2025-2026年速溶果汁粉产能与投资动态</w:t>
      </w:r>
      <w:r>
        <w:rPr>
          <w:rFonts w:hint="eastAsia"/>
        </w:rPr>
        <w:br/>
      </w:r>
      <w:r>
        <w:rPr>
          <w:rFonts w:hint="eastAsia"/>
        </w:rPr>
        <w:t>　　　　一、国内速溶果汁粉产能现状与利用效率</w:t>
      </w:r>
      <w:r>
        <w:rPr>
          <w:rFonts w:hint="eastAsia"/>
        </w:rPr>
        <w:br/>
      </w:r>
      <w:r>
        <w:rPr>
          <w:rFonts w:hint="eastAsia"/>
        </w:rPr>
        <w:t>　　　　二、速溶果汁粉产能扩张与投资动态分析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2026-2032年速溶果汁粉行业产量统计与趋势预测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一、2020-2025年速溶果汁粉行业产量与增长趋势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1、2020-2025年速溶果汁粉产量及增长趋势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2、2020-2025年速溶果汁粉细分产品产量及份额</w:t>
      </w:r>
      <w:r>
        <w:rPr>
          <w:rFonts w:hint="eastAsia"/>
        </w:rPr>
        <w:br/>
      </w:r>
      <w:r>
        <w:rPr>
          <w:rFonts w:hint="eastAsia"/>
        </w:rPr>
        <w:t>　　　　二、速溶果汁粉产量影响因素分析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三、2026-2032年速溶果汁粉产量预测</w:t>
      </w:r>
      <w:r>
        <w:rPr>
          <w:rFonts w:hint="eastAsia"/>
        </w:rPr>
        <w:br/>
      </w:r>
      <w:r>
        <w:rPr>
          <w:rFonts w:hint="eastAsia"/>
        </w:rPr>
        <w:t>　　第三节 2026-2032年速溶果汁粉市场需求与销售分析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一、2025-2026年速溶果汁粉行业需求现状</w:t>
      </w:r>
      <w:r>
        <w:rPr>
          <w:rFonts w:hint="eastAsia"/>
        </w:rPr>
        <w:br/>
      </w:r>
      <w:r>
        <w:rPr>
          <w:rFonts w:hint="eastAsia"/>
        </w:rPr>
        <w:t>　　　　二、速溶果汁粉客户群体与需求特点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三、2020-2025年速溶果汁粉行业销售规模分析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四、2026-2032年速溶果汁粉市场增长潜力与规模预测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2025-2026年速溶果汁粉行业技术发展现状及趋势分析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速溶果汁粉行业技术发展现状分析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国内外速溶果汁粉行业技术差距分析及差距形成的主要原因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速溶果汁粉行业技术发展方向、趋势预测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提升速溶果汁粉行业技术能力策略建议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中国速溶果汁粉细分市场分析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一、2025-2026年速溶果汁粉主要细分产品市场现状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速溶果汁粉价格机制与竞争策略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一、2020-2025年速溶果汁粉市场价格走势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速溶果汁粉定价策略与方法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2026-2032年速溶果汁粉价格竞争态势与趋势预测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中国速溶果汁粉行业重点区域市场研究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2025-2026年重点区域速溶果汁粉市场发展概况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二、2020-2025年速溶果汁粉市场需求规模情况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三、2026-2032年速溶果汁粉行业发展潜力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二、2020-2025年速溶果汁粉市场需求规模情况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三、2026-2032年速溶果汁粉行业发展潜力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二、2020-2025年速溶果汁粉市场需求规模情况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三、2026-2032年速溶果汁粉行业发展潜力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二、2020-2025年速溶果汁粉市场需求规模情况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三、2026-2032年速溶果汁粉行业发展潜力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二、2020-2025年速溶果汁粉市场需求规模情况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三、2026-2032年速溶果汁粉行业发展潜力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2020-2025年中国速溶果汁粉行业进出口情况分析</w:t>
      </w:r>
      <w:r>
        <w:rPr>
          <w:rFonts w:hint="eastAsia"/>
        </w:rPr>
        <w:br/>
      </w:r>
      <w:r>
        <w:rPr>
          <w:rFonts w:hint="eastAsia"/>
        </w:rPr>
        <w:t>　　第一节 速溶果汁粉行业进口规模与来源分析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一、2020-2025年速溶果汁粉进口规模分析</w:t>
      </w:r>
      <w:r>
        <w:rPr>
          <w:rFonts w:hint="eastAsia"/>
        </w:rPr>
        <w:br/>
      </w:r>
      <w:r>
        <w:rPr>
          <w:rFonts w:hint="eastAsia"/>
        </w:rPr>
        <w:t>　　　　二、速溶果汁粉主要进口来源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速溶果汁粉行业出口规模与目的地分析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一、2020-2025年速溶果汁粉出口规模分析</w:t>
      </w:r>
      <w:r>
        <w:rPr>
          <w:rFonts w:hint="eastAsia"/>
        </w:rPr>
        <w:br/>
      </w:r>
      <w:r>
        <w:rPr>
          <w:rFonts w:hint="eastAsia"/>
        </w:rPr>
        <w:t>　　　　二、速溶果汁粉主要出口目的地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2020-2025年中国速溶果汁粉总体规模与财务指标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中国速溶果汁粉行业总体规模分析</w:t>
      </w:r>
      <w:r>
        <w:rPr>
          <w:rFonts w:hint="eastAsia"/>
        </w:rPr>
        <w:br/>
      </w:r>
      <w:r>
        <w:rPr>
          <w:rFonts w:hint="eastAsia"/>
        </w:rPr>
        <w:t>　　　　一、速溶果汁粉企业数量与结构</w:t>
      </w:r>
      <w:r>
        <w:rPr>
          <w:rFonts w:hint="eastAsia"/>
        </w:rPr>
        <w:br/>
      </w:r>
      <w:r>
        <w:rPr>
          <w:rFonts w:hint="eastAsia"/>
        </w:rPr>
        <w:t>　　　　二、速溶果汁粉从业人员规模</w:t>
      </w:r>
      <w:r>
        <w:rPr>
          <w:rFonts w:hint="eastAsia"/>
        </w:rPr>
        <w:br/>
      </w:r>
      <w:r>
        <w:rPr>
          <w:rFonts w:hint="eastAsia"/>
        </w:rPr>
        <w:t>　　　　三、速溶果汁粉行业资产状况</w:t>
      </w:r>
      <w:r>
        <w:rPr>
          <w:rFonts w:hint="eastAsia"/>
        </w:rPr>
        <w:br/>
      </w:r>
      <w:r>
        <w:rPr>
          <w:rFonts w:hint="eastAsia"/>
        </w:rPr>
        <w:t>　　第二节 中国速溶果汁粉行业财务指标总体分析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速溶果汁粉行业重点企业经营状况分析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速溶果汁粉重点企业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速溶果汁粉领先企业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速溶果汁粉标杆企业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速溶果汁粉代表企业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速溶果汁粉龙头企业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速溶果汁粉重点企业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中国速溶果汁粉行业竞争格局分析</w:t>
      </w:r>
      <w:r>
        <w:rPr>
          <w:rFonts w:hint="eastAsia"/>
        </w:rPr>
        <w:br/>
      </w:r>
      <w:r>
        <w:rPr>
          <w:rFonts w:hint="eastAsia"/>
        </w:rPr>
        <w:t>　　第一节 速溶果汁粉行业竞争格局总览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2025-2026年速溶果汁粉行业竞争力分析</w:t>
      </w:r>
      <w:r>
        <w:rPr>
          <w:rFonts w:hint="eastAsia"/>
        </w:rPr>
        <w:br/>
      </w:r>
      <w:r>
        <w:rPr>
          <w:rFonts w:hint="eastAsia"/>
        </w:rPr>
        <w:t>　　　　一、速溶果汁粉供应商议价能力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四、速溶果汁粉替代品威胁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2020-2025年速溶果汁粉行业企业并购活动分析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2025-2026年速溶果汁粉行业会展与招投标活动分析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一、速溶果汁粉行业会展活动及其市场影响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2026年中国速溶果汁粉企业发展策略分析</w:t>
      </w:r>
      <w:r>
        <w:rPr>
          <w:rFonts w:hint="eastAsia"/>
        </w:rPr>
        <w:br/>
      </w:r>
      <w:r>
        <w:rPr>
          <w:rFonts w:hint="eastAsia"/>
        </w:rPr>
        <w:t>　　第一节 速溶果汁粉市场策略分析</w:t>
      </w:r>
      <w:r>
        <w:rPr>
          <w:rFonts w:hint="eastAsia"/>
        </w:rPr>
        <w:br/>
      </w:r>
      <w:r>
        <w:rPr>
          <w:rFonts w:hint="eastAsia"/>
        </w:rPr>
        <w:t>　　　　一、速溶果汁粉市场定位与拓展策略</w:t>
      </w:r>
      <w:r>
        <w:rPr>
          <w:rFonts w:hint="eastAsia"/>
        </w:rPr>
        <w:br/>
      </w:r>
      <w:r>
        <w:rPr>
          <w:rFonts w:hint="eastAsia"/>
        </w:rPr>
        <w:t>　　　　二、速溶果汁粉市场细分与目标客户</w:t>
      </w:r>
      <w:r>
        <w:rPr>
          <w:rFonts w:hint="eastAsia"/>
        </w:rPr>
        <w:br/>
      </w:r>
      <w:r>
        <w:rPr>
          <w:rFonts w:hint="eastAsia"/>
        </w:rPr>
        <w:t>　　第二节 速溶果汁粉销售策略分析</w:t>
      </w:r>
      <w:r>
        <w:rPr>
          <w:rFonts w:hint="eastAsia"/>
        </w:rPr>
        <w:br/>
      </w:r>
      <w:r>
        <w:rPr>
          <w:rFonts w:hint="eastAsia"/>
        </w:rPr>
        <w:t>　　　　一、速溶果汁粉销售渠道与网络建设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提高速溶果汁粉企业竞争力建议</w:t>
      </w:r>
      <w:r>
        <w:rPr>
          <w:rFonts w:hint="eastAsia"/>
        </w:rPr>
        <w:br/>
      </w:r>
      <w:r>
        <w:rPr>
          <w:rFonts w:hint="eastAsia"/>
        </w:rPr>
        <w:t>　　　　一、速溶果汁粉技术创新与管理优化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速溶果汁粉品牌战略思考</w:t>
      </w:r>
      <w:r>
        <w:rPr>
          <w:rFonts w:hint="eastAsia"/>
        </w:rPr>
        <w:br/>
      </w:r>
      <w:r>
        <w:rPr>
          <w:rFonts w:hint="eastAsia"/>
        </w:rPr>
        <w:t>　　　　一、速溶果汁粉品牌建设与维护</w:t>
      </w:r>
      <w:r>
        <w:rPr>
          <w:rFonts w:hint="eastAsia"/>
        </w:rPr>
        <w:br/>
      </w:r>
      <w:r>
        <w:rPr>
          <w:rFonts w:hint="eastAsia"/>
        </w:rPr>
        <w:t>　　　　二、速溶果汁粉品牌影响力与市场竞争力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中国速溶果汁粉行业风险与对策</w:t>
      </w:r>
      <w:r>
        <w:rPr>
          <w:rFonts w:hint="eastAsia"/>
        </w:rPr>
        <w:br/>
      </w:r>
      <w:r>
        <w:rPr>
          <w:rFonts w:hint="eastAsia"/>
        </w:rPr>
        <w:t>　　第一节 速溶果汁粉行业SWOT分析</w:t>
      </w:r>
      <w:r>
        <w:rPr>
          <w:rFonts w:hint="eastAsia"/>
        </w:rPr>
        <w:br/>
      </w:r>
      <w:r>
        <w:rPr>
          <w:rFonts w:hint="eastAsia"/>
        </w:rPr>
        <w:t>　　　　一、速溶果汁粉行业优势分析</w:t>
      </w:r>
      <w:r>
        <w:rPr>
          <w:rFonts w:hint="eastAsia"/>
        </w:rPr>
        <w:br/>
      </w:r>
      <w:r>
        <w:rPr>
          <w:rFonts w:hint="eastAsia"/>
        </w:rPr>
        <w:t>　　　　二、速溶果汁粉行业劣势分析</w:t>
      </w:r>
      <w:r>
        <w:rPr>
          <w:rFonts w:hint="eastAsia"/>
        </w:rPr>
        <w:br/>
      </w:r>
      <w:r>
        <w:rPr>
          <w:rFonts w:hint="eastAsia"/>
        </w:rPr>
        <w:t>　　　　三、速溶果汁粉市场机会探索</w:t>
      </w:r>
      <w:r>
        <w:rPr>
          <w:rFonts w:hint="eastAsia"/>
        </w:rPr>
        <w:br/>
      </w:r>
      <w:r>
        <w:rPr>
          <w:rFonts w:hint="eastAsia"/>
        </w:rPr>
        <w:t>　　　　四、速溶果汁粉市场威胁评估</w:t>
      </w:r>
      <w:r>
        <w:rPr>
          <w:rFonts w:hint="eastAsia"/>
        </w:rPr>
        <w:br/>
      </w:r>
      <w:r>
        <w:rPr>
          <w:rFonts w:hint="eastAsia"/>
        </w:rPr>
        <w:t>　　第二节 速溶果汁粉行业风险及对策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2026-2032年中国速溶果汁粉行业前景与发展趋势</w:t>
      </w:r>
      <w:r>
        <w:rPr>
          <w:rFonts w:hint="eastAsia"/>
        </w:rPr>
        <w:br/>
      </w:r>
      <w:r>
        <w:rPr>
          <w:rFonts w:hint="eastAsia"/>
        </w:rPr>
        <w:t>　　第一节 速溶果汁粉行业发展环境分析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2026-2032年速溶果汁粉行业发展趋势与方向</w:t>
      </w:r>
      <w:r>
        <w:rPr>
          <w:rFonts w:hint="eastAsia"/>
        </w:rPr>
        <w:br/>
      </w:r>
      <w:r>
        <w:rPr>
          <w:rFonts w:hint="eastAsia"/>
        </w:rPr>
        <w:t>　　　　一、速溶果汁粉行业发展方向预测</w:t>
      </w:r>
      <w:r>
        <w:rPr>
          <w:rFonts w:hint="eastAsia"/>
        </w:rPr>
        <w:br/>
      </w:r>
      <w:r>
        <w:rPr>
          <w:rFonts w:hint="eastAsia"/>
        </w:rPr>
        <w:t>　　　　二、速溶果汁粉发展趋势分析</w:t>
      </w:r>
      <w:r>
        <w:rPr>
          <w:rFonts w:hint="eastAsia"/>
        </w:rPr>
        <w:br/>
      </w:r>
      <w:r>
        <w:rPr>
          <w:rFonts w:hint="eastAsia"/>
        </w:rPr>
        <w:t>　　第三节 2026-2032年速溶果汁粉行业发展潜力与机遇</w:t>
      </w:r>
      <w:r>
        <w:rPr>
          <w:rFonts w:hint="eastAsia"/>
        </w:rPr>
        <w:br/>
      </w:r>
      <w:r>
        <w:rPr>
          <w:rFonts w:hint="eastAsia"/>
        </w:rPr>
        <w:t>　　　　一、速溶果汁粉市场发展潜力评估</w:t>
      </w:r>
      <w:r>
        <w:rPr>
          <w:rFonts w:hint="eastAsia"/>
        </w:rPr>
        <w:br/>
      </w:r>
      <w:r>
        <w:rPr>
          <w:rFonts w:hint="eastAsia"/>
        </w:rPr>
        <w:t>　　　　二、速溶果汁粉新兴市场与机遇探索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速溶果汁粉行业研究结论与建议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中:智林:－速溶果汁粉行业发展建议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速溶果汁粉行业历程</w:t>
      </w:r>
      <w:r>
        <w:rPr>
          <w:rFonts w:hint="eastAsia"/>
        </w:rPr>
        <w:br/>
      </w:r>
      <w:r>
        <w:rPr>
          <w:rFonts w:hint="eastAsia"/>
        </w:rPr>
        <w:t>　　图表 速溶果汁粉行业生命周期</w:t>
      </w:r>
      <w:r>
        <w:rPr>
          <w:rFonts w:hint="eastAsia"/>
        </w:rPr>
        <w:br/>
      </w:r>
      <w:r>
        <w:rPr>
          <w:rFonts w:hint="eastAsia"/>
        </w:rPr>
        <w:t>　　图表 速溶果汁粉行业产业链分析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2020-2025年中国速溶果汁粉行业市场规模及增长情况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2020-2025年速溶果汁粉行业市场容量分析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2020-2025年中国速溶果汁粉行业产能统计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2020-2025年中国速溶果汁粉行业产量及增长趋势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2020-2025年中国速溶果汁粉市场需求量及增速统计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2025年中国速溶果汁粉行业需求领域分布格局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2020-2025年中国速溶果汁粉行业销售收入分析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2020-2025年中国速溶果汁粉行业盈利情况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2020-2025年中国速溶果汁粉行业利润总额统计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2020-2025年中国速溶果汁粉进口数量分析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2020-2025年中国速溶果汁粉进口金额分析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2020-2025年中国速溶果汁粉出口数量分析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2020-2025年中国速溶果汁粉出口金额分析</w:t>
      </w:r>
      <w:r>
        <w:rPr>
          <w:rFonts w:hint="eastAsia"/>
        </w:rPr>
        <w:br/>
      </w:r>
      <w:r>
        <w:rPr>
          <w:rFonts w:hint="eastAsia"/>
        </w:rPr>
        <w:t>　　图表 2025年中国速溶果汁粉进口国家及地区分析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2025年中国速溶果汁粉出口国家及地区分析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2020-2025年中国速溶果汁粉行业企业数量情况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2020-2025年中国速溶果汁粉行业企业平均规模情况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**地区速溶果汁粉市场规模及增长情况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**地区速溶果汁粉行业市场需求情况</w:t>
      </w:r>
      <w:r>
        <w:rPr>
          <w:rFonts w:hint="eastAsia"/>
        </w:rPr>
        <w:br/>
      </w:r>
      <w:r>
        <w:rPr>
          <w:rFonts w:hint="eastAsia"/>
        </w:rPr>
        <w:t>　　图表 **地区速溶果汁粉市场规模及增长情况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**地区速溶果汁粉行业市场需求情况</w:t>
      </w:r>
      <w:r>
        <w:rPr>
          <w:rFonts w:hint="eastAsia"/>
        </w:rPr>
        <w:br/>
      </w:r>
      <w:r>
        <w:rPr>
          <w:rFonts w:hint="eastAsia"/>
        </w:rPr>
        <w:t>　　图表 **地区速溶果汁粉市场规模及增长情况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**地区速溶果汁粉行业市场需求情况</w:t>
      </w:r>
      <w:r>
        <w:rPr>
          <w:rFonts w:hint="eastAsia"/>
        </w:rPr>
        <w:br/>
      </w:r>
      <w:r>
        <w:rPr>
          <w:rFonts w:hint="eastAsia"/>
        </w:rPr>
        <w:t>　　图表 **地区速溶果汁粉市场规模及增长情况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**地区速溶果汁粉行业市场需求情况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速溶果汁粉重点企业（一）基本信息</w:t>
      </w:r>
      <w:r>
        <w:rPr>
          <w:rFonts w:hint="eastAsia"/>
        </w:rPr>
        <w:br/>
      </w:r>
      <w:r>
        <w:rPr>
          <w:rFonts w:hint="eastAsia"/>
        </w:rPr>
        <w:t>　　图表 速溶果汁粉重点企业（一）经营情况分析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速溶果汁粉重点企业（一）主要经济指标情况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速溶果汁粉重点企业（一）盈利能力情况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速溶果汁粉重点企业（一）偿债能力情况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速溶果汁粉重点企业（一）运营能力情况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速溶果汁粉重点企业（一）成长能力情况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速溶果汁粉重点企业（二）基本信息</w:t>
      </w:r>
      <w:r>
        <w:rPr>
          <w:rFonts w:hint="eastAsia"/>
        </w:rPr>
        <w:br/>
      </w:r>
      <w:r>
        <w:rPr>
          <w:rFonts w:hint="eastAsia"/>
        </w:rPr>
        <w:t>　　图表 速溶果汁粉重点企业（二）经营情况分析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速溶果汁粉重点企业（二）主要经济指标情况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速溶果汁粉重点企业（二）盈利能力情况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速溶果汁粉重点企业（二）偿债能力情况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速溶果汁粉重点企业（二）运营能力情况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速溶果汁粉重点企业（二）成长能力情况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速溶果汁粉重点企业（三）基本信息</w:t>
      </w:r>
      <w:r>
        <w:rPr>
          <w:rFonts w:hint="eastAsia"/>
        </w:rPr>
        <w:br/>
      </w:r>
      <w:r>
        <w:rPr>
          <w:rFonts w:hint="eastAsia"/>
        </w:rPr>
        <w:t>　　图表 速溶果汁粉重点企业（三）经营情况分析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速溶果汁粉重点企业（三）主要经济指标情况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速溶果汁粉重点企业（三）盈利能力情况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速溶果汁粉重点企业（三）偿债能力情况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速溶果汁粉重点企业（三）运营能力情况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速溶果汁粉重点企业（三）成长能力情况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2026-2032年中国速溶果汁粉行业产能预测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2026-2032年中国速溶果汁粉行业产量预测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2026-2032年中国速溶果汁粉市场需求量预测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2026-2032年中国速溶果汁粉行业供需平衡预测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2026-2032年中国速溶果汁粉行业市场容量预测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2026-2032年中国速溶果汁粉行业市场规模预测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2026-2032年中国速溶果汁粉市场前景分析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2026-2032年中国速溶果汁粉行业发展趋势预测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6d3ac698f644e35" w:history="1">
        <w:r>
          <w:rPr>
            <w:rStyle w:val="Hyperlink"/>
          </w:rPr>
          <w:t>中国速溶果汁粉市场调研与发展前景预测报告（2026-2032年）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5936263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6d3ac698f644e35" w:history="1">
        <w:r>
          <w:rPr>
            <w:rStyle w:val="Hyperlink"/>
          </w:rPr>
          <w:t>https://www.20087.com/3/26/SuRongGuoZhiFenHangYeFaZhanQianJing.html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热点：速溶果汁用什么水冲泡、速溶果汁品牌、速溶饮料粉、速溶水果饮料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99e26573beb401d" w:history="1">
      <w:r>
        <w:rPr>
          <w:rStyle w:val="Hyperlink"/>
        </w:rPr>
        <w:t>中国速溶果汁粉市场调研与发展前景预测报告（2026-2032年）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6/SuRongGuoZhiFenHangYeFaZhanQianJing.html" TargetMode="External" Id="R76d3ac698f644e3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6/SuRongGuoZhiFenHangYeFaZhanQianJing.html" TargetMode="External" Id="R899e26573beb401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2026-08-20T02:02:55Z</dcterms:created>
  <dcterms:modified xsi:type="dcterms:W3CDTF">2026-08-20T03:02:55Z</dcterms:modified>
  <dc:subject>中国速溶果汁粉市场调研与发展前景预测报告（2026-2032年）</dc:subject>
  <dc:title>中国速溶果汁粉市场调研与发展前景预测报告（2026-2032年）</dc:title>
  <cp:keywords>中国速溶果汁粉市场调研与发展前景预测报告（2026-2032年）</cp:keywords>
  <dc:description>中国速溶果汁粉市场调研与发展前景预测报告（2026-2032年）</dc:description>
</cp:coreProperties>
</file>