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52e7ab0da41d6" w:history="1">
              <w:r>
                <w:rPr>
                  <w:rStyle w:val="Hyperlink"/>
                </w:rPr>
                <w:t>2025-2031年全球与中国冷冻玉米粒行业研究及发展趋势分析报告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52e7ab0da41d6" w:history="1">
              <w:r>
                <w:rPr>
                  <w:rStyle w:val="Hyperlink"/>
                </w:rPr>
                <w:t>2025-2031年全球与中国冷冻玉米粒行业研究及发展趋势分析报告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52e7ab0da41d6" w:history="1">
                <w:r>
                  <w:rPr>
                    <w:rStyle w:val="Hyperlink"/>
                  </w:rPr>
                  <w:t>https://www.20087.com/8/96/LengDongYuMiLiFaZhanQuShi.html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玉米粒是一种方便食品，因其营养价值高、易于储存和方便烹饪而受到市场的欢迎。近年来，随着食品加工技术的进步和冷链物流体系的完善，冷冻玉米粒的品质和新鲜度得到了显著提升。目前，冷冻玉米粒不仅在口感和营养保持方面有了明显改进，而且在包装和保存技术方面也进行了优化。此外，随着消费者对健康食品的需求增加，冷冻玉米粒的生产开始注重采用非转基因、无添加等高标准的原料和工艺。</w:t>
      </w:r>
      <w:r>
        <w:rPr>
          <w:rFonts w:hint="eastAsia"/>
        </w:rPr>
        <w:br/>
      </w:r>
      <w:r>
        <w:rPr>
          <w:rFonts w:hint="eastAsia"/>
        </w:rPr>
        <w:t>　　未来，冷冻玉米粒的发展将更加注重健康属性和方便性。随着健康饮食趋势的持续发展，冷冻玉米粒将更加注重选用高品质的原料，减少添加剂的使用，甚至推出有机和非转基因系列。同时，随着消费者对便捷生活方式的追求，冷冻玉米粒将更加注重包装的便捷性和多功能性，例如推出即食或微波加热型产品。此外，随着可持续发展目标的提出，冷冻玉米粒的生产将更加注重使用环保材料和包装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52e7ab0da41d6" w:history="1">
        <w:r>
          <w:rPr>
            <w:rStyle w:val="Hyperlink"/>
          </w:rPr>
          <w:t>2025-2031年全球与中国冷冻玉米粒行业研究及发展趋势分析报告</w:t>
        </w:r>
      </w:hyperlink>
      <w:r>
        <w:rPr>
          <w:rFonts w:hint="eastAsia"/>
        </w:rPr>
        <w:t>》基于国家统计局及相关行业协会的详实数据，结合国内外冷冻玉米粒行业研究资料及深入市场调研，系统分析了冷冻玉米粒行业的市场规模、市场需求及产业链现状。报告重点探讨了冷冻玉米粒行业整体运行情况及细分领域特点，科学预测了冷冻玉米粒市场前景与发展趋势，揭示了冷冻玉米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552e7ab0da41d6" w:history="1">
        <w:r>
          <w:rPr>
            <w:rStyle w:val="Hyperlink"/>
          </w:rPr>
          <w:t>2025-2031年全球与中国冷冻玉米粒行业研究及发展趋势分析报告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冷冻玉米粒市场概述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按照不同分类，冷冻玉米粒主要可以分为如下几个类别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不同分类冷冻玉米粒增长趋势2020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从不同应用，冷冻玉米粒主要包括如下几个方面</w:t>
      </w:r>
      <w:r>
        <w:rPr>
          <w:rFonts w:hint="eastAsia"/>
        </w:rPr>
        <w:br/>
      </w:r>
      <w:r>
        <w:rPr>
          <w:rFonts w:hint="eastAsia"/>
        </w:rPr>
        <w:t>　　1.4 冷冻玉米粒行业背景、发展历史、现状及趋势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冷冻玉米粒行业目前现状分析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冷冻玉米粒发展趋势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全球冷冻玉米粒总体规模分析</w:t>
      </w:r>
      <w:r>
        <w:rPr>
          <w:rFonts w:hint="eastAsia"/>
        </w:rPr>
        <w:br/>
      </w:r>
      <w:r>
        <w:rPr>
          <w:rFonts w:hint="eastAsia"/>
        </w:rPr>
        <w:t>　　2.1 全球冷冻玉米粒供需现状及预测（2020-2031）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全球冷冻玉米粒产能、产量、产能利用率及发展趋势（2020-2031）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全球冷冻玉米粒产量、需求量及发展趋势（2020-2031）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全球主要地区冷冻玉米粒产量及发展趋势（2020-2031）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中国冷冻玉米粒供需现状及预测（2020-2031）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中国冷冻玉米粒产能、产量、产能利用率及发展趋势（2020-2031）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中国冷冻玉米粒产量、市场需求量及发展趋势（2020-2031）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全球冷冻玉米粒销量及销售额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全球市场冷冻玉米粒销售额（2020-2031）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全球市场冷冻玉米粒销量（2020-2031）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全球市场冷冻玉米粒价格趋势（2020-2031）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全球市场主要厂商冷冻玉米粒产能、产量及市场份额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全球市场主要厂商冷冻玉米粒销量（2020-2025）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全球市场主要厂商冷冻玉米粒销售收入（2020-2025）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2025年全球主要生产商冷冻玉米粒收入排名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全球市场主要厂商冷冻玉米粒销售价格（2020-2025）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中国市场主要厂商冷冻玉米粒销量（2020-2025）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中国市场主要厂商冷冻玉米粒销售收入（2020-2025）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2025年中国主要生产商冷冻玉米粒收入排名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中国市场主要厂商冷冻玉米粒销售价格（2020-2025）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全球主要厂商冷冻玉米粒产地分布及商业化日期</w:t>
      </w:r>
      <w:r>
        <w:rPr>
          <w:rFonts w:hint="eastAsia"/>
        </w:rPr>
        <w:br/>
      </w:r>
      <w:r>
        <w:rPr>
          <w:rFonts w:hint="eastAsia"/>
        </w:rPr>
        <w:t>　　3.5 冷冻玉米粒行业集中度、竞争程度分析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冷冻玉米粒行业集中度分析：全球Top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全球冷冻玉米粒第一梯队、第二梯队和第三梯队生产商（品牌）及市场份额（2024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全球冷冻玉米粒主要地区分析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全球主要地区冷冻玉米粒市场规模分析：2020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全球主要地区冷冻玉米粒销售收入及市场份额（2020-2025年）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全球主要地区冷冻玉米粒销售收入预测（2025-2031年）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全球主要地区冷冻玉米粒销量分析：2020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全球主要地区冷冻玉米粒销量及市场份额（2020-2025年）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全球主要地区冷冻玉米粒销量及市场份额预测（2025-2031）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北美市场冷冻玉米粒销量、收入及增长率（2020-2031）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欧洲市场冷冻玉米粒销量、收入及增长率（2020-2031）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中国市场冷冻玉米粒销量、收入及增长率（2020-2031）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日本市场冷冻玉米粒销量、收入及增长率（2020-2031）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东南亚市场冷冻玉米粒销量、收入及增长率（2020-2031）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印度市场冷冻玉米粒销量、收入及增长率（2020-2031）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全球冷冻玉米粒主要生产商分析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不同分类冷冻玉米粒分析</w:t>
      </w:r>
      <w:r>
        <w:rPr>
          <w:rFonts w:hint="eastAsia"/>
        </w:rPr>
        <w:br/>
      </w:r>
      <w:r>
        <w:rPr>
          <w:rFonts w:hint="eastAsia"/>
        </w:rPr>
        <w:t>　　6.1 全球不同分类冷冻玉米粒销量（2020-2031）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全球不同分类冷冻玉米粒销量及市场份额（2020-2025）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全球不同分类冷冻玉米粒销量预测（2025-2031）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全球不同分类冷冻玉米粒收入（2020-2031）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全球不同分类冷冻玉米粒收入及市场份额（2020-2025）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全球不同分类冷冻玉米粒收入预测（2025-2031）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全球不同分类冷冻玉米粒价格走势（2020-2031）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中国不同分类冷冻玉米粒销量（2020-2031）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中国不同分类冷冻玉米粒销量及市场份额（2020-2025）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中国不同分类冷冻玉米粒销量预测（2025-2031）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中国不同分类冷冻玉米粒收入（2020-2031）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中国不同分类冷冻玉米粒收入及市场份额（2020-2025）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中国不同分类冷冻玉米粒收入预测（2025-2031）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不同应用冷冻玉米粒分析</w:t>
      </w:r>
      <w:r>
        <w:rPr>
          <w:rFonts w:hint="eastAsia"/>
        </w:rPr>
        <w:br/>
      </w:r>
      <w:r>
        <w:rPr>
          <w:rFonts w:hint="eastAsia"/>
        </w:rPr>
        <w:t>　　7.1 全球不同应用冷冻玉米粒销量（2020-2031）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全球不同应用冷冻玉米粒销量及市场份额（2020-2025）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全球不同应用冷冻玉米粒销量预测（2025-2031）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全球不同应用冷冻玉米粒收入（2020-2031）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全球不同应用冷冻玉米粒收入及市场份额（2020-2025）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全球不同应用冷冻玉米粒收入预测（2025-2031）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全球不同应用冷冻玉米粒价格走势（2020-2031）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中国不同应用冷冻玉米粒销量（2020-2031）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中国不同应用冷冻玉米粒销量及市场份额（2020-2025）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中国不同应用冷冻玉米粒销量预测（2025-2031）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中国不同应用冷冻玉米粒收入（2020-2031）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中国不同应用冷冻玉米粒收入及市场份额（2020-2025）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中国不同应用冷冻玉米粒收入预测（2025-2031）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冷冻玉米粒产业链分析</w:t>
      </w:r>
      <w:r>
        <w:rPr>
          <w:rFonts w:hint="eastAsia"/>
        </w:rPr>
        <w:br/>
      </w:r>
      <w:r>
        <w:rPr>
          <w:rFonts w:hint="eastAsia"/>
        </w:rPr>
        <w:t>　　8.2 冷冻玉米粒产业上游供应分析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冷冻玉米粒下游典型客户</w:t>
      </w:r>
      <w:r>
        <w:rPr>
          <w:rFonts w:hint="eastAsia"/>
        </w:rPr>
        <w:br/>
      </w:r>
      <w:r>
        <w:rPr>
          <w:rFonts w:hint="eastAsia"/>
        </w:rPr>
        <w:t>　　8.4 冷冻玉米粒销售渠道分析及建议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中国市场冷冻玉米粒产量、销量、进出口分析及未来趋势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中国市场冷冻玉米粒产量、销量、进出口分析及未来趋势（2020-2031）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中国市场冷冻玉米粒进出口贸易趋势</w:t>
      </w:r>
      <w:r>
        <w:rPr>
          <w:rFonts w:hint="eastAsia"/>
        </w:rPr>
        <w:br/>
      </w:r>
      <w:r>
        <w:rPr>
          <w:rFonts w:hint="eastAsia"/>
        </w:rPr>
        <w:t>　　9.3 中国市场冷冻玉米粒主要进口来源</w:t>
      </w:r>
      <w:r>
        <w:rPr>
          <w:rFonts w:hint="eastAsia"/>
        </w:rPr>
        <w:br/>
      </w:r>
      <w:r>
        <w:rPr>
          <w:rFonts w:hint="eastAsia"/>
        </w:rPr>
        <w:t>　　9.4 中国市场冷冻玉米粒主要出口目的地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中国市场冷冻玉米粒主要地区分布</w:t>
      </w:r>
      <w:r>
        <w:rPr>
          <w:rFonts w:hint="eastAsia"/>
        </w:rPr>
        <w:br/>
      </w:r>
      <w:r>
        <w:rPr>
          <w:rFonts w:hint="eastAsia"/>
        </w:rPr>
        <w:t>　　10.1 中国冷冻玉米粒生产地区分布</w:t>
      </w:r>
      <w:r>
        <w:rPr>
          <w:rFonts w:hint="eastAsia"/>
        </w:rPr>
        <w:br/>
      </w:r>
      <w:r>
        <w:rPr>
          <w:rFonts w:hint="eastAsia"/>
        </w:rPr>
        <w:t>　　10.2 中国冷冻玉米粒消费地区分布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冷冻玉米粒行业主要的增长驱动因素</w:t>
      </w:r>
      <w:r>
        <w:rPr>
          <w:rFonts w:hint="eastAsia"/>
        </w:rPr>
        <w:br/>
      </w:r>
      <w:r>
        <w:rPr>
          <w:rFonts w:hint="eastAsia"/>
        </w:rPr>
        <w:t>　　11.2 冷冻玉米粒行业发展的有利因素及发展机遇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冷冻玉米粒行业发展面临的阻碍因素及挑战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冷冻玉米粒行业政策分析</w:t>
      </w:r>
      <w:r>
        <w:rPr>
          <w:rFonts w:hint="eastAsia"/>
        </w:rPr>
        <w:br/>
      </w:r>
      <w:r>
        <w:rPr>
          <w:rFonts w:hint="eastAsia"/>
        </w:rPr>
        <w:t>　　11.5 冷冻玉米粒中国企业SWOT分析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不同分类冷冻玉米粒增长趋势2020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冷冻玉米粒行业目前发展现状</w:t>
      </w:r>
      <w:r>
        <w:rPr>
          <w:rFonts w:hint="eastAsia"/>
        </w:rPr>
        <w:br/>
      </w:r>
      <w:r>
        <w:rPr>
          <w:rFonts w:hint="eastAsia"/>
        </w:rPr>
        <w:t>　　表： 冷冻玉米粒发展趋势</w:t>
      </w:r>
      <w:r>
        <w:rPr>
          <w:rFonts w:hint="eastAsia"/>
        </w:rPr>
        <w:br/>
      </w:r>
      <w:r>
        <w:rPr>
          <w:rFonts w:hint="eastAsia"/>
        </w:rPr>
        <w:t>　　表： 全球主要地区冷冻玉米粒产量：2020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全球主要地区冷冻玉米粒产量（2020-2025）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全球主要地区冷冻玉米粒产量市场份额（2020-2025）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全球主要地区冷冻玉米粒产量（2025-2031）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全球市场主要厂商冷冻玉米粒产能及产量（2020-2025）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全球市场主要厂商冷冻玉米粒销量（2020-2025）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全球市场主要厂商冷冻玉米粒产量市场份额（2020-2025）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全球市场主要厂商冷冻玉米粒销售收入（2020-2025）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全球市场主要厂商冷冻玉米粒销售收入市场份额（2020-2025）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2025年全球主要生产商冷冻玉米粒收入排名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全球市场主要厂商冷冻玉米粒销售价格（2020-2025）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中国市场主要厂商冷冻玉米粒销量（2020-2025）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中国市场主要厂商冷冻玉米粒产量市场份额（2020-2025）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中国市场主要厂商冷冻玉米粒销售收入（2020-2025）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中国市场主要厂商冷冻玉米粒销售收入市场份额（2020-2025）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2025年中国主要生产商冷冻玉米粒收入排名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中国市场主要厂商冷冻玉米粒销售价格（2020-2025）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全球主要厂商冷冻玉米粒产地分布及商业化日期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全球主要地区冷冻玉米粒销售收入：2020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全球主要地区冷冻玉米粒销售收入（2020-2025）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全球主要地区冷冻玉米粒销售收入市场份额（2020-2025）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全球主要地区冷冻玉米粒收入（2025-2031）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全球主要地区冷冻玉米粒收入市场份额（2025-2031）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全球主要地区冷冻玉米粒销量：2020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全球主要地区冷冻玉米粒销量（2020-2025）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全球主要地区冷冻玉米粒销量市场份额（2020-2025）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全球主要地区冷冻玉米粒销量（2025-2031）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全球主要地区冷冻玉米粒销量份额（2025-2031）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冷冻玉米粒生产基地、销售区域、竞争对手及市场地位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重点企业（10）冷冻玉米粒产品规格、参数及市场应用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重点企业（10）冷冻玉米粒销量、收入、价格及毛利率（2020-2025）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全球不同分类冷冻玉米粒销量（2020-2025年）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全球不同分类冷冻玉米粒销量市场份额（2020-2025）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全球不同分类冷冻玉米粒销量预测（2025-2031）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全球市场不同分类冷冻玉米粒销量市场份额预测（2025-2031）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全球不同分类冷冻玉米粒收入（2020-2025年）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全球不同分类冷冻玉米粒收入市场份额（2020-2025）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全球不同分类冷冻玉米粒收入预测（2025-2031）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全球不同分类冷冻玉米粒收入市场份额预测（2025-2031）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全球不同分类冷冻玉米粒价格走势（2020-2031）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全球不同应用冷冻玉米粒销量（2020-2025年）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全球不同应用冷冻玉米粒销量市场份额（2020-2025）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全球不同应用冷冻玉米粒销量预测（2025-2031）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全球市场不同应用冷冻玉米粒销量市场份额预测（2025-2031）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全球不同应用冷冻玉米粒收入（2020-2025年）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全球不同应用冷冻玉米粒收入市场份额（2020-2025）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全球不同应用冷冻玉米粒收入预测（2025-2031）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全球不同应用冷冻玉米粒收入市场份额预测（2025-2031）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全球不同应用冷冻玉米粒价格走势（2020-2031）</w:t>
      </w:r>
      <w:r>
        <w:rPr>
          <w:rFonts w:hint="eastAsia"/>
        </w:rPr>
        <w:br/>
      </w:r>
      <w:r>
        <w:rPr>
          <w:rFonts w:hint="eastAsia"/>
        </w:rPr>
        <w:t>　　表： 冷冻玉米粒上游原料供应商及联系方式列表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冷冻玉米粒典型客户列表</w:t>
      </w:r>
      <w:r>
        <w:rPr>
          <w:rFonts w:hint="eastAsia"/>
        </w:rPr>
        <w:br/>
      </w:r>
      <w:r>
        <w:rPr>
          <w:rFonts w:hint="eastAsia"/>
        </w:rPr>
        <w:t>　　表： 冷冻玉米粒主要销售模式及销售渠道趋势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中国市场冷冻玉米粒产量、销量、进出口（2020-2025年）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中国市场冷冻玉米粒产量、销量、进出口预测（2025-2031）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中国市场冷冻玉米粒进出口贸易趋势</w:t>
      </w:r>
      <w:r>
        <w:rPr>
          <w:rFonts w:hint="eastAsia"/>
        </w:rPr>
        <w:br/>
      </w:r>
      <w:r>
        <w:rPr>
          <w:rFonts w:hint="eastAsia"/>
        </w:rPr>
        <w:t>　　表： 中国市场冷冻玉米粒主要进口来源</w:t>
      </w:r>
      <w:r>
        <w:rPr>
          <w:rFonts w:hint="eastAsia"/>
        </w:rPr>
        <w:br/>
      </w:r>
      <w:r>
        <w:rPr>
          <w:rFonts w:hint="eastAsia"/>
        </w:rPr>
        <w:t>　　表： 中国市场冷冻玉米粒主要出口目的地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中国冷冻玉米粒生产地区分布</w:t>
      </w:r>
      <w:r>
        <w:rPr>
          <w:rFonts w:hint="eastAsia"/>
        </w:rPr>
        <w:br/>
      </w:r>
      <w:r>
        <w:rPr>
          <w:rFonts w:hint="eastAsia"/>
        </w:rPr>
        <w:t>　　表： 中国冷冻玉米粒消费地区分布</w:t>
      </w:r>
      <w:r>
        <w:rPr>
          <w:rFonts w:hint="eastAsia"/>
        </w:rPr>
        <w:br/>
      </w:r>
      <w:r>
        <w:rPr>
          <w:rFonts w:hint="eastAsia"/>
        </w:rPr>
        <w:t>　　表： 冷冻玉米粒行业主要的增长驱动因素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冷冻玉米粒行业发展的有利因素及发展机遇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冷冻玉米粒行业发展面临的阻碍因素及挑战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冷冻玉米粒行业政策分析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冷冻玉米粒产品图片</w:t>
      </w:r>
      <w:r>
        <w:rPr>
          <w:rFonts w:hint="eastAsia"/>
        </w:rPr>
        <w:br/>
      </w:r>
      <w:r>
        <w:rPr>
          <w:rFonts w:hint="eastAsia"/>
        </w:rPr>
        <w:t>　　图： 全球不同分类冷冻玉米粒市场份额2024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全球不同应用冷冻玉米粒市场份额2024 VS 2025</w:t>
      </w:r>
      <w:r>
        <w:rPr>
          <w:rFonts w:hint="eastAsia"/>
        </w:rPr>
        <w:br/>
      </w:r>
      <w:r>
        <w:rPr>
          <w:rFonts w:hint="eastAsia"/>
        </w:rPr>
        <w:t>　　图： 全球冷冻玉米粒产能、产量、产能利用率及发展趋势（2020-2031）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全球冷冻玉米粒产量、需求量及发展趋势（2020-2031）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全球主要地区冷冻玉米粒产量市场份额（2020-2031）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中国冷冻玉米粒产能、产量、产能利用率及发展趋势（2020-2031）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中国冷冻玉米粒产量、市场需求量及发展趋势（2020-2031）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全球冷冻玉米粒市场销售额及增长率:（2020-2031）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全球市场冷冻玉米粒市场规模：2020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全球市场冷冻玉米粒销量及增长率（2020-2031）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全球市场冷冻玉米粒价格趋势（2020-2031）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2025年全球市场主要厂商冷冻玉米粒销量市场份额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2025年全球市场主要厂商冷冻玉米粒收入市场份额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2025年中国市场主要厂商冷冻玉米粒销量市场份额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2025年中国市场主要厂商冷冻玉米粒收入市场份额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2025年全球前五及前十大生产商冷冻玉米粒市场份额</w:t>
      </w:r>
      <w:r>
        <w:rPr>
          <w:rFonts w:hint="eastAsia"/>
        </w:rPr>
        <w:br/>
      </w:r>
      <w:r>
        <w:rPr>
          <w:rFonts w:hint="eastAsia"/>
        </w:rPr>
        <w:t>　　图： 全球冷冻玉米粒第一梯队、第二梯队和第三梯队生产商（品牌）及市场份额（2024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全球主要地区冷冻玉米粒销售收入市场份额（2020-2025）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全球主要地区冷冻玉米粒销售收入市场份额（2024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全球主要地区冷冻玉米粒收入市场份额（2025-2031）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全球主要地区冷冻玉米粒销量市场份额（2024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北美市场冷冻玉米粒销量及增长率（2020-2031）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北美市场冷冻玉米粒收入及增长率（2020-2031）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欧洲市场冷冻玉米粒销量及增长率（2020-2031）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欧洲市场冷冻玉米粒收入及增长率（2020-2031）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中国市场冷冻玉米粒销量及增长率（2020-2031）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中国市场冷冻玉米粒收入及增长率（2020-2031）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日本市场冷冻玉米粒销量及增长率（2020-2031）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日本市场冷冻玉米粒收入及增长率（2020-2031）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东南亚市场冷冻玉米粒销量及增长率（2020-2031）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东南亚市场冷冻玉米粒收入及增长率（2020-2031）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印度市场冷冻玉米粒销量及增长率（2020-2031）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印度市场冷冻玉米粒收入及增长率（2020-2031）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冷冻玉米粒产业链图</w:t>
      </w:r>
      <w:r>
        <w:rPr>
          <w:rFonts w:hint="eastAsia"/>
        </w:rPr>
        <w:br/>
      </w:r>
      <w:r>
        <w:rPr>
          <w:rFonts w:hint="eastAsia"/>
        </w:rPr>
        <w:t>　　图： 冷冻玉米粒中国企业SWOT分析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52e7ab0da41d6" w:history="1">
        <w:r>
          <w:rPr>
            <w:rStyle w:val="Hyperlink"/>
          </w:rPr>
          <w:t>2025-2031年全球与中国冷冻玉米粒行业研究及发展趋势分析报告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52e7ab0da41d6" w:history="1">
        <w:r>
          <w:rPr>
            <w:rStyle w:val="Hyperlink"/>
          </w:rPr>
          <w:t>https://www.20087.com/8/96/LengDongYuMiLiFaZhanQuShi.html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玉米粒怎么冷冻保存、冷冻玉米粒怎么做好吃、超市买的速冻玉米粒怎么做、冷冻玉米粒保质期多久、鲜玉米粒冷冻一年了、冷冻玉米粒炒饭需要解冻吗、玉米粒可以冷冻保存吗、冷冻玉米粒怎么解冻、剥好的玉米粒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a82b0520a40fd" w:history="1">
      <w:r>
        <w:rPr>
          <w:rStyle w:val="Hyperlink"/>
        </w:rPr>
        <w:t>2025-2031年全球与中国冷冻玉米粒行业研究及发展趋势分析报告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engDongYuMiLiFaZhanQuShi.html" TargetMode="External" Id="R96552e7ab0da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engDongYuMiLiFaZhanQuShi.html" TargetMode="External" Id="R136a82b0520a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2025-04-21T06:16:00Z</dcterms:created>
  <dcterms:modified xsi:type="dcterms:W3CDTF">2025-04-21T07:16:00Z</dcterms:modified>
  <dc:subject>2025-2031年全球与中国冷冻玉米粒行业研究及发展趋势分析报告</dc:subject>
  <dc:title>2025-2031年全球与中国冷冻玉米粒行业研究及发展趋势分析报告</dc:title>
  <cp:keywords>2025-2031年全球与中国冷冻玉米粒行业研究及发展趋势分析报告</cp:keywords>
  <dc:description>2025-2031年全球与中国冷冻玉米粒行业研究及发展趋势分析报告</dc:description>
</cp:coreProperties>
</file>