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df9996a9194d21" w:history="1">
              <w:r>
                <w:rPr>
                  <w:rStyle w:val="Hyperlink"/>
                </w:rPr>
                <w:t>2026-2032年中国绝育猫粮行业市场调研与发展前景报告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df9996a9194d21" w:history="1">
              <w:r>
                <w:rPr>
                  <w:rStyle w:val="Hyperlink"/>
                </w:rPr>
                <w:t>2026-2032年中国绝育猫粮行业市场调研与发展前景报告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df9996a9194d21" w:history="1">
                <w:r>
                  <w:rPr>
                    <w:rStyle w:val="Hyperlink"/>
                  </w:rPr>
                  <w:t>https://www.20087.com/8/96/JueYuMaoLiangFaZhanXianZhuangQianJing.html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育猫粮是专为已绝育猫咪设计的特种功能性宠物食品，旨在解决绝育后因代谢率下降、激素水平改变而引发的肥胖、泌尿系统疾病及食欲亢进等健康问题。随着全球宠物“拟人化”趋势的加深与科学养宠理念的普及，绝育猫粮已从边缘的细分品类跃升为宠物主粮市场的核心增长引擎。在配方设计上，行业普遍采用“高蛋白、低脂肪、高纤维”的黄金法则，通过添加左旋肉碱、L-肉碱及优质膳食纤维，在促进脂肪代谢的同时增强饱腹感，有效预防肌肉流失与内脏脂肪囤积。同时，严格控制镁、磷等矿物质含量并调节尿液pH值，成为呵护泌尿系统健康的标配。在消费端，消费者高度关注配料表的透明度与原料溯源，天然鲜肉、无谷低敏及具备临床验证功效的产品备受青睐。</w:t>
      </w:r>
      <w:r>
        <w:rPr>
          <w:rFonts w:hint="eastAsia"/>
        </w:rPr>
        <w:br/>
      </w:r>
      <w:r>
        <w:rPr>
          <w:rFonts w:hint="eastAsia"/>
        </w:rPr>
        <w:t>　　未来，绝育猫粮将朝着精准营养、工艺创新及全生命周期管理方向演进。市场调研网认为，随着基因组学与代谢组学在宠物营养领域的应用，绝育猫粮将突破“一刀切”的通用配方，向基于品种特征（如英短易胖体质）、年龄阶段及个体代谢差异的定制化营养方案升级。在加工工艺上，低温烘焙、鲜肉酶解及环状中空颗粒设计等创新技术将被广泛应用，以最大程度保留活性营养、提升消化率并延缓进食速度。此外，绝育猫粮将与宠物智能穿戴设备、健康数据平台深度融合，通过实时监测体重与活动量，动态调整饲喂建议，实现从“被动治疗”向“主动健康管理”的跨越。具备真实临床数据支撑与权威兽医背书的绝育猫粮，将在激烈的市场竞争中建立坚固的信任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df9996a9194d21" w:history="1">
        <w:r>
          <w:rPr>
            <w:rStyle w:val="Hyperlink"/>
          </w:rPr>
          <w:t>2026-2032年中国绝育猫粮行业市场调研与发展前景报告</w:t>
        </w:r>
      </w:hyperlink>
      <w:r>
        <w:rPr>
          <w:rFonts w:hint="eastAsia"/>
        </w:rPr>
        <w:t>》，2025年绝育猫粮行业市场规模达 亿元，预计2032年市场规模将达 亿元，期间年均复合增长率（CAGR）达 %。报告基于行业详实数据资料，系统分析了绝育猫粮行业的市场规模、竞争格局和技术发展现状，梳理了绝育猫粮重点企业的市场表现。报告从绝育猫粮供需结构、政策环境和产业链变化等维度，客观评估了绝育猫粮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绝育猫粮行业概述</w:t>
      </w:r>
      <w:r>
        <w:rPr>
          <w:rFonts w:hint="eastAsia"/>
        </w:rPr>
        <w:br/>
      </w:r>
      <w:r>
        <w:rPr>
          <w:rFonts w:hint="eastAsia"/>
        </w:rPr>
        <w:t>　　第一节 绝育猫粮定义与分类</w:t>
      </w:r>
      <w:r>
        <w:rPr>
          <w:rFonts w:hint="eastAsia"/>
        </w:rPr>
        <w:br/>
      </w:r>
      <w:r>
        <w:rPr>
          <w:rFonts w:hint="eastAsia"/>
        </w:rPr>
        <w:t>　　第二节 绝育猫粮应用领域</w:t>
      </w:r>
      <w:r>
        <w:rPr>
          <w:rFonts w:hint="eastAsia"/>
        </w:rPr>
        <w:br/>
      </w:r>
      <w:r>
        <w:rPr>
          <w:rFonts w:hint="eastAsia"/>
        </w:rPr>
        <w:t>　　第三节 绝育猫粮行业经济指标分析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绝育猫粮产业链及经营模式分析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三、绝育猫粮销售模式及销售渠道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全球绝育猫粮市场发展综述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2020-2025年全球绝育猫粮市场规模与趋势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主要国家与地区绝育猫粮市场分析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2026-2032年全球绝育猫粮行业发展趋势与前景预测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中国绝育猫粮行业市场分析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2025-2026年绝育猫粮产能与投资动态</w:t>
      </w:r>
      <w:r>
        <w:rPr>
          <w:rFonts w:hint="eastAsia"/>
        </w:rPr>
        <w:br/>
      </w:r>
      <w:r>
        <w:rPr>
          <w:rFonts w:hint="eastAsia"/>
        </w:rPr>
        <w:t>　　　　一、国内绝育猫粮产能及利用情况</w:t>
      </w:r>
      <w:r>
        <w:rPr>
          <w:rFonts w:hint="eastAsia"/>
        </w:rPr>
        <w:br/>
      </w:r>
      <w:r>
        <w:rPr>
          <w:rFonts w:hint="eastAsia"/>
        </w:rPr>
        <w:t>　　　　二、绝育猫粮产能扩张与投资动态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2026-2032年绝育猫粮行业产量统计与趋势预测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一、2020-2025年绝育猫粮行业产量数据统计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1、2020-2025年绝育猫粮产量及增长趋势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2、2020-2025年绝育猫粮细分产品产量及份额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二、影响绝育猫粮产量的关键因素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三、2026-2032年绝育猫粮产量预测</w:t>
      </w:r>
      <w:r>
        <w:rPr>
          <w:rFonts w:hint="eastAsia"/>
        </w:rPr>
        <w:br/>
      </w:r>
      <w:r>
        <w:rPr>
          <w:rFonts w:hint="eastAsia"/>
        </w:rPr>
        <w:t>　　第三节 2026-2032年绝育猫粮市场需求与销售分析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一、2025-2026年绝育猫粮行业需求现状</w:t>
      </w:r>
      <w:r>
        <w:rPr>
          <w:rFonts w:hint="eastAsia"/>
        </w:rPr>
        <w:br/>
      </w:r>
      <w:r>
        <w:rPr>
          <w:rFonts w:hint="eastAsia"/>
        </w:rPr>
        <w:t>　　　　二、绝育猫粮客户群体与需求特点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三、2020-2025年绝育猫粮行业销售规模分析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四、2026-2032年绝育猫粮市场增长潜力与规模预测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中国绝育猫粮细分市场与下游应用领域分析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绝育猫粮细分市场分析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一、2025-2026年绝育猫粮主要细分产品市场现状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绝育猫粮下游应用与客户群体分析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一、2025-2026年绝育猫粮各应用领域市场现状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2025-2026年绝育猫粮行业技术发展现状及趋势分析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绝育猫粮行业技术发展现状分析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国内外绝育猫粮行业技术差异与原因</w:t>
      </w:r>
      <w:r>
        <w:rPr>
          <w:rFonts w:hint="eastAsia"/>
        </w:rPr>
        <w:br/>
      </w:r>
      <w:r>
        <w:rPr>
          <w:rFonts w:hint="eastAsia"/>
        </w:rPr>
        <w:t>　　第三节 绝育猫粮行业技术发展方向、趋势预测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提升绝育猫粮行业技术能力策略建议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绝育猫粮价格机制与竞争策略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一、2020-2025年绝育猫粮市场价格走势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绝育猫粮定价策略与方法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2026-2032年绝育猫粮价格竞争态势与趋势预测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中国绝育猫粮行业重点区域市场研究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2025-2026年重点区域绝育猫粮市场发展概况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二、2020-2025年绝育猫粮市场需求规模情况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三、2026-2032年绝育猫粮行业发展潜力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二、2020-2025年绝育猫粮市场需求规模情况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三、2026-2032年绝育猫粮行业发展潜力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二、2020-2025年绝育猫粮市场需求规模情况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三、2026-2032年绝育猫粮行业发展潜力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二、2020-2025年绝育猫粮市场需求规模情况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三、2026-2032年绝育猫粮行业发展潜力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二、2020-2025年绝育猫粮市场需求规模情况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三、2026-2032年绝育猫粮行业发展潜力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2020-2025年中国绝育猫粮行业进出口情况分析</w:t>
      </w:r>
      <w:r>
        <w:rPr>
          <w:rFonts w:hint="eastAsia"/>
        </w:rPr>
        <w:br/>
      </w:r>
      <w:r>
        <w:rPr>
          <w:rFonts w:hint="eastAsia"/>
        </w:rPr>
        <w:t>　　第一节 绝育猫粮行业进口情况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一、2020-2025年绝育猫粮进口规模及增长情况</w:t>
      </w:r>
      <w:r>
        <w:rPr>
          <w:rFonts w:hint="eastAsia"/>
        </w:rPr>
        <w:br/>
      </w:r>
      <w:r>
        <w:rPr>
          <w:rFonts w:hint="eastAsia"/>
        </w:rPr>
        <w:t>　　　　二、绝育猫粮主要进口来源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绝育猫粮行业出口情况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一、2020-2025年绝育猫粮出口规模及增长情况</w:t>
      </w:r>
      <w:r>
        <w:rPr>
          <w:rFonts w:hint="eastAsia"/>
        </w:rPr>
        <w:br/>
      </w:r>
      <w:r>
        <w:rPr>
          <w:rFonts w:hint="eastAsia"/>
        </w:rPr>
        <w:t>　　　　二、绝育猫粮主要出口目的地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2020-2025年中国绝育猫粮行业总体发展与财务状况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2020-2025年中国绝育猫粮行业规模情况</w:t>
      </w:r>
      <w:r>
        <w:rPr>
          <w:rFonts w:hint="eastAsia"/>
        </w:rPr>
        <w:br/>
      </w:r>
      <w:r>
        <w:rPr>
          <w:rFonts w:hint="eastAsia"/>
        </w:rPr>
        <w:t>　　　　一、绝育猫粮行业企业数量规模</w:t>
      </w:r>
      <w:r>
        <w:rPr>
          <w:rFonts w:hint="eastAsia"/>
        </w:rPr>
        <w:br/>
      </w:r>
      <w:r>
        <w:rPr>
          <w:rFonts w:hint="eastAsia"/>
        </w:rPr>
        <w:t>　　　　二、绝育猫粮行业从业人员规模</w:t>
      </w:r>
      <w:r>
        <w:rPr>
          <w:rFonts w:hint="eastAsia"/>
        </w:rPr>
        <w:br/>
      </w:r>
      <w:r>
        <w:rPr>
          <w:rFonts w:hint="eastAsia"/>
        </w:rPr>
        <w:t>　　　　三、绝育猫粮行业市场敏感性分析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2020-2025年中国绝育猫粮行业财务能力分析</w:t>
      </w:r>
      <w:r>
        <w:rPr>
          <w:rFonts w:hint="eastAsia"/>
        </w:rPr>
        <w:br/>
      </w:r>
      <w:r>
        <w:rPr>
          <w:rFonts w:hint="eastAsia"/>
        </w:rPr>
        <w:t>　　　　一、绝育猫粮行业盈利能力</w:t>
      </w:r>
      <w:r>
        <w:rPr>
          <w:rFonts w:hint="eastAsia"/>
        </w:rPr>
        <w:br/>
      </w:r>
      <w:r>
        <w:rPr>
          <w:rFonts w:hint="eastAsia"/>
        </w:rPr>
        <w:t>　　　　二、绝育猫粮行业偿债能力</w:t>
      </w:r>
      <w:r>
        <w:rPr>
          <w:rFonts w:hint="eastAsia"/>
        </w:rPr>
        <w:br/>
      </w:r>
      <w:r>
        <w:rPr>
          <w:rFonts w:hint="eastAsia"/>
        </w:rPr>
        <w:t>　　　　三、绝育猫粮行业营运能力</w:t>
      </w:r>
      <w:r>
        <w:rPr>
          <w:rFonts w:hint="eastAsia"/>
        </w:rPr>
        <w:br/>
      </w:r>
      <w:r>
        <w:rPr>
          <w:rFonts w:hint="eastAsia"/>
        </w:rPr>
        <w:t>　　　　四、绝育猫粮行业发展能力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绝育猫粮行业重点企业调研分析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二、企业绝育猫粮业务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中国绝育猫粮行业竞争格局分析</w:t>
      </w:r>
      <w:r>
        <w:rPr>
          <w:rFonts w:hint="eastAsia"/>
        </w:rPr>
        <w:br/>
      </w:r>
      <w:r>
        <w:rPr>
          <w:rFonts w:hint="eastAsia"/>
        </w:rPr>
        <w:t>　　第一节 绝育猫粮行业竞争格局总览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2025-2026年绝育猫粮行业竞争力分析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2020-2025年绝育猫粮行业企业并购活动分析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2025-2026年绝育猫粮行业会展与招投标活动分析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一、绝育猫粮行业会展活动及其市场影响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2026年中国绝育猫粮企业发展企业发展策略与建议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绝育猫粮销售模式与渠道策略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绝育猫粮品牌与市场推广策略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绝育猫粮研发投入与技术创新能力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绝育猫粮合作联盟与资源整合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中国绝育猫粮行业风险与对策</w:t>
      </w:r>
      <w:r>
        <w:rPr>
          <w:rFonts w:hint="eastAsia"/>
        </w:rPr>
        <w:br/>
      </w:r>
      <w:r>
        <w:rPr>
          <w:rFonts w:hint="eastAsia"/>
        </w:rPr>
        <w:t>　　第一节 绝育猫粮行业SWOT分析</w:t>
      </w:r>
      <w:r>
        <w:rPr>
          <w:rFonts w:hint="eastAsia"/>
        </w:rPr>
        <w:br/>
      </w:r>
      <w:r>
        <w:rPr>
          <w:rFonts w:hint="eastAsia"/>
        </w:rPr>
        <w:t>　　　　一、绝育猫粮行业优势</w:t>
      </w:r>
      <w:r>
        <w:rPr>
          <w:rFonts w:hint="eastAsia"/>
        </w:rPr>
        <w:br/>
      </w:r>
      <w:r>
        <w:rPr>
          <w:rFonts w:hint="eastAsia"/>
        </w:rPr>
        <w:t>　　　　二、绝育猫粮行业劣势</w:t>
      </w:r>
      <w:r>
        <w:rPr>
          <w:rFonts w:hint="eastAsia"/>
        </w:rPr>
        <w:br/>
      </w:r>
      <w:r>
        <w:rPr>
          <w:rFonts w:hint="eastAsia"/>
        </w:rPr>
        <w:t>　　　　三、绝育猫粮市场机会</w:t>
      </w:r>
      <w:r>
        <w:rPr>
          <w:rFonts w:hint="eastAsia"/>
        </w:rPr>
        <w:br/>
      </w:r>
      <w:r>
        <w:rPr>
          <w:rFonts w:hint="eastAsia"/>
        </w:rPr>
        <w:t>　　　　四、绝育猫粮市场威胁</w:t>
      </w:r>
      <w:r>
        <w:rPr>
          <w:rFonts w:hint="eastAsia"/>
        </w:rPr>
        <w:br/>
      </w:r>
      <w:r>
        <w:rPr>
          <w:rFonts w:hint="eastAsia"/>
        </w:rPr>
        <w:t>　　第二节 绝育猫粮行业风险及对策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2026-2032年中国绝育猫粮行业前景与发展趋势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2025-2026年绝育猫粮行业发展环境分析</w:t>
      </w:r>
      <w:r>
        <w:rPr>
          <w:rFonts w:hint="eastAsia"/>
        </w:rPr>
        <w:br/>
      </w:r>
      <w:r>
        <w:rPr>
          <w:rFonts w:hint="eastAsia"/>
        </w:rPr>
        <w:t>　　　　一、绝育猫粮行业主管部门与监管体制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二、绝育猫粮行业主要法律法规及政策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三、绝育猫粮行业标准与质量监管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2026-2032年绝育猫粮行业发展趋势与方向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2026-2032年绝育猫粮行业发展潜力与机遇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绝育猫粮行业研究结论与建议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[中-智-林]绝育猫粮行业发展建议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绝育猫粮行业类别</w:t>
      </w:r>
      <w:r>
        <w:rPr>
          <w:rFonts w:hint="eastAsia"/>
        </w:rPr>
        <w:br/>
      </w:r>
      <w:r>
        <w:rPr>
          <w:rFonts w:hint="eastAsia"/>
        </w:rPr>
        <w:t>　　图表 绝育猫粮行业产业链调研</w:t>
      </w:r>
      <w:r>
        <w:rPr>
          <w:rFonts w:hint="eastAsia"/>
        </w:rPr>
        <w:br/>
      </w:r>
      <w:r>
        <w:rPr>
          <w:rFonts w:hint="eastAsia"/>
        </w:rPr>
        <w:t>　　图表 绝育猫粮行业现状</w:t>
      </w:r>
      <w:r>
        <w:rPr>
          <w:rFonts w:hint="eastAsia"/>
        </w:rPr>
        <w:br/>
      </w:r>
      <w:r>
        <w:rPr>
          <w:rFonts w:hint="eastAsia"/>
        </w:rPr>
        <w:t>　　图表 绝育猫粮行业标准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2020-2025年中国绝育猫粮行业市场规模</w:t>
      </w:r>
      <w:r>
        <w:rPr>
          <w:rFonts w:hint="eastAsia"/>
        </w:rPr>
        <w:br/>
      </w:r>
      <w:r>
        <w:rPr>
          <w:rFonts w:hint="eastAsia"/>
        </w:rPr>
        <w:t>　　图表 2025年中国绝育猫粮行业产能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2020-2025年中国绝育猫粮行业产量统计</w:t>
      </w:r>
      <w:r>
        <w:rPr>
          <w:rFonts w:hint="eastAsia"/>
        </w:rPr>
        <w:br/>
      </w:r>
      <w:r>
        <w:rPr>
          <w:rFonts w:hint="eastAsia"/>
        </w:rPr>
        <w:t>　　图表 绝育猫粮行业动态</w:t>
      </w:r>
      <w:r>
        <w:rPr>
          <w:rFonts w:hint="eastAsia"/>
        </w:rPr>
        <w:br/>
      </w:r>
      <w:r>
        <w:rPr>
          <w:rFonts w:hint="eastAsia"/>
        </w:rPr>
        <w:t>　　图表 2020-2025年中国绝育猫粮市场需求量</w:t>
      </w:r>
      <w:r>
        <w:rPr>
          <w:rFonts w:hint="eastAsia"/>
        </w:rPr>
        <w:br/>
      </w:r>
      <w:r>
        <w:rPr>
          <w:rFonts w:hint="eastAsia"/>
        </w:rPr>
        <w:t>　　图表 2025年中国绝育猫粮行业需求区域调研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2020-2025年中国绝育猫粮行情</w:t>
      </w:r>
      <w:r>
        <w:rPr>
          <w:rFonts w:hint="eastAsia"/>
        </w:rPr>
        <w:br/>
      </w:r>
      <w:r>
        <w:rPr>
          <w:rFonts w:hint="eastAsia"/>
        </w:rPr>
        <w:t>　　图表 2020-2025年中国绝育猫粮价格走势图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2020-2025年中国绝育猫粮进口统计</w:t>
      </w:r>
      <w:r>
        <w:rPr>
          <w:rFonts w:hint="eastAsia"/>
        </w:rPr>
        <w:br/>
      </w:r>
      <w:r>
        <w:rPr>
          <w:rFonts w:hint="eastAsia"/>
        </w:rPr>
        <w:t>　　图表 2020-2025年中国绝育猫粮出口统计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2020-2025年中国绝育猫粮行业企业数量统计</w:t>
      </w:r>
      <w:r>
        <w:rPr>
          <w:rFonts w:hint="eastAsia"/>
        </w:rPr>
        <w:br/>
      </w:r>
      <w:r>
        <w:rPr>
          <w:rFonts w:hint="eastAsia"/>
        </w:rPr>
        <w:t>　　图表 **地区绝育猫粮市场规模</w:t>
      </w:r>
      <w:r>
        <w:rPr>
          <w:rFonts w:hint="eastAsia"/>
        </w:rPr>
        <w:br/>
      </w:r>
      <w:r>
        <w:rPr>
          <w:rFonts w:hint="eastAsia"/>
        </w:rPr>
        <w:t>　　图表 **地区绝育猫粮行业市场需求</w:t>
      </w:r>
      <w:r>
        <w:rPr>
          <w:rFonts w:hint="eastAsia"/>
        </w:rPr>
        <w:br/>
      </w:r>
      <w:r>
        <w:rPr>
          <w:rFonts w:hint="eastAsia"/>
        </w:rPr>
        <w:t>　　图表 **地区绝育猫粮市场调研</w:t>
      </w:r>
      <w:r>
        <w:rPr>
          <w:rFonts w:hint="eastAsia"/>
        </w:rPr>
        <w:br/>
      </w:r>
      <w:r>
        <w:rPr>
          <w:rFonts w:hint="eastAsia"/>
        </w:rPr>
        <w:t>　　图表 **地区绝育猫粮行业市场需求分析</w:t>
      </w:r>
      <w:r>
        <w:rPr>
          <w:rFonts w:hint="eastAsia"/>
        </w:rPr>
        <w:br/>
      </w:r>
      <w:r>
        <w:rPr>
          <w:rFonts w:hint="eastAsia"/>
        </w:rPr>
        <w:t>　　图表 **地区绝育猫粮市场规模</w:t>
      </w:r>
      <w:r>
        <w:rPr>
          <w:rFonts w:hint="eastAsia"/>
        </w:rPr>
        <w:br/>
      </w:r>
      <w:r>
        <w:rPr>
          <w:rFonts w:hint="eastAsia"/>
        </w:rPr>
        <w:t>　　图表 **地区绝育猫粮行业市场需求</w:t>
      </w:r>
      <w:r>
        <w:rPr>
          <w:rFonts w:hint="eastAsia"/>
        </w:rPr>
        <w:br/>
      </w:r>
      <w:r>
        <w:rPr>
          <w:rFonts w:hint="eastAsia"/>
        </w:rPr>
        <w:t>　　图表 **地区绝育猫粮市场调研</w:t>
      </w:r>
      <w:r>
        <w:rPr>
          <w:rFonts w:hint="eastAsia"/>
        </w:rPr>
        <w:br/>
      </w:r>
      <w:r>
        <w:rPr>
          <w:rFonts w:hint="eastAsia"/>
        </w:rPr>
        <w:t>　　图表 **地区绝育猫粮行业市场需求分析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绝育猫粮行业竞争对手分析</w:t>
      </w:r>
      <w:r>
        <w:rPr>
          <w:rFonts w:hint="eastAsia"/>
        </w:rPr>
        <w:br/>
      </w:r>
      <w:r>
        <w:rPr>
          <w:rFonts w:hint="eastAsia"/>
        </w:rPr>
        <w:t>　　图表 绝育猫粮重点企业（一）基本信息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绝育猫粮重点企业（一）经营情况分析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绝育猫粮重点企业（一）主要经济指标情况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绝育猫粮重点企业（二）经营情况分析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绝育猫粮重点企业（二）主要经济指标情况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绝育猫粮重点企业（二）盈利能力情况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绝育猫粮重点企业（三）经营情况分析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绝育猫粮重点企业（三）主要经济指标情况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绝育猫粮重点企业（三）成长能力情况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2026-2032年中国绝育猫粮市场需求预测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2026-2032年中国绝育猫粮行业市场规模预测</w:t>
      </w:r>
      <w:r>
        <w:rPr>
          <w:rFonts w:hint="eastAsia"/>
        </w:rPr>
        <w:br/>
      </w:r>
      <w:r>
        <w:rPr>
          <w:rFonts w:hint="eastAsia"/>
        </w:rPr>
        <w:t>　　图表 绝育猫粮行业准入条件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2026-2032年中国绝育猫粮行业发展趋势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2026-2032年中国绝育猫粮市场前景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df9996a9194d21" w:history="1">
        <w:r>
          <w:rPr>
            <w:rStyle w:val="Hyperlink"/>
          </w:rPr>
          <w:t>2026-2032年中国绝育猫粮行业市场调研与发展前景报告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df9996a9194d21" w:history="1">
        <w:r>
          <w:rPr>
            <w:rStyle w:val="Hyperlink"/>
          </w:rPr>
          <w:t>https://www.20087.com/8/96/JueYuMaoLiangFaZhanXianZhuangQianJing.html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猫绝育后可以吃猫粮吗、绝育猫粮能不能长期吃、绝育猫粮和普通猫粮的区别、绝育猫粮适合长期吃吗、绝育猫粮能不能长期吃、绝育猫粮可以给正常猫吃吗、10～20元左右的最好猫粮、绝育猫粮是什么意思、费利威喷雾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520f6336cd465b" w:history="1">
      <w:r>
        <w:rPr>
          <w:rStyle w:val="Hyperlink"/>
        </w:rPr>
        <w:t>2026-2032年中国绝育猫粮行业市场调研与发展前景报告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JueYuMaoLiangFaZhanXianZhuangQianJing.html" TargetMode="External" Id="R1edf9996a9194d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JueYuMaoLiangFaZhanXianZhuangQianJing.html" TargetMode="External" Id="Rcc520f6336cd46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2026-08-14T03:55:27Z</dcterms:created>
  <dcterms:modified xsi:type="dcterms:W3CDTF">2026-08-14T04:55:27Z</dcterms:modified>
  <dc:subject>2026-2032年中国绝育猫粮行业市场调研与发展前景报告</dc:subject>
  <dc:title>2026-2032年中国绝育猫粮行业市场调研与发展前景报告</dc:title>
  <cp:keywords>2026-2032年中国绝育猫粮行业市场调研与发展前景报告</cp:keywords>
  <dc:description>2026-2032年中国绝育猫粮行业市场调研与发展前景报告</dc:description>
</cp:coreProperties>
</file>