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aad24264d4879" w:history="1">
              <w:r>
                <w:rPr>
                  <w:rStyle w:val="Hyperlink"/>
                </w:rPr>
                <w:t>2025-2031年全球与中国蜂蜜芥末酱行业发展研究及前景分析报告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aad24264d4879" w:history="1">
              <w:r>
                <w:rPr>
                  <w:rStyle w:val="Hyperlink"/>
                </w:rPr>
                <w:t>2025-2031年全球与中国蜂蜜芥末酱行业发展研究及前景分析报告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aad24264d4879" w:history="1">
                <w:r>
                  <w:rPr>
                    <w:rStyle w:val="Hyperlink"/>
                  </w:rPr>
                  <w:t>https://www.20087.com/0/77/FengMiJieMoJiangHangYeQianJingFenXi.html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芥末酱是一种广受欢迎的调味品，融合了蜂蜜的甜润与芥末的辛辣，适用于多种烹饪场景和食品搭配。目前，蜂蜜芥末酱的产品形式多样，从瓶装即食型到粉末状冲调型均有销售，满足了不同消费者的使用需求。此外蜂蜜芥末酱企业不断推陈出新，在传统配方基础上加入各种天然香料或水果成分，如柠檬、姜黄等，以丰富口感并赋予产品更多健康属性。然而，该行业也面临一些挑战，例如如何确保原材料的质量稳定性和供应链的可持续性，以及应对日益严格的食品安全法规和技术标准。</w:t>
      </w:r>
      <w:r>
        <w:rPr>
          <w:rFonts w:hint="eastAsia"/>
        </w:rPr>
        <w:br/>
      </w:r>
      <w:r>
        <w:rPr>
          <w:rFonts w:hint="eastAsia"/>
        </w:rPr>
        <w:t>　　未来，蜂蜜芥末酱的发展将更加注重个性化定制和功能性拓展。一方面，随着消费者对饮食健康的重视程度不断提高，企业可以开发具有特定营养价值的功能性蜂蜜芥末酱，比如富含维生素C、益生菌或其他保健成分的产品，以满足特殊人群的需求。另一方面，利用大数据分析和人工智能技术，品牌可以根据用户偏好进行精准营销，提供定制化服务。此外，随着环保理念的深入推广，采用可降解包装材料和简化包装设计将成为行业发展的重要趋势，有助于减少环境污染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aad24264d4879" w:history="1">
        <w:r>
          <w:rPr>
            <w:rStyle w:val="Hyperlink"/>
          </w:rPr>
          <w:t>2025-2031年全球与中国蜂蜜芥末酱行业发展研究及前景分析报告</w:t>
        </w:r>
      </w:hyperlink>
      <w:r>
        <w:rPr>
          <w:rFonts w:hint="eastAsia"/>
        </w:rPr>
        <w:t>》对当前全球及我国蜂蜜芥末酱行业的现状、发展变化及竞争格局进行了深入调研与全面分析，同时基于蜂蜜芥末酱行业发展趋势对未来市场动态进行了科学预测。报告还审慎评估了蜂蜜芥末酱行业的发展轨迹与前景，为产业投资者提供了有价值的投资参考。此外，报告也详细阐明了蜂蜜芥末酱行业的投资空间与方向，并提出了具有针对性的战略建议，是一份助力决策者洞察蜂蜜芥末酱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蜂蜜芥末酱市场概述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按照不同产品类型，蜂蜜芥末酱主要可以分为如下几个类别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全球不同产品类型蜂蜜芥末酱销售额增长趋势2020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传统</w:t>
      </w:r>
      <w:r>
        <w:rPr>
          <w:rFonts w:hint="eastAsia"/>
        </w:rPr>
        <w:br/>
      </w:r>
      <w:r>
        <w:rPr>
          <w:rFonts w:hint="eastAsia"/>
        </w:rPr>
        <w:t>　　1.3 从不同应用，蜂蜜芥末酱主要包括如下几个方面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全球不同应用蜂蜜芥末酱销售额增长趋势2020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餐厅使用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1.4 蜂蜜芥末酱行业背景、发展历史、现状及趋势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蜂蜜芥末酱行业目前现状分析</w:t>
      </w:r>
      <w:r>
        <w:rPr>
          <w:rFonts w:hint="eastAsia"/>
        </w:rPr>
        <w:br/>
      </w:r>
      <w:r>
        <w:rPr>
          <w:rFonts w:hint="eastAsia"/>
        </w:rPr>
        <w:t>　　　　1.4.2 蜂蜜芥末酱发展趋势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全球蜂蜜芥末酱总体规模分析</w:t>
      </w:r>
      <w:r>
        <w:rPr>
          <w:rFonts w:hint="eastAsia"/>
        </w:rPr>
        <w:br/>
      </w:r>
      <w:r>
        <w:rPr>
          <w:rFonts w:hint="eastAsia"/>
        </w:rPr>
        <w:t>　　2.1 全球蜂蜜芥末酱供需现状及预测（2020-2031）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全球蜂蜜芥末酱产能、产量、产能利用率及发展趋势（2020-2031）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全球蜂蜜芥末酱产量、需求量及发展趋势（2020-2031）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全球主要地区蜂蜜芥末酱产量及发展趋势（2020-2031）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全球主要地区蜂蜜芥末酱产量（2020-2025）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全球主要地区蜂蜜芥末酱产量（2026-2031）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全球主要地区蜂蜜芥末酱产量市场份额（2020-2031）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中国蜂蜜芥末酱供需现状及预测（2020-2031）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中国蜂蜜芥末酱产能、产量、产能利用率及发展趋势（2020-2031）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中国蜂蜜芥末酱产量、市场需求量及发展趋势（2020-2031）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全球蜂蜜芥末酱销量及销售额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全球市场蜂蜜芥末酱销售额（2020-2031）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全球市场蜂蜜芥末酱销量（2020-2031）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全球市场蜂蜜芥末酱价格趋势（2020-2031）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全球蜂蜜芥末酱主要地区分析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全球主要地区蜂蜜芥末酱市场规模分析：2020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全球主要地区蜂蜜芥末酱销售收入及市场份额（2020-2025年）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全球主要地区蜂蜜芥末酱销售收入预测（2026-2031年）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全球主要地区蜂蜜芥末酱销量分析：2020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全球主要地区蜂蜜芥末酱销量及市场份额（2020-2025年）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全球主要地区蜂蜜芥末酱销量及市场份额预测（2026-2031）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北美市场蜂蜜芥末酱销量、收入及增长率（2020-2031）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欧洲市场蜂蜜芥末酱销量、收入及增长率（2020-2031）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中国市场蜂蜜芥末酱销量、收入及增长率（2020-2031）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日本市场蜂蜜芥末酱销量、收入及增长率（2020-2031）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东南亚市场蜂蜜芥末酱销量、收入及增长率（2020-2031）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印度市场蜂蜜芥末酱销量、收入及增长率（2020-2031）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全球市场主要厂商蜂蜜芥末酱产能市场份额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全球市场主要厂商蜂蜜芥末酱销量（2020-2025）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全球市场主要厂商蜂蜜芥末酱销量（2020-2025）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全球市场主要厂商蜂蜜芥末酱销售收入（2020-2025）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全球市场主要厂商蜂蜜芥末酱销售价格（2020-2025）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2024年全球主要生产商蜂蜜芥末酱收入排名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中国市场主要厂商蜂蜜芥末酱销量（2020-2025）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中国市场主要厂商蜂蜜芥末酱销量（2020-2025）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中国市场主要厂商蜂蜜芥末酱销售收入（2020-2025）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2024年中国主要生产商蜂蜜芥末酱收入排名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中国市场主要厂商蜂蜜芥末酱销售价格（2020-2025）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全球主要厂商蜂蜜芥末酱总部及产地分布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全球主要厂商成立时间及蜂蜜芥末酱商业化日期</w:t>
      </w:r>
      <w:r>
        <w:rPr>
          <w:rFonts w:hint="eastAsia"/>
        </w:rPr>
        <w:br/>
      </w:r>
      <w:r>
        <w:rPr>
          <w:rFonts w:hint="eastAsia"/>
        </w:rPr>
        <w:t>　　4.6 全球主要厂商蜂蜜芥末酱产品类型及应用</w:t>
      </w:r>
      <w:r>
        <w:rPr>
          <w:rFonts w:hint="eastAsia"/>
        </w:rPr>
        <w:br/>
      </w:r>
      <w:r>
        <w:rPr>
          <w:rFonts w:hint="eastAsia"/>
        </w:rPr>
        <w:t>　　4.7 蜂蜜芥末酱行业集中度、竞争程度分析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蜂蜜芥末酱行业集中度分析：2024年全球Top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全球蜂蜜芥末酱第一梯队、第二梯队和第三梯队生产商（品牌）及市场份额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Unilever</w:t>
      </w:r>
      <w:r>
        <w:rPr>
          <w:rFonts w:hint="eastAsia"/>
        </w:rPr>
        <w:br/>
      </w:r>
      <w:r>
        <w:rPr>
          <w:rFonts w:hint="eastAsia"/>
        </w:rPr>
        <w:t>　　　　5.1.1 Unilever基本信息、蜂蜜芥末酱生产基地、销售区域、竞争对手及市场地位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Unilever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Unilever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Unilever公司简介及主要业务</w:t>
      </w:r>
      <w:r>
        <w:rPr>
          <w:rFonts w:hint="eastAsia"/>
        </w:rPr>
        <w:br/>
      </w:r>
      <w:r>
        <w:rPr>
          <w:rFonts w:hint="eastAsia"/>
        </w:rPr>
        <w:t>　　　　5.1.5 Unilever企业最新动态</w:t>
      </w:r>
      <w:r>
        <w:rPr>
          <w:rFonts w:hint="eastAsia"/>
        </w:rPr>
        <w:br/>
      </w:r>
      <w:r>
        <w:rPr>
          <w:rFonts w:hint="eastAsia"/>
        </w:rPr>
        <w:t>　　5.2 Mizkan</w:t>
      </w:r>
      <w:r>
        <w:rPr>
          <w:rFonts w:hint="eastAsia"/>
        </w:rPr>
        <w:br/>
      </w:r>
      <w:r>
        <w:rPr>
          <w:rFonts w:hint="eastAsia"/>
        </w:rPr>
        <w:t>　　　　5.2.1 Mizkan基本信息、蜂蜜芥末酱生产基地、销售区域、竞争对手及市场地位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Mizkan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Mizkan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Mizkan公司简介及主要业务</w:t>
      </w:r>
      <w:r>
        <w:rPr>
          <w:rFonts w:hint="eastAsia"/>
        </w:rPr>
        <w:br/>
      </w:r>
      <w:r>
        <w:rPr>
          <w:rFonts w:hint="eastAsia"/>
        </w:rPr>
        <w:t>　　　　5.2.5 Mizkan企业最新动态</w:t>
      </w:r>
      <w:r>
        <w:rPr>
          <w:rFonts w:hint="eastAsia"/>
        </w:rPr>
        <w:br/>
      </w:r>
      <w:r>
        <w:rPr>
          <w:rFonts w:hint="eastAsia"/>
        </w:rPr>
        <w:t>　　5.3 Nestle</w:t>
      </w:r>
      <w:r>
        <w:rPr>
          <w:rFonts w:hint="eastAsia"/>
        </w:rPr>
        <w:br/>
      </w:r>
      <w:r>
        <w:rPr>
          <w:rFonts w:hint="eastAsia"/>
        </w:rPr>
        <w:t>　　　　5.3.1 Nestle基本信息、蜂蜜芥末酱生产基地、销售区域、竞争对手及市场地位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Nestle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Nestle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Nestle公司简介及主要业务</w:t>
      </w:r>
      <w:r>
        <w:rPr>
          <w:rFonts w:hint="eastAsia"/>
        </w:rPr>
        <w:br/>
      </w:r>
      <w:r>
        <w:rPr>
          <w:rFonts w:hint="eastAsia"/>
        </w:rPr>
        <w:t>　　　　5.3.5 Nestle企业最新动态</w:t>
      </w:r>
      <w:r>
        <w:rPr>
          <w:rFonts w:hint="eastAsia"/>
        </w:rPr>
        <w:br/>
      </w:r>
      <w:r>
        <w:rPr>
          <w:rFonts w:hint="eastAsia"/>
        </w:rPr>
        <w:t>　　5.4 Kraft Heinz</w:t>
      </w:r>
      <w:r>
        <w:rPr>
          <w:rFonts w:hint="eastAsia"/>
        </w:rPr>
        <w:br/>
      </w:r>
      <w:r>
        <w:rPr>
          <w:rFonts w:hint="eastAsia"/>
        </w:rPr>
        <w:t>　　　　5.4.1 Kraft Heinz基本信息、蜂蜜芥末酱生产基地、销售区域、竞争对手及市场地位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Kraft Heinz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Kraft Heinz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Kraft Heinz公司简介及主要业务</w:t>
      </w:r>
      <w:r>
        <w:rPr>
          <w:rFonts w:hint="eastAsia"/>
        </w:rPr>
        <w:br/>
      </w:r>
      <w:r>
        <w:rPr>
          <w:rFonts w:hint="eastAsia"/>
        </w:rPr>
        <w:t>　　　　5.4.5 Kraft Heinz企业最新动态</w:t>
      </w:r>
      <w:r>
        <w:rPr>
          <w:rFonts w:hint="eastAsia"/>
        </w:rPr>
        <w:br/>
      </w:r>
      <w:r>
        <w:rPr>
          <w:rFonts w:hint="eastAsia"/>
        </w:rPr>
        <w:t>　　5.5 Simply Good Foods</w:t>
      </w:r>
      <w:r>
        <w:rPr>
          <w:rFonts w:hint="eastAsia"/>
        </w:rPr>
        <w:br/>
      </w:r>
      <w:r>
        <w:rPr>
          <w:rFonts w:hint="eastAsia"/>
        </w:rPr>
        <w:t>　　　　5.5.1 Simply Good Foods基本信息、蜂蜜芥末酱生产基地、销售区域、竞争对手及市场地位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Simply Good Foods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Simply Good Foods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Simply Good Foods公司简介及主要业务</w:t>
      </w:r>
      <w:r>
        <w:rPr>
          <w:rFonts w:hint="eastAsia"/>
        </w:rPr>
        <w:br/>
      </w:r>
      <w:r>
        <w:rPr>
          <w:rFonts w:hint="eastAsia"/>
        </w:rPr>
        <w:t>　　　　5.5.5 Simply Good Foods企业最新动态</w:t>
      </w:r>
      <w:r>
        <w:rPr>
          <w:rFonts w:hint="eastAsia"/>
        </w:rPr>
        <w:br/>
      </w:r>
      <w:r>
        <w:rPr>
          <w:rFonts w:hint="eastAsia"/>
        </w:rPr>
        <w:t>　　5.6 Kewpie</w:t>
      </w:r>
      <w:r>
        <w:rPr>
          <w:rFonts w:hint="eastAsia"/>
        </w:rPr>
        <w:br/>
      </w:r>
      <w:r>
        <w:rPr>
          <w:rFonts w:hint="eastAsia"/>
        </w:rPr>
        <w:t>　　　　5.6.1 Kewpie基本信息、蜂蜜芥末酱生产基地、销售区域、竞争对手及市场地位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Kewpie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Kewpie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Kewpie公司简介及主要业务</w:t>
      </w:r>
      <w:r>
        <w:rPr>
          <w:rFonts w:hint="eastAsia"/>
        </w:rPr>
        <w:br/>
      </w:r>
      <w:r>
        <w:rPr>
          <w:rFonts w:hint="eastAsia"/>
        </w:rPr>
        <w:t>　　　　5.6.5 Kewpie企业最新动态</w:t>
      </w:r>
      <w:r>
        <w:rPr>
          <w:rFonts w:hint="eastAsia"/>
        </w:rPr>
        <w:br/>
      </w:r>
      <w:r>
        <w:rPr>
          <w:rFonts w:hint="eastAsia"/>
        </w:rPr>
        <w:t>　　5.7 Mizkan</w:t>
      </w:r>
      <w:r>
        <w:rPr>
          <w:rFonts w:hint="eastAsia"/>
        </w:rPr>
        <w:br/>
      </w:r>
      <w:r>
        <w:rPr>
          <w:rFonts w:hint="eastAsia"/>
        </w:rPr>
        <w:t>　　　　5.7.1 Mizkan基本信息、蜂蜜芥末酱生产基地、销售区域、竞争对手及市场地位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Mizkan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Mizkan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Mizkan公司简介及主要业务</w:t>
      </w:r>
      <w:r>
        <w:rPr>
          <w:rFonts w:hint="eastAsia"/>
        </w:rPr>
        <w:br/>
      </w:r>
      <w:r>
        <w:rPr>
          <w:rFonts w:hint="eastAsia"/>
        </w:rPr>
        <w:t>　　　　5.7.5 Mizkan企业最新动态</w:t>
      </w:r>
      <w:r>
        <w:rPr>
          <w:rFonts w:hint="eastAsia"/>
        </w:rPr>
        <w:br/>
      </w:r>
      <w:r>
        <w:rPr>
          <w:rFonts w:hint="eastAsia"/>
        </w:rPr>
        <w:t>　　5.8 Cholula</w:t>
      </w:r>
      <w:r>
        <w:rPr>
          <w:rFonts w:hint="eastAsia"/>
        </w:rPr>
        <w:br/>
      </w:r>
      <w:r>
        <w:rPr>
          <w:rFonts w:hint="eastAsia"/>
        </w:rPr>
        <w:t>　　　　5.8.1 Cholula基本信息、蜂蜜芥末酱生产基地、销售区域、竞争对手及市场地位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Cholula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Cholula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Cholula公司简介及主要业务</w:t>
      </w:r>
      <w:r>
        <w:rPr>
          <w:rFonts w:hint="eastAsia"/>
        </w:rPr>
        <w:br/>
      </w:r>
      <w:r>
        <w:rPr>
          <w:rFonts w:hint="eastAsia"/>
        </w:rPr>
        <w:t>　　　　5.8.5 Cholula企业最新动态</w:t>
      </w:r>
      <w:r>
        <w:rPr>
          <w:rFonts w:hint="eastAsia"/>
        </w:rPr>
        <w:br/>
      </w:r>
      <w:r>
        <w:rPr>
          <w:rFonts w:hint="eastAsia"/>
        </w:rPr>
        <w:t>　　5.9 Baumer Foods</w:t>
      </w:r>
      <w:r>
        <w:rPr>
          <w:rFonts w:hint="eastAsia"/>
        </w:rPr>
        <w:br/>
      </w:r>
      <w:r>
        <w:rPr>
          <w:rFonts w:hint="eastAsia"/>
        </w:rPr>
        <w:t>　　　　5.9.1 Baumer Foods基本信息、蜂蜜芥末酱生产基地、销售区域、竞争对手及市场地位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Baumer Foods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Baumer Foods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Baumer Foods公司简介及主要业务</w:t>
      </w:r>
      <w:r>
        <w:rPr>
          <w:rFonts w:hint="eastAsia"/>
        </w:rPr>
        <w:br/>
      </w:r>
      <w:r>
        <w:rPr>
          <w:rFonts w:hint="eastAsia"/>
        </w:rPr>
        <w:t>　　　　5.9.5 Baumer Foods企业最新动态</w:t>
      </w:r>
      <w:r>
        <w:rPr>
          <w:rFonts w:hint="eastAsia"/>
        </w:rPr>
        <w:br/>
      </w:r>
      <w:r>
        <w:rPr>
          <w:rFonts w:hint="eastAsia"/>
        </w:rPr>
        <w:t>　　5.10 French's Food</w:t>
      </w:r>
      <w:r>
        <w:rPr>
          <w:rFonts w:hint="eastAsia"/>
        </w:rPr>
        <w:br/>
      </w:r>
      <w:r>
        <w:rPr>
          <w:rFonts w:hint="eastAsia"/>
        </w:rPr>
        <w:t>　　　　5.10.1 French's Food基本信息、蜂蜜芥末酱生产基地、销售区域、竞争对手及市场地位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French's Food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French's Food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French's Food公司简介及主要业务</w:t>
      </w:r>
      <w:r>
        <w:rPr>
          <w:rFonts w:hint="eastAsia"/>
        </w:rPr>
        <w:br/>
      </w:r>
      <w:r>
        <w:rPr>
          <w:rFonts w:hint="eastAsia"/>
        </w:rPr>
        <w:t>　　　　5.10.5 French's Food企业最新动态</w:t>
      </w:r>
      <w:r>
        <w:rPr>
          <w:rFonts w:hint="eastAsia"/>
        </w:rPr>
        <w:br/>
      </w:r>
      <w:r>
        <w:rPr>
          <w:rFonts w:hint="eastAsia"/>
        </w:rPr>
        <w:t>　　5.11 Ken's Foods</w:t>
      </w:r>
      <w:r>
        <w:rPr>
          <w:rFonts w:hint="eastAsia"/>
        </w:rPr>
        <w:br/>
      </w:r>
      <w:r>
        <w:rPr>
          <w:rFonts w:hint="eastAsia"/>
        </w:rPr>
        <w:t>　　　　5.11.1 Ken's Foods基本信息、蜂蜜芥末酱生产基地、销售区域、竞争对手及市场地位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Ken's Foods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Ken's Foods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Ken's Foods公司简介及主要业务</w:t>
      </w:r>
      <w:r>
        <w:rPr>
          <w:rFonts w:hint="eastAsia"/>
        </w:rPr>
        <w:br/>
      </w:r>
      <w:r>
        <w:rPr>
          <w:rFonts w:hint="eastAsia"/>
        </w:rPr>
        <w:t>　　　　5.11.5 Ken's Foods企业最新动态</w:t>
      </w:r>
      <w:r>
        <w:rPr>
          <w:rFonts w:hint="eastAsia"/>
        </w:rPr>
        <w:br/>
      </w:r>
      <w:r>
        <w:rPr>
          <w:rFonts w:hint="eastAsia"/>
        </w:rPr>
        <w:t>　　5.12 Panos Brands</w:t>
      </w:r>
      <w:r>
        <w:rPr>
          <w:rFonts w:hint="eastAsia"/>
        </w:rPr>
        <w:br/>
      </w:r>
      <w:r>
        <w:rPr>
          <w:rFonts w:hint="eastAsia"/>
        </w:rPr>
        <w:t>　　　　5.12.1 Panos Brands基本信息、蜂蜜芥末酱生产基地、销售区域、竞争对手及市场地位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Panos Brands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Panos Brands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Panos Brands公司简介及主要业务</w:t>
      </w:r>
      <w:r>
        <w:rPr>
          <w:rFonts w:hint="eastAsia"/>
        </w:rPr>
        <w:br/>
      </w:r>
      <w:r>
        <w:rPr>
          <w:rFonts w:hint="eastAsia"/>
        </w:rPr>
        <w:t>　　　　5.12.5 Panos Brands企业最新动态</w:t>
      </w:r>
      <w:r>
        <w:rPr>
          <w:rFonts w:hint="eastAsia"/>
        </w:rPr>
        <w:br/>
      </w:r>
      <w:r>
        <w:rPr>
          <w:rFonts w:hint="eastAsia"/>
        </w:rPr>
        <w:t>　　5.13 Campbell Soup Company</w:t>
      </w:r>
      <w:r>
        <w:rPr>
          <w:rFonts w:hint="eastAsia"/>
        </w:rPr>
        <w:br/>
      </w:r>
      <w:r>
        <w:rPr>
          <w:rFonts w:hint="eastAsia"/>
        </w:rPr>
        <w:t>　　　　5.13.1 Campbell Soup Company基本信息、蜂蜜芥末酱生产基地、销售区域、竞争对手及市场地位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Campbell Soup Company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Campbell Soup Company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Campbell Soup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5.13.5 Campbell Soup Company企业最新动态</w:t>
      </w:r>
      <w:r>
        <w:rPr>
          <w:rFonts w:hint="eastAsia"/>
        </w:rPr>
        <w:br/>
      </w:r>
      <w:r>
        <w:rPr>
          <w:rFonts w:hint="eastAsia"/>
        </w:rPr>
        <w:t>　　5.14 Lancaster Colony Corporation</w:t>
      </w:r>
      <w:r>
        <w:rPr>
          <w:rFonts w:hint="eastAsia"/>
        </w:rPr>
        <w:br/>
      </w:r>
      <w:r>
        <w:rPr>
          <w:rFonts w:hint="eastAsia"/>
        </w:rPr>
        <w:t>　　　　5.14.1 Lancaster Colony Corporation基本信息、蜂蜜芥末酱生产基地、销售区域、竞争对手及市场地位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Lancaster Colony Corporation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Lancaster Colony Corporation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Lancaster Colony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5.14.5 Lancaster Colony Corporation企业最新动态</w:t>
      </w:r>
      <w:r>
        <w:rPr>
          <w:rFonts w:hint="eastAsia"/>
        </w:rPr>
        <w:br/>
      </w:r>
      <w:r>
        <w:rPr>
          <w:rFonts w:hint="eastAsia"/>
        </w:rPr>
        <w:t>　　5.15 Conagra Brands</w:t>
      </w:r>
      <w:r>
        <w:rPr>
          <w:rFonts w:hint="eastAsia"/>
        </w:rPr>
        <w:br/>
      </w:r>
      <w:r>
        <w:rPr>
          <w:rFonts w:hint="eastAsia"/>
        </w:rPr>
        <w:t>　　　　5.15.1 Conagra Brands基本信息、蜂蜜芥末酱生产基地、销售区域、竞争对手及市场地位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Conagra Brands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Conagra Brands 蜂蜜芥末酱销量、收入、价格及毛利率（2020-2025）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Conagra Brands公司简介及主要业务</w:t>
      </w:r>
      <w:r>
        <w:rPr>
          <w:rFonts w:hint="eastAsia"/>
        </w:rPr>
        <w:br/>
      </w:r>
      <w:r>
        <w:rPr>
          <w:rFonts w:hint="eastAsia"/>
        </w:rPr>
        <w:t>　　　　5.15.5 Conagra Brands企业最新动态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不同产品类型蜂蜜芥末酱分析</w:t>
      </w:r>
      <w:r>
        <w:rPr>
          <w:rFonts w:hint="eastAsia"/>
        </w:rPr>
        <w:br/>
      </w:r>
      <w:r>
        <w:rPr>
          <w:rFonts w:hint="eastAsia"/>
        </w:rPr>
        <w:t>　　6.1 全球不同产品类型蜂蜜芥末酱销量（2020-2031）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全球不同产品类型蜂蜜芥末酱销量及市场份额（2020-2025）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全球不同产品类型蜂蜜芥末酱销量预测（2026-2031）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全球不同产品类型蜂蜜芥末酱收入（2020-2031）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全球不同产品类型蜂蜜芥末酱收入及市场份额（2020-2025）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全球不同产品类型蜂蜜芥末酱收入预测（2026-2031）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全球不同产品类型蜂蜜芥末酱价格走势（2020-2031）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不同应用蜂蜜芥末酱分析</w:t>
      </w:r>
      <w:r>
        <w:rPr>
          <w:rFonts w:hint="eastAsia"/>
        </w:rPr>
        <w:br/>
      </w:r>
      <w:r>
        <w:rPr>
          <w:rFonts w:hint="eastAsia"/>
        </w:rPr>
        <w:t>　　7.1 全球不同应用蜂蜜芥末酱销量（2020-2031）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全球不同应用蜂蜜芥末酱销量及市场份额（2020-2025）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全球不同应用蜂蜜芥末酱销量预测（2026-2031）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全球不同应用蜂蜜芥末酱收入（2020-2031）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全球不同应用蜂蜜芥末酱收入及市场份额（2020-2025）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全球不同应用蜂蜜芥末酱收入预测（2026-2031）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全球不同应用蜂蜜芥末酱价格走势（2020-2031）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蜂蜜芥末酱产业链分析</w:t>
      </w:r>
      <w:r>
        <w:rPr>
          <w:rFonts w:hint="eastAsia"/>
        </w:rPr>
        <w:br/>
      </w:r>
      <w:r>
        <w:rPr>
          <w:rFonts w:hint="eastAsia"/>
        </w:rPr>
        <w:t>　　8.2 蜂蜜芥末酱工艺制造技术分析</w:t>
      </w:r>
      <w:r>
        <w:rPr>
          <w:rFonts w:hint="eastAsia"/>
        </w:rPr>
        <w:br/>
      </w:r>
      <w:r>
        <w:rPr>
          <w:rFonts w:hint="eastAsia"/>
        </w:rPr>
        <w:t>　　8.3 蜂蜜芥末酱产业上游供应分析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蜂蜜芥末酱下游客户分析</w:t>
      </w:r>
      <w:r>
        <w:rPr>
          <w:rFonts w:hint="eastAsia"/>
        </w:rPr>
        <w:br/>
      </w:r>
      <w:r>
        <w:rPr>
          <w:rFonts w:hint="eastAsia"/>
        </w:rPr>
        <w:t>　　8.5 蜂蜜芥末酱销售渠道分析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蜂蜜芥末酱行业发展机遇及主要驱动因素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蜂蜜芥末酱行业发展面临的风险</w:t>
      </w:r>
      <w:r>
        <w:rPr>
          <w:rFonts w:hint="eastAsia"/>
        </w:rPr>
        <w:br/>
      </w:r>
      <w:r>
        <w:rPr>
          <w:rFonts w:hint="eastAsia"/>
        </w:rPr>
        <w:t>　　9.3 蜂蜜芥末酱行业政策分析</w:t>
      </w:r>
      <w:r>
        <w:rPr>
          <w:rFonts w:hint="eastAsia"/>
        </w:rPr>
        <w:br/>
      </w:r>
      <w:r>
        <w:rPr>
          <w:rFonts w:hint="eastAsia"/>
        </w:rPr>
        <w:t>　　9.4 蜂蜜芥末酱中国企业SWOT分析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全球不同产品类型蜂蜜芥末酱销售额增长（CAGR）趋势2020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蜂蜜芥末酱行业目前发展现状</w:t>
      </w:r>
      <w:r>
        <w:rPr>
          <w:rFonts w:hint="eastAsia"/>
        </w:rPr>
        <w:br/>
      </w:r>
      <w:r>
        <w:rPr>
          <w:rFonts w:hint="eastAsia"/>
        </w:rPr>
        <w:t>　　表 4： 蜂蜜芥末酱发展趋势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全球主要地区蜂蜜芥末酱产量增速（CAGR）：（2020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全球主要地区蜂蜜芥末酱产量（2020-2025）&amp;（吨）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全球主要地区蜂蜜芥末酱产量（2026-2031）&amp;（吨）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全球主要地区蜂蜜芥末酱产量市场份额（2020-2025）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全球主要地区蜂蜜芥末酱产量（2026-2031）&amp;（吨）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全球主要地区蜂蜜芥末酱销售收入增速：（2020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全球主要地区蜂蜜芥末酱销售收入（2020-2025）&amp;（百万美元）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全球主要地区蜂蜜芥末酱销售收入市场份额（2020-2025）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全球主要地区蜂蜜芥末酱收入（2026-2031）&amp;（百万美元）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全球主要地区蜂蜜芥末酱收入市场份额（2026-2031）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全球主要地区蜂蜜芥末酱销量（吨）：2020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全球主要地区蜂蜜芥末酱销量（2020-2025）&amp;（吨）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全球主要地区蜂蜜芥末酱销量市场份额（2020-2025）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全球主要地区蜂蜜芥末酱销量（2026-2031）&amp;（吨）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全球主要地区蜂蜜芥末酱销量份额（2026-2031）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全球市场主要厂商蜂蜜芥末酱产能（2024-2025）&amp;（吨）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全球市场主要厂商蜂蜜芥末酱销量（2020-2025）&amp;（吨）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全球市场主要厂商蜂蜜芥末酱销量市场份额（2020-2025）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全球市场主要厂商蜂蜜芥末酱销售收入（2020-2025）&amp;（百万美元）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全球市场主要厂商蜂蜜芥末酱销售收入市场份额（2020-2025）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全球市场主要厂商蜂蜜芥末酱销售价格（2020-2025）&amp;（美元/吨）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2024年全球主要生产商蜂蜜芥末酱收入排名（百万美元）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中国市场主要厂商蜂蜜芥末酱销量（2020-2025）&amp;（吨）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中国市场主要厂商蜂蜜芥末酱销量市场份额（2020-2025）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中国市场主要厂商蜂蜜芥末酱销售收入（2020-2025）&amp;（百万美元）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中国市场主要厂商蜂蜜芥末酱销售收入市场份额（2020-2025）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2024年中国主要生产商蜂蜜芥末酱收入排名（百万美元）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中国市场主要厂商蜂蜜芥末酱销售价格（2020-2025）&amp;（美元/吨）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全球主要厂商蜂蜜芥末酱总部及产地分布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全球主要厂商成立时间及蜂蜜芥末酱商业化日期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全球主要厂商蜂蜜芥末酱产品类型及应用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2024年全球蜂蜜芥末酱主要厂商市场地位（第一梯队、第二梯队和第三梯队）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全球蜂蜜芥末酱市场投资、并购等现状分析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Unilever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Unilever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Unilever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Unilever公司简介及主要业务</w:t>
      </w:r>
      <w:r>
        <w:rPr>
          <w:rFonts w:hint="eastAsia"/>
        </w:rPr>
        <w:br/>
      </w:r>
      <w:r>
        <w:rPr>
          <w:rFonts w:hint="eastAsia"/>
        </w:rPr>
        <w:t>　　表 42： Unilever企业最新动态</w:t>
      </w:r>
      <w:r>
        <w:rPr>
          <w:rFonts w:hint="eastAsia"/>
        </w:rPr>
        <w:br/>
      </w:r>
      <w:r>
        <w:rPr>
          <w:rFonts w:hint="eastAsia"/>
        </w:rPr>
        <w:t>　　表 43： Mizkan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Mizkan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Mizkan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Mizkan公司简介及主要业务</w:t>
      </w:r>
      <w:r>
        <w:rPr>
          <w:rFonts w:hint="eastAsia"/>
        </w:rPr>
        <w:br/>
      </w:r>
      <w:r>
        <w:rPr>
          <w:rFonts w:hint="eastAsia"/>
        </w:rPr>
        <w:t>　　表 47： Mizkan企业最新动态</w:t>
      </w:r>
      <w:r>
        <w:rPr>
          <w:rFonts w:hint="eastAsia"/>
        </w:rPr>
        <w:br/>
      </w:r>
      <w:r>
        <w:rPr>
          <w:rFonts w:hint="eastAsia"/>
        </w:rPr>
        <w:t>　　表 48： Nestle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Nestle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Nestle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Nestle公司简介及主要业务</w:t>
      </w:r>
      <w:r>
        <w:rPr>
          <w:rFonts w:hint="eastAsia"/>
        </w:rPr>
        <w:br/>
      </w:r>
      <w:r>
        <w:rPr>
          <w:rFonts w:hint="eastAsia"/>
        </w:rPr>
        <w:t>　　表 52： Nestle企业最新动态</w:t>
      </w:r>
      <w:r>
        <w:rPr>
          <w:rFonts w:hint="eastAsia"/>
        </w:rPr>
        <w:br/>
      </w:r>
      <w:r>
        <w:rPr>
          <w:rFonts w:hint="eastAsia"/>
        </w:rPr>
        <w:t>　　表 53： Kraft Heinz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Kraft Heinz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Kraft Heinz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Kraft Heinz公司简介及主要业务</w:t>
      </w:r>
      <w:r>
        <w:rPr>
          <w:rFonts w:hint="eastAsia"/>
        </w:rPr>
        <w:br/>
      </w:r>
      <w:r>
        <w:rPr>
          <w:rFonts w:hint="eastAsia"/>
        </w:rPr>
        <w:t>　　表 57： Kraft Heinz企业最新动态</w:t>
      </w:r>
      <w:r>
        <w:rPr>
          <w:rFonts w:hint="eastAsia"/>
        </w:rPr>
        <w:br/>
      </w:r>
      <w:r>
        <w:rPr>
          <w:rFonts w:hint="eastAsia"/>
        </w:rPr>
        <w:t>　　表 58： Simply Good Foods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Simply Good Foods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Simply Good Foods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Simply Good Foods公司简介及主要业务</w:t>
      </w:r>
      <w:r>
        <w:rPr>
          <w:rFonts w:hint="eastAsia"/>
        </w:rPr>
        <w:br/>
      </w:r>
      <w:r>
        <w:rPr>
          <w:rFonts w:hint="eastAsia"/>
        </w:rPr>
        <w:t>　　表 62： Simply Good Foods企业最新动态</w:t>
      </w:r>
      <w:r>
        <w:rPr>
          <w:rFonts w:hint="eastAsia"/>
        </w:rPr>
        <w:br/>
      </w:r>
      <w:r>
        <w:rPr>
          <w:rFonts w:hint="eastAsia"/>
        </w:rPr>
        <w:t>　　表 63： Kewpie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Kewpie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Kewpie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Kewpie公司简介及主要业务</w:t>
      </w:r>
      <w:r>
        <w:rPr>
          <w:rFonts w:hint="eastAsia"/>
        </w:rPr>
        <w:br/>
      </w:r>
      <w:r>
        <w:rPr>
          <w:rFonts w:hint="eastAsia"/>
        </w:rPr>
        <w:t>　　表 67： Kewpie企业最新动态</w:t>
      </w:r>
      <w:r>
        <w:rPr>
          <w:rFonts w:hint="eastAsia"/>
        </w:rPr>
        <w:br/>
      </w:r>
      <w:r>
        <w:rPr>
          <w:rFonts w:hint="eastAsia"/>
        </w:rPr>
        <w:t>　　表 68： Mizkan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Mizkan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Mizkan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Mizkan公司简介及主要业务</w:t>
      </w:r>
      <w:r>
        <w:rPr>
          <w:rFonts w:hint="eastAsia"/>
        </w:rPr>
        <w:br/>
      </w:r>
      <w:r>
        <w:rPr>
          <w:rFonts w:hint="eastAsia"/>
        </w:rPr>
        <w:t>　　表 72： Mizkan企业最新动态</w:t>
      </w:r>
      <w:r>
        <w:rPr>
          <w:rFonts w:hint="eastAsia"/>
        </w:rPr>
        <w:br/>
      </w:r>
      <w:r>
        <w:rPr>
          <w:rFonts w:hint="eastAsia"/>
        </w:rPr>
        <w:t>　　表 73： Cholula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Cholula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Cholula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Cholula公司简介及主要业务</w:t>
      </w:r>
      <w:r>
        <w:rPr>
          <w:rFonts w:hint="eastAsia"/>
        </w:rPr>
        <w:br/>
      </w:r>
      <w:r>
        <w:rPr>
          <w:rFonts w:hint="eastAsia"/>
        </w:rPr>
        <w:t>　　表 77： Cholula企业最新动态</w:t>
      </w:r>
      <w:r>
        <w:rPr>
          <w:rFonts w:hint="eastAsia"/>
        </w:rPr>
        <w:br/>
      </w:r>
      <w:r>
        <w:rPr>
          <w:rFonts w:hint="eastAsia"/>
        </w:rPr>
        <w:t>　　表 78： Baumer Foods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Baumer Foods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Baumer Foods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Baumer Foods公司简介及主要业务</w:t>
      </w:r>
      <w:r>
        <w:rPr>
          <w:rFonts w:hint="eastAsia"/>
        </w:rPr>
        <w:br/>
      </w:r>
      <w:r>
        <w:rPr>
          <w:rFonts w:hint="eastAsia"/>
        </w:rPr>
        <w:t>　　表 82： Baumer Foods企业最新动态</w:t>
      </w:r>
      <w:r>
        <w:rPr>
          <w:rFonts w:hint="eastAsia"/>
        </w:rPr>
        <w:br/>
      </w:r>
      <w:r>
        <w:rPr>
          <w:rFonts w:hint="eastAsia"/>
        </w:rPr>
        <w:t>　　表 83： French's Food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French's Food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French's Food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French's Food公司简介及主要业务</w:t>
      </w:r>
      <w:r>
        <w:rPr>
          <w:rFonts w:hint="eastAsia"/>
        </w:rPr>
        <w:br/>
      </w:r>
      <w:r>
        <w:rPr>
          <w:rFonts w:hint="eastAsia"/>
        </w:rPr>
        <w:t>　　表 87： French's Food企业最新动态</w:t>
      </w:r>
      <w:r>
        <w:rPr>
          <w:rFonts w:hint="eastAsia"/>
        </w:rPr>
        <w:br/>
      </w:r>
      <w:r>
        <w:rPr>
          <w:rFonts w:hint="eastAsia"/>
        </w:rPr>
        <w:t>　　表 88： Ken's Foods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Ken's Foods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Ken's Foods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Ken's Foods公司简介及主要业务</w:t>
      </w:r>
      <w:r>
        <w:rPr>
          <w:rFonts w:hint="eastAsia"/>
        </w:rPr>
        <w:br/>
      </w:r>
      <w:r>
        <w:rPr>
          <w:rFonts w:hint="eastAsia"/>
        </w:rPr>
        <w:t>　　表 92： Ken's Foods企业最新动态</w:t>
      </w:r>
      <w:r>
        <w:rPr>
          <w:rFonts w:hint="eastAsia"/>
        </w:rPr>
        <w:br/>
      </w:r>
      <w:r>
        <w:rPr>
          <w:rFonts w:hint="eastAsia"/>
        </w:rPr>
        <w:t>　　表 93： Panos Brands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Panos Brands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Panos Brands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Panos Brands公司简介及主要业务</w:t>
      </w:r>
      <w:r>
        <w:rPr>
          <w:rFonts w:hint="eastAsia"/>
        </w:rPr>
        <w:br/>
      </w:r>
      <w:r>
        <w:rPr>
          <w:rFonts w:hint="eastAsia"/>
        </w:rPr>
        <w:t>　　表 97： Panos Brands企业最新动态</w:t>
      </w:r>
      <w:r>
        <w:rPr>
          <w:rFonts w:hint="eastAsia"/>
        </w:rPr>
        <w:br/>
      </w:r>
      <w:r>
        <w:rPr>
          <w:rFonts w:hint="eastAsia"/>
        </w:rPr>
        <w:t>　　表 98： Campbell Soup Company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Campbell Soup Company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Campbell Soup Company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Campbell Soup Company公司简介及主要业务</w:t>
      </w:r>
      <w:r>
        <w:rPr>
          <w:rFonts w:hint="eastAsia"/>
        </w:rPr>
        <w:br/>
      </w:r>
      <w:r>
        <w:rPr>
          <w:rFonts w:hint="eastAsia"/>
        </w:rPr>
        <w:t>　　表 102： Campbell Soup Company企业最新动态</w:t>
      </w:r>
      <w:r>
        <w:rPr>
          <w:rFonts w:hint="eastAsia"/>
        </w:rPr>
        <w:br/>
      </w:r>
      <w:r>
        <w:rPr>
          <w:rFonts w:hint="eastAsia"/>
        </w:rPr>
        <w:t>　　表 103： Lancaster Colony Corporation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Lancaster Colony Corporation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Lancaster Colony Corporation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Lancaster Colony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107： Lancaster Colony Corporation企业最新动态</w:t>
      </w:r>
      <w:r>
        <w:rPr>
          <w:rFonts w:hint="eastAsia"/>
        </w:rPr>
        <w:br/>
      </w:r>
      <w:r>
        <w:rPr>
          <w:rFonts w:hint="eastAsia"/>
        </w:rPr>
        <w:t>　　表 108： Conagra Brands 蜂蜜芥末酱生产基地、销售区域、竞争对手及市场地位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Conagra Brands 蜂蜜芥末酱产品规格、参数及市场应用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Conagra Brands 蜂蜜芥末酱销量（吨）、收入（百万美元）、价格（美元/吨）及毛利率（2020-2025）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Conagra Brands公司简介及主要业务</w:t>
      </w:r>
      <w:r>
        <w:rPr>
          <w:rFonts w:hint="eastAsia"/>
        </w:rPr>
        <w:br/>
      </w:r>
      <w:r>
        <w:rPr>
          <w:rFonts w:hint="eastAsia"/>
        </w:rPr>
        <w:t>　　表 112： Conagra Brands企业最新动态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全球不同产品类型蜂蜜芥末酱销量（2020-2025年）&amp;（吨）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全球不同产品类型蜂蜜芥末酱销量市场份额（2020-2025）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全球不同产品类型蜂蜜芥末酱销量预测（2026-2031）&amp;（吨）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全球市场不同产品类型蜂蜜芥末酱销量市场份额预测（2026-2031）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全球不同产品类型蜂蜜芥末酱收入（2020-2025年）&amp;（百万美元）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全球不同产品类型蜂蜜芥末酱收入市场份额（2020-2025）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全球不同产品类型蜂蜜芥末酱收入预测（2026-2031）&amp;（百万美元）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全球不同产品类型蜂蜜芥末酱收入市场份额预测（2026-2031）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全球不同应用蜂蜜芥末酱销量（2020-2025年）&amp;（吨）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全球不同应用蜂蜜芥末酱销量市场份额（2020-2025）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全球不同应用蜂蜜芥末酱销量预测（2026-2031）&amp;（吨）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全球市场不同应用蜂蜜芥末酱销量市场份额预测（2026-2031）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全球不同应用蜂蜜芥末酱收入（2020-2025年）&amp;（百万美元）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全球不同应用蜂蜜芥末酱收入市场份额（2020-2025）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全球不同应用蜂蜜芥末酱收入预测（2026-2031）&amp;（百万美元）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全球不同应用蜂蜜芥末酱收入市场份额预测（2026-2031）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蜂蜜芥末酱上游原料供应商及联系方式列表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蜂蜜芥末酱典型客户列表</w:t>
      </w:r>
      <w:r>
        <w:rPr>
          <w:rFonts w:hint="eastAsia"/>
        </w:rPr>
        <w:br/>
      </w:r>
      <w:r>
        <w:rPr>
          <w:rFonts w:hint="eastAsia"/>
        </w:rPr>
        <w:t>　　表 131： 蜂蜜芥末酱主要销售模式及销售渠道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蜂蜜芥末酱行业发展机遇及主要驱动因素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蜂蜜芥末酱行业发展面临的风险</w:t>
      </w:r>
      <w:r>
        <w:rPr>
          <w:rFonts w:hint="eastAsia"/>
        </w:rPr>
        <w:br/>
      </w:r>
      <w:r>
        <w:rPr>
          <w:rFonts w:hint="eastAsia"/>
        </w:rPr>
        <w:t>　　表 134： 蜂蜜芥末酱行业政策分析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蜂蜜芥末酱产品图片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全球不同产品类型蜂蜜芥末酱销售额2020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全球不同产品类型蜂蜜芥末酱市场份额2024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传统产品图片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全球不同应用蜂蜜芥末酱市场份额2024 &amp; 2031</w:t>
      </w:r>
      <w:r>
        <w:rPr>
          <w:rFonts w:hint="eastAsia"/>
        </w:rPr>
        <w:br/>
      </w:r>
      <w:r>
        <w:rPr>
          <w:rFonts w:hint="eastAsia"/>
        </w:rPr>
        <w:t>　　图 8： 餐厅使用</w:t>
      </w:r>
      <w:r>
        <w:rPr>
          <w:rFonts w:hint="eastAsia"/>
        </w:rPr>
        <w:br/>
      </w:r>
      <w:r>
        <w:rPr>
          <w:rFonts w:hint="eastAsia"/>
        </w:rPr>
        <w:t>　　图 9： 家庭使用</w:t>
      </w:r>
      <w:r>
        <w:rPr>
          <w:rFonts w:hint="eastAsia"/>
        </w:rPr>
        <w:br/>
      </w:r>
      <w:r>
        <w:rPr>
          <w:rFonts w:hint="eastAsia"/>
        </w:rPr>
        <w:t>　　图 10： 全球蜂蜜芥末酱产能、产量、产能利用率及发展趋势（2020-2031）&amp;（吨）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全球蜂蜜芥末酱产量、需求量及发展趋势（2020-2031）&amp;（吨）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全球主要地区蜂蜜芥末酱产量（2020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全球主要地区蜂蜜芥末酱产量市场份额（2020-2031）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中国蜂蜜芥末酱产能、产量、产能利用率及发展趋势（2020-2031）&amp;（吨）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中国蜂蜜芥末酱产量、市场需求量及发展趋势（2020-2031）&amp;（吨）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全球蜂蜜芥末酱市场销售额及增长率：（2020-2031）&amp;（百万美元）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全球市场蜂蜜芥末酱市场规模：2020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全球市场蜂蜜芥末酱销量及增长率（2020-2031）&amp;（吨）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全球市场蜂蜜芥末酱价格趋势（2020-2031）&amp;（美元/吨）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全球主要地区蜂蜜芥末酱销售收入（2020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全球主要地区蜂蜜芥末酱销售收入市场份额（2020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北美市场蜂蜜芥末酱销量及增长率（2020-2031）&amp;（吨）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北美市场蜂蜜芥末酱收入及增长率（2020-2031）&amp;（百万美元）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欧洲市场蜂蜜芥末酱销量及增长率（2020-2031）&amp;（吨）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欧洲市场蜂蜜芥末酱收入及增长率（2020-2031）&amp;（百万美元）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中国市场蜂蜜芥末酱销量及增长率（2020-2031）&amp;（吨）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中国市场蜂蜜芥末酱收入及增长率（2020-2031）&amp;（百万美元）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日本市场蜂蜜芥末酱销量及增长率（2020-2031）&amp;（吨）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日本市场蜂蜜芥末酱收入及增长率（2020-2031）&amp;（百万美元）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东南亚市场蜂蜜芥末酱销量及增长率（2020-2031）&amp;（吨）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东南亚市场蜂蜜芥末酱收入及增长率（2020-2031）&amp;（百万美元）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印度市场蜂蜜芥末酱销量及增长率（2020-2031）&amp;（吨）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印度市场蜂蜜芥末酱收入及增长率（2020-2031）&amp;（百万美元）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2024年全球市场主要厂商蜂蜜芥末酱销量市场份额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2024年全球市场主要厂商蜂蜜芥末酱收入市场份额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2024年中国市场主要厂商蜂蜜芥末酱销量市场份额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2024年中国市场主要厂商蜂蜜芥末酱收入市场份额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2024年全球前五大生产商蜂蜜芥末酱市场份额</w:t>
      </w:r>
      <w:r>
        <w:rPr>
          <w:rFonts w:hint="eastAsia"/>
        </w:rPr>
        <w:br/>
      </w:r>
      <w:r>
        <w:rPr>
          <w:rFonts w:hint="eastAsia"/>
        </w:rPr>
        <w:t>　　图 39： 2024年全球蜂蜜芥末酱第一梯队、第二梯队和第三梯队厂商及市场份额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全球不同产品类型蜂蜜芥末酱价格走势（2020-2031）&amp;（美元/吨）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全球不同应用蜂蜜芥末酱价格走势（2020-2031）&amp;（美元/吨）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蜂蜜芥末酱产业链</w:t>
      </w:r>
      <w:r>
        <w:rPr>
          <w:rFonts w:hint="eastAsia"/>
        </w:rPr>
        <w:br/>
      </w:r>
      <w:r>
        <w:rPr>
          <w:rFonts w:hint="eastAsia"/>
        </w:rPr>
        <w:t>　　图 43： 蜂蜜芥末酱中国企业SWOT分析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aad24264d4879" w:history="1">
        <w:r>
          <w:rPr>
            <w:rStyle w:val="Hyperlink"/>
          </w:rPr>
          <w:t>2025-2031年全球与中国蜂蜜芥末酱行业发展研究及前景分析报告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aad24264d4879" w:history="1">
        <w:r>
          <w:rPr>
            <w:rStyle w:val="Hyperlink"/>
          </w:rPr>
          <w:t>https://www.20087.com/0/77/FengMiJieMoJiangHangYeQianJingFenXi.html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65cd567b34b3f" w:history="1">
      <w:r>
        <w:rPr>
          <w:rStyle w:val="Hyperlink"/>
        </w:rPr>
        <w:t>2025-2031年全球与中国蜂蜜芥末酱行业发展研究及前景分析报告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engMiJieMoJiangHangYeQianJingFenXi.html" TargetMode="External" Id="Rb5faad24264d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engMiJieMoJiangHangYeQianJingFenXi.html" TargetMode="External" Id="Rcfd65cd567b3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2025-01-05T03:32:16Z</dcterms:created>
  <dcterms:modified xsi:type="dcterms:W3CDTF">2025-01-05T04:32:16Z</dcterms:modified>
  <dc:subject>2025-2031年全球与中国蜂蜜芥末酱行业发展研究及前景分析报告</dc:subject>
  <dc:title>2025-2031年全球与中国蜂蜜芥末酱行业发展研究及前景分析报告</dc:title>
  <cp:keywords>2025-2031年全球与中国蜂蜜芥末酱行业发展研究及前景分析报告</cp:keywords>
  <dc:description>2025-2031年全球与中国蜂蜜芥末酱行业发展研究及前景分析报告</dc:description>
</cp:coreProperties>
</file>