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dfd2612724acb" w:history="1">
              <w:r>
                <w:rPr>
                  <w:rStyle w:val="Hyperlink"/>
                </w:rPr>
                <w:t>2025-2031年中国黑醋行业深度调研与发展趋势预测报告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dfd2612724acb" w:history="1">
              <w:r>
                <w:rPr>
                  <w:rStyle w:val="Hyperlink"/>
                </w:rPr>
                <w:t>2025-2031年中国黑醋行业深度调研与发展趋势预测报告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dfd2612724acb" w:history="1">
                <w:r>
                  <w:rPr>
                    <w:rStyle w:val="Hyperlink"/>
                  </w:rPr>
                  <w:t>https://www.20087.com/0/67/HeiCuHangYeFaZhanQuShi.html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，如中国的陈醋和意大利的香醋，因其独特的风味和健康益处而受到全球消费者的喜爱。近年来，随着全球美食文化的交流，黑醋作为一种调味品和烹饪原料，在西餐和亚洲菜系中均占有一席之地。目前，高品质的手工黑醋，尤其是经过长时间陈酿的产品，因其复杂口感和稀缺性而成为高档食材。</w:t>
      </w:r>
      <w:r>
        <w:rPr>
          <w:rFonts w:hint="eastAsia"/>
        </w:rPr>
        <w:br/>
      </w:r>
      <w:r>
        <w:rPr>
          <w:rFonts w:hint="eastAsia"/>
        </w:rPr>
        <w:t>　　未来，黑醋市场将更加注重传统工艺与现代需求的结合。一方面，传统酿造工艺将得到传承和创新，通过使用更优质原料和改进陈酿技术，提升黑醋的口感和营养价值。另一方面，黑醋将探索更多应用场景，如健康饮品、美容产品和药膳，满足消费者对功能性和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dfd2612724acb" w:history="1">
        <w:r>
          <w:rPr>
            <w:rStyle w:val="Hyperlink"/>
          </w:rPr>
          <w:t>2025-2031年中国黑醋行业深度调研与发展趋势预测报告</w:t>
        </w:r>
      </w:hyperlink>
      <w:r>
        <w:rPr>
          <w:rFonts w:hint="eastAsia"/>
        </w:rPr>
        <w:t>》从产业链视角出发，系统分析了黑醋行业的市场现状与需求动态，详细解读了黑醋市场规模、价格波动及上下游影响因素。报告深入剖析了黑醋细分领域的发展特点，基于权威数据对市场前景及未来趋势进行了科学预测，同时揭示了黑醋重点企业的竞争格局与市场集中度变化。报告客观翔实地指出了黑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黑醋行业概述</w:t>
      </w:r>
      <w:r>
        <w:rPr>
          <w:rFonts w:hint="eastAsia"/>
        </w:rPr>
        <w:br/>
      </w:r>
      <w:r>
        <w:rPr>
          <w:rFonts w:hint="eastAsia"/>
        </w:rPr>
        <w:t>　　第一节 黑醋相关概念</w:t>
      </w:r>
      <w:r>
        <w:rPr>
          <w:rFonts w:hint="eastAsia"/>
        </w:rPr>
        <w:br/>
      </w:r>
      <w:r>
        <w:rPr>
          <w:rFonts w:hint="eastAsia"/>
        </w:rPr>
        <w:t>　　　　一、黑醋简介</w:t>
      </w:r>
      <w:r>
        <w:rPr>
          <w:rFonts w:hint="eastAsia"/>
        </w:rPr>
        <w:br/>
      </w:r>
      <w:r>
        <w:rPr>
          <w:rFonts w:hint="eastAsia"/>
        </w:rPr>
        <w:t>　　　　二、黑醋的分类</w:t>
      </w:r>
      <w:r>
        <w:rPr>
          <w:rFonts w:hint="eastAsia"/>
        </w:rPr>
        <w:br/>
      </w:r>
      <w:r>
        <w:rPr>
          <w:rFonts w:hint="eastAsia"/>
        </w:rPr>
        <w:t>　　　　三、黑醋的质量指标</w:t>
      </w:r>
      <w:r>
        <w:rPr>
          <w:rFonts w:hint="eastAsia"/>
        </w:rPr>
        <w:br/>
      </w:r>
      <w:r>
        <w:rPr>
          <w:rFonts w:hint="eastAsia"/>
        </w:rPr>
        <w:t>　　第二节 黑醋的主要作用及用途简介</w:t>
      </w:r>
      <w:r>
        <w:rPr>
          <w:rFonts w:hint="eastAsia"/>
        </w:rPr>
        <w:br/>
      </w:r>
      <w:r>
        <w:rPr>
          <w:rFonts w:hint="eastAsia"/>
        </w:rPr>
        <w:t>　　第三节 黑醋产品主要生产技术分析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一、黑醋生产概述</w:t>
      </w:r>
      <w:r>
        <w:rPr>
          <w:rFonts w:hint="eastAsia"/>
        </w:rPr>
        <w:br/>
      </w:r>
      <w:r>
        <w:rPr>
          <w:rFonts w:hint="eastAsia"/>
        </w:rPr>
        <w:t>　　　　二、黑醋主要生产简介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2020-2025年世界黑醋行业发展状况分析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2020-2025年世界黑醋行业运行概况</w:t>
      </w:r>
      <w:r>
        <w:rPr>
          <w:rFonts w:hint="eastAsia"/>
        </w:rPr>
        <w:br/>
      </w:r>
      <w:r>
        <w:rPr>
          <w:rFonts w:hint="eastAsia"/>
        </w:rPr>
        <w:t>　　　　一、世界黑醋行业市场供需分析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二、世界黑醋价格分析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2020-2025年世界主要地区黑醋行业运行情况分析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2020-2025年世界黑醋行业发展趋势分析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2020-2025年中国黑醋的行业发展环境分析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2020-2025年中国黑醋的行业发展政策环境分析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2025-2031年中国黑醋的行业发展社会环境分析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2020-2025年中国黑醋行业市场调查情况分析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2020-2025年中国黑醋市场运行现状分析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一、国内黑醋生产现状分析</w:t>
      </w:r>
      <w:r>
        <w:rPr>
          <w:rFonts w:hint="eastAsia"/>
        </w:rPr>
        <w:br/>
      </w:r>
      <w:r>
        <w:rPr>
          <w:rFonts w:hint="eastAsia"/>
        </w:rPr>
        <w:t>　　　　二、国内黑醋市场需求情况分析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三、国内黑醋市场价格情况分析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2020-2025年中国黑醋行业发展形势分析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一、国内黑醋行业现状</w:t>
      </w:r>
      <w:r>
        <w:rPr>
          <w:rFonts w:hint="eastAsia"/>
        </w:rPr>
        <w:br/>
      </w:r>
      <w:r>
        <w:rPr>
          <w:rFonts w:hint="eastAsia"/>
        </w:rPr>
        <w:t>　　　　二、中国黑醋行业影响因素分析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三、国内黑醋行业存在问题</w:t>
      </w:r>
      <w:r>
        <w:rPr>
          <w:rFonts w:hint="eastAsia"/>
        </w:rPr>
        <w:br/>
      </w:r>
      <w:r>
        <w:rPr>
          <w:rFonts w:hint="eastAsia"/>
        </w:rPr>
        <w:t>　　第三节 2025-2031年中国黑醋行业发展对策与建议分析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2020-2025年中国黑醋所属行业数据调查分析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2020-2025年中国黑醋所属行业规模分析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2025年中国黑醋所属行业结构分析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2020-2025年中国黑醋行业产值分析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2020-2025年中国黑醋所属行业成本费用分析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2020-2025年中国黑醋所属行业盈利能力分析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2020-2025年中国黑醋所属行业进出口数据监测分析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2020-2025年中国黑醋所属行业进口数据分析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2020-2025年中国黑醋所属行业出口数据分析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2020-2025年中国黑醋进出口平均单价分析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2020-2025年中国黑醋进出口国家及地区分析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中国黑醋区域市场调查状况分析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中国黑醋用户度市场调查情况分析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黑醋用户认知程度</w:t>
      </w:r>
      <w:r>
        <w:rPr>
          <w:rFonts w:hint="eastAsia"/>
        </w:rPr>
        <w:br/>
      </w:r>
      <w:r>
        <w:rPr>
          <w:rFonts w:hint="eastAsia"/>
        </w:rPr>
        <w:t>　　第二节 黑醋用户关注因素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2020-2025年中国黑醋产业市场竞争格局分析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2020-2025年中国黑醋产业竞争现状分析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二、黑醋产品价格竞争分析</w:t>
      </w:r>
      <w:r>
        <w:rPr>
          <w:rFonts w:hint="eastAsia"/>
        </w:rPr>
        <w:br/>
      </w:r>
      <w:r>
        <w:rPr>
          <w:rFonts w:hint="eastAsia"/>
        </w:rPr>
        <w:t>　　　　三、黑醋产业技术竞争分析</w:t>
      </w:r>
      <w:r>
        <w:rPr>
          <w:rFonts w:hint="eastAsia"/>
        </w:rPr>
        <w:br/>
      </w:r>
      <w:r>
        <w:rPr>
          <w:rFonts w:hint="eastAsia"/>
        </w:rPr>
        <w:t>　　　　四、黑醋产业品牌竞争分析</w:t>
      </w:r>
      <w:r>
        <w:rPr>
          <w:rFonts w:hint="eastAsia"/>
        </w:rPr>
        <w:br/>
      </w:r>
      <w:r>
        <w:rPr>
          <w:rFonts w:hint="eastAsia"/>
        </w:rPr>
        <w:t>　　第二节 黑醋竞争优劣势分析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2020-2025年中国黑醋行业集中度分析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2020-2025年中国黑醋企业提升竞争力策略分析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中国黑醋行业重点厂商分析</w:t>
      </w:r>
      <w:r>
        <w:rPr>
          <w:rFonts w:hint="eastAsia"/>
        </w:rPr>
        <w:br/>
      </w:r>
      <w:r>
        <w:rPr>
          <w:rFonts w:hint="eastAsia"/>
        </w:rPr>
        <w:t>　　第一节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山西水塔醋业股份有限公司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山西紫林醋业股份有限公司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太原市宁化府益源庆醋业有限公司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四川保宁醋有限公司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烟台欣和企业食品有限公司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第十节 千禾味业食品股份有限公司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2020-2025年中国黑醋行业产业链分析</w:t>
      </w:r>
      <w:r>
        <w:rPr>
          <w:rFonts w:hint="eastAsia"/>
        </w:rPr>
        <w:br/>
      </w:r>
      <w:r>
        <w:rPr>
          <w:rFonts w:hint="eastAsia"/>
        </w:rPr>
        <w:t>　　第一节 黑醋上游行业分析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三、上游行业对黑醋行业的影响</w:t>
      </w:r>
      <w:r>
        <w:rPr>
          <w:rFonts w:hint="eastAsia"/>
        </w:rPr>
        <w:br/>
      </w:r>
      <w:r>
        <w:rPr>
          <w:rFonts w:hint="eastAsia"/>
        </w:rPr>
        <w:t>　　第二节 黑醋下游行业分析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三、下游行业对黑醋行业的影响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2025-2031年中国黑醋产业发展趋势分析</w:t>
      </w:r>
      <w:r>
        <w:rPr>
          <w:rFonts w:hint="eastAsia"/>
        </w:rPr>
        <w:br/>
      </w:r>
      <w:r>
        <w:rPr>
          <w:rFonts w:hint="eastAsia"/>
        </w:rPr>
        <w:t>　　　　一、黑醋技术发展方向分析</w:t>
      </w:r>
      <w:r>
        <w:rPr>
          <w:rFonts w:hint="eastAsia"/>
        </w:rPr>
        <w:br/>
      </w:r>
      <w:r>
        <w:rPr>
          <w:rFonts w:hint="eastAsia"/>
        </w:rPr>
        <w:t>　　　　二、黑醋行业前景分析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2025-2031年中国黑醋产业市场预测分析</w:t>
      </w:r>
      <w:r>
        <w:rPr>
          <w:rFonts w:hint="eastAsia"/>
        </w:rPr>
        <w:br/>
      </w:r>
      <w:r>
        <w:rPr>
          <w:rFonts w:hint="eastAsia"/>
        </w:rPr>
        <w:t>　　　　一、黑醋市场供给预测分析</w:t>
      </w:r>
      <w:r>
        <w:rPr>
          <w:rFonts w:hint="eastAsia"/>
        </w:rPr>
        <w:br/>
      </w:r>
      <w:r>
        <w:rPr>
          <w:rFonts w:hint="eastAsia"/>
        </w:rPr>
        <w:t>　　　　二、黑醋产品需求预测分析</w:t>
      </w:r>
      <w:r>
        <w:rPr>
          <w:rFonts w:hint="eastAsia"/>
        </w:rPr>
        <w:br/>
      </w:r>
      <w:r>
        <w:rPr>
          <w:rFonts w:hint="eastAsia"/>
        </w:rPr>
        <w:t>　　　　三、黑醋进出口预测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2025-2031年中国黑醋产业市场盈利预测分析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2025-2031年中国黑醋产业投资环境分析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2025-2031年中国黑醋产业投资机会分析</w:t>
      </w:r>
      <w:r>
        <w:rPr>
          <w:rFonts w:hint="eastAsia"/>
        </w:rPr>
        <w:br/>
      </w:r>
      <w:r>
        <w:rPr>
          <w:rFonts w:hint="eastAsia"/>
        </w:rPr>
        <w:t>　　　　一、黑醋行业区域投资热点分析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二、黑醋行业投资潜力分析</w:t>
      </w:r>
      <w:r>
        <w:rPr>
          <w:rFonts w:hint="eastAsia"/>
        </w:rPr>
        <w:br/>
      </w:r>
      <w:r>
        <w:rPr>
          <w:rFonts w:hint="eastAsia"/>
        </w:rPr>
        <w:t>　　第三节 [⋅中⋅智林⋅]2025-2031年中国黑醋产业投资风险分析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2020-2025年黑醋产量分析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2020-2025年黑醋市场需求分析</w:t>
      </w:r>
      <w:r>
        <w:rPr>
          <w:rFonts w:hint="eastAsia"/>
        </w:rPr>
        <w:br/>
      </w:r>
      <w:r>
        <w:rPr>
          <w:rFonts w:hint="eastAsia"/>
        </w:rPr>
        <w:t>　　图表 2025年中国黑醋业总体规模企业数量结构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2020-2025年黑醋行业盈利能力分析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2020-2025年黑醋行业销售及利润分析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2020-2025年黑醋行业资产分析</w:t>
      </w:r>
      <w:r>
        <w:rPr>
          <w:rFonts w:hint="eastAsia"/>
        </w:rPr>
        <w:br/>
      </w:r>
      <w:r>
        <w:rPr>
          <w:rFonts w:hint="eastAsia"/>
        </w:rPr>
        <w:t>　　图表 2020-2025年黑醋行业负债分析</w:t>
      </w:r>
      <w:r>
        <w:rPr>
          <w:rFonts w:hint="eastAsia"/>
        </w:rPr>
        <w:br/>
      </w:r>
      <w:r>
        <w:rPr>
          <w:rFonts w:hint="eastAsia"/>
        </w:rPr>
        <w:t>　　图表 2020-2025年黑醋行业偿债能力分析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2020-2025年黑醋行业成本费用利润率分析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2020-2025年黑醋行业销售成本分析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2020-2025年黑醋行业销售费用分析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2020-2025年黑醋行业管理费用分析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2020-2025年黑醋行业财务费用分析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2020-2025年黑醋行业营运能力分析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2020-2025年黑醋行业发展能力分析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2020-2025年黑醋行业价格走势</w:t>
      </w:r>
      <w:r>
        <w:rPr>
          <w:rFonts w:hint="eastAsia"/>
        </w:rPr>
        <w:br/>
      </w:r>
      <w:r>
        <w:rPr>
          <w:rFonts w:hint="eastAsia"/>
        </w:rPr>
        <w:t>　　图表 2020-2025年黑醋行业营业收入情况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2020-2025年黑醋行业销售毛利率分析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2020-2025年黑醋行业赢利能力</w:t>
      </w:r>
      <w:r>
        <w:rPr>
          <w:rFonts w:hint="eastAsia"/>
        </w:rPr>
        <w:br/>
      </w:r>
      <w:r>
        <w:rPr>
          <w:rFonts w:hint="eastAsia"/>
        </w:rPr>
        <w:t>　　图表 2025-2031年黑醋行业赢利预测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2025-2031年中国黑醋市场价格走势预测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2025-2031年中国黑醋市场供给前景预测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2025-2031年中国黑醋需求发展前景预测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dfd2612724acb" w:history="1">
        <w:r>
          <w:rPr>
            <w:rStyle w:val="Hyperlink"/>
          </w:rPr>
          <w:t>2025-2031年中国黑醋行业深度调研与发展趋势预测报告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dfd2612724acb" w:history="1">
        <w:r>
          <w:rPr>
            <w:rStyle w:val="Hyperlink"/>
          </w:rPr>
          <w:t>https://www.20087.com/0/67/HeiCuHangYeFaZhanQuShi.html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热点：黑醋的作用与功效、黑醋的作用与功效、黑醋是不是陈醋、黑醋和白醋的区别、黑醋什么牌子的好、黑醋是陈醋吗、黑醋十大品牌、黑醋栗的功效与作用、人吃白醋好还是陈醋好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3534bc1774c23" w:history="1">
      <w:r>
        <w:rPr>
          <w:rStyle w:val="Hyperlink"/>
        </w:rPr>
        <w:t>2025-2031年中国黑醋行业深度调研与发展趋势预测报告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eiCuHangYeFaZhanQuShi.html" TargetMode="External" Id="R1abdfd261272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eiCuHangYeFaZhanQuShi.html" TargetMode="External" Id="Rc7b3534bc177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2025-05-03T03:50:00Z</dcterms:created>
  <dcterms:modified xsi:type="dcterms:W3CDTF">2025-05-03T04:50:00Z</dcterms:modified>
  <dc:subject>2025-2031年中国黑醋行业深度调研与发展趋势预测报告</dc:subject>
  <dc:title>2025-2031年中国黑醋行业深度调研与发展趋势预测报告</dc:title>
  <cp:keywords>2025-2031年中国黑醋行业深度调研与发展趋势预测报告</cp:keywords>
  <dc:description>2025-2031年中国黑醋行业深度调研与发展趋势预测报告</dc:description>
</cp:coreProperties>
</file>