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3748059794616" w:history="1">
              <w:r>
                <w:rPr>
                  <w:rStyle w:val="Hyperlink"/>
                </w:rPr>
                <w:t>2023-2029年全球与中国烩菜调料行业现状调研及前景趋势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3748059794616" w:history="1">
              <w:r>
                <w:rPr>
                  <w:rStyle w:val="Hyperlink"/>
                </w:rPr>
                <w:t>2023-2029年全球与中国烩菜调料行业现状调研及前景趋势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3748059794616" w:history="1">
                <w:r>
                  <w:rPr>
                    <w:rStyle w:val="Hyperlink"/>
                  </w:rPr>
                  <w:t>https://www.20087.com/2/57/HuiCaiDiaoLiaoFaZhanQuShiFenXi.html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烩菜调料是一种调味品，近年来随着消费者对美食和健康饮食的需求增加，市场需求呈现出稳步增长的趋势。目前，烩菜调料不仅在口味多样性和健康属性方面有了显著提升，还在包装设计和便捷性方面实现了改进。此外，随着消费者对健康和天然食材的关注度提高，烩菜调料的设计更加注重使用天然成分和减少添加剂，以满足市场需求。</w:t>
      </w:r>
      <w:r>
        <w:rPr>
          <w:rFonts w:hint="eastAsia"/>
        </w:rPr>
        <w:br/>
      </w:r>
      <w:r>
        <w:rPr>
          <w:rFonts w:hint="eastAsia"/>
        </w:rPr>
        <w:t>　　未来，烩菜调料的发展将更加注重技术创新和健康导向。一方面，随着新材料和新技术的应用，烩菜调料将采用更高品质的天然成分，提高产品的口感和营养价值；另一方面，随着消费者对健康和天然食材的要求提高，烩菜调料将更加注重使用天然成分和减少添加剂，减少对健康的不良影响。此外，随着个性化饮食趋势的发展，烩菜调料将提供更多定制化选项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3748059794616" w:history="1">
        <w:r>
          <w:rPr>
            <w:rStyle w:val="Hyperlink"/>
          </w:rPr>
          <w:t>2023-2029年全球与中国烩菜调料行业现状调研及前景趋势</w:t>
        </w:r>
      </w:hyperlink>
      <w:r>
        <w:rPr>
          <w:rFonts w:hint="eastAsia"/>
        </w:rPr>
        <w:t>》通过严谨的内容、翔实的分析、权威的数据和直观的图表，全面解析了烩菜调料行业的市场规模、需求变化、价格波动以及产业链构成。烩菜调料报告深入剖析了当前市场现状，科学预测了未来烩菜调料市场前景与发展趋势，特别关注了烩菜调料细分市场的机会与挑战。同时，对烩菜调料重点企业的竞争地位、品牌影响力和市场集中度进行了全面评估。烩菜调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烩菜调料行业概述及发展现状</w:t>
      </w:r>
      <w:r>
        <w:rPr>
          <w:rFonts w:hint="eastAsia"/>
        </w:rPr>
        <w:br/>
      </w:r>
      <w:r>
        <w:rPr>
          <w:rFonts w:hint="eastAsia"/>
        </w:rPr>
        <w:t>　　1.1 烩菜调料行业介绍</w:t>
      </w:r>
      <w:r>
        <w:rPr>
          <w:rFonts w:hint="eastAsia"/>
        </w:rPr>
        <w:br/>
      </w:r>
      <w:r>
        <w:rPr>
          <w:rFonts w:hint="eastAsia"/>
        </w:rPr>
        <w:t>　　1.2 烩菜调料主要种类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2022年不同种类烩菜调料产量占比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2018-2029年不同种类烩菜调料价格走势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烩菜调料主要应用领域分析</w:t>
      </w:r>
      <w:r>
        <w:rPr>
          <w:rFonts w:hint="eastAsia"/>
        </w:rPr>
        <w:br/>
      </w:r>
      <w:r>
        <w:rPr>
          <w:rFonts w:hint="eastAsia"/>
        </w:rPr>
        <w:t>　　　　1.3.1 烩菜调料主要应用领域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2022年全球烩菜调料不同应用领域消费量占比分析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全球与中国烩菜调料市场发展现状对比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2018-2029年全球烩菜调料市场现状及发展趋势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2018-2029年中国烩菜调料市场现状及发展趋势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2018-2029年全球烩菜调料供需现状及趋势预测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2018-2029年全球烩菜调料产能、产量、产能利用率情况及趋势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2018-2029年全球烩菜调料产量、表观消费量情况及趋势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2018-2029年中国烩菜调料供需现状及趋势预测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2018-2029年中国烩菜调料产能、产量、产能利用率情况及趋势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2018-2029年中国烩菜调料产量、表观消费量情况及趋势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2018-2029年中国烩菜调料产量、需求量、市场缺口情况及趋势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中国烩菜调料行业政策分析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全球与中国烩菜调料重点企业产量、产值、集中度分析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全球市场烩菜调料重点企业2020和2022年产量、产值对比分析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全球市场烩菜调料重点企业2020和2022年产量对比分析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全球市场烩菜调料重点企业2020和2022年产值对比分析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全球市场烩菜调料重点企业2020和2022年产品价格分析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中国市场烩菜调料重点企业2020和2022年产量、产值对比分析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中国市场烩菜调料重点企业2020和2022年产量对比分析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中国市场烩菜调料重点企业2020和2022年产值对比分析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烩菜调料重点厂商总部</w:t>
      </w:r>
      <w:r>
        <w:rPr>
          <w:rFonts w:hint="eastAsia"/>
        </w:rPr>
        <w:br/>
      </w:r>
      <w:r>
        <w:rPr>
          <w:rFonts w:hint="eastAsia"/>
        </w:rPr>
        <w:t>　　2.4 烩菜调料行业企业集中度分析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全球重点烩菜调料企业SWOT分析</w:t>
      </w:r>
      <w:r>
        <w:rPr>
          <w:rFonts w:hint="eastAsia"/>
        </w:rPr>
        <w:br/>
      </w:r>
      <w:r>
        <w:rPr>
          <w:rFonts w:hint="eastAsia"/>
        </w:rPr>
        <w:t>　　2.6 中国重点烩菜调料企业SWOT分析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2018-2029年全球主要地区烩菜调料产量、产值、市场份额情况及趋势预测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2018-2029年全球主要地区烩菜调料产量、产值及市场份额情况及趋势预测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2018-2029年全球主要地区烩菜调料产量及市场份额情况及趋势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2018-2029年全球主要地区烩菜调料产值及市场份额情况及趋势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2018-2029年全球主要地区烩菜调料消费量、市场份额及发展趋势分析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2018-2029年全球主要地区烩菜调料消费量、市场份额及发展趋势预测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2018-2029年日本市场烩菜调料消费情况及发展趋势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烩菜调料行业重点企业调研分析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企业烩菜调料产品</w:t>
      </w:r>
      <w:r>
        <w:rPr>
          <w:rFonts w:hint="eastAsia"/>
        </w:rPr>
        <w:br/>
      </w:r>
      <w:r>
        <w:rPr>
          <w:rFonts w:hint="eastAsia"/>
        </w:rPr>
        <w:t>　　　　5.1.3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企业烩菜调料产品</w:t>
      </w:r>
      <w:r>
        <w:rPr>
          <w:rFonts w:hint="eastAsia"/>
        </w:rPr>
        <w:br/>
      </w:r>
      <w:r>
        <w:rPr>
          <w:rFonts w:hint="eastAsia"/>
        </w:rPr>
        <w:t>　　　　5.2.3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企业烩菜调料产品</w:t>
      </w:r>
      <w:r>
        <w:rPr>
          <w:rFonts w:hint="eastAsia"/>
        </w:rPr>
        <w:br/>
      </w:r>
      <w:r>
        <w:rPr>
          <w:rFonts w:hint="eastAsia"/>
        </w:rPr>
        <w:t>　　　　5.3.3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企业烩菜调料产品</w:t>
      </w:r>
      <w:r>
        <w:rPr>
          <w:rFonts w:hint="eastAsia"/>
        </w:rPr>
        <w:br/>
      </w:r>
      <w:r>
        <w:rPr>
          <w:rFonts w:hint="eastAsia"/>
        </w:rPr>
        <w:t>　　　　5.4.3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企业烩菜调料产品</w:t>
      </w:r>
      <w:r>
        <w:rPr>
          <w:rFonts w:hint="eastAsia"/>
        </w:rPr>
        <w:br/>
      </w:r>
      <w:r>
        <w:rPr>
          <w:rFonts w:hint="eastAsia"/>
        </w:rPr>
        <w:t>　　　　5.5.3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企业烩菜调料产品</w:t>
      </w:r>
      <w:r>
        <w:rPr>
          <w:rFonts w:hint="eastAsia"/>
        </w:rPr>
        <w:br/>
      </w:r>
      <w:r>
        <w:rPr>
          <w:rFonts w:hint="eastAsia"/>
        </w:rPr>
        <w:t>　　　　5.6.3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企业烩菜调料产品</w:t>
      </w:r>
      <w:r>
        <w:rPr>
          <w:rFonts w:hint="eastAsia"/>
        </w:rPr>
        <w:br/>
      </w:r>
      <w:r>
        <w:rPr>
          <w:rFonts w:hint="eastAsia"/>
        </w:rPr>
        <w:t>　　　　5.7.3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企业烩菜调料产品</w:t>
      </w:r>
      <w:r>
        <w:rPr>
          <w:rFonts w:hint="eastAsia"/>
        </w:rPr>
        <w:br/>
      </w:r>
      <w:r>
        <w:rPr>
          <w:rFonts w:hint="eastAsia"/>
        </w:rPr>
        <w:t>　　　　5.8.3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企业烩菜调料产品</w:t>
      </w:r>
      <w:r>
        <w:rPr>
          <w:rFonts w:hint="eastAsia"/>
        </w:rPr>
        <w:br/>
      </w:r>
      <w:r>
        <w:rPr>
          <w:rFonts w:hint="eastAsia"/>
        </w:rPr>
        <w:t>　　　　5.9.3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企业烩菜调料产品</w:t>
      </w:r>
      <w:r>
        <w:rPr>
          <w:rFonts w:hint="eastAsia"/>
        </w:rPr>
        <w:br/>
      </w:r>
      <w:r>
        <w:rPr>
          <w:rFonts w:hint="eastAsia"/>
        </w:rPr>
        <w:t>　　　　5.10.3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2018-2029年不同种类烩菜调料产量、价格、产值及市场份额情况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全球市场不同种类烩菜调料产量、产值及市场份额情况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2018-2029年全球市场不同种类烩菜调料产量、市场份额情况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2018-2029年全球市场不同种类烩菜调料产值、市场份额情况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2018-2029年全球市场不同种类烩菜调料价格走势分析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中国市场不同种类烩菜调料产量、产值及市场份额情况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2018-2029年中国市场不同种类烩菜调料产量、市场份额情况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2018-2029年中国市场不同种类烩菜调料产值、市场份额情况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2018-2029年中国市场不同种类烩菜调料价格走势分析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烩菜调料上游原料及下游主要应用领域分析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烩菜调料产业链分析</w:t>
      </w:r>
      <w:r>
        <w:rPr>
          <w:rFonts w:hint="eastAsia"/>
        </w:rPr>
        <w:br/>
      </w:r>
      <w:r>
        <w:rPr>
          <w:rFonts w:hint="eastAsia"/>
        </w:rPr>
        <w:t>　　7.2 烩菜调料产业上游供应分析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2018-2029年全球市场烩菜调料下游主要应用领域消费量、市场份额情况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2018-2029年中国市场烩菜调料下游主要应用领域消费量、市场份额及增长情况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2018-2029年中国市场烩菜调料产量、消费量、进出口分析及发展趋势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2018-2029年中国市场烩菜调料产量、消费量、进出口分析及发展趋势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2018-2029年中国市场烩菜调料进出口贸易趋势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中国市场烩菜调料主要进口来源</w:t>
      </w:r>
      <w:r>
        <w:rPr>
          <w:rFonts w:hint="eastAsia"/>
        </w:rPr>
        <w:br/>
      </w:r>
      <w:r>
        <w:rPr>
          <w:rFonts w:hint="eastAsia"/>
        </w:rPr>
        <w:t>　　8.4 中国市场烩菜调料主要出口目的地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2022-2022年中国市场烩菜调料主要地区分布</w:t>
      </w:r>
      <w:r>
        <w:rPr>
          <w:rFonts w:hint="eastAsia"/>
        </w:rPr>
        <w:br/>
      </w:r>
      <w:r>
        <w:rPr>
          <w:rFonts w:hint="eastAsia"/>
        </w:rPr>
        <w:t>　　9.1 中国烩菜调料生产地区分布</w:t>
      </w:r>
      <w:r>
        <w:rPr>
          <w:rFonts w:hint="eastAsia"/>
        </w:rPr>
        <w:br/>
      </w:r>
      <w:r>
        <w:rPr>
          <w:rFonts w:hint="eastAsia"/>
        </w:rPr>
        <w:t>　　9.2 中国烩菜调料消费地区分布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影响中国市场烩菜调料供需因素分析</w:t>
      </w:r>
      <w:r>
        <w:rPr>
          <w:rFonts w:hint="eastAsia"/>
        </w:rPr>
        <w:br/>
      </w:r>
      <w:r>
        <w:rPr>
          <w:rFonts w:hint="eastAsia"/>
        </w:rPr>
        <w:t>　　10.1 烩菜调料及相关行业技术发展概况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2018-2029年烩菜调料进出口贸易现状及趋势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2018-2029年烩菜调料产品技术趋势与价格走势预测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烩菜调料行业市场环境发展趋势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2018-2029年不同种类烩菜调料产品技术发展趋势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2018-2029年烩菜调料价格走势预测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烩菜调料销售渠道分析及建议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国内市场烩菜调料销售渠道分析</w:t>
      </w:r>
      <w:r>
        <w:rPr>
          <w:rFonts w:hint="eastAsia"/>
        </w:rPr>
        <w:br/>
      </w:r>
      <w:r>
        <w:rPr>
          <w:rFonts w:hint="eastAsia"/>
        </w:rPr>
        <w:t>　　　　12.1.1 当前烩菜调料主要销售模式及销售渠道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2018-2029年国内市场烩菜调料销售模式及销售渠道趋势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海外市场烩菜调料销售渠道分析</w:t>
      </w:r>
      <w:r>
        <w:rPr>
          <w:rFonts w:hint="eastAsia"/>
        </w:rPr>
        <w:br/>
      </w:r>
      <w:r>
        <w:rPr>
          <w:rFonts w:hint="eastAsia"/>
        </w:rPr>
        <w:t>　　12.3 烩菜调料行业营销策略建议</w:t>
      </w:r>
      <w:r>
        <w:rPr>
          <w:rFonts w:hint="eastAsia"/>
        </w:rPr>
        <w:br/>
      </w:r>
      <w:r>
        <w:rPr>
          <w:rFonts w:hint="eastAsia"/>
        </w:rPr>
        <w:t>　　　　12.3.1 烩菜调料市场定位及目标消费者分析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烩菜调料行业营销模式及销售渠道建议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烩菜调料产品介绍</w:t>
      </w:r>
      <w:r>
        <w:rPr>
          <w:rFonts w:hint="eastAsia"/>
        </w:rPr>
        <w:br/>
      </w:r>
      <w:r>
        <w:rPr>
          <w:rFonts w:hint="eastAsia"/>
        </w:rPr>
        <w:t>　　表 烩菜调料产品分类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2022年全球不同种类烩菜调料产量份额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2018-2029年不同种类烩菜调料价格及趋势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烩菜调料主要应用领域</w:t>
      </w:r>
      <w:r>
        <w:rPr>
          <w:rFonts w:hint="eastAsia"/>
        </w:rPr>
        <w:br/>
      </w:r>
      <w:r>
        <w:rPr>
          <w:rFonts w:hint="eastAsia"/>
        </w:rPr>
        <w:t>　　图 全球2022年烩菜调料不同应用领域消费量份额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2018-2029年中国市场烩菜调料产量、增长率及趋势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2018-2029年中国市场烩菜调料产值、增长率及趋势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2018-2029年全球烩菜调料产能、产量、产能利用率及趋势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2018-2029年全球烩菜调料产量、表观消费量及趋势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2018-2029年中国烩菜调料产能、产量、产能利用率及趋势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2018-2029年中国烩菜调料产量、表观消费量及趋势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2018-2029年中国烩菜调料产量、市场需求量及趋势</w:t>
      </w:r>
      <w:r>
        <w:rPr>
          <w:rFonts w:hint="eastAsia"/>
        </w:rPr>
        <w:br/>
      </w:r>
      <w:r>
        <w:rPr>
          <w:rFonts w:hint="eastAsia"/>
        </w:rPr>
        <w:t>　　表 烩菜调料行业政策分析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全球市场烩菜调料重点企业2022年产量、市场份额统计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全球市场烩菜调料重点企业2022年产值、市场份额统计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中国市场烩菜调料重点企业2022年产量、市场份额统计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中国市场烩菜调料重点企业2022年产值、市场份额统计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烩菜调料企业总部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2020和2022年全球市场烩菜调料重点企业产值市场份额对比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全球烩菜调料重点企业SWOT分析</w:t>
      </w:r>
      <w:r>
        <w:rPr>
          <w:rFonts w:hint="eastAsia"/>
        </w:rPr>
        <w:br/>
      </w:r>
      <w:r>
        <w:rPr>
          <w:rFonts w:hint="eastAsia"/>
        </w:rPr>
        <w:t>　　表 中国烩菜调料重点企业SWOT分析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2018-2029年全球主要地区烩菜调料产量统计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2023-2029年全球主要地区烩菜调料产量预测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2018-2029年全球主要地区烩菜调料产量市场份额统计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2022年全球主要地区烩菜调料产量市场份额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2018-2029年全球主要地区烩菜调料产值统计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2023-2029年全球主要地区烩菜调料产值预测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2018-2029年全球主要地区烩菜调料产值市场份额统计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2022年全球主要地区烩菜调料产值市场份额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2018-2029年日本市场烩菜调料产值及增长情况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2018-2029年全球主要地区烩菜调料消费量统计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2023-2029年全球主要地区烩菜调料消费量预测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2018-2029年全球主要地区烩菜调料消费量市场份额统计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2022年全球主要地区烩菜调料消费量市场份额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2018-2029年全球市场不同种类烩菜调料产量统计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2023-2029年全球市场不同种类烩菜调料产量预测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2018-2029年全球市场不同种类烩菜调料产量市场份额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2018-2029年全球市场不同种类烩菜调料产值统计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2023-2029年全球市场不同种类烩菜调料产值预测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2018-2029年全球市场不同种类烩菜调料产值市场份额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2018-2029年全球市场不同种类烩菜调料价格走势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2018-2029年中国市场不同种类烩菜调料产量统计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2023-2029年中国市场不同种类烩菜调料产量预测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2018-2029年中国市场不同种类烩菜调料产量市场份额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2018-2029年中国市场不同种类烩菜调料产值统计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2023-2029年中国市场不同种类烩菜调料产值预测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2018-2029年中国市场不同种类烩菜调料产值市场份额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2018-2029年中国市场不同种类烩菜调料价格走势</w:t>
      </w:r>
      <w:r>
        <w:rPr>
          <w:rFonts w:hint="eastAsia"/>
        </w:rPr>
        <w:br/>
      </w:r>
      <w:r>
        <w:rPr>
          <w:rFonts w:hint="eastAsia"/>
        </w:rPr>
        <w:t>　　图 烩菜调料产业链</w:t>
      </w:r>
      <w:r>
        <w:rPr>
          <w:rFonts w:hint="eastAsia"/>
        </w:rPr>
        <w:br/>
      </w:r>
      <w:r>
        <w:rPr>
          <w:rFonts w:hint="eastAsia"/>
        </w:rPr>
        <w:t>　　表 烩菜调料原材料</w:t>
      </w:r>
      <w:r>
        <w:rPr>
          <w:rFonts w:hint="eastAsia"/>
        </w:rPr>
        <w:br/>
      </w:r>
      <w:r>
        <w:rPr>
          <w:rFonts w:hint="eastAsia"/>
        </w:rPr>
        <w:t>　　表 烩菜调料上游原料供应商及联系方式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2018-2029年全球市场烩菜调料主要应用领域消费量统计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2023-2029年全球市场烩菜调料主要应用领域消费量预测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2018-2029年全球市场烩菜调料主要应用领域消费量增长率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2018-2029年中国市场烩菜调料主要应用领域消费量统计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2023-2029年中国市场烩菜调料主要应用领域消费量预测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2018-2029年中国市场烩菜调料主要应用领域消费量增长率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2018-2029年中国市场烩菜调料产量、消费量、进出口情况分析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2023-2029年中国市场烩菜调料产量、消费量、进出口情况预测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2018-2029年中国市场烩菜调料进出口量</w:t>
      </w:r>
      <w:r>
        <w:rPr>
          <w:rFonts w:hint="eastAsia"/>
        </w:rPr>
        <w:br/>
      </w:r>
      <w:r>
        <w:rPr>
          <w:rFonts w:hint="eastAsia"/>
        </w:rPr>
        <w:t>　　图 2022年烩菜调料生产地区分布</w:t>
      </w:r>
      <w:r>
        <w:rPr>
          <w:rFonts w:hint="eastAsia"/>
        </w:rPr>
        <w:br/>
      </w:r>
      <w:r>
        <w:rPr>
          <w:rFonts w:hint="eastAsia"/>
        </w:rPr>
        <w:t>　　图 2022年烩菜调料消费地区分布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2018-2029年中国烩菜调料进口量及趋势预测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2018-2029年中国烩菜调料出口量及趋势预测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2023-2029年不同种类烩菜调料产量占比</w:t>
      </w:r>
      <w:r>
        <w:rPr>
          <w:rFonts w:hint="eastAsia"/>
        </w:rPr>
        <w:br/>
      </w:r>
      <w:r>
        <w:rPr>
          <w:rFonts w:hint="eastAsia"/>
        </w:rPr>
        <w:t>　　图 2023-2029年烩菜调料价格走势预测</w:t>
      </w:r>
      <w:r>
        <w:rPr>
          <w:rFonts w:hint="eastAsia"/>
        </w:rPr>
        <w:br/>
      </w:r>
      <w:r>
        <w:rPr>
          <w:rFonts w:hint="eastAsia"/>
        </w:rPr>
        <w:t>　　图 国内市场烩菜调料未来销售渠道趋势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3748059794616" w:history="1">
        <w:r>
          <w:rPr>
            <w:rStyle w:val="Hyperlink"/>
          </w:rPr>
          <w:t>2023-2029年全球与中国烩菜调料行业现状调研及前景趋势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3748059794616" w:history="1">
        <w:r>
          <w:rPr>
            <w:rStyle w:val="Hyperlink"/>
          </w:rPr>
          <w:t>https://www.20087.com/2/57/HuiCaiDiaoLiaoFaZhanQuShiFenXi.html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49f4af2a458f" w:history="1">
      <w:r>
        <w:rPr>
          <w:rStyle w:val="Hyperlink"/>
        </w:rPr>
        <w:t>2023-2029年全球与中国烩菜调料行业现状调研及前景趋势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iCaiDiaoLiaoFaZhanQuShiFenXi.html" TargetMode="External" Id="Ref8374805979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iCaiDiaoLiaoFaZhanQuShiFenXi.html" TargetMode="External" Id="Rb39649f4af2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2023-04-26T06:30:00Z</dcterms:created>
  <dcterms:modified xsi:type="dcterms:W3CDTF">2023-04-26T07:30:00Z</dcterms:modified>
  <dc:subject>2023-2029年全球与中国烩菜调料行业现状调研及前景趋势</dc:subject>
  <dc:title>2023-2029年全球与中国烩菜调料行业现状调研及前景趋势</dc:title>
  <cp:keywords>2023-2029年全球与中国烩菜调料行业现状调研及前景趋势</cp:keywords>
  <dc:description>2023-2029年全球与中国烩菜调料行业现状调研及前景趋势</dc:description>
</cp:coreProperties>
</file>