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c410a26247f0" w:history="1">
              <w:r>
                <w:rPr>
                  <w:rStyle w:val="Hyperlink"/>
                </w:rPr>
                <w:t>2026-2032年全球与中国豌豆脆片行业发展调研及前景趋势报告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c410a26247f0" w:history="1">
              <w:r>
                <w:rPr>
                  <w:rStyle w:val="Hyperlink"/>
                </w:rPr>
                <w:t>2026-2032年全球与中国豌豆脆片行业发展调研及前景趋势报告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c410a26247f0" w:history="1">
                <w:r>
                  <w:rPr>
                    <w:rStyle w:val="Hyperlink"/>
                  </w:rPr>
                  <w:t>https://www.20087.com/2/97/WanDouCuiPianShiChangQianJing.html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脆片是植物基健康零食，以豌豆粉或全豌豆为主要原料，通过挤压膨化或低温烘烤工艺制成，主打高蛋白、低脂、无麸质等营养标签。产品开发注重酥脆口感维持、风味掩蔽（减少豆腥味）及清洁标签诉求，常见口味包括海盐、烧烤与芝士等。消费者高度关注添加剂使用情况、是否含隐藏糖分及包装开袋后的回软速度。然而，部分产品因蛋白质含量高导致质地过硬；天然色素在光照下易褪色；缺乏针对儿童咀嚼安全性的颗粒尺寸控制。</w:t>
      </w:r>
      <w:r>
        <w:rPr>
          <w:rFonts w:hint="eastAsia"/>
        </w:rPr>
        <w:br/>
      </w:r>
      <w:r>
        <w:rPr>
          <w:rFonts w:hint="eastAsia"/>
        </w:rPr>
        <w:t>　　未来，豌豆脆片将向精准营养强化、可持续包装与感官科学优化演进。市场调研网认为，微囊化技术包埋益生元或维生素，避免加工损失；海藻基可堆肥薄膜替代传统塑料内衬。AI风味建模平衡咸鲜与后味，提升复购意愿；开发低钠高钾配方适配高血压人群。在功能性零食趋势下，推出添加胶原蛋白肽或Omega-3的美容健康版本。最终，豌豆脆片将从普通代餐零食升级为融合营养科学、感官体验与循环经济的新一代植物基功能性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fc410a26247f0" w:history="1">
        <w:r>
          <w:rPr>
            <w:rStyle w:val="Hyperlink"/>
          </w:rPr>
          <w:t>2026-2032年全球与中国豌豆脆片行业发展调研及前景趋势报告</w:t>
        </w:r>
      </w:hyperlink>
      <w:r>
        <w:rPr>
          <w:rFonts w:hint="eastAsia"/>
        </w:rPr>
        <w:t>》，2025年豌豆脆片行业市场规模达 亿元，预计2032年市场规模将达 亿元，期间年均复合增长率（CAGR）达 %。报告依托国家统计局、相关行业协会及科研机构的详实数据，结合豌豆脆片行业研究团队的长期监测，系统分析了豌豆脆片行业的市场规模、需求特征及产业链结构。报告全面阐述了豌豆脆片行业现状，科学预测了市场前景与发展趋势，重点评估了豌豆脆片重点企业的经营表现及竞争格局。同时，报告深入剖析了价格动态、市场集中度及品牌影响力，并对豌豆脆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传统味</w:t>
      </w:r>
      <w:r>
        <w:rPr>
          <w:rFonts w:hint="eastAsia"/>
        </w:rPr>
        <w:br/>
      </w:r>
      <w:r>
        <w:rPr>
          <w:rFonts w:hint="eastAsia"/>
        </w:rPr>
        <w:t>　　　　1.3.3 其他风味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按应用细分，全球豌豆脆片市场规模2021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豌豆脆片行业发展总体概况</w:t>
      </w:r>
      <w:r>
        <w:rPr>
          <w:rFonts w:hint="eastAsia"/>
        </w:rPr>
        <w:br/>
      </w:r>
      <w:r>
        <w:rPr>
          <w:rFonts w:hint="eastAsia"/>
        </w:rPr>
        <w:t>　　　　1.5.2 豌豆脆片行业发展主要特点</w:t>
      </w:r>
      <w:r>
        <w:rPr>
          <w:rFonts w:hint="eastAsia"/>
        </w:rPr>
        <w:br/>
      </w:r>
      <w:r>
        <w:rPr>
          <w:rFonts w:hint="eastAsia"/>
        </w:rPr>
        <w:t>　　　　1.5.3 豌豆脆片行业发展影响因素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豌豆脆片有利因素</w:t>
      </w:r>
      <w:r>
        <w:rPr>
          <w:rFonts w:hint="eastAsia"/>
        </w:rPr>
        <w:br/>
      </w:r>
      <w:r>
        <w:rPr>
          <w:rFonts w:hint="eastAsia"/>
        </w:rPr>
        <w:t>　　　　1.5.3 .2 豌豆脆片不利因素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全球市场主要企业豌豆脆片销量（2023-2026）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全球市场主要企业豌豆脆片销售收入（2023-2026）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全球市场主要企业豌豆脆片销售价格（2023-2026）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中国市场主要企业豌豆脆片销量（2023-2026）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中国市场主要企业豌豆脆片销售收入（2023-2026）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全球主要厂商豌豆脆片总部及产地分布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全球主要厂商成立时间及豌豆脆片商业化日期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全球主要厂商豌豆脆片产品类型及应用</w:t>
      </w:r>
      <w:r>
        <w:rPr>
          <w:rFonts w:hint="eastAsia"/>
        </w:rPr>
        <w:br/>
      </w:r>
      <w:r>
        <w:rPr>
          <w:rFonts w:hint="eastAsia"/>
        </w:rPr>
        <w:t>　　2.9 豌豆脆片行业集中度、竞争程度分析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全球豌豆脆片总体规模分析</w:t>
      </w:r>
      <w:r>
        <w:rPr>
          <w:rFonts w:hint="eastAsia"/>
        </w:rPr>
        <w:br/>
      </w:r>
      <w:r>
        <w:rPr>
          <w:rFonts w:hint="eastAsia"/>
        </w:rPr>
        <w:t>　　3.1 全球豌豆脆片供需现状及预测（2021-2032）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全球豌豆脆片产量、需求量及发展趋势（2021-2032）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全球主要地区豌豆脆片产量及发展趋势（2021-2032）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全球主要地区豌豆脆片产量（2021-2026）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全球主要地区豌豆脆片产量（2027-2032）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全球主要地区豌豆脆片产量市场份额（2021-2032）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中国市场豌豆脆片进出口（2021-2032）</w:t>
      </w:r>
      <w:r>
        <w:rPr>
          <w:rFonts w:hint="eastAsia"/>
        </w:rPr>
        <w:br/>
      </w:r>
      <w:r>
        <w:rPr>
          <w:rFonts w:hint="eastAsia"/>
        </w:rPr>
        <w:t>　　3.4 全球豌豆脆片销量及销售额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全球市场豌豆脆片销售额（2021-2032）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全球市场豌豆脆片销量（2021-2032）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全球市场豌豆脆片价格趋势（2021-2032）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全球主要地区豌豆脆片市场规模分析：2021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全球主要地区豌豆脆片销售收入及市场份额（2021-2026）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全球主要地区豌豆脆片销售收入预测（2027-2032）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全球主要地区豌豆脆片销量分析：2021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全球主要地区豌豆脆片销量及市场份额预测（2027-2032）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不同产品类型豌豆脆片分析</w:t>
      </w:r>
      <w:r>
        <w:rPr>
          <w:rFonts w:hint="eastAsia"/>
        </w:rPr>
        <w:br/>
      </w:r>
      <w:r>
        <w:rPr>
          <w:rFonts w:hint="eastAsia"/>
        </w:rPr>
        <w:t>　　6.1 全球不同产品类型豌豆脆片销量（2021-2032）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全球不同产品类型豌豆脆片销量预测（2027-2032）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全球不同产品类型豌豆脆片收入（2021-2032）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全球不同产品类型豌豆脆片收入预测（2027-2032）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全球不同产品类型豌豆脆片价格走势（2021-2032）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中国不同产品类型豌豆脆片销量（2021-2032）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中国不同产品类型豌豆脆片销量预测（2027-2032）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中国不同产品类型豌豆脆片收入（2021-2032）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不同应用豌豆脆片分析</w:t>
      </w:r>
      <w:r>
        <w:rPr>
          <w:rFonts w:hint="eastAsia"/>
        </w:rPr>
        <w:br/>
      </w:r>
      <w:r>
        <w:rPr>
          <w:rFonts w:hint="eastAsia"/>
        </w:rPr>
        <w:t>　　7.1 全球不同应用豌豆脆片销量（2021-2032）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全球不同应用豌豆脆片销量预测（2027-2032）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全球不同应用豌豆脆片收入（2021-2032）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全球不同应用豌豆脆片收入预测（2027-2032）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全球不同应用豌豆脆片价格走势（2021-2032）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中国不同应用豌豆脆片销量（2021-2032）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中国不同应用豌豆脆片销量预测（2027-2032）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中国不同应用豌豆脆片收入（2021-2032）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豌豆脆片行业发展趋势</w:t>
      </w:r>
      <w:r>
        <w:rPr>
          <w:rFonts w:hint="eastAsia"/>
        </w:rPr>
        <w:br/>
      </w:r>
      <w:r>
        <w:rPr>
          <w:rFonts w:hint="eastAsia"/>
        </w:rPr>
        <w:t>　　8.2 豌豆脆片行业主要驱动因素</w:t>
      </w:r>
      <w:r>
        <w:rPr>
          <w:rFonts w:hint="eastAsia"/>
        </w:rPr>
        <w:br/>
      </w:r>
      <w:r>
        <w:rPr>
          <w:rFonts w:hint="eastAsia"/>
        </w:rPr>
        <w:t>　　8.3 豌豆脆片中国企业SWOT分析</w:t>
      </w:r>
      <w:r>
        <w:rPr>
          <w:rFonts w:hint="eastAsia"/>
        </w:rPr>
        <w:br/>
      </w:r>
      <w:r>
        <w:rPr>
          <w:rFonts w:hint="eastAsia"/>
        </w:rPr>
        <w:t>　　8.4 中国豌豆脆片行业政策环境分析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豌豆脆片行业产业链简介</w:t>
      </w:r>
      <w:r>
        <w:rPr>
          <w:rFonts w:hint="eastAsia"/>
        </w:rPr>
        <w:br/>
      </w:r>
      <w:r>
        <w:rPr>
          <w:rFonts w:hint="eastAsia"/>
        </w:rPr>
        <w:t>　　　　9.1.1 豌豆脆片行业供应链分析</w:t>
      </w:r>
      <w:r>
        <w:rPr>
          <w:rFonts w:hint="eastAsia"/>
        </w:rPr>
        <w:br/>
      </w:r>
      <w:r>
        <w:rPr>
          <w:rFonts w:hint="eastAsia"/>
        </w:rPr>
        <w:t>　　　　9.1.2 豌豆脆片主要原料及供应情况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豌豆脆片行业采购模式</w:t>
      </w:r>
      <w:r>
        <w:rPr>
          <w:rFonts w:hint="eastAsia"/>
        </w:rPr>
        <w:br/>
      </w:r>
      <w:r>
        <w:rPr>
          <w:rFonts w:hint="eastAsia"/>
        </w:rPr>
        <w:t>　　9.3 豌豆脆片行业生产模式</w:t>
      </w:r>
      <w:r>
        <w:rPr>
          <w:rFonts w:hint="eastAsia"/>
        </w:rPr>
        <w:br/>
      </w:r>
      <w:r>
        <w:rPr>
          <w:rFonts w:hint="eastAsia"/>
        </w:rPr>
        <w:t>　　9.4 豌豆脆片行业销售模式及销售渠道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按应用细分，全球豌豆脆片市场规模（CAGR）2021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豌豆脆片行业发展主要特点</w:t>
      </w:r>
      <w:r>
        <w:rPr>
          <w:rFonts w:hint="eastAsia"/>
        </w:rPr>
        <w:br/>
      </w:r>
      <w:r>
        <w:rPr>
          <w:rFonts w:hint="eastAsia"/>
        </w:rPr>
        <w:t>　　表 4： 豌豆脆片行业发展有利因素分析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豌豆脆片行业发展不利因素分析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进入豌豆脆片行业壁垒</w:t>
      </w:r>
      <w:r>
        <w:rPr>
          <w:rFonts w:hint="eastAsia"/>
        </w:rPr>
        <w:br/>
      </w:r>
      <w:r>
        <w:rPr>
          <w:rFonts w:hint="eastAsia"/>
        </w:rPr>
        <w:t>　　表 7： 豌豆脆片主要企业在国际市场占有率（按销量，2023-2026）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2025年豌豆脆片主要企业在国际市场排名（按销量）&amp;（吨）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全球市场主要企业豌豆脆片销量（2023-2026）&amp;（吨）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豌豆脆片主要企业在国际市场占有率（按收入，2023-2026）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2025年豌豆脆片主要企业在国际市场排名（按收入）&amp;（万元）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全球市场主要企业豌豆脆片销售收入（2023-2026）&amp;（万元）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全球市场主要企业豌豆脆片销售价格（2023-2026）&amp;（元/吨）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豌豆脆片主要企业在中国市场占有率（按销量，2023-2026）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2025年豌豆脆片主要企业在中国市场排名（按销量）&amp;（吨）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中国市场主要企业豌豆脆片销量（2023-2026）&amp;（吨）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豌豆脆片主要企业在中国市场占有率（按收入，2023-2026）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2025年豌豆脆片主要企业在中国市场排名（按收入）&amp;（万元）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中国市场主要企业豌豆脆片销售收入（2023-2026）&amp;（万元）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全球主要厂商豌豆脆片总部及产地分布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全球主要厂商成立时间及豌豆脆片商业化日期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全球主要厂商豌豆脆片产品类型及应用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2025年全球豌豆脆片主要厂商市场地位（第一梯队、第二梯队和第三梯队）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全球豌豆脆片市场投资、并购等现状分析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全球主要地区豌豆脆片产量增速（CAGR）：（2021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全球主要地区豌豆脆片产量（2021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全球主要地区豌豆脆片产量（2021-2026）&amp;（吨）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全球主要地区豌豆脆片产量（2027-2032）&amp;（吨）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全球主要地区豌豆脆片产量市场份额（2021-2026）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全球主要地区豌豆脆片产量市场份额（2027-2032）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中国市场豌豆脆片产量、销量、进出口（2021-2026）&amp;（吨）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中国市场豌豆脆片产量、销量、进出口预测（2027-2032）&amp;（吨）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全球主要地区豌豆脆片销售收入增速：（2021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全球主要地区豌豆脆片销售收入（2021-2026）&amp;（万元）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全球主要地区豌豆脆片销售收入市场份额（2021-2026）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全球主要地区豌豆脆片收入（2027-2032）&amp;（万元）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全球主要地区豌豆脆片收入市场份额（2027-2032）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全球主要地区豌豆脆片销量（吨）：2021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全球主要地区豌豆脆片销量（2027-2032）&amp;（吨）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全球主要地区豌豆脆片销量份额（2027-2032）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豌豆脆片行业发展趋势</w:t>
      </w:r>
      <w:r>
        <w:rPr>
          <w:rFonts w:hint="eastAsia"/>
        </w:rPr>
        <w:br/>
      </w:r>
      <w:r>
        <w:rPr>
          <w:rFonts w:hint="eastAsia"/>
        </w:rPr>
        <w:t>　　表 116： 豌豆脆片行业主要驱动因素</w:t>
      </w:r>
      <w:r>
        <w:rPr>
          <w:rFonts w:hint="eastAsia"/>
        </w:rPr>
        <w:br/>
      </w:r>
      <w:r>
        <w:rPr>
          <w:rFonts w:hint="eastAsia"/>
        </w:rPr>
        <w:t>　　表 117： 豌豆脆片行业供应链分析</w:t>
      </w:r>
      <w:r>
        <w:rPr>
          <w:rFonts w:hint="eastAsia"/>
        </w:rPr>
        <w:br/>
      </w:r>
      <w:r>
        <w:rPr>
          <w:rFonts w:hint="eastAsia"/>
        </w:rPr>
        <w:t>　　表 118： 豌豆脆片上游原料供应商</w:t>
      </w:r>
      <w:r>
        <w:rPr>
          <w:rFonts w:hint="eastAsia"/>
        </w:rPr>
        <w:br/>
      </w:r>
      <w:r>
        <w:rPr>
          <w:rFonts w:hint="eastAsia"/>
        </w:rPr>
        <w:t>　　表 119： 豌豆脆片主要地区不同应用客户分析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豌豆脆片典型经销商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全球不同产品类型豌豆脆片销售额2021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全球不同产品类型豌豆脆片市场份额2025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传统味产品图片</w:t>
      </w:r>
      <w:r>
        <w:rPr>
          <w:rFonts w:hint="eastAsia"/>
        </w:rPr>
        <w:br/>
      </w:r>
      <w:r>
        <w:rPr>
          <w:rFonts w:hint="eastAsia"/>
        </w:rPr>
        <w:t>　　图 5： 其他风味产品图片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全球不同应用豌豆脆片市场份额2025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2025年全球前五大生产商豌豆脆片市场份额</w:t>
      </w:r>
      <w:r>
        <w:rPr>
          <w:rFonts w:hint="eastAsia"/>
        </w:rPr>
        <w:br/>
      </w:r>
      <w:r>
        <w:rPr>
          <w:rFonts w:hint="eastAsia"/>
        </w:rPr>
        <w:t>　　图 13： 2025年全球豌豆脆片第一梯队、第二梯队和第三梯队厂商及市场份额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全球豌豆脆片产能、产量、产能利用率及发展趋势（2021-2032）&amp;（吨）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全球豌豆脆片产量、需求量及发展趋势（2021-2032）&amp;（吨）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全球主要地区豌豆脆片产量市场份额（2021-2032）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中国豌豆脆片产能、产量、产能利用率及发展趋势（2021-2032）&amp;（吨）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中国豌豆脆片产量、市场需求量及发展趋势（2021-2032）&amp;（吨）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全球豌豆脆片市场销售额及增长率：（2021-2032）&amp;（万元）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全球市场豌豆脆片市场规模：2021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全球市场豌豆脆片价格趋势（2021-2032）&amp;（元/吨）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全球主要地区豌豆脆片销售收入（2021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全球主要地区豌豆脆片销售收入市场份额（2021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全球不同产品类型豌豆脆片价格走势（2021-2032）&amp;（元/吨）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全球不同应用豌豆脆片价格走势（2021-2032）&amp;（元/吨）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豌豆脆片中国企业SWOT分析</w:t>
      </w:r>
      <w:r>
        <w:rPr>
          <w:rFonts w:hint="eastAsia"/>
        </w:rPr>
        <w:br/>
      </w:r>
      <w:r>
        <w:rPr>
          <w:rFonts w:hint="eastAsia"/>
        </w:rPr>
        <w:t>　　图 44： 豌豆脆片产业链</w:t>
      </w:r>
      <w:r>
        <w:rPr>
          <w:rFonts w:hint="eastAsia"/>
        </w:rPr>
        <w:br/>
      </w:r>
      <w:r>
        <w:rPr>
          <w:rFonts w:hint="eastAsia"/>
        </w:rPr>
        <w:t>　　图 45： 豌豆脆片行业采购模式分析</w:t>
      </w:r>
      <w:r>
        <w:rPr>
          <w:rFonts w:hint="eastAsia"/>
        </w:rPr>
        <w:br/>
      </w:r>
      <w:r>
        <w:rPr>
          <w:rFonts w:hint="eastAsia"/>
        </w:rPr>
        <w:t>　　图 46： 豌豆脆片行业生产模式</w:t>
      </w:r>
      <w:r>
        <w:rPr>
          <w:rFonts w:hint="eastAsia"/>
        </w:rPr>
        <w:br/>
      </w:r>
      <w:r>
        <w:rPr>
          <w:rFonts w:hint="eastAsia"/>
        </w:rPr>
        <w:t>　　图 47： 豌豆脆片行业销售模式分析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c410a26247f0" w:history="1">
        <w:r>
          <w:rPr>
            <w:rStyle w:val="Hyperlink"/>
          </w:rPr>
          <w:t>2026-2032年全球与中国豌豆脆片行业发展调研及前景趋势报告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c410a26247f0" w:history="1">
        <w:r>
          <w:rPr>
            <w:rStyle w:val="Hyperlink"/>
          </w:rPr>
          <w:t>https://www.20087.com/2/97/WanDouCuiPianShiChangQianJing.html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3041612294895" w:history="1">
      <w:r>
        <w:rPr>
          <w:rStyle w:val="Hyperlink"/>
        </w:rPr>
        <w:t>2026-2032年全球与中国豌豆脆片行业发展调研及前景趋势报告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anDouCuiPianShiChangQianJing.html" TargetMode="External" Id="R01cfc410a26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anDouCuiPianShiChangQianJing.html" TargetMode="External" Id="Rcb7304161229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2026-03-27T00:24:01Z</dcterms:created>
  <dcterms:modified xsi:type="dcterms:W3CDTF">2026-03-27T01:24:01Z</dcterms:modified>
  <dc:subject>2026-2032年全球与中国豌豆脆片行业发展调研及前景趋势报告</dc:subject>
  <dc:title>2026-2032年全球与中国豌豆脆片行业发展调研及前景趋势报告</dc:title>
  <cp:keywords>2026-2032年全球与中国豌豆脆片行业发展调研及前景趋势报告</cp:keywords>
  <dc:description>2026-2032年全球与中国豌豆脆片行业发展调研及前景趋势报告</dc:description>
</cp:coreProperties>
</file>