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00fade7101748c2" w:history="1">
              <w:r>
                <w:rPr>
                  <w:rStyle w:val="Hyperlink"/>
                </w:rPr>
                <w:t>2026-2032年全球与中国美式黑咖啡市场现状分析及发展前景报告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00fade7101748c2" w:history="1">
              <w:r>
                <w:rPr>
                  <w:rStyle w:val="Hyperlink"/>
                </w:rPr>
                <w:t>2026-2032年全球与中国美式黑咖啡市场现状分析及发展前景报告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5801272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00fade7101748c2" w:history="1">
                <w:r>
                  <w:rPr>
                    <w:rStyle w:val="Hyperlink"/>
                  </w:rPr>
                  <w:t>https://www.20087.com/2/27/MeiShiHeiKaFeiHangYeQianJingQuShi.html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美式黑咖啡是一种简单纯粹的咖啡饮品，由热水直接冲泡咖啡豆研磨而成，不添加奶精或糖，保留了咖啡最原始的风味。因其提神醒脑、抗氧化等健康益处，受到全球范围内众多消费者的喜爱。近年来，随着精品咖啡文化的流行和消费者对高品质生活的追求，对优质咖啡豆和专业冲泡技巧的关注度不断提高。咖啡店和品牌商们纷纷推出特色单品咖啡，强调产地直供、手工烘焙和可持续发展理念，吸引了一批忠实粉丝。</w:t>
      </w:r>
      <w:r>
        <w:rPr>
          <w:rFonts w:hint="eastAsia"/>
        </w:rPr>
        <w:br/>
      </w:r>
      <w:r>
        <w:rPr>
          <w:rFonts w:hint="eastAsia"/>
        </w:rPr>
        <w:t>　　未来，美式黑咖啡的发展趋势主要体现在品质提升与文化融合两个方面。市场调研网认为，一方面，随着人们对健康饮食的关注增加，对无添加剂、天然有机咖啡的需求将持续上升。为此，咖啡生产商需严格把控原材料采购和生产工艺，确保每一杯咖啡都达到最高标准。例如，选择高海拔地区种植的优质阿拉比卡豆，保证口感丰富且酸甜平衡；采用低温慢速烘焙工艺，最大限度地保留咖啡豆的香气和营养成分。此外，功能性咖啡的研发也将成为一大亮点，如富含益生菌或Omega-3脂肪酸的产品，既能满足味觉享受又能带来额外的健康益处。另一方面，美式黑咖啡的文化内涵将进一步深化。企业应注重品牌形象塑造，通过讲述品牌故事和文化传承，增强消费者的品牌忠诚度；同时借助社交媒体和线上线下活动拓展影响力，举办咖啡品鉴会、文化交流讲座等形式多样的活动，吸引更多咖啡爱好者参与其中。这些策略不仅有助于提升产品的市场竞争力，也能为企业创造更大的商业价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00fade7101748c2" w:history="1">
        <w:r>
          <w:rPr>
            <w:rStyle w:val="Hyperlink"/>
          </w:rPr>
          <w:t>2026-2032年全球与中国美式黑咖啡市场现状分析及发展前景报告</w:t>
        </w:r>
      </w:hyperlink>
      <w:r>
        <w:rPr>
          <w:rFonts w:hint="eastAsia"/>
        </w:rPr>
        <w:t>》系统分析了美式黑咖啡行业的市场规模、需求动态及价格趋势，并深入探讨了美式黑咖啡产业链结构的变化与发展。报告详细解读了美式黑咖啡行业现状，科学预测了未来市场前景与发展趋势，同时对美式黑咖啡细分市场的竞争格局进行了全面评估，重点关注领先企业的竞争实力、市场集中度及品牌影响力。结合美式黑咖啡技术现状与未来方向，报告揭示了美式黑咖啡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按产品类型细分，全球美式黑咖啡市场规模2021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速溶咖啡</w:t>
      </w:r>
      <w:r>
        <w:rPr>
          <w:rFonts w:hint="eastAsia"/>
        </w:rPr>
        <w:br/>
      </w:r>
      <w:r>
        <w:rPr>
          <w:rFonts w:hint="eastAsia"/>
        </w:rPr>
        <w:t>　　　　1.3.3 现磨咖啡</w:t>
      </w:r>
      <w:r>
        <w:rPr>
          <w:rFonts w:hint="eastAsia"/>
        </w:rPr>
        <w:br/>
      </w:r>
      <w:r>
        <w:rPr>
          <w:rFonts w:hint="eastAsia"/>
        </w:rPr>
        <w:t>　　　　1.3.4 挂耳咖啡</w:t>
      </w:r>
      <w:r>
        <w:rPr>
          <w:rFonts w:hint="eastAsia"/>
        </w:rPr>
        <w:br/>
      </w:r>
      <w:r>
        <w:rPr>
          <w:rFonts w:hint="eastAsia"/>
        </w:rPr>
        <w:t>　　　　1.3.5 咖啡还原液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按应用细分，全球美式黑咖啡市场规模2021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线下销售</w:t>
      </w:r>
      <w:r>
        <w:rPr>
          <w:rFonts w:hint="eastAsia"/>
        </w:rPr>
        <w:br/>
      </w:r>
      <w:r>
        <w:rPr>
          <w:rFonts w:hint="eastAsia"/>
        </w:rPr>
        <w:t>　　　　1.4.3 线上销售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美式黑咖啡行业发展总体概况</w:t>
      </w:r>
      <w:r>
        <w:rPr>
          <w:rFonts w:hint="eastAsia"/>
        </w:rPr>
        <w:br/>
      </w:r>
      <w:r>
        <w:rPr>
          <w:rFonts w:hint="eastAsia"/>
        </w:rPr>
        <w:t>　　　　1.5.2 美式黑咖啡行业发展主要特点</w:t>
      </w:r>
      <w:r>
        <w:rPr>
          <w:rFonts w:hint="eastAsia"/>
        </w:rPr>
        <w:br/>
      </w:r>
      <w:r>
        <w:rPr>
          <w:rFonts w:hint="eastAsia"/>
        </w:rPr>
        <w:t>　　　　1.5.3 美式黑咖啡行业发展影响因素</w:t>
      </w:r>
      <w:r>
        <w:rPr>
          <w:rFonts w:hint="eastAsia"/>
        </w:rPr>
        <w:br/>
      </w:r>
      <w:r>
        <w:rPr>
          <w:rFonts w:hint="eastAsia"/>
        </w:rPr>
        <w:t>　　　　1.5.3 .1 美式黑咖啡有利因素</w:t>
      </w:r>
      <w:r>
        <w:rPr>
          <w:rFonts w:hint="eastAsia"/>
        </w:rPr>
        <w:br/>
      </w:r>
      <w:r>
        <w:rPr>
          <w:rFonts w:hint="eastAsia"/>
        </w:rPr>
        <w:t>　　　　1.5.3 .2 美式黑咖啡不利因素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全球市场，近三年美式黑咖啡主要企业占有率及排名（按销量）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美式黑咖啡主要企业在国际市场占有率（按销量，2023-2026）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2025年美式黑咖啡主要企业在国际市场排名（按销量）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全球市场主要企业美式黑咖啡销量（2023-2026）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全球市场，近三年美式黑咖啡主要企业占有率及排名（按收入）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美式黑咖啡主要企业在国际市场占有率（按收入，2023-2026）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2025年美式黑咖啡主要企业在国际市场排名（按收入）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全球市场主要企业美式黑咖啡销售收入（2023-2026）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全球市场主要企业美式黑咖啡销售价格（2023-2026）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中国市场，近三年美式黑咖啡主要企业占有率及排名（按销量）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美式黑咖啡主要企业在中国市场占有率（按销量，2023-2026）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2025年美式黑咖啡主要企业在中国市场排名（按销量）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中国市场主要企业美式黑咖啡销量（2023-2026）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中国市场，近三年美式黑咖啡主要企业占有率及排名（按收入）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美式黑咖啡主要企业在中国市场占有率（按收入，2023-2026）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2025年美式黑咖啡主要企业在中国市场排名（按收入）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中国市场主要企业美式黑咖啡销售收入（2023-2026）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全球主要厂商美式黑咖啡总部及产地分布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全球主要厂商成立时间及美式黑咖啡商业化日期</w:t>
      </w:r>
      <w:r>
        <w:rPr>
          <w:rFonts w:hint="eastAsia"/>
        </w:rPr>
        <w:br/>
      </w:r>
      <w:r>
        <w:rPr>
          <w:rFonts w:hint="eastAsia"/>
        </w:rPr>
        <w:t>　　2.8 全球主要厂商美式黑咖啡产品类型及应用</w:t>
      </w:r>
      <w:r>
        <w:rPr>
          <w:rFonts w:hint="eastAsia"/>
        </w:rPr>
        <w:br/>
      </w:r>
      <w:r>
        <w:rPr>
          <w:rFonts w:hint="eastAsia"/>
        </w:rPr>
        <w:t>　　2.9 美式黑咖啡行业集中度、竞争程度分析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美式黑咖啡行业集中度分析：2025年全球Top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全球美式黑咖啡第一梯队、第二梯队和第三梯队生产商（品牌）及市场份额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全球美式黑咖啡总体规模分析</w:t>
      </w:r>
      <w:r>
        <w:rPr>
          <w:rFonts w:hint="eastAsia"/>
        </w:rPr>
        <w:br/>
      </w:r>
      <w:r>
        <w:rPr>
          <w:rFonts w:hint="eastAsia"/>
        </w:rPr>
        <w:t>　　3.1 全球美式黑咖啡供需现状及预测（2021-2032）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全球美式黑咖啡产能、产量、产能利用率及发展趋势（2021-2032）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全球美式黑咖啡产量、需求量及发展趋势（2021-2032）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全球主要地区美式黑咖啡产量及发展趋势（2021-2032）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全球主要地区美式黑咖啡产量（2021-2026）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全球主要地区美式黑咖啡产量（2027-2032）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全球主要地区美式黑咖啡产量市场份额（2021-2032）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中国美式黑咖啡供需现状及预测（2021-2032）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中国美式黑咖啡产能、产量、产能利用率及发展趋势（2021-2032）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中国美式黑咖啡产量、市场需求量及发展趋势（2021-2032）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中国市场美式黑咖啡进出口（2021-2032）</w:t>
      </w:r>
      <w:r>
        <w:rPr>
          <w:rFonts w:hint="eastAsia"/>
        </w:rPr>
        <w:br/>
      </w:r>
      <w:r>
        <w:rPr>
          <w:rFonts w:hint="eastAsia"/>
        </w:rPr>
        <w:t>　　3.4 全球美式黑咖啡销量及销售额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全球市场美式黑咖啡销售额（2021-2032）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全球市场美式黑咖啡销量（2021-2032）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全球市场美式黑咖啡价格趋势（2021-2032）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全球美式黑咖啡主要地区分析</w:t>
      </w:r>
      <w:r>
        <w:rPr>
          <w:rFonts w:hint="eastAsia"/>
        </w:rPr>
        <w:br/>
      </w:r>
      <w:r>
        <w:rPr>
          <w:rFonts w:hint="eastAsia"/>
        </w:rPr>
        <w:t>　　4.1 全球主要地区美式黑咖啡市场规模分析：2021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全球主要地区美式黑咖啡销售收入及市场份额（2021-2026）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全球主要地区美式黑咖啡销售收入预测（2027-2032）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全球主要地区美式黑咖啡销量分析：2021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全球主要地区美式黑咖啡销量及市场份额（2021-2026）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全球主要地区美式黑咖啡销量及市场份额预测（2027-2032）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北美市场美式黑咖啡销量、收入及增长率（2021-2032）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欧洲市场美式黑咖啡销量、收入及增长率（2021-2032）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中国市场美式黑咖啡销量、收入及增长率（2021-2032）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日本市场美式黑咖啡销量、收入及增长率（2021-2032）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东南亚市场美式黑咖啡销量、收入及增长率（2021-2032）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印度市场美式黑咖啡销量、收入及增长率（2021-2032）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南美市场美式黑咖啡销量、收入及增长率（2021-2032）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中东市场美式黑咖啡销量、收入及增长率（2021-2032）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重点企业（1）基本信息、美式黑咖啡生产基地、销售区域、竞争对手及市场地位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美式黑咖啡产品规格、参数及市场应用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美式黑咖啡销量、收入、价格及毛利率（2021-2026）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重点企业（2）基本信息、美式黑咖啡生产基地、销售区域、竞争对手及市场地位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美式黑咖啡产品规格、参数及市场应用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美式黑咖啡销量、收入、价格及毛利率（2021-2026）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重点企业（3）基本信息、美式黑咖啡生产基地、销售区域、竞争对手及市场地位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美式黑咖啡产品规格、参数及市场应用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美式黑咖啡销量、收入、价格及毛利率（2021-2026）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重点企业（4）基本信息、美式黑咖啡生产基地、销售区域、竞争对手及市场地位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美式黑咖啡产品规格、参数及市场应用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美式黑咖啡销量、收入、价格及毛利率（2021-2026）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重点企业（5）基本信息、美式黑咖啡生产基地、销售区域、竞争对手及市场地位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美式黑咖啡产品规格、参数及市场应用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美式黑咖啡销量、收入、价格及毛利率（2021-2026）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重点企业（6）基本信息、美式黑咖啡生产基地、销售区域、竞争对手及市场地位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美式黑咖啡产品规格、参数及市场应用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美式黑咖啡销量、收入、价格及毛利率（2021-2026）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重点企业（7）基本信息、美式黑咖啡生产基地、销售区域、竞争对手及市场地位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美式黑咖啡产品规格、参数及市场应用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美式黑咖啡销量、收入、价格及毛利率（2021-2026）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重点企业（8）基本信息、美式黑咖啡生产基地、销售区域、竞争对手及市场地位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美式黑咖啡产品规格、参数及市场应用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美式黑咖啡销量、收入、价格及毛利率（2021-2026）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重点企业（9）基本信息、美式黑咖啡生产基地、销售区域、竞争对手及市场地位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美式黑咖啡产品规格、参数及市场应用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美式黑咖啡销量、收入、价格及毛利率（2021-2026）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重点企业（10）基本信息、美式黑咖啡生产基地、销售区域、竞争对手及市场地位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美式黑咖啡产品规格、参数及市场应用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美式黑咖啡销量、收入、价格及毛利率（2021-2026）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重点企业（11）基本信息、美式黑咖啡生产基地、销售区域、竞争对手及市场地位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美式黑咖啡产品规格、参数及市场应用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美式黑咖啡销量、收入、价格及毛利率（2021-2026）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重点企业（12）基本信息、美式黑咖啡生产基地、销售区域、竞争对手及市场地位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美式黑咖啡产品规格、参数及市场应用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美式黑咖啡销量、收入、价格及毛利率（2021-2026）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重点企业（13）基本信息、美式黑咖啡生产基地、销售区域、竞争对手及市场地位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美式黑咖啡产品规格、参数及市场应用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美式黑咖啡销量、收入、价格及毛利率（2021-2026）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重点企业（14）基本信息、美式黑咖啡生产基地、销售区域、竞争对手及市场地位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美式黑咖啡产品规格、参数及市场应用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美式黑咖啡销量、收入、价格及毛利率（2021-2026）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重点企业（15）基本信息、美式黑咖啡生产基地、销售区域、竞争对手及市场地位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美式黑咖啡产品规格、参数及市场应用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美式黑咖啡销量、收入、价格及毛利率（2021-2026）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不同产品类型美式黑咖啡分析</w:t>
      </w:r>
      <w:r>
        <w:rPr>
          <w:rFonts w:hint="eastAsia"/>
        </w:rPr>
        <w:br/>
      </w:r>
      <w:r>
        <w:rPr>
          <w:rFonts w:hint="eastAsia"/>
        </w:rPr>
        <w:t>　　6.1 全球不同产品类型美式黑咖啡销量（2021-2032）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全球不同产品类型美式黑咖啡销量及市场份额（2021-2026）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全球不同产品类型美式黑咖啡销量预测（2027-2032）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全球不同产品类型美式黑咖啡收入（2021-2032）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全球不同产品类型美式黑咖啡收入及市场份额（2021-2026）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全球不同产品类型美式黑咖啡收入预测（2027-2032）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全球不同产品类型美式黑咖啡价格走势（2021-2032）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中国不同产品类型美式黑咖啡销量（2021-2032）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中国不同产品类型美式黑咖啡销量及市场份额（2021-2026）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中国不同产品类型美式黑咖啡销量预测（2027-2032）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中国不同产品类型美式黑咖啡收入（2021-2032）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中国不同产品类型美式黑咖啡收入及市场份额（2021-2026）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中国不同产品类型美式黑咖啡收入预测（2027-2032）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不同应用美式黑咖啡分析</w:t>
      </w:r>
      <w:r>
        <w:rPr>
          <w:rFonts w:hint="eastAsia"/>
        </w:rPr>
        <w:br/>
      </w:r>
      <w:r>
        <w:rPr>
          <w:rFonts w:hint="eastAsia"/>
        </w:rPr>
        <w:t>　　7.1 全球不同应用美式黑咖啡销量（2021-2032）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全球不同应用美式黑咖啡销量及市场份额（2021-2026）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全球不同应用美式黑咖啡销量预测（2027-2032）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全球不同应用美式黑咖啡收入（2021-2032）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全球不同应用美式黑咖啡收入及市场份额（2021-2026）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全球不同应用美式黑咖啡收入预测（2027-2032）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全球不同应用美式黑咖啡价格走势（2021-2032）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中国不同应用美式黑咖啡销量（2021-2032）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中国不同应用美式黑咖啡销量及市场份额（2021-2026）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中国不同应用美式黑咖啡销量预测（2027-2032）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中国不同应用美式黑咖啡收入（2021-2032）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中国不同应用美式黑咖啡收入及市场份额（2021-2026）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中国不同应用美式黑咖啡收入预测（2027-2032）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美式黑咖啡行业发展趋势</w:t>
      </w:r>
      <w:r>
        <w:rPr>
          <w:rFonts w:hint="eastAsia"/>
        </w:rPr>
        <w:br/>
      </w:r>
      <w:r>
        <w:rPr>
          <w:rFonts w:hint="eastAsia"/>
        </w:rPr>
        <w:t>　　8.2 美式黑咖啡行业主要驱动因素</w:t>
      </w:r>
      <w:r>
        <w:rPr>
          <w:rFonts w:hint="eastAsia"/>
        </w:rPr>
        <w:br/>
      </w:r>
      <w:r>
        <w:rPr>
          <w:rFonts w:hint="eastAsia"/>
        </w:rPr>
        <w:t>　　8.3 美式黑咖啡中国企业SWOT分析</w:t>
      </w:r>
      <w:r>
        <w:rPr>
          <w:rFonts w:hint="eastAsia"/>
        </w:rPr>
        <w:br/>
      </w:r>
      <w:r>
        <w:rPr>
          <w:rFonts w:hint="eastAsia"/>
        </w:rPr>
        <w:t>　　8.4 中国美式黑咖啡行业政策环境分析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美式黑咖啡行业产业链简介</w:t>
      </w:r>
      <w:r>
        <w:rPr>
          <w:rFonts w:hint="eastAsia"/>
        </w:rPr>
        <w:br/>
      </w:r>
      <w:r>
        <w:rPr>
          <w:rFonts w:hint="eastAsia"/>
        </w:rPr>
        <w:t>　　　　9.1.1 美式黑咖啡行业供应链分析</w:t>
      </w:r>
      <w:r>
        <w:rPr>
          <w:rFonts w:hint="eastAsia"/>
        </w:rPr>
        <w:br/>
      </w:r>
      <w:r>
        <w:rPr>
          <w:rFonts w:hint="eastAsia"/>
        </w:rPr>
        <w:t>　　　　9.1.2 美式黑咖啡主要原料及供应情况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美式黑咖啡行业采购模式</w:t>
      </w:r>
      <w:r>
        <w:rPr>
          <w:rFonts w:hint="eastAsia"/>
        </w:rPr>
        <w:br/>
      </w:r>
      <w:r>
        <w:rPr>
          <w:rFonts w:hint="eastAsia"/>
        </w:rPr>
        <w:t>　　9.3 美式黑咖啡行业生产模式</w:t>
      </w:r>
      <w:r>
        <w:rPr>
          <w:rFonts w:hint="eastAsia"/>
        </w:rPr>
        <w:br/>
      </w:r>
      <w:r>
        <w:rPr>
          <w:rFonts w:hint="eastAsia"/>
        </w:rPr>
        <w:t>　　9.4 美式黑咖啡行业销售模式及销售渠道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中-智-林-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按产品类型细分，全球美式黑咖啡市场规模2021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按应用细分，全球美式黑咖啡市场规模（CAGR）2021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美式黑咖啡行业发展主要特点</w:t>
      </w:r>
      <w:r>
        <w:rPr>
          <w:rFonts w:hint="eastAsia"/>
        </w:rPr>
        <w:br/>
      </w:r>
      <w:r>
        <w:rPr>
          <w:rFonts w:hint="eastAsia"/>
        </w:rPr>
        <w:t>　　表 4： 美式黑咖啡行业发展有利因素分析</w:t>
      </w:r>
      <w:r>
        <w:rPr>
          <w:rFonts w:hint="eastAsia"/>
        </w:rPr>
        <w:br/>
      </w:r>
      <w:r>
        <w:rPr>
          <w:rFonts w:hint="eastAsia"/>
        </w:rPr>
        <w:t>　　表 5： 美式黑咖啡行业发展不利因素分析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进入美式黑咖啡行业壁垒</w:t>
      </w:r>
      <w:r>
        <w:rPr>
          <w:rFonts w:hint="eastAsia"/>
        </w:rPr>
        <w:br/>
      </w:r>
      <w:r>
        <w:rPr>
          <w:rFonts w:hint="eastAsia"/>
        </w:rPr>
        <w:t>　　表 7： 美式黑咖啡主要企业在国际市场占有率（按销量，2023-2026）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2025年美式黑咖啡主要企业在国际市场排名（按销量）&amp;（吨）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9： 全球市场主要企业美式黑咖啡销量（2023-2026）&amp;（吨）</w:t>
      </w:r>
      <w:r>
        <w:rPr>
          <w:rFonts w:hint="eastAsia"/>
        </w:rPr>
        <w:br/>
      </w:r>
      <w:r>
        <w:rPr>
          <w:rFonts w:hint="eastAsia"/>
        </w:rPr>
        <w:t>　　表 10： 美式黑咖啡主要企业在国际市场占有率（按收入，2023-2026）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2025年美式黑咖啡主要企业在国际市场排名（按收入）&amp;（万元）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全球市场主要企业美式黑咖啡销售收入（2023-2026）&amp;（万元）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全球市场主要企业美式黑咖啡销售价格（2023-2026）&amp;（元/吨）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14： 美式黑咖啡主要企业在中国市场占有率（按销量，2023-2026）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2025年美式黑咖啡主要企业在中国市场排名（按销量）&amp;（吨）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16： 中国市场主要企业美式黑咖啡销量（2023-2026）&amp;（吨）</w:t>
      </w:r>
      <w:r>
        <w:rPr>
          <w:rFonts w:hint="eastAsia"/>
        </w:rPr>
        <w:br/>
      </w:r>
      <w:r>
        <w:rPr>
          <w:rFonts w:hint="eastAsia"/>
        </w:rPr>
        <w:t>　　表 17： 美式黑咖啡主要企业在中国市场占有率（按收入，2023-2026）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2025年美式黑咖啡主要企业在中国市场排名（按收入）&amp;（万元）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中国市场主要企业美式黑咖啡销售收入（2023-2026）&amp;（万元）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全球主要厂商美式黑咖啡总部及产地分布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全球主要厂商成立时间及美式黑咖啡商业化日期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全球主要厂商美式黑咖啡产品类型及应用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2025年全球美式黑咖啡主要厂商市场地位（第一梯队、第二梯队和第三梯队）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全球美式黑咖啡市场投资、并购等现状分析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全球主要地区美式黑咖啡产量增速（CAGR）：（2021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26： 全球主要地区美式黑咖啡产量（2021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27： 全球主要地区美式黑咖啡产量（2021-2026）&amp;（吨）</w:t>
      </w:r>
      <w:r>
        <w:rPr>
          <w:rFonts w:hint="eastAsia"/>
        </w:rPr>
        <w:br/>
      </w:r>
      <w:r>
        <w:rPr>
          <w:rFonts w:hint="eastAsia"/>
        </w:rPr>
        <w:t>　　表 28： 全球主要地区美式黑咖啡产量（2027-2032）&amp;（吨）</w:t>
      </w:r>
      <w:r>
        <w:rPr>
          <w:rFonts w:hint="eastAsia"/>
        </w:rPr>
        <w:br/>
      </w:r>
      <w:r>
        <w:rPr>
          <w:rFonts w:hint="eastAsia"/>
        </w:rPr>
        <w:t>　　表 29： 全球主要地区美式黑咖啡产量市场份额（2021-2026）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全球主要地区美式黑咖啡产量市场份额（2027-2032）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中国市场美式黑咖啡产量、销量、进出口（2021-2026）&amp;（吨）</w:t>
      </w:r>
      <w:r>
        <w:rPr>
          <w:rFonts w:hint="eastAsia"/>
        </w:rPr>
        <w:br/>
      </w:r>
      <w:r>
        <w:rPr>
          <w:rFonts w:hint="eastAsia"/>
        </w:rPr>
        <w:t>　　表 32： 中国市场美式黑咖啡产量、销量、进出口预测（2027-2032）&amp;（吨）</w:t>
      </w:r>
      <w:r>
        <w:rPr>
          <w:rFonts w:hint="eastAsia"/>
        </w:rPr>
        <w:br/>
      </w:r>
      <w:r>
        <w:rPr>
          <w:rFonts w:hint="eastAsia"/>
        </w:rPr>
        <w:t>　　表 33： 全球主要地区美式黑咖啡销售收入增速：（2021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全球主要地区美式黑咖啡销售收入（2021-2026）&amp;（万元）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全球主要地区美式黑咖啡销售收入市场份额（2021-2026）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全球主要地区美式黑咖啡收入（2027-2032）&amp;（万元）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全球主要地区美式黑咖啡收入市场份额（2027-2032）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全球主要地区美式黑咖啡销量（吨）：2021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全球主要地区美式黑咖啡销量（2021-2026）&amp;（吨）</w:t>
      </w:r>
      <w:r>
        <w:rPr>
          <w:rFonts w:hint="eastAsia"/>
        </w:rPr>
        <w:br/>
      </w:r>
      <w:r>
        <w:rPr>
          <w:rFonts w:hint="eastAsia"/>
        </w:rPr>
        <w:t>　　表 40： 全球主要地区美式黑咖啡销量市场份额（2021-2026）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全球主要地区美式黑咖啡销量（2027-2032）&amp;（吨）</w:t>
      </w:r>
      <w:r>
        <w:rPr>
          <w:rFonts w:hint="eastAsia"/>
        </w:rPr>
        <w:br/>
      </w:r>
      <w:r>
        <w:rPr>
          <w:rFonts w:hint="eastAsia"/>
        </w:rPr>
        <w:t>　　表 42： 全球主要地区美式黑咖啡销量份额（2027-2032）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美式黑咖啡生产基地、销售区域、竞争对手及市场地位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美式黑咖啡产品规格、参数及市场应用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美式黑咖啡销量（吨）、收入（万元）、价格（元/吨）及毛利率（2021-2026）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美式黑咖啡生产基地、销售区域、竞争对手及市场地位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美式黑咖啡产品规格、参数及市场应用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美式黑咖啡销量（吨）、收入（万元）、价格（元/吨）及毛利率（2021-2026）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美式黑咖啡生产基地、销售区域、竞争对手及市场地位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美式黑咖啡产品规格、参数及市场应用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美式黑咖啡销量（吨）、收入（万元）、价格（元/吨）及毛利率（2021-2026）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美式黑咖啡生产基地、销售区域、竞争对手及市场地位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美式黑咖啡产品规格、参数及市场应用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美式黑咖啡销量（吨）、收入（万元）、价格（元/吨）及毛利率（2021-2026）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美式黑咖啡生产基地、销售区域、竞争对手及市场地位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美式黑咖啡产品规格、参数及市场应用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美式黑咖啡销量（吨）、收入（万元）、价格（元/吨）及毛利率（2021-2026）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美式黑咖啡生产基地、销售区域、竞争对手及市场地位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美式黑咖啡产品规格、参数及市场应用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美式黑咖啡销量（吨）、收入（万元）、价格（元/吨）及毛利率（2021-2026）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美式黑咖啡生产基地、销售区域、竞争对手及市场地位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美式黑咖啡产品规格、参数及市场应用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美式黑咖啡销量（吨）、收入（万元）、价格（元/吨）及毛利率（2021-2026）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美式黑咖啡生产基地、销售区域、竞争对手及市场地位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美式黑咖啡产品规格、参数及市场应用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美式黑咖啡销量（吨）、收入（万元）、价格（元/吨）及毛利率（2021-2026）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美式黑咖啡生产基地、销售区域、竞争对手及市场地位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美式黑咖啡产品规格、参数及市场应用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美式黑咖啡销量（吨）、收入（万元）、价格（元/吨）及毛利率（2021-2026）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美式黑咖啡生产基地、销售区域、竞争对手及市场地位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美式黑咖啡产品规格、参数及市场应用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美式黑咖啡销量（吨）、收入（万元）、价格（元/吨）及毛利率（2021-2026）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美式黑咖啡生产基地、销售区域、竞争对手及市场地位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美式黑咖啡产品规格、参数及市场应用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美式黑咖啡销量（吨）、收入（万元）、价格（元/吨）及毛利率（2021-2026）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美式黑咖啡生产基地、销售区域、竞争对手及市场地位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美式黑咖啡产品规格、参数及市场应用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美式黑咖啡销量（吨）、收入（万元）、价格（元/吨）及毛利率（2021-2026）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美式黑咖啡生产基地、销售区域、竞争对手及市场地位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美式黑咖啡产品规格、参数及市场应用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美式黑咖啡销量（吨）、收入（万元）、价格（元/吨）及毛利率（2021-2026）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美式黑咖啡生产基地、销售区域、竞争对手及市场地位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美式黑咖啡产品规格、参数及市场应用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美式黑咖啡销量（吨）、收入（万元）、价格（元/吨）及毛利率（2021-2026）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美式黑咖啡生产基地、销售区域、竞争对手及市场地位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美式黑咖啡产品规格、参数及市场应用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美式黑咖啡销量（吨）、收入（万元）、价格（元/吨）及毛利率（2021-2026）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全球不同产品类型美式黑咖啡销量（2021-2026）&amp;（吨）</w:t>
      </w:r>
      <w:r>
        <w:rPr>
          <w:rFonts w:hint="eastAsia"/>
        </w:rPr>
        <w:br/>
      </w:r>
      <w:r>
        <w:rPr>
          <w:rFonts w:hint="eastAsia"/>
        </w:rPr>
        <w:t>　　表 119： 全球不同产品类型美式黑咖啡销量市场份额（2021-2026）</w:t>
      </w:r>
      <w:r>
        <w:rPr>
          <w:rFonts w:hint="eastAsia"/>
        </w:rPr>
        <w:br/>
      </w:r>
      <w:r>
        <w:rPr>
          <w:rFonts w:hint="eastAsia"/>
        </w:rPr>
        <w:t>　　表 120： 全球不同产品类型美式黑咖啡销量预测（2027-2032）&amp;（吨）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121： 全球市场不同产品类型美式黑咖啡销量市场份额预测（2027-2032）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122： 全球不同产品类型美式黑咖啡收入（2021-2026）&amp;（万元）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123： 全球不同产品类型美式黑咖啡收入市场份额（2021-2026）</w:t>
      </w:r>
      <w:r>
        <w:rPr>
          <w:rFonts w:hint="eastAsia"/>
        </w:rPr>
        <w:br/>
      </w:r>
      <w:r>
        <w:rPr>
          <w:rFonts w:hint="eastAsia"/>
        </w:rPr>
        <w:t>　　表 124： 全球不同产品类型美式黑咖啡收入预测（2027-2032）&amp;（万元）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125： 全球不同产品类型美式黑咖啡收入市场份额预测（2027-2032）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126： 中国不同产品类型美式黑咖啡销量（2021-2026）&amp;（吨）</w:t>
      </w:r>
      <w:r>
        <w:rPr>
          <w:rFonts w:hint="eastAsia"/>
        </w:rPr>
        <w:br/>
      </w:r>
      <w:r>
        <w:rPr>
          <w:rFonts w:hint="eastAsia"/>
        </w:rPr>
        <w:t>　　表 127： 中国不同产品类型美式黑咖啡销量市场份额（2021-2026）</w:t>
      </w:r>
      <w:r>
        <w:rPr>
          <w:rFonts w:hint="eastAsia"/>
        </w:rPr>
        <w:br/>
      </w:r>
      <w:r>
        <w:rPr>
          <w:rFonts w:hint="eastAsia"/>
        </w:rPr>
        <w:t>　　表 128： 中国不同产品类型美式黑咖啡销量预测（2027-2032）&amp;（吨）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129： 全球市场不同产品类型美式黑咖啡销量市场份额预测（2027-2032）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130： 中国不同产品类型美式黑咖啡收入（2021-2026）&amp;（万元）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131： 中国不同产品类型美式黑咖啡收入市场份额（2021-2026）</w:t>
      </w:r>
      <w:r>
        <w:rPr>
          <w:rFonts w:hint="eastAsia"/>
        </w:rPr>
        <w:br/>
      </w:r>
      <w:r>
        <w:rPr>
          <w:rFonts w:hint="eastAsia"/>
        </w:rPr>
        <w:t>　　表 132： 中国不同产品类型美式黑咖啡收入预测（2027-2032）&amp;（万元）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133： 中国不同产品类型美式黑咖啡收入市场份额预测（2027-2032）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134： 全球不同应用美式黑咖啡销量（2021-2026）&amp;（吨）</w:t>
      </w:r>
      <w:r>
        <w:rPr>
          <w:rFonts w:hint="eastAsia"/>
        </w:rPr>
        <w:br/>
      </w:r>
      <w:r>
        <w:rPr>
          <w:rFonts w:hint="eastAsia"/>
        </w:rPr>
        <w:t>　　表 135： 全球不同应用美式黑咖啡销量市场份额（2021-2026）</w:t>
      </w:r>
      <w:r>
        <w:rPr>
          <w:rFonts w:hint="eastAsia"/>
        </w:rPr>
        <w:br/>
      </w:r>
      <w:r>
        <w:rPr>
          <w:rFonts w:hint="eastAsia"/>
        </w:rPr>
        <w:t>　　表 136： 全球不同应用美式黑咖啡销量预测（2027-2032）&amp;（吨）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137： 全球市场不同应用美式黑咖啡销量市场份额预测（2027-2032）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138： 全球不同应用美式黑咖啡收入（2021-2026）&amp;（万元）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139： 全球不同应用美式黑咖啡收入市场份额（2021-2026）</w:t>
      </w:r>
      <w:r>
        <w:rPr>
          <w:rFonts w:hint="eastAsia"/>
        </w:rPr>
        <w:br/>
      </w:r>
      <w:r>
        <w:rPr>
          <w:rFonts w:hint="eastAsia"/>
        </w:rPr>
        <w:t>　　表 140： 全球不同应用美式黑咖啡收入预测（2027-2032）&amp;（万元）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141： 全球不同应用美式黑咖啡收入市场份额预测（2027-2032）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142： 中国不同应用美式黑咖啡销量（2021-2026）&amp;（吨）</w:t>
      </w:r>
      <w:r>
        <w:rPr>
          <w:rFonts w:hint="eastAsia"/>
        </w:rPr>
        <w:br/>
      </w:r>
      <w:r>
        <w:rPr>
          <w:rFonts w:hint="eastAsia"/>
        </w:rPr>
        <w:t>　　表 143： 中国不同应用美式黑咖啡销量市场份额（2021-2026）</w:t>
      </w:r>
      <w:r>
        <w:rPr>
          <w:rFonts w:hint="eastAsia"/>
        </w:rPr>
        <w:br/>
      </w:r>
      <w:r>
        <w:rPr>
          <w:rFonts w:hint="eastAsia"/>
        </w:rPr>
        <w:t>　　表 144： 中国不同应用美式黑咖啡销量预测（2027-2032）&amp;（吨）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145： 中国市场不同应用美式黑咖啡销量市场份额预测（2027-2032）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146： 中国不同应用美式黑咖啡收入（2021-2026）&amp;（万元）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147： 中国不同应用美式黑咖啡收入市场份额（2021-2026）</w:t>
      </w:r>
      <w:r>
        <w:rPr>
          <w:rFonts w:hint="eastAsia"/>
        </w:rPr>
        <w:br/>
      </w:r>
      <w:r>
        <w:rPr>
          <w:rFonts w:hint="eastAsia"/>
        </w:rPr>
        <w:t>　　表 148： 中国不同应用美式黑咖啡收入预测（2027-2032）&amp;（万元）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149： 中国不同应用美式黑咖啡收入市场份额预测（2027-2032）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150： 美式黑咖啡行业发展趋势</w:t>
      </w:r>
      <w:r>
        <w:rPr>
          <w:rFonts w:hint="eastAsia"/>
        </w:rPr>
        <w:br/>
      </w:r>
      <w:r>
        <w:rPr>
          <w:rFonts w:hint="eastAsia"/>
        </w:rPr>
        <w:t>　　表 151： 美式黑咖啡行业主要驱动因素</w:t>
      </w:r>
      <w:r>
        <w:rPr>
          <w:rFonts w:hint="eastAsia"/>
        </w:rPr>
        <w:br/>
      </w:r>
      <w:r>
        <w:rPr>
          <w:rFonts w:hint="eastAsia"/>
        </w:rPr>
        <w:t>　　表 152： 美式黑咖啡行业供应链分析</w:t>
      </w:r>
      <w:r>
        <w:rPr>
          <w:rFonts w:hint="eastAsia"/>
        </w:rPr>
        <w:br/>
      </w:r>
      <w:r>
        <w:rPr>
          <w:rFonts w:hint="eastAsia"/>
        </w:rPr>
        <w:t>　　表 153： 美式黑咖啡上游原料供应商</w:t>
      </w:r>
      <w:r>
        <w:rPr>
          <w:rFonts w:hint="eastAsia"/>
        </w:rPr>
        <w:br/>
      </w:r>
      <w:r>
        <w:rPr>
          <w:rFonts w:hint="eastAsia"/>
        </w:rPr>
        <w:t>　　表 154： 美式黑咖啡主要地区不同应用客户分析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155： 美式黑咖啡典型经销商</w:t>
      </w:r>
      <w:r>
        <w:rPr>
          <w:rFonts w:hint="eastAsia"/>
        </w:rPr>
        <w:br/>
      </w:r>
      <w:r>
        <w:rPr>
          <w:rFonts w:hint="eastAsia"/>
        </w:rPr>
        <w:t>　　表 156： 研究范围</w:t>
      </w:r>
      <w:r>
        <w:rPr>
          <w:rFonts w:hint="eastAsia"/>
        </w:rPr>
        <w:br/>
      </w:r>
      <w:r>
        <w:rPr>
          <w:rFonts w:hint="eastAsia"/>
        </w:rPr>
        <w:t>　　表 157：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美式黑咖啡产品图片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全球不同产品类型美式黑咖啡销售额2021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全球不同产品类型美式黑咖啡市场份额2025 &amp; 2032</w:t>
      </w:r>
      <w:r>
        <w:rPr>
          <w:rFonts w:hint="eastAsia"/>
        </w:rPr>
        <w:br/>
      </w:r>
      <w:r>
        <w:rPr>
          <w:rFonts w:hint="eastAsia"/>
        </w:rPr>
        <w:t>　　图 4： 速溶咖啡产品图片</w:t>
      </w:r>
      <w:r>
        <w:rPr>
          <w:rFonts w:hint="eastAsia"/>
        </w:rPr>
        <w:br/>
      </w:r>
      <w:r>
        <w:rPr>
          <w:rFonts w:hint="eastAsia"/>
        </w:rPr>
        <w:t>　　图 5： 现磨咖啡产品图片</w:t>
      </w:r>
      <w:r>
        <w:rPr>
          <w:rFonts w:hint="eastAsia"/>
        </w:rPr>
        <w:br/>
      </w:r>
      <w:r>
        <w:rPr>
          <w:rFonts w:hint="eastAsia"/>
        </w:rPr>
        <w:t>　　图 6： 挂耳咖啡产品图片</w:t>
      </w:r>
      <w:r>
        <w:rPr>
          <w:rFonts w:hint="eastAsia"/>
        </w:rPr>
        <w:br/>
      </w:r>
      <w:r>
        <w:rPr>
          <w:rFonts w:hint="eastAsia"/>
        </w:rPr>
        <w:t>　　图 7： 咖啡还原液产品图片</w:t>
      </w:r>
      <w:r>
        <w:rPr>
          <w:rFonts w:hint="eastAsia"/>
        </w:rPr>
        <w:br/>
      </w:r>
      <w:r>
        <w:rPr>
          <w:rFonts w:hint="eastAsia"/>
        </w:rPr>
        <w:t>　　图 8： 其他产品图片</w:t>
      </w:r>
      <w:r>
        <w:rPr>
          <w:rFonts w:hint="eastAsia"/>
        </w:rPr>
        <w:br/>
      </w:r>
      <w:r>
        <w:rPr>
          <w:rFonts w:hint="eastAsia"/>
        </w:rPr>
        <w:t>　　图 9：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全球不同应用美式黑咖啡市场份额2025 &amp; 2032</w:t>
      </w:r>
      <w:r>
        <w:rPr>
          <w:rFonts w:hint="eastAsia"/>
        </w:rPr>
        <w:br/>
      </w:r>
      <w:r>
        <w:rPr>
          <w:rFonts w:hint="eastAsia"/>
        </w:rPr>
        <w:t>　　图 11： 线下销售</w:t>
      </w:r>
      <w:r>
        <w:rPr>
          <w:rFonts w:hint="eastAsia"/>
        </w:rPr>
        <w:br/>
      </w:r>
      <w:r>
        <w:rPr>
          <w:rFonts w:hint="eastAsia"/>
        </w:rPr>
        <w:t>　　图 12： 线上销售</w:t>
      </w:r>
      <w:r>
        <w:rPr>
          <w:rFonts w:hint="eastAsia"/>
        </w:rPr>
        <w:br/>
      </w:r>
      <w:r>
        <w:rPr>
          <w:rFonts w:hint="eastAsia"/>
        </w:rPr>
        <w:t>　　图 13： 2025年全球前五大生产商美式黑咖啡市场份额</w:t>
      </w:r>
      <w:r>
        <w:rPr>
          <w:rFonts w:hint="eastAsia"/>
        </w:rPr>
        <w:br/>
      </w:r>
      <w:r>
        <w:rPr>
          <w:rFonts w:hint="eastAsia"/>
        </w:rPr>
        <w:t>　　图 14： 2025年全球美式黑咖啡第一梯队、第二梯队和第三梯队厂商及市场份额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15： 全球美式黑咖啡产能、产量、产能利用率及发展趋势（2021-2032）&amp;（吨）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16： 全球美式黑咖啡产量、需求量及发展趋势（2021-2032）&amp;（吨）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17： 全球主要地区美式黑咖啡产量市场份额（2021-2032）</w:t>
      </w:r>
      <w:r>
        <w:rPr>
          <w:rFonts w:hint="eastAsia"/>
        </w:rPr>
        <w:br/>
      </w:r>
      <w:r>
        <w:rPr>
          <w:rFonts w:hint="eastAsia"/>
        </w:rPr>
        <w:t>　　图 18： 中国美式黑咖啡产能、产量、产能利用率及发展趋势（2021-2032）&amp;（吨）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19： 中国美式黑咖啡产量、市场需求量及发展趋势（2021-2032）&amp;（吨）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20： 全球美式黑咖啡市场销售额及增长率：（2021-2032）&amp;（万元）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21： 全球市场美式黑咖啡市场规模：2021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22： 全球市场美式黑咖啡销量及增长率（2021-2032）&amp;（吨）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23： 全球市场美式黑咖啡价格趋势（2021-2032）&amp;（元/吨）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24： 全球主要地区美式黑咖啡销售收入（2021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25： 全球主要地区美式黑咖啡销售收入市场份额（2021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26： 北美市场美式黑咖啡销量及增长率（2021-2032）&amp;（吨）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27： 北美市场美式黑咖啡收入及增长率（2021-2032）&amp;（万元）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欧洲市场美式黑咖啡销量及增长率（2021-2032）&amp;（吨）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29： 欧洲市场美式黑咖啡收入及增长率（2021-2032）&amp;（万元）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中国市场美式黑咖啡销量及增长率（2021-2032）&amp;（吨）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31： 中国市场美式黑咖啡收入及增长率（2021-2032）&amp;（万元）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日本市场美式黑咖啡销量及增长率（2021-2032）&amp;（吨）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33： 日本市场美式黑咖啡收入及增长率（2021-2032）&amp;（万元）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东南亚市场美式黑咖啡销量及增长率（2021-2032）&amp;（吨）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35： 东南亚市场美式黑咖啡收入及增长率（2021-2032）&amp;（万元）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印度市场美式黑咖啡销量及增长率（2021-2032）&amp;（吨）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37： 印度市场美式黑咖啡收入及增长率（2021-2032）&amp;（万元）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南美市场美式黑咖啡销量及增长率（2021-2032）&amp;（吨）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39： 南美市场美式黑咖啡收入及增长率（2021-2032）&amp;（万元）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中东市场美式黑咖啡销量及增长率（2021-2032）&amp;（吨）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41： 中东市场美式黑咖啡收入及增长率（2021-2032）&amp;（万元）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全球不同产品类型美式黑咖啡价格走势（2021-2032）&amp;（元/吨）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43： 全球不同应用美式黑咖啡价格走势（2021-2032）&amp;（元/吨）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44： 美式黑咖啡中国企业SWOT分析</w:t>
      </w:r>
      <w:r>
        <w:rPr>
          <w:rFonts w:hint="eastAsia"/>
        </w:rPr>
        <w:br/>
      </w:r>
      <w:r>
        <w:rPr>
          <w:rFonts w:hint="eastAsia"/>
        </w:rPr>
        <w:t>　　图 45： 美式黑咖啡产业链</w:t>
      </w:r>
      <w:r>
        <w:rPr>
          <w:rFonts w:hint="eastAsia"/>
        </w:rPr>
        <w:br/>
      </w:r>
      <w:r>
        <w:rPr>
          <w:rFonts w:hint="eastAsia"/>
        </w:rPr>
        <w:t>　　图 46： 美式黑咖啡行业采购模式分析</w:t>
      </w:r>
      <w:r>
        <w:rPr>
          <w:rFonts w:hint="eastAsia"/>
        </w:rPr>
        <w:br/>
      </w:r>
      <w:r>
        <w:rPr>
          <w:rFonts w:hint="eastAsia"/>
        </w:rPr>
        <w:t>　　图 47： 美式黑咖啡行业生产模式</w:t>
      </w:r>
      <w:r>
        <w:rPr>
          <w:rFonts w:hint="eastAsia"/>
        </w:rPr>
        <w:br/>
      </w:r>
      <w:r>
        <w:rPr>
          <w:rFonts w:hint="eastAsia"/>
        </w:rPr>
        <w:t>　　图 48： 美式黑咖啡行业销售模式分析</w:t>
      </w:r>
      <w:r>
        <w:rPr>
          <w:rFonts w:hint="eastAsia"/>
        </w:rPr>
        <w:br/>
      </w:r>
      <w:r>
        <w:rPr>
          <w:rFonts w:hint="eastAsia"/>
        </w:rPr>
        <w:t>　　图 49： 关键采访目标</w:t>
      </w:r>
      <w:r>
        <w:rPr>
          <w:rFonts w:hint="eastAsia"/>
        </w:rPr>
        <w:br/>
      </w:r>
      <w:r>
        <w:rPr>
          <w:rFonts w:hint="eastAsia"/>
        </w:rPr>
        <w:t>　　图 50：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00fade7101748c2" w:history="1">
        <w:r>
          <w:rPr>
            <w:rStyle w:val="Hyperlink"/>
          </w:rPr>
          <w:t>2026-2032年全球与中国美式黑咖啡市场现状分析及发展前景报告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5801272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00fade7101748c2" w:history="1">
        <w:r>
          <w:rPr>
            <w:rStyle w:val="Hyperlink"/>
          </w:rPr>
          <w:t>https://www.20087.com/2/27/MeiShiHeiKaFeiHangYeQianJingQuShi.html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热点：国家正规的减肥咖啡、美式黑咖啡能减肥吗、黑咖啡排名、美式黑咖啡苦吗、无糖咖啡哪个牌子好、美式黑咖啡固体饮料、美式黑咖啡的功效与作用、美式黑咖啡和意式黑咖啡的区别、美式和黑咖啡区别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5d6b1c347634e7e" w:history="1">
      <w:r>
        <w:rPr>
          <w:rStyle w:val="Hyperlink"/>
        </w:rPr>
        <w:t>2026-2032年全球与中国美式黑咖啡市场现状分析及发展前景报告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7/MeiShiHeiKaFeiHangYeQianJingQuShi.html" TargetMode="External" Id="R000fade7101748c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7/MeiShiHeiKaFeiHangYeQianJingQuShi.html" TargetMode="External" Id="Re5d6b1c347634e7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2026-02-08T01:45:02Z</dcterms:created>
  <dcterms:modified xsi:type="dcterms:W3CDTF">2026-02-08T02:45:02Z</dcterms:modified>
  <dc:subject>2026-2032年全球与中国美式黑咖啡市场现状分析及发展前景报告</dc:subject>
  <dc:title>2026-2032年全球与中国美式黑咖啡市场现状分析及发展前景报告</dc:title>
  <cp:keywords>2026-2032年全球与中国美式黑咖啡市场现状分析及发展前景报告</cp:keywords>
  <dc:description>2026-2032年全球与中国美式黑咖啡市场现状分析及发展前景报告</dc:description>
</cp:coreProperties>
</file>