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9c62245d415c" w:history="1">
              <w:r>
                <w:rPr>
                  <w:rStyle w:val="Hyperlink"/>
                </w:rPr>
                <w:t>2024-2030年中国酵母行业发展研究分析与市场前景预测报告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9c62245d415c" w:history="1">
              <w:r>
                <w:rPr>
                  <w:rStyle w:val="Hyperlink"/>
                </w:rPr>
                <w:t>2024-2030年中国酵母行业发展研究分析与市场前景预测报告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99c62245d415c" w:history="1">
                <w:r>
                  <w:rPr>
                    <w:rStyle w:val="Hyperlink"/>
                  </w:rPr>
                  <w:t>https://www.20087.com/M_ShiPinYinLiao/73/JiaoMuShiChangQianJingFenXiYuCe.html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发酵工业中扮演着极其重要的角色。近年来，随着生物技术的发展，酵母的应用领域不断扩展，不仅限于传统的酿酒、烘焙，还在生物燃料、生物医药等领域展现出巨大的潜力。目前，酵母产品的种类多样，包括活性干酵母、鲜酵母、酵母抽提物等。随着基因工程技术的进步，酵母的生产效率和功能性得到了显著提升。</w:t>
      </w:r>
      <w:r>
        <w:rPr>
          <w:rFonts w:hint="eastAsia"/>
        </w:rPr>
        <w:br/>
      </w:r>
      <w:r>
        <w:rPr>
          <w:rFonts w:hint="eastAsia"/>
        </w:rPr>
        <w:t>　　未来，酵母行业将更加注重技术创新和应用领域的拓展。随着合成生物学的发展，酵母将被改造用于生产更多种类的生物制品，如生物塑料、生物燃料等。同时，随着对酵母代谢途径理解的加深，酵母将被用于生产更多的功能性食品和保健品。此外，随着环保意识的增强，酵母在废水处理等环境修复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99c62245d415c" w:history="1">
        <w:r>
          <w:rPr>
            <w:rStyle w:val="Hyperlink"/>
          </w:rPr>
          <w:t>2024-2030年中国酵母行业发展研究分析与市场前景预测报告</w:t>
        </w:r>
      </w:hyperlink>
      <w:r>
        <w:rPr>
          <w:rFonts w:hint="eastAsia"/>
        </w:rPr>
        <w:t>基于科学的市场调研和数据分析，全面剖析了酵母行业现状、市场需求及市场规模。酵母报告探讨了酵母产业链结构，细分市场的特点，并分析了酵母市场前景及发展趋势。通过科学预测，揭示了酵母行业未来的增长潜力。同时，酵母报告还对重点企业进行了研究，评估了各大品牌在市场竞争中的地位，以及行业集中度的变化。酵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全球与中国市场酵母销售额及增长率（2018-2030年）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酵母主要分类、产品规格价格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干酵母每种规格价格（2022和2023年）列表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即食酵母粉每种规格价格（2022和2023年）列表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鲜酵母每种规格价格（2022和2023年）列表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其它每种规格价格（2022和2023年）列表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生产商2022和2023年不同酵母价格列表</w:t>
      </w:r>
      <w:r>
        <w:rPr>
          <w:rFonts w:hint="eastAsia"/>
        </w:rPr>
        <w:br/>
      </w:r>
      <w:r>
        <w:rPr>
          <w:rFonts w:hint="eastAsia"/>
        </w:rPr>
        <w:t>　　　　1.5.1 干酵母生产商不同规格产品价格（2022和2023年）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即食酵母粉生产商不同规格产品价格（2022和2023年）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鲜酵母生产商不同规格产品价格（2022和2023年）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酵母主要分类2022和2023年市场份额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全球市场酵母主要厂商2022和2023年销量、销售额及市场份额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全球市场酵母主要厂商2022和2023年销量列表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全球市场酵母主要厂商2022和2023年销售额列表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中国市场酵母主要厂商2022和2023年销量、销售额及市场份额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中国市场酵母主要厂商2022和2023年销量列表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中国市场酵母主要厂商2022和2023年销售额列表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全球与中国酵母主要分类销量、销售额、市场份额、增长率及未来5年发展预测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全球市场酵母主要分类销量、销售额及市场份额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全球市场酵母主要分类销量、市场份额及未来预测（2018-2030年）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全球市场酵母主要分类销售额、市场份额（2018-2030年）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全球市场酵母主要分类销量及增长率（2018-2030年）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全球干酵母销量及增长率（2018-2030年）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全球即食酵母粉销量及增长率（2018-2030年）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全球鲜酵母销量及增长率（2018-2030年）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中国市场酵母主要分类销量、销售额及市场份额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中国市场酵母主要分类销量、市场份额及未来预测（2018-2030年）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中国市场酵母主要分类销售额、市场份额（2018-2030年）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中国市场酵母主要分类销量及增长率（2018-2030年）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中国干酵母销量及增长率（2018-2030年）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中国即食酵母粉销量及增长率（2018-2030年）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中国鲜酵母销量及增长率（2018-2030年）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中国其它销量及增长率（2018-2030年）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全球与中国酵母主要生产商分析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全球主要地区酵母发展现状及未来5年发展趋势分析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全球主要地区酵母销量、销售额及市场份额（2018-2030年）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全球主要地区酵母销量及市场份额（2018-2030年）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全球主要地区酵母销售额及市场份额（2018-2030年）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中国市场酵母2024-2030年销量增长率</w:t>
      </w:r>
      <w:r>
        <w:rPr>
          <w:rFonts w:hint="eastAsia"/>
        </w:rPr>
        <w:br/>
      </w:r>
      <w:r>
        <w:rPr>
          <w:rFonts w:hint="eastAsia"/>
        </w:rPr>
        <w:t>　　5.3 美国市场酵母2024-2030年销量增长率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欧洲市场酵母2024-2030年销量增长率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日本市场酵母2024-2030年销量增长率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东南亚市场酵母2024-2030年销量增长率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印度市场酵母2024-2030年销量增长率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全球市场酵母主要应用领域、及各领域主要客户（买家）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全球市场酵母主要应用领域销量、市场份额、增长率及各领域主要客户（2018-2030年）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餐饮分析及该领域主要客户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饲料分析及该领域主要客户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其它分析及该领域主要客户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中国市场酵母主要应用领域销量、市场份额、增长率及各领域主要客户（2018-2030年）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餐饮分析及该领域主要客户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饲料分析及该领域主要客户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其它分析及该领域主要客户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酵母生产技术及发展趋势</w:t>
      </w:r>
      <w:r>
        <w:rPr>
          <w:rFonts w:hint="eastAsia"/>
        </w:rPr>
        <w:br/>
      </w:r>
      <w:r>
        <w:rPr>
          <w:rFonts w:hint="eastAsia"/>
        </w:rPr>
        <w:t>　　7.1 酵母目前主要生产技术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全球市场酵母生产技术</w:t>
      </w:r>
      <w:r>
        <w:rPr>
          <w:rFonts w:hint="eastAsia"/>
        </w:rPr>
        <w:br/>
      </w:r>
      <w:r>
        <w:rPr>
          <w:rFonts w:hint="eastAsia"/>
        </w:rPr>
        <w:t>　　　　7.1.2 中国市场酵母生产技术</w:t>
      </w:r>
      <w:r>
        <w:rPr>
          <w:rFonts w:hint="eastAsia"/>
        </w:rPr>
        <w:br/>
      </w:r>
      <w:r>
        <w:rPr>
          <w:rFonts w:hint="eastAsia"/>
        </w:rPr>
        <w:t>　　7.2 酵母未来技术发展趋势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全球市场酵母技术发展趋势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中国市场酵母技术发展趋势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酵母产品图片</w:t>
      </w:r>
      <w:r>
        <w:rPr>
          <w:rFonts w:hint="eastAsia"/>
        </w:rPr>
        <w:br/>
      </w:r>
      <w:r>
        <w:rPr>
          <w:rFonts w:hint="eastAsia"/>
        </w:rPr>
        <w:t>　　图 全球市场酵母销量及增长率（2018-2030年）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全球市场酵母销售额及增长率（2018-2030年）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中国市场酵母销售额及增长率（2018-2030年）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干酵母每种规格价格（2022和2023年）列表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即食酵母粉每种规格价格（2022和2023年）列表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鲜酵母每种规格价格（2022和2023年）列表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干酵母生产商不同规格产品价格（2022和2023年）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即食酵母粉生产商不同规格产品价格（2022和2023年）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鲜酵母生产商不同规格产品价格（2022和2023年）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酵母主要分类2022和2023年市场份额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全球市场酵母主要厂商2022和2023年销量列表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全球市场酵母主要厂商2022和2023年销量市场份额列表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全球市场酵母主要厂商2022和2023年销售额列表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全球市场酵母主要厂商2022和2023年销售额市场份额列表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中国市场酵母主要厂商2022和2023年销量列表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中国市场酵母主要厂商2022和2023年销量市场份额列表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中国市场酵母主要厂商2022和2023年销售额列表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中国市场酵母主要厂商2022和2023年销售额市场份额列表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全球市场酵母主要分类销量（2018-2030年）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全球干酵母销量及增长率（2018-2030年）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全球即食酵母粉销量及增长率（2018-2030年）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全球鲜酵母销量及增长率（2018-2030年）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中国干酵母销量及增长率（2018-2030年）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中国即食酵母粉销量及增长率（2018-2030年）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中国鲜酵母销量及增长率（2018-2030年）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重点企业（10）即食酵母粉每种规格价格（2022和2023年）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重点企业（10）鲜酵母每种规格价格（2022和2023年）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重点企业（10）酵母2022和2023年销量、销售额及平均价格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全球主要地区酵母2024-2030年销量列表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全球主要地区酵母2024-2030年销量市场份额列表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全球主要地区酵母2024-2030年销售额列表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全球主要地区酵母2024-2030年销售额市场份额列表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中国市场酵母2024-2030年销售额增长率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美国市场酵母2024-2030年销售额增长率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日本市场酵母2024-2030年销售额增长率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印度市场酵母2024-2030年销量增长率</w:t>
      </w:r>
      <w:r>
        <w:rPr>
          <w:rFonts w:hint="eastAsia"/>
        </w:rPr>
        <w:br/>
      </w:r>
      <w:r>
        <w:rPr>
          <w:rFonts w:hint="eastAsia"/>
        </w:rPr>
        <w:t>　　图 印度市场酵母2024-2030年销售额增长率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全球市场酵母主要应用领域销量（2018-2030年）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全球市场酵母主要应用领域销量增长率（2018-2030年）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餐饮酵母 主要客户列表</w:t>
      </w:r>
      <w:r>
        <w:rPr>
          <w:rFonts w:hint="eastAsia"/>
        </w:rPr>
        <w:br/>
      </w:r>
      <w:r>
        <w:rPr>
          <w:rFonts w:hint="eastAsia"/>
        </w:rPr>
        <w:t>　　表 饲料酵母 主要客户列表</w:t>
      </w:r>
      <w:r>
        <w:rPr>
          <w:rFonts w:hint="eastAsia"/>
        </w:rPr>
        <w:br/>
      </w:r>
      <w:r>
        <w:rPr>
          <w:rFonts w:hint="eastAsia"/>
        </w:rPr>
        <w:t>　　表 其它酵母 主要客户列表</w:t>
      </w:r>
      <w:r>
        <w:rPr>
          <w:rFonts w:hint="eastAsia"/>
        </w:rPr>
        <w:br/>
      </w:r>
      <w:r>
        <w:rPr>
          <w:rFonts w:hint="eastAsia"/>
        </w:rPr>
        <w:t>　　表 中国市场酵母主要应用领域销量（2018-2030年）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中国市场酵母主要应用领域销量增长率（2018-2030年）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餐饮酵母 主要客户列表</w:t>
      </w:r>
      <w:r>
        <w:rPr>
          <w:rFonts w:hint="eastAsia"/>
        </w:rPr>
        <w:br/>
      </w:r>
      <w:r>
        <w:rPr>
          <w:rFonts w:hint="eastAsia"/>
        </w:rPr>
        <w:t>　　表 饲料酵母 主要客户列表</w:t>
      </w:r>
      <w:r>
        <w:rPr>
          <w:rFonts w:hint="eastAsia"/>
        </w:rPr>
        <w:br/>
      </w:r>
      <w:r>
        <w:rPr>
          <w:rFonts w:hint="eastAsia"/>
        </w:rPr>
        <w:t>　　表 其它酵母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9c62245d415c" w:history="1">
        <w:r>
          <w:rPr>
            <w:rStyle w:val="Hyperlink"/>
          </w:rPr>
          <w:t>2024-2030年中国酵母行业发展研究分析与市场前景预测报告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99c62245d415c" w:history="1">
        <w:r>
          <w:rPr>
            <w:rStyle w:val="Hyperlink"/>
          </w:rPr>
          <w:t>https://www.20087.com/M_ShiPinYinLiao/73/JiaoMuShiChangQianJingFenXiYuCe.html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9993ea864c34" w:history="1">
      <w:r>
        <w:rPr>
          <w:rStyle w:val="Hyperlink"/>
        </w:rPr>
        <w:t>2024-2030年中国酵母行业发展研究分析与市场前景预测报告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JiaoMuShiChangQianJingFenXiYuCe.html" TargetMode="External" Id="R27099c62245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JiaoMuShiChangQianJingFenXiYuCe.html" TargetMode="External" Id="Rd2c49993ea86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2023-09-16T23:33:00Z</dcterms:created>
  <dcterms:modified xsi:type="dcterms:W3CDTF">2023-09-17T00:33:00Z</dcterms:modified>
  <dc:subject>2024-2030年中国酵母行业发展研究分析与市场前景预测报告</dc:subject>
  <dc:title>2024-2030年中国酵母行业发展研究分析与市场前景预测报告</dc:title>
  <cp:keywords>2024-2030年中国酵母行业发展研究分析与市场前景预测报告</cp:keywords>
  <dc:description>2024-2030年中国酵母行业发展研究分析与市场前景预测报告</dc:description>
</cp:coreProperties>
</file>